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68CC" w:rsidRDefault="00C068CC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2E75B5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2E75B5"/>
          <w:sz w:val="40"/>
          <w:szCs w:val="40"/>
        </w:rPr>
        <w:t>消化系統</w:t>
      </w:r>
    </w:p>
    <w:p w:rsidR="00C068CC" w:rsidRDefault="00C068C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C068CC" w:rsidRDefault="00C068C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03:41</w:t>
      </w:r>
    </w:p>
    <w:p w:rsidR="00C068CC" w:rsidRDefault="00C068C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068CC" w:rsidRDefault="00C068C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Pain)</w:t>
      </w:r>
    </w:p>
    <w:p w:rsidR="00C068CC" w:rsidRDefault="00C068C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  <w:r>
        <w:rPr>
          <w:rFonts w:ascii="微軟正黑體" w:eastAsia="微軟正黑體" w:hAnsi="微軟正黑體" w:cs="Calibri" w:hint="eastAsia"/>
          <w:sz w:val="22"/>
          <w:szCs w:val="22"/>
        </w:rPr>
        <w:t>(Diarrhea)</w:t>
      </w:r>
    </w:p>
    <w:p w:rsidR="00C068CC" w:rsidRDefault="00C068C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囗腔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Cavity)</w:t>
      </w:r>
    </w:p>
    <w:p w:rsidR="00C068CC" w:rsidRDefault="00C068C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(Esophagus)</w:t>
      </w:r>
    </w:p>
    <w:p w:rsidR="00C068CC" w:rsidRDefault="00C068C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胃與腸道</w:t>
      </w:r>
      <w:r>
        <w:rPr>
          <w:rFonts w:ascii="微軟正黑體" w:eastAsia="微軟正黑體" w:hAnsi="微軟正黑體" w:cs="Calibri" w:hint="eastAsia"/>
          <w:sz w:val="22"/>
          <w:szCs w:val="22"/>
        </w:rPr>
        <w:t>(Stomach and Intestines)</w:t>
      </w:r>
    </w:p>
    <w:p w:rsidR="00C068CC" w:rsidRDefault="00C068C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肝膽疾病</w:t>
      </w:r>
    </w:p>
    <w:p w:rsidR="00C068CC" w:rsidRDefault="00C068C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(Abdominal Wall Defect)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68CC" w:rsidRDefault="00C068CC" w:rsidP="00C068CC">
      <w:r>
        <w:separator/>
      </w:r>
    </w:p>
  </w:endnote>
  <w:endnote w:type="continuationSeparator" w:id="0">
    <w:p w:rsidR="00C068CC" w:rsidRDefault="00C068CC" w:rsidP="00C0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68CC" w:rsidRDefault="00C068CC" w:rsidP="00C068CC">
      <w:r>
        <w:separator/>
      </w:r>
    </w:p>
  </w:footnote>
  <w:footnote w:type="continuationSeparator" w:id="0">
    <w:p w:rsidR="00C068CC" w:rsidRDefault="00C068CC" w:rsidP="00C06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AC4544"/>
    <w:multiLevelType w:val="multilevel"/>
    <w:tmpl w:val="657C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2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CC"/>
    <w:rsid w:val="002061CB"/>
    <w:rsid w:val="00C0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BCBA0E-9019-49CB-9823-DE7F4C82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068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68C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068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68C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