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B781" w14:textId="708E1D33" w:rsidR="00DA588B" w:rsidRPr="00DA588B" w:rsidRDefault="00DA588B" w:rsidP="00DA58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588B">
        <w:rPr>
          <w:rFonts w:ascii="Times New Roman" w:hAnsi="Times New Roman" w:cs="Times New Roman"/>
          <w:b/>
          <w:bCs/>
          <w:sz w:val="28"/>
          <w:szCs w:val="28"/>
        </w:rPr>
        <w:t>Модуль 4. Добавление в функционал Администратора и Менеджера возможность работы с заказами</w:t>
      </w:r>
    </w:p>
    <w:p w14:paraId="1B8D8618" w14:textId="77777777" w:rsidR="00DA588B" w:rsidRPr="00DA588B" w:rsidRDefault="00DA588B" w:rsidP="00DA5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Задание:</w:t>
      </w:r>
    </w:p>
    <w:p w14:paraId="00A2B6F1" w14:textId="77777777" w:rsidR="00DA588B" w:rsidRDefault="00DA588B" w:rsidP="00DA5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В интерфейсах Менеджера и Администратора, добавьте кнопку "Заказы" для вывода информации по заказам согласно макету ниже:</w:t>
      </w:r>
    </w:p>
    <w:p w14:paraId="21C415B0" w14:textId="7C332AD7" w:rsidR="00DA588B" w:rsidRDefault="00DA588B" w:rsidP="00DA5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F621B" wp14:editId="25A0DDB9">
            <wp:extent cx="5178425" cy="93383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6311" cy="93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0F16" w14:textId="2E9EDAD8" w:rsidR="00DA588B" w:rsidRPr="00DA588B" w:rsidRDefault="00DA588B" w:rsidP="00DA5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14:paraId="4F190F4D" w14:textId="7B07C1FF" w:rsidR="00DA588B" w:rsidRPr="00DA588B" w:rsidRDefault="00DA588B" w:rsidP="00A83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Необходимо добавить возможность редактирования данных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 xml:space="preserve">существующего заказа, а также добавление нового заказа в новом окне </w:t>
      </w:r>
      <w:r w:rsidR="00A83968">
        <w:rPr>
          <w:rFonts w:ascii="Times New Roman" w:hAnsi="Times New Roman" w:cs="Times New Roman"/>
          <w:sz w:val="28"/>
          <w:szCs w:val="28"/>
        </w:rPr>
        <w:t>–</w:t>
      </w:r>
      <w:r w:rsidRPr="00DA588B">
        <w:rPr>
          <w:rFonts w:ascii="Times New Roman" w:hAnsi="Times New Roman" w:cs="Times New Roman"/>
          <w:sz w:val="28"/>
          <w:szCs w:val="28"/>
        </w:rPr>
        <w:t xml:space="preserve"> форме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>для добавления/ редактирования заказа. Переходы на данное окно должны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>быть реализованы из формы списка: для редактирования - при нажатии на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>конкретный элемент, для добавления - при нажатии кнопки “Добавить заказ”.</w:t>
      </w:r>
    </w:p>
    <w:p w14:paraId="7C3A4179" w14:textId="32859BF6" w:rsidR="00DA588B" w:rsidRPr="00DA588B" w:rsidRDefault="00DA588B" w:rsidP="00A83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На форме должны быть предусмотрены следующие поля: артикул,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>статус заказа (выпадающий список), адрес пункта выдачи, дата заказа, дата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>выдачи.</w:t>
      </w:r>
    </w:p>
    <w:p w14:paraId="61EEBB7C" w14:textId="77777777" w:rsidR="00DA588B" w:rsidRPr="00DA588B" w:rsidRDefault="00DA588B" w:rsidP="00DA5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Реализуйте возможность удаления заказа администратором.</w:t>
      </w:r>
    </w:p>
    <w:p w14:paraId="4E8C642A" w14:textId="4FFD386D" w:rsidR="00DA588B" w:rsidRPr="00DA588B" w:rsidRDefault="00DA588B" w:rsidP="00A83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88B">
        <w:rPr>
          <w:rFonts w:ascii="Times New Roman" w:hAnsi="Times New Roman" w:cs="Times New Roman"/>
          <w:sz w:val="28"/>
          <w:szCs w:val="28"/>
        </w:rPr>
        <w:t>После редактирования/добавления/удаления заказа данные в окне</w:t>
      </w:r>
      <w:r w:rsidR="00A83968" w:rsidRPr="00A83968">
        <w:rPr>
          <w:rFonts w:ascii="Times New Roman" w:hAnsi="Times New Roman" w:cs="Times New Roman"/>
          <w:sz w:val="28"/>
          <w:szCs w:val="28"/>
        </w:rPr>
        <w:t xml:space="preserve"> </w:t>
      </w:r>
      <w:r w:rsidRPr="00DA588B">
        <w:rPr>
          <w:rFonts w:ascii="Times New Roman" w:hAnsi="Times New Roman" w:cs="Times New Roman"/>
          <w:sz w:val="28"/>
          <w:szCs w:val="28"/>
        </w:rPr>
        <w:t>списка заказов должны быть обновлены.</w:t>
      </w:r>
    </w:p>
    <w:p w14:paraId="3DD63937" w14:textId="6CC9D3D3" w:rsidR="00000000" w:rsidRPr="00DA588B" w:rsidRDefault="00000000" w:rsidP="00DA588B">
      <w:pPr>
        <w:spacing w:after="0" w:line="360" w:lineRule="auto"/>
        <w:ind w:firstLine="709"/>
        <w:jc w:val="both"/>
      </w:pPr>
    </w:p>
    <w:sectPr w:rsidR="000B4FB4" w:rsidRPr="00DA5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95"/>
    <w:rsid w:val="000D6B48"/>
    <w:rsid w:val="001F2FED"/>
    <w:rsid w:val="0025158C"/>
    <w:rsid w:val="0025460C"/>
    <w:rsid w:val="00325C19"/>
    <w:rsid w:val="003B20CC"/>
    <w:rsid w:val="003B6B20"/>
    <w:rsid w:val="00486B4A"/>
    <w:rsid w:val="004962FD"/>
    <w:rsid w:val="005D4F95"/>
    <w:rsid w:val="006615C4"/>
    <w:rsid w:val="006E5694"/>
    <w:rsid w:val="0075206D"/>
    <w:rsid w:val="00782D7D"/>
    <w:rsid w:val="00A83968"/>
    <w:rsid w:val="00AC2757"/>
    <w:rsid w:val="00BE2F99"/>
    <w:rsid w:val="00C6495D"/>
    <w:rsid w:val="00DA588B"/>
    <w:rsid w:val="00E2235A"/>
    <w:rsid w:val="00E40AE7"/>
    <w:rsid w:val="00F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6826"/>
  <w15:chartTrackingRefBased/>
  <w15:docId w15:val="{EAC6CEE5-3DFA-49BD-8B6D-AF832AF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Toffifeee</cp:lastModifiedBy>
  <cp:revision>5</cp:revision>
  <dcterms:created xsi:type="dcterms:W3CDTF">2026-03-20T07:48:00Z</dcterms:created>
  <dcterms:modified xsi:type="dcterms:W3CDTF">2026-04-21T09:57:00Z</dcterms:modified>
</cp:coreProperties>
</file>