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46E898" w14:textId="77777777" w:rsidR="00F265AA" w:rsidRPr="008F3B00" w:rsidRDefault="008F3B00">
      <w:pPr>
        <w:rPr>
          <w:b/>
          <w:sz w:val="32"/>
          <w:szCs w:val="32"/>
        </w:rPr>
      </w:pPr>
      <w:r w:rsidRPr="008F3B00">
        <w:rPr>
          <w:b/>
          <w:sz w:val="32"/>
          <w:szCs w:val="32"/>
        </w:rPr>
        <w:t>16 qubits simulator:</w:t>
      </w:r>
    </w:p>
    <w:p w14:paraId="7F55C431" w14:textId="77777777" w:rsidR="008F3B00" w:rsidRDefault="008F3B00"/>
    <w:p w14:paraId="185475C1" w14:textId="77777777" w:rsidR="008F3B00" w:rsidRDefault="008F3B00">
      <w:r>
        <w:t>Time for each cycle:</w:t>
      </w:r>
    </w:p>
    <w:p w14:paraId="7B361A97" w14:textId="77777777" w:rsidR="00534306" w:rsidRDefault="00534306"/>
    <w:p w14:paraId="65A71CDF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0.754738 secs for cycle 0</w:t>
      </w:r>
    </w:p>
    <w:p w14:paraId="570B8754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0.153681 secs for cycle 1</w:t>
      </w:r>
    </w:p>
    <w:p w14:paraId="70538611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0.229403 secs for cycle 2</w:t>
      </w:r>
    </w:p>
    <w:p w14:paraId="4F4B313C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0.327368 secs for cycle 3</w:t>
      </w:r>
    </w:p>
    <w:p w14:paraId="12ACBCC4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0.36812 secs for cycle 4</w:t>
      </w:r>
    </w:p>
    <w:p w14:paraId="07D2693F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0.323781 secs for cycle 5</w:t>
      </w:r>
    </w:p>
    <w:p w14:paraId="2E1C58A6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0.061492 secs for cycle 6</w:t>
      </w:r>
    </w:p>
    <w:p w14:paraId="1081AC14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0.837221 secs for cycle 7</w:t>
      </w:r>
    </w:p>
    <w:p w14:paraId="59B33196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0.217584 secs for cycle 8</w:t>
      </w:r>
    </w:p>
    <w:p w14:paraId="4A823BC8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0.194826 secs for cycle 9</w:t>
      </w:r>
    </w:p>
    <w:p w14:paraId="013C3DE7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0.299122 secs for cycle 10</w:t>
      </w:r>
    </w:p>
    <w:p w14:paraId="7F1F7D03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0.253806 secs for cycle 11</w:t>
      </w:r>
    </w:p>
    <w:p w14:paraId="760BE1D6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0.023614 secs for cycle 12</w:t>
      </w:r>
    </w:p>
    <w:p w14:paraId="40E3BCF6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0.517524 secs for cycle 13</w:t>
      </w:r>
    </w:p>
    <w:p w14:paraId="7BD50AB2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0.21278 secs for cycle 14</w:t>
      </w:r>
    </w:p>
    <w:p w14:paraId="37084CFE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0.596552 secs for cycle 15</w:t>
      </w:r>
    </w:p>
    <w:p w14:paraId="547E8FB4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0.19752 secs for cycle 16</w:t>
      </w:r>
    </w:p>
    <w:p w14:paraId="165BC7A8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0.584811 secs for cycle 17</w:t>
      </w:r>
    </w:p>
    <w:p w14:paraId="5A0734A6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0.092954 secs for cycle 18</w:t>
      </w:r>
    </w:p>
    <w:p w14:paraId="617B9C1E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0.023081 secs for cycle 19</w:t>
      </w:r>
    </w:p>
    <w:p w14:paraId="5E21269B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0.07184 secs for cycle 20</w:t>
      </w:r>
    </w:p>
    <w:p w14:paraId="38D2DDE1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0.169057 secs for cycle 21</w:t>
      </w:r>
    </w:p>
    <w:p w14:paraId="0C96C4DA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0.111418 secs for cycle 22</w:t>
      </w:r>
    </w:p>
    <w:p w14:paraId="0F0A96F2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0.145889 secs for cycle 23</w:t>
      </w:r>
    </w:p>
    <w:p w14:paraId="244D7AC9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0.308533 secs for cycle 24</w:t>
      </w:r>
    </w:p>
    <w:p w14:paraId="4B6C45B0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0.310042 secs for cycle 25</w:t>
      </w:r>
    </w:p>
    <w:p w14:paraId="13BA5485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0.292434 secs for cycle 26</w:t>
      </w:r>
    </w:p>
    <w:p w14:paraId="6E493526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0.740318 secs for cycle 27</w:t>
      </w:r>
    </w:p>
    <w:p w14:paraId="0988F3E9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0.137179 secs for cycle 28</w:t>
      </w:r>
    </w:p>
    <w:p w14:paraId="6601E3EB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0.167373 secs for cycle 29</w:t>
      </w:r>
    </w:p>
    <w:p w14:paraId="7191AA00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0.236741 secs for cycle 30</w:t>
      </w:r>
    </w:p>
    <w:p w14:paraId="7C33B6F6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0.167013 secs for cycle 31</w:t>
      </w:r>
    </w:p>
    <w:p w14:paraId="66FEEA09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0.171287 secs for cycle 32</w:t>
      </w:r>
    </w:p>
    <w:p w14:paraId="5C65400C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0.265475 secs for cycle 33</w:t>
      </w:r>
    </w:p>
    <w:p w14:paraId="3356F1F7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0.615806 secs for cycle 34</w:t>
      </w:r>
    </w:p>
    <w:p w14:paraId="298D4FE6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0.186816 secs for cycle 35</w:t>
      </w:r>
    </w:p>
    <w:p w14:paraId="2D3EE2C1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0.558899 secs for cycle 36</w:t>
      </w:r>
    </w:p>
    <w:p w14:paraId="608DC26E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0.204373 secs for cycle 37</w:t>
      </w:r>
    </w:p>
    <w:p w14:paraId="3968D845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0.274972 secs for cycle 38</w:t>
      </w:r>
    </w:p>
    <w:p w14:paraId="063D8E89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0.202853 secs for cycle 39</w:t>
      </w:r>
    </w:p>
    <w:p w14:paraId="0291CB7B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0.143006 secs for cycle 40</w:t>
      </w:r>
    </w:p>
    <w:p w14:paraId="2E37D985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lastRenderedPageBreak/>
        <w:t>0.408001 secs for cycle 41</w:t>
      </w:r>
    </w:p>
    <w:p w14:paraId="2FA080C3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0.15611 secs for cycle 42</w:t>
      </w:r>
    </w:p>
    <w:p w14:paraId="3B788139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0.568823 secs for cycle 43</w:t>
      </w:r>
    </w:p>
    <w:p w14:paraId="19022D05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0.324763 secs for cycle 44</w:t>
      </w:r>
    </w:p>
    <w:p w14:paraId="0385CCF8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0.529824 secs for cycle 45</w:t>
      </w:r>
    </w:p>
    <w:p w14:paraId="3F1509C1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0.109607 secs for cycle 46</w:t>
      </w:r>
    </w:p>
    <w:p w14:paraId="25240BC7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0.164335 secs for cycle 47</w:t>
      </w:r>
    </w:p>
    <w:p w14:paraId="72E4A2E3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0.33701 secs for cycle 48</w:t>
      </w:r>
    </w:p>
    <w:p w14:paraId="4849D740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0.236413 secs for cycle 49</w:t>
      </w:r>
    </w:p>
    <w:p w14:paraId="53D38498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0.186806 secs for cycle 50</w:t>
      </w:r>
    </w:p>
    <w:p w14:paraId="7492ACF5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0.021402 secs for cycle 51</w:t>
      </w:r>
    </w:p>
    <w:p w14:paraId="3A0228DE" w14:textId="77777777" w:rsidR="00534306" w:rsidRPr="00534306" w:rsidRDefault="00534306" w:rsidP="00534306">
      <w:pPr>
        <w:pStyle w:val="p1"/>
        <w:rPr>
          <w:color w:val="2F5496" w:themeColor="accent1" w:themeShade="BF"/>
          <w:sz w:val="24"/>
          <w:szCs w:val="24"/>
        </w:rPr>
      </w:pPr>
      <w:r w:rsidRPr="00534306">
        <w:rPr>
          <w:rStyle w:val="s1"/>
          <w:bCs/>
          <w:color w:val="2F5496" w:themeColor="accent1" w:themeShade="BF"/>
          <w:sz w:val="24"/>
          <w:szCs w:val="24"/>
        </w:rPr>
        <w:t>0.843233 secs for cycle 52</w:t>
      </w:r>
    </w:p>
    <w:p w14:paraId="7FE69BD8" w14:textId="77777777" w:rsidR="00534306" w:rsidRDefault="00534306"/>
    <w:p w14:paraId="4CF5AD72" w14:textId="77777777" w:rsidR="008F3B00" w:rsidRDefault="008F3B00"/>
    <w:p w14:paraId="080BD18C" w14:textId="77777777" w:rsidR="008F3B00" w:rsidRDefault="008F3B00"/>
    <w:p w14:paraId="4872A740" w14:textId="77777777" w:rsidR="008F3B00" w:rsidRDefault="008F3B00">
      <w:r>
        <w:t>5 cycles:</w:t>
      </w:r>
    </w:p>
    <w:p w14:paraId="71870F59" w14:textId="77777777" w:rsidR="008F3B00" w:rsidRDefault="008F3B00">
      <w:r>
        <w:rPr>
          <w:noProof/>
        </w:rPr>
        <w:drawing>
          <wp:inline distT="0" distB="0" distL="0" distR="0" wp14:anchorId="114BAF2F" wp14:editId="1F8C4DCE">
            <wp:extent cx="4166235" cy="31246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quantum10.tx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406" cy="313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C603" w14:textId="77777777" w:rsidR="008F3B00" w:rsidRDefault="008F3B00"/>
    <w:p w14:paraId="660D4485" w14:textId="77777777" w:rsidR="008F3B00" w:rsidRDefault="008F3B00">
      <w:r>
        <w:t>10 cycles:</w:t>
      </w:r>
    </w:p>
    <w:p w14:paraId="260A7D95" w14:textId="77777777" w:rsidR="008F3B00" w:rsidRDefault="008F3B00"/>
    <w:p w14:paraId="7B8079BE" w14:textId="77777777" w:rsidR="008F3B00" w:rsidRDefault="008F3B00">
      <w:r>
        <w:rPr>
          <w:noProof/>
        </w:rPr>
        <w:drawing>
          <wp:inline distT="0" distB="0" distL="0" distR="0" wp14:anchorId="6491A65C" wp14:editId="42A7FF0C">
            <wp:extent cx="4051935" cy="3038951"/>
            <wp:effectExtent l="0" t="0" r="1206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quantum10.tx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410" cy="30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6C35" w14:textId="77777777" w:rsidR="008F3B00" w:rsidRDefault="008F3B00"/>
    <w:p w14:paraId="3902DC3C" w14:textId="77777777" w:rsidR="008F3B00" w:rsidRDefault="008F3B00">
      <w:r>
        <w:t>20 cycles:</w:t>
      </w:r>
    </w:p>
    <w:p w14:paraId="3DC7BF5E" w14:textId="77777777" w:rsidR="008F3B00" w:rsidRDefault="008F3B00"/>
    <w:p w14:paraId="33053D42" w14:textId="77777777" w:rsidR="008F3B00" w:rsidRDefault="008F3B00">
      <w:r>
        <w:rPr>
          <w:noProof/>
        </w:rPr>
        <w:drawing>
          <wp:inline distT="0" distB="0" distL="0" distR="0" wp14:anchorId="41F05137" wp14:editId="3B688D5D">
            <wp:extent cx="4166235" cy="31246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quantum10.tx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157" cy="313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EB16" w14:textId="77777777" w:rsidR="008F3B00" w:rsidRDefault="008F3B00"/>
    <w:p w14:paraId="43468A3A" w14:textId="77777777" w:rsidR="008F3B00" w:rsidRDefault="008F3B00">
      <w:r>
        <w:t>50 cycles:</w:t>
      </w:r>
    </w:p>
    <w:p w14:paraId="0431A7D1" w14:textId="77777777" w:rsidR="008F3B00" w:rsidRDefault="008F3B00"/>
    <w:p w14:paraId="7FFFC11B" w14:textId="77777777" w:rsidR="00534306" w:rsidRDefault="00534306">
      <w:r>
        <w:rPr>
          <w:noProof/>
        </w:rPr>
        <w:drawing>
          <wp:inline distT="0" distB="0" distL="0" distR="0" wp14:anchorId="3503EF38" wp14:editId="72FD074A">
            <wp:extent cx="4118187" cy="3088640"/>
            <wp:effectExtent l="0" t="0" r="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0quantum165.tx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587" cy="3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3441" w14:textId="77777777" w:rsidR="008F3B00" w:rsidRDefault="008F3B00"/>
    <w:p w14:paraId="4A015670" w14:textId="77777777" w:rsidR="00C01C27" w:rsidRDefault="00C01C27">
      <w:r>
        <w:br w:type="page"/>
      </w:r>
    </w:p>
    <w:p w14:paraId="305DE2B3" w14:textId="77777777" w:rsidR="008F3B00" w:rsidRDefault="008F3B00"/>
    <w:p w14:paraId="1CCEC8F8" w14:textId="77777777" w:rsidR="00C01C27" w:rsidRDefault="00C01C27" w:rsidP="00C01C27">
      <w:pPr>
        <w:rPr>
          <w:b/>
          <w:sz w:val="32"/>
          <w:szCs w:val="32"/>
        </w:rPr>
      </w:pPr>
      <w:r>
        <w:rPr>
          <w:b/>
          <w:sz w:val="32"/>
          <w:szCs w:val="32"/>
        </w:rPr>
        <w:t>20</w:t>
      </w:r>
      <w:r w:rsidRPr="008F3B00">
        <w:rPr>
          <w:b/>
          <w:sz w:val="32"/>
          <w:szCs w:val="32"/>
        </w:rPr>
        <w:t xml:space="preserve"> qubits simulator:</w:t>
      </w:r>
    </w:p>
    <w:p w14:paraId="440080B3" w14:textId="77777777" w:rsidR="00263C4F" w:rsidRDefault="00263C4F" w:rsidP="00C01C27">
      <w:pPr>
        <w:rPr>
          <w:b/>
          <w:sz w:val="32"/>
          <w:szCs w:val="32"/>
        </w:rPr>
      </w:pPr>
    </w:p>
    <w:p w14:paraId="62562C1E" w14:textId="77777777" w:rsidR="00263C4F" w:rsidRPr="00263C4F" w:rsidRDefault="00263C4F" w:rsidP="00C01C27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Pr="00263C4F">
        <w:rPr>
          <w:sz w:val="28"/>
          <w:szCs w:val="28"/>
        </w:rPr>
        <w:t>ime for each cycle:</w:t>
      </w:r>
    </w:p>
    <w:p w14:paraId="1EE7539E" w14:textId="77777777" w:rsidR="00263C4F" w:rsidRPr="00263C4F" w:rsidRDefault="00263C4F" w:rsidP="00C01C27">
      <w:pPr>
        <w:rPr>
          <w:sz w:val="28"/>
          <w:szCs w:val="28"/>
        </w:rPr>
      </w:pPr>
    </w:p>
    <w:p w14:paraId="2B7F8A46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14.7854 secs for cycle 0</w:t>
      </w:r>
    </w:p>
    <w:p w14:paraId="56E869E8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2.18539 secs for cycle 1</w:t>
      </w:r>
    </w:p>
    <w:p w14:paraId="2D33D840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5.98883 secs for cycle 2</w:t>
      </w:r>
    </w:p>
    <w:p w14:paraId="38FBE977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13.0279 secs for cycle 3</w:t>
      </w:r>
    </w:p>
    <w:p w14:paraId="33384862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5.14358 secs for cycle 4</w:t>
      </w:r>
    </w:p>
    <w:p w14:paraId="113D9C64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12.2404 secs for cycle 5</w:t>
      </w:r>
    </w:p>
    <w:p w14:paraId="03A55211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6.09444 secs for cycle 6</w:t>
      </w:r>
    </w:p>
    <w:p w14:paraId="784A1051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11.1674 secs for cycle 7</w:t>
      </w:r>
    </w:p>
    <w:p w14:paraId="4C60F1D4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1.17644 secs for cycle 8</w:t>
      </w:r>
    </w:p>
    <w:p w14:paraId="3E2A3C57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3.31667 secs for cycle 9</w:t>
      </w:r>
    </w:p>
    <w:p w14:paraId="7559A5C7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8.84684 secs for cycle 10</w:t>
      </w:r>
    </w:p>
    <w:p w14:paraId="0B39AAC6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7.61324 secs for cycle 11</w:t>
      </w:r>
    </w:p>
    <w:p w14:paraId="3E591B90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7.2052 secs for cycle 12</w:t>
      </w:r>
    </w:p>
    <w:p w14:paraId="7B832E8A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5.53457 secs for cycle 13</w:t>
      </w:r>
    </w:p>
    <w:p w14:paraId="729D4C0E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7.5409 secs for cycle 14</w:t>
      </w:r>
    </w:p>
    <w:p w14:paraId="177BB2E5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2.88706 secs for cycle 15</w:t>
      </w:r>
    </w:p>
    <w:p w14:paraId="7F8AADC4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7.28567 secs for cycle 16</w:t>
      </w:r>
    </w:p>
    <w:p w14:paraId="06392959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19.4353 secs for cycle 17</w:t>
      </w:r>
    </w:p>
    <w:p w14:paraId="59F3F999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1.57519 secs for cycle 18</w:t>
      </w:r>
    </w:p>
    <w:p w14:paraId="7FBB3A3F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0.381739 secs for cycle 19</w:t>
      </w:r>
    </w:p>
    <w:p w14:paraId="4CB670A8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5.42785 secs for cycle 20</w:t>
      </w:r>
    </w:p>
    <w:p w14:paraId="0E0CBAEB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7.26415 secs for cycle 21</w:t>
      </w:r>
    </w:p>
    <w:p w14:paraId="196B93B4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6.26117 secs for cycle 22</w:t>
      </w:r>
    </w:p>
    <w:p w14:paraId="4F0E1B0F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4.01963 secs for cycle 23</w:t>
      </w:r>
    </w:p>
    <w:p w14:paraId="6B30F0E7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2.63995 secs for cycle 24</w:t>
      </w:r>
    </w:p>
    <w:p w14:paraId="4F96C1AE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0.377006 secs for cycle 25</w:t>
      </w:r>
    </w:p>
    <w:p w14:paraId="6591227A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1.60238 secs for cycle 26</w:t>
      </w:r>
    </w:p>
    <w:p w14:paraId="0BE47C3D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4.6625 secs for cycle 27</w:t>
      </w:r>
    </w:p>
    <w:p w14:paraId="577EE270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6.33773 secs for cycle 28</w:t>
      </w:r>
    </w:p>
    <w:p w14:paraId="39C1B7F5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8.66967 secs for cycle 29</w:t>
      </w:r>
    </w:p>
    <w:p w14:paraId="57BB009A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3.63813 secs for cycle 30</w:t>
      </w:r>
    </w:p>
    <w:p w14:paraId="3C13028A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7.55304 secs for cycle 31</w:t>
      </w:r>
    </w:p>
    <w:p w14:paraId="405545DE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2.32979 secs for cycle 32</w:t>
      </w:r>
    </w:p>
    <w:p w14:paraId="22663868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5.26237 secs for cycle 33</w:t>
      </w:r>
    </w:p>
    <w:p w14:paraId="468EB0B1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8.03292 secs for cycle 34</w:t>
      </w:r>
    </w:p>
    <w:p w14:paraId="6B1D5801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11.5243 secs for cycle 35</w:t>
      </w:r>
    </w:p>
    <w:p w14:paraId="5FC6192B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7.20407 secs for cycle 36</w:t>
      </w:r>
    </w:p>
    <w:p w14:paraId="4DC07BBC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12.411 secs for cycle 37</w:t>
      </w:r>
    </w:p>
    <w:p w14:paraId="6C57B176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3.89385 secs for cycle 38</w:t>
      </w:r>
    </w:p>
    <w:p w14:paraId="7B3FF7B8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2.56939 secs for cycle 39</w:t>
      </w:r>
    </w:p>
    <w:p w14:paraId="600F57C9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12.3237 secs for cycle 40</w:t>
      </w:r>
    </w:p>
    <w:p w14:paraId="47A7A34B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3.06205 secs for cycle 41</w:t>
      </w:r>
    </w:p>
    <w:p w14:paraId="053055F5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11.982 secs for cycle 42</w:t>
      </w:r>
    </w:p>
    <w:p w14:paraId="2A5E4616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7.43581 secs for cycle 43</w:t>
      </w:r>
    </w:p>
    <w:p w14:paraId="7DB388AA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9.91024 secs for cycle 44</w:t>
      </w:r>
    </w:p>
    <w:p w14:paraId="6B8ED751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3.82278 secs for cycle 45</w:t>
      </w:r>
    </w:p>
    <w:p w14:paraId="61E73E7A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1.8117 secs for cycle 46</w:t>
      </w:r>
    </w:p>
    <w:p w14:paraId="7F54B87D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2.66185 secs for cycle 47</w:t>
      </w:r>
    </w:p>
    <w:p w14:paraId="7036A25F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6.34726 secs for cycle 48</w:t>
      </w:r>
    </w:p>
    <w:p w14:paraId="7B00063A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5.66942 secs for cycle 49</w:t>
      </w:r>
    </w:p>
    <w:p w14:paraId="4AFBD8AE" w14:textId="77777777" w:rsidR="00263C4F" w:rsidRPr="00263C4F" w:rsidRDefault="00263C4F" w:rsidP="00263C4F">
      <w:pPr>
        <w:pStyle w:val="p1"/>
        <w:rPr>
          <w:color w:val="2F5496" w:themeColor="accent1" w:themeShade="BF"/>
          <w:sz w:val="24"/>
          <w:szCs w:val="24"/>
        </w:rPr>
      </w:pPr>
      <w:r w:rsidRPr="00263C4F">
        <w:rPr>
          <w:rStyle w:val="s1"/>
          <w:bCs/>
          <w:color w:val="2F5496" w:themeColor="accent1" w:themeShade="BF"/>
          <w:sz w:val="24"/>
          <w:szCs w:val="24"/>
        </w:rPr>
        <w:t>13.1947 secs for cycle 50</w:t>
      </w:r>
    </w:p>
    <w:p w14:paraId="3AB45D8F" w14:textId="77777777" w:rsidR="00263C4F" w:rsidRPr="008F3B00" w:rsidRDefault="00263C4F" w:rsidP="00C01C27">
      <w:pPr>
        <w:rPr>
          <w:b/>
          <w:sz w:val="32"/>
          <w:szCs w:val="32"/>
        </w:rPr>
      </w:pPr>
    </w:p>
    <w:p w14:paraId="34760254" w14:textId="77777777" w:rsidR="008F3B00" w:rsidRDefault="008F3B00"/>
    <w:p w14:paraId="2E442004" w14:textId="77777777" w:rsidR="00C01C27" w:rsidRDefault="00C01C27">
      <w:r>
        <w:t>5 cycles:</w:t>
      </w:r>
    </w:p>
    <w:p w14:paraId="068D0895" w14:textId="77777777" w:rsidR="00C01C27" w:rsidRDefault="00C01C27"/>
    <w:p w14:paraId="6B8EE869" w14:textId="77777777" w:rsidR="00C01C27" w:rsidRDefault="00C01C27">
      <w:r>
        <w:rPr>
          <w:noProof/>
        </w:rPr>
        <w:drawing>
          <wp:inline distT="0" distB="0" distL="0" distR="0" wp14:anchorId="700D9AD1" wp14:editId="54F9245C">
            <wp:extent cx="4118187" cy="3088640"/>
            <wp:effectExtent l="0" t="0" r="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quantum20.tx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505" cy="309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EB65" w14:textId="77777777" w:rsidR="00C01C27" w:rsidRDefault="00C01C27"/>
    <w:p w14:paraId="41316738" w14:textId="77777777" w:rsidR="00263C4F" w:rsidRDefault="00263C4F">
      <w:r>
        <w:br w:type="page"/>
      </w:r>
    </w:p>
    <w:p w14:paraId="1F51ADE8" w14:textId="77777777" w:rsidR="00C01C27" w:rsidRDefault="00C01C27">
      <w:r>
        <w:t>10 cycles:</w:t>
      </w:r>
    </w:p>
    <w:p w14:paraId="1B89599A" w14:textId="77777777" w:rsidR="00C01C27" w:rsidRDefault="00C01C27"/>
    <w:p w14:paraId="7F3F24E2" w14:textId="77777777" w:rsidR="00C01C27" w:rsidRDefault="00C01C27">
      <w:r>
        <w:rPr>
          <w:noProof/>
        </w:rPr>
        <w:drawing>
          <wp:inline distT="0" distB="0" distL="0" distR="0" wp14:anchorId="74F4AE91" wp14:editId="69D9E603">
            <wp:extent cx="4118187" cy="3088640"/>
            <wp:effectExtent l="0" t="0" r="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0quantum20.tx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220" cy="30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FE4B" w14:textId="77777777" w:rsidR="00C01C27" w:rsidRDefault="00C01C27"/>
    <w:p w14:paraId="54065764" w14:textId="77777777" w:rsidR="00C01C27" w:rsidRDefault="00C01C27"/>
    <w:p w14:paraId="1253707F" w14:textId="77777777" w:rsidR="00C01C27" w:rsidRDefault="00C01C27">
      <w:r>
        <w:t>30 cycles:</w:t>
      </w:r>
    </w:p>
    <w:p w14:paraId="260F7175" w14:textId="77777777" w:rsidR="00C01C27" w:rsidRDefault="00C01C27"/>
    <w:p w14:paraId="39806D9F" w14:textId="77777777" w:rsidR="00C01C27" w:rsidRDefault="00C01C27">
      <w:r>
        <w:rPr>
          <w:noProof/>
        </w:rPr>
        <w:drawing>
          <wp:inline distT="0" distB="0" distL="0" distR="0" wp14:anchorId="6759EC4F" wp14:editId="7FCB9020">
            <wp:extent cx="4231076" cy="3173307"/>
            <wp:effectExtent l="0" t="0" r="1079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0quantum20.tx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467" cy="318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379E" w14:textId="77777777" w:rsidR="00C01C27" w:rsidRDefault="00C01C27"/>
    <w:p w14:paraId="30346D7C" w14:textId="77777777" w:rsidR="00263C4F" w:rsidRDefault="00263C4F">
      <w:r>
        <w:br w:type="page"/>
      </w:r>
    </w:p>
    <w:p w14:paraId="6658F3A7" w14:textId="77777777" w:rsidR="00C01C27" w:rsidRDefault="00C01C27">
      <w:r>
        <w:t>50 cycles:</w:t>
      </w:r>
    </w:p>
    <w:p w14:paraId="7D88440D" w14:textId="77777777" w:rsidR="00263C4F" w:rsidRDefault="00263C4F"/>
    <w:p w14:paraId="6FA7A69F" w14:textId="77777777" w:rsidR="00263C4F" w:rsidRDefault="00263C4F">
      <w:bookmarkStart w:id="0" w:name="_GoBack"/>
      <w:r>
        <w:rPr>
          <w:noProof/>
        </w:rPr>
        <w:drawing>
          <wp:inline distT="0" distB="0" distL="0" distR="0" wp14:anchorId="3F651E60" wp14:editId="254B215E">
            <wp:extent cx="4535876" cy="3401907"/>
            <wp:effectExtent l="0" t="0" r="1079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0quantum20.tx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022" cy="34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DB0245D" w14:textId="77777777" w:rsidR="00C01C27" w:rsidRDefault="00C01C27"/>
    <w:p w14:paraId="396FCE57" w14:textId="77777777" w:rsidR="00C01C27" w:rsidRDefault="00C01C27"/>
    <w:sectPr w:rsidR="00C01C27" w:rsidSect="00A01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enlo">
    <w:panose1 w:val="020B0609030804020204"/>
    <w:charset w:val="00"/>
    <w:family w:val="swiss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B00"/>
    <w:rsid w:val="00263C4F"/>
    <w:rsid w:val="00534306"/>
    <w:rsid w:val="008F3B00"/>
    <w:rsid w:val="00A01EA3"/>
    <w:rsid w:val="00C01C27"/>
    <w:rsid w:val="00DD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ACE2F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534306"/>
    <w:rPr>
      <w:rFonts w:ascii="Menlo" w:hAnsi="Menlo" w:cs="Menlo"/>
      <w:color w:val="000000"/>
      <w:sz w:val="26"/>
      <w:szCs w:val="26"/>
    </w:rPr>
  </w:style>
  <w:style w:type="character" w:customStyle="1" w:styleId="s1">
    <w:name w:val="s1"/>
    <w:basedOn w:val="DefaultParagraphFont"/>
    <w:rsid w:val="00534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0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8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439</Words>
  <Characters>2507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Aneeqa Fatima</dc:creator>
  <cp:keywords/>
  <dc:description/>
  <cp:lastModifiedBy>Aneeqa Fatima</cp:lastModifiedBy>
  <cp:revision>1</cp:revision>
  <dcterms:created xsi:type="dcterms:W3CDTF">2017-11-13T04:23:00Z</dcterms:created>
  <dcterms:modified xsi:type="dcterms:W3CDTF">2017-11-13T04:42:00Z</dcterms:modified>
</cp:coreProperties>
</file>