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1/27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MD5 Hash for 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“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Introduction to Blockchain Engineering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” is “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b32c45785767793d3908ce288a482a3a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