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8AE8" w14:textId="6A380497" w:rsidR="006B3A90" w:rsidRPr="002C6032" w:rsidRDefault="00B2137F" w:rsidP="002C6032">
      <w:pPr>
        <w:jc w:val="center"/>
        <w:rPr>
          <w:b/>
          <w:bCs/>
          <w:color w:val="4472C4" w:themeColor="accent1"/>
        </w:rPr>
      </w:pPr>
      <w:r w:rsidRPr="002C6032">
        <w:rPr>
          <w:b/>
          <w:bCs/>
          <w:color w:val="4472C4" w:themeColor="accent1"/>
        </w:rPr>
        <w:t>MINI CURSO: SISTEMA DE RECURSOS HUMANOS UTILIZANDO REACT JS (FRONTEND) Y SPRING BOOT (BACKEND)</w:t>
      </w:r>
    </w:p>
    <w:p w14:paraId="021505A0" w14:textId="7D591758" w:rsidR="00B2137F" w:rsidRPr="002C6032" w:rsidRDefault="00D9742B">
      <w:pPr>
        <w:rPr>
          <w:b/>
          <w:bCs/>
        </w:rPr>
      </w:pPr>
      <w:r w:rsidRPr="002C6032">
        <w:rPr>
          <w:b/>
          <w:bCs/>
        </w:rPr>
        <w:t xml:space="preserve">INSTALACIÓN: </w:t>
      </w:r>
    </w:p>
    <w:p w14:paraId="13C6B2E5" w14:textId="5A16C362" w:rsidR="00B2137F" w:rsidRDefault="00B2137F">
      <w:r>
        <w:t xml:space="preserve">JDK Java en la </w:t>
      </w:r>
      <w:r w:rsidR="002C6032">
        <w:t>última</w:t>
      </w:r>
      <w:r>
        <w:t xml:space="preserve"> versión</w:t>
      </w:r>
    </w:p>
    <w:p w14:paraId="4BB234ED" w14:textId="4985889B" w:rsidR="00B2137F" w:rsidRDefault="00B2137F">
      <w:r>
        <w:t>IntelliJ IDEA</w:t>
      </w:r>
    </w:p>
    <w:p w14:paraId="22D69061" w14:textId="6C006CE2" w:rsidR="00B2137F" w:rsidRDefault="00B2137F">
      <w:r>
        <w:t>MySQL</w:t>
      </w:r>
      <w:r w:rsidR="00E26CDE">
        <w:t xml:space="preserve"> </w:t>
      </w:r>
      <w:proofErr w:type="spellStart"/>
      <w:r w:rsidR="00E26CDE">
        <w:t>Workbench</w:t>
      </w:r>
      <w:proofErr w:type="spellEnd"/>
    </w:p>
    <w:p w14:paraId="675E15E2" w14:textId="54A847BB" w:rsidR="00E26CDE" w:rsidRDefault="00E26CDE">
      <w:proofErr w:type="spellStart"/>
      <w:r>
        <w:t>Node</w:t>
      </w:r>
      <w:proofErr w:type="spellEnd"/>
      <w:r>
        <w:t xml:space="preserve"> JS</w:t>
      </w:r>
      <w:r w:rsidR="00AD018F">
        <w:t xml:space="preserve"> – Esto descarga </w:t>
      </w:r>
      <w:proofErr w:type="spellStart"/>
      <w:r w:rsidR="00AD018F">
        <w:t>Node</w:t>
      </w:r>
      <w:proofErr w:type="spellEnd"/>
      <w:r w:rsidR="00AD018F">
        <w:t xml:space="preserve"> y NPM </w:t>
      </w:r>
    </w:p>
    <w:p w14:paraId="56D4A2AE" w14:textId="15085374" w:rsidR="00D9742B" w:rsidRDefault="00D9742B">
      <w:r>
        <w:t xml:space="preserve">Visual Studio </w:t>
      </w:r>
      <w:proofErr w:type="spellStart"/>
      <w:r>
        <w:t>Code</w:t>
      </w:r>
      <w:proofErr w:type="spellEnd"/>
    </w:p>
    <w:p w14:paraId="7B763AD1" w14:textId="52891348" w:rsidR="00D9742B" w:rsidRDefault="00D9742B">
      <w:proofErr w:type="spellStart"/>
      <w:r>
        <w:t>Postman</w:t>
      </w:r>
      <w:proofErr w:type="spellEnd"/>
    </w:p>
    <w:p w14:paraId="6FB5A332" w14:textId="31098448" w:rsidR="00D9742B" w:rsidRDefault="00D9742B">
      <w:pPr>
        <w:rPr>
          <w:b/>
          <w:bCs/>
        </w:rPr>
      </w:pPr>
      <w:r w:rsidRPr="00D9742B">
        <w:rPr>
          <w:b/>
          <w:bCs/>
        </w:rPr>
        <w:t>BACKEND</w:t>
      </w:r>
      <w:r>
        <w:rPr>
          <w:b/>
          <w:bCs/>
        </w:rPr>
        <w:t>:</w:t>
      </w:r>
    </w:p>
    <w:p w14:paraId="6465BF02" w14:textId="77777777" w:rsidR="007F32D6" w:rsidRDefault="002F7B12">
      <w:hyperlink r:id="rId4" w:history="1">
        <w:r w:rsidR="00D9742B" w:rsidRPr="006E2F8B">
          <w:rPr>
            <w:rStyle w:val="Hipervnculo"/>
            <w:b/>
            <w:bCs/>
          </w:rPr>
          <w:t>https://start.spring.io/</w:t>
        </w:r>
      </w:hyperlink>
      <w:r w:rsidR="00D9742B">
        <w:rPr>
          <w:b/>
          <w:bCs/>
        </w:rPr>
        <w:t xml:space="preserve"> : </w:t>
      </w:r>
      <w:r w:rsidR="00D9742B" w:rsidRPr="00D9742B">
        <w:t>Configuramos</w:t>
      </w:r>
      <w:r w:rsidR="00D9742B">
        <w:t xml:space="preserve"> </w:t>
      </w:r>
      <w:r w:rsidR="007F32D6">
        <w:t xml:space="preserve">el </w:t>
      </w:r>
      <w:proofErr w:type="spellStart"/>
      <w:r w:rsidR="007F32D6">
        <w:t>spring</w:t>
      </w:r>
      <w:proofErr w:type="spellEnd"/>
      <w:r w:rsidR="007F32D6">
        <w:t xml:space="preserve"> </w:t>
      </w:r>
      <w:proofErr w:type="spellStart"/>
      <w:r w:rsidR="007F32D6">
        <w:t>initializr</w:t>
      </w:r>
      <w:proofErr w:type="spellEnd"/>
    </w:p>
    <w:p w14:paraId="31BCE39C" w14:textId="77777777" w:rsidR="007F32D6" w:rsidRDefault="007F32D6">
      <w:pPr>
        <w:rPr>
          <w:b/>
          <w:bCs/>
        </w:rPr>
      </w:pPr>
      <w:r w:rsidRPr="007F32D6">
        <w:rPr>
          <w:b/>
          <w:bCs/>
          <w:noProof/>
        </w:rPr>
        <w:drawing>
          <wp:inline distT="0" distB="0" distL="0" distR="0" wp14:anchorId="42D1067D" wp14:editId="766C24E6">
            <wp:extent cx="5612130" cy="45834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8856" w14:textId="3BA39655" w:rsidR="00D9742B" w:rsidRDefault="007F32D6">
      <w:r w:rsidRPr="007F32D6">
        <w:t xml:space="preserve">Al terminar, generamos el </w:t>
      </w:r>
      <w:proofErr w:type="spellStart"/>
      <w:r w:rsidRPr="007F32D6">
        <w:t>arvivo</w:t>
      </w:r>
      <w:proofErr w:type="spellEnd"/>
      <w:r w:rsidRPr="007F32D6">
        <w:t xml:space="preserve"> zip con </w:t>
      </w:r>
      <w:r w:rsidRPr="007F32D6">
        <w:rPr>
          <w:noProof/>
        </w:rPr>
        <w:drawing>
          <wp:inline distT="0" distB="0" distL="0" distR="0" wp14:anchorId="60D7E3DE" wp14:editId="6F08B20D">
            <wp:extent cx="1104405" cy="272452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9082" cy="27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42B" w:rsidRPr="007F32D6">
        <w:t xml:space="preserve"> </w:t>
      </w:r>
    </w:p>
    <w:p w14:paraId="0DCB0D3A" w14:textId="7D166092" w:rsidR="007F32D6" w:rsidRDefault="002C34A1">
      <w:r>
        <w:lastRenderedPageBreak/>
        <w:t xml:space="preserve">Copiamos el zip en la carpeta donde estará nuestro proyecto y descomprimimos, luego en </w:t>
      </w:r>
      <w:proofErr w:type="spellStart"/>
      <w:r>
        <w:t>intellij</w:t>
      </w:r>
      <w:proofErr w:type="spellEnd"/>
      <w:r>
        <w:t xml:space="preserve"> abrimos la carpeta que descomprimimos, esa carpeta será nuestro BACKEND. Debemos esperar que sincronicen nuestras librerías.</w:t>
      </w:r>
    </w:p>
    <w:p w14:paraId="05E9FB79" w14:textId="0DAF1DCE" w:rsidR="00A632EC" w:rsidRDefault="00A632EC" w:rsidP="00A632EC">
      <w:r>
        <w:t>El curso nos proporciona un .</w:t>
      </w:r>
      <w:proofErr w:type="spellStart"/>
      <w:r>
        <w:t>xml</w:t>
      </w:r>
      <w:proofErr w:type="spellEnd"/>
      <w:r>
        <w:t xml:space="preserve"> es una configuración para controlar la información que se envía al log de la aplicación de </w:t>
      </w:r>
      <w:proofErr w:type="spellStart"/>
      <w:r>
        <w:t>spring</w:t>
      </w:r>
      <w:proofErr w:type="spellEnd"/>
      <w:r>
        <w:t xml:space="preserve"> y manejo de </w:t>
      </w:r>
      <w:proofErr w:type="spellStart"/>
      <w:r>
        <w:t>loggin</w:t>
      </w:r>
      <w:proofErr w:type="spellEnd"/>
      <w:r>
        <w:t>.</w:t>
      </w:r>
    </w:p>
    <w:p w14:paraId="12170E21" w14:textId="0CF19712" w:rsidR="005F3E6C" w:rsidRDefault="005F3E6C" w:rsidP="00A632EC">
      <w:r w:rsidRPr="005F3E6C">
        <w:rPr>
          <w:noProof/>
        </w:rPr>
        <w:drawing>
          <wp:inline distT="0" distB="0" distL="0" distR="0" wp14:anchorId="2B3D3D92" wp14:editId="64184BFD">
            <wp:extent cx="5612130" cy="27774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E16A" w14:textId="0D330941" w:rsidR="00A632EC" w:rsidRDefault="00A632EC" w:rsidP="00A632EC">
      <w:r>
        <w:t xml:space="preserve">Configuramos el </w:t>
      </w:r>
      <w:proofErr w:type="spellStart"/>
      <w:r>
        <w:t>achivo</w:t>
      </w:r>
      <w:proofErr w:type="spellEnd"/>
      <w:r>
        <w:t xml:space="preserve"> de </w:t>
      </w:r>
      <w:proofErr w:type="spellStart"/>
      <w:r>
        <w:t>aplication.properties</w:t>
      </w:r>
      <w:proofErr w:type="spellEnd"/>
      <w:r>
        <w:t xml:space="preserve"> para configurar la conexión a la BDD</w:t>
      </w:r>
    </w:p>
    <w:p w14:paraId="79F6CA9E" w14:textId="0C9108AA" w:rsidR="003C4829" w:rsidRDefault="003C4829" w:rsidP="00A632EC"/>
    <w:p w14:paraId="5480F77A" w14:textId="32F6EDAA" w:rsidR="00E30488" w:rsidRDefault="00E30488" w:rsidP="00A632EC">
      <w:r>
        <w:t>FRONTEND:</w:t>
      </w:r>
    </w:p>
    <w:p w14:paraId="46086BB3" w14:textId="7EA9D5C3" w:rsidR="001E1964" w:rsidRDefault="001E1964" w:rsidP="00A632EC">
      <w:r>
        <w:t xml:space="preserve">Crear carpeta donde estará nuestra aplicación </w:t>
      </w:r>
      <w:proofErr w:type="spellStart"/>
      <w:r>
        <w:t>react</w:t>
      </w:r>
      <w:proofErr w:type="spellEnd"/>
    </w:p>
    <w:p w14:paraId="547A8EF4" w14:textId="04CF2260" w:rsidR="001E1964" w:rsidRDefault="001E1964" w:rsidP="00A632EC">
      <w:r>
        <w:t xml:space="preserve">Abrir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y </w:t>
      </w:r>
      <w:r w:rsidR="0033438E">
        <w:t xml:space="preserve">abrir la carpeta que creamos donde estará la app </w:t>
      </w:r>
      <w:proofErr w:type="spellStart"/>
      <w:r w:rsidR="0033438E">
        <w:t>react</w:t>
      </w:r>
      <w:proofErr w:type="spellEnd"/>
      <w:r w:rsidR="0033438E">
        <w:t>.</w:t>
      </w:r>
    </w:p>
    <w:p w14:paraId="19667812" w14:textId="027A5F02" w:rsidR="0033438E" w:rsidRDefault="0033438E" w:rsidP="00A632EC">
      <w:r>
        <w:t xml:space="preserve">Abrir la terminal de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y escribir:</w:t>
      </w:r>
    </w:p>
    <w:p w14:paraId="2AEB76C5" w14:textId="4B9400D3" w:rsidR="00E30488" w:rsidRDefault="001E1964" w:rsidP="00A632EC">
      <w:proofErr w:type="spellStart"/>
      <w:r>
        <w:t>Npx</w:t>
      </w:r>
      <w:proofErr w:type="spellEnd"/>
      <w:r>
        <w:t xml:space="preserve"> créate-</w:t>
      </w:r>
      <w:proofErr w:type="spellStart"/>
      <w:r>
        <w:t>react</w:t>
      </w:r>
      <w:proofErr w:type="spellEnd"/>
      <w:r>
        <w:t xml:space="preserve">-app . </w:t>
      </w:r>
      <w:r w:rsidR="0033438E">
        <w:t xml:space="preserve">   //para crear el proyecto en </w:t>
      </w:r>
      <w:proofErr w:type="spellStart"/>
      <w:r w:rsidR="0033438E">
        <w:t>react</w:t>
      </w:r>
      <w:proofErr w:type="spellEnd"/>
    </w:p>
    <w:p w14:paraId="07F08682" w14:textId="069E9D8D" w:rsidR="0033438E" w:rsidRDefault="0033438E" w:rsidP="00A632EC">
      <w:r>
        <w:t xml:space="preserve">Cuando haya terminado podemos poner: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y abrirá en el puerto que le indicamos con </w:t>
      </w:r>
      <w:proofErr w:type="spellStart"/>
      <w:r>
        <w:t>CrossOrigin</w:t>
      </w:r>
      <w:proofErr w:type="spellEnd"/>
      <w:r>
        <w:t xml:space="preserve"> el localhost en el navegador para </w:t>
      </w:r>
      <w:proofErr w:type="spellStart"/>
      <w:r>
        <w:t>react</w:t>
      </w:r>
      <w:proofErr w:type="spellEnd"/>
      <w:r>
        <w:t>.</w:t>
      </w:r>
    </w:p>
    <w:p w14:paraId="0E0EECD6" w14:textId="1DB91CAF" w:rsidR="0033438E" w:rsidRDefault="006A2876" w:rsidP="00A632EC">
      <w:r>
        <w:t xml:space="preserve">Instalamos en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las extensiones correspondientes para trabajar con </w:t>
      </w:r>
      <w:proofErr w:type="spellStart"/>
      <w:r>
        <w:t>react</w:t>
      </w:r>
      <w:proofErr w:type="spellEnd"/>
      <w:r>
        <w:t xml:space="preserve"> sin detalles:</w:t>
      </w:r>
    </w:p>
    <w:p w14:paraId="618E2AE2" w14:textId="77777777" w:rsidR="006A2876" w:rsidRDefault="006A2876" w:rsidP="00A632EC"/>
    <w:p w14:paraId="1DBD4686" w14:textId="4D157932" w:rsidR="00C44700" w:rsidRDefault="00C44700" w:rsidP="00A632EC">
      <w:r w:rsidRPr="00C44700">
        <w:rPr>
          <w:noProof/>
        </w:rPr>
        <w:lastRenderedPageBreak/>
        <w:drawing>
          <wp:inline distT="0" distB="0" distL="0" distR="0" wp14:anchorId="4BD753BF" wp14:editId="38414ABA">
            <wp:extent cx="5612130" cy="44170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A434" w14:textId="0A19B05C" w:rsidR="00A632EC" w:rsidRDefault="00C44700" w:rsidP="00A632EC">
      <w:r>
        <w:t xml:space="preserve">Cuando terminemos de configurar </w:t>
      </w:r>
      <w:proofErr w:type="spellStart"/>
      <w:r>
        <w:t>aplication.properties</w:t>
      </w:r>
      <w:proofErr w:type="spellEnd"/>
      <w:r>
        <w:t xml:space="preserve"> corremos java/</w:t>
      </w:r>
      <w:proofErr w:type="spellStart"/>
      <w:r>
        <w:t>bd.rh</w:t>
      </w:r>
      <w:proofErr w:type="spellEnd"/>
      <w:r>
        <w:t>/RhApplication.java</w:t>
      </w:r>
    </w:p>
    <w:p w14:paraId="168F6ACD" w14:textId="224CBE65" w:rsidR="00C44700" w:rsidRDefault="00066A84" w:rsidP="00A632EC">
      <w:pPr>
        <w:rPr>
          <w:rFonts w:ascii="Courier New" w:eastAsia="Times New Roman" w:hAnsi="Courier New" w:cs="Courier New"/>
          <w:sz w:val="20"/>
          <w:szCs w:val="20"/>
          <w:lang w:eastAsia="es-MX"/>
        </w:rPr>
      </w:pPr>
      <w:r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Veremos que en MySQL se creo la base de datos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MX"/>
        </w:rPr>
        <w:t>recursos_humanos_db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la tabla empleados con sus respectivos campos.</w:t>
      </w:r>
    </w:p>
    <w:p w14:paraId="7530F424" w14:textId="77777777" w:rsidR="00066A84" w:rsidRPr="00A632EC" w:rsidRDefault="00066A84" w:rsidP="00A632EC">
      <w:pPr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8456DC5" w14:textId="77777777" w:rsidR="00A632EC" w:rsidRDefault="00A632EC"/>
    <w:p w14:paraId="06D327A5" w14:textId="77777777" w:rsidR="002C34A1" w:rsidRPr="007F32D6" w:rsidRDefault="002C34A1"/>
    <w:p w14:paraId="6C9E69B9" w14:textId="77777777" w:rsidR="00D9742B" w:rsidRDefault="00D9742B"/>
    <w:p w14:paraId="3E4CCF4B" w14:textId="77777777" w:rsidR="002C6032" w:rsidRDefault="002C6032"/>
    <w:p w14:paraId="4B941813" w14:textId="77777777" w:rsidR="002C6032" w:rsidRDefault="002C6032"/>
    <w:sectPr w:rsidR="002C60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7F"/>
    <w:rsid w:val="00066A84"/>
    <w:rsid w:val="001E1964"/>
    <w:rsid w:val="002C34A1"/>
    <w:rsid w:val="002C6032"/>
    <w:rsid w:val="002F7B12"/>
    <w:rsid w:val="0033438E"/>
    <w:rsid w:val="003C4829"/>
    <w:rsid w:val="005F3E6C"/>
    <w:rsid w:val="006A2876"/>
    <w:rsid w:val="006B3A90"/>
    <w:rsid w:val="007F32D6"/>
    <w:rsid w:val="00A632EC"/>
    <w:rsid w:val="00AD018F"/>
    <w:rsid w:val="00B2137F"/>
    <w:rsid w:val="00C44700"/>
    <w:rsid w:val="00C86C4D"/>
    <w:rsid w:val="00D9742B"/>
    <w:rsid w:val="00E26CDE"/>
    <w:rsid w:val="00E30488"/>
    <w:rsid w:val="00F0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B035"/>
  <w15:chartTrackingRefBased/>
  <w15:docId w15:val="{370E8A43-7859-4D90-AF29-B600BD74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74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4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63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632EC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start.spring.io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OFFICE365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ANELLY HERNANDEZ RAMIREZ</dc:creator>
  <cp:keywords/>
  <dc:description/>
  <cp:lastModifiedBy>DORA ANELLY HERNANDEZ RAMIREZ</cp:lastModifiedBy>
  <cp:revision>8</cp:revision>
  <dcterms:created xsi:type="dcterms:W3CDTF">2026-02-24T15:21:00Z</dcterms:created>
  <dcterms:modified xsi:type="dcterms:W3CDTF">2026-02-25T23:16:00Z</dcterms:modified>
</cp:coreProperties>
</file>