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38" w:rsidRDefault="005E0E38" w:rsidP="005E0E38">
      <w:pPr>
        <w:jc w:val="right"/>
      </w:pPr>
      <w:r>
        <w:t>Thai Co Nguyen</w:t>
      </w:r>
    </w:p>
    <w:p w:rsidR="005E0E38" w:rsidRDefault="005E0E38" w:rsidP="005E0E38">
      <w:pPr>
        <w:jc w:val="right"/>
      </w:pPr>
      <w:proofErr w:type="spellStart"/>
      <w:r>
        <w:t>Lofaro</w:t>
      </w:r>
      <w:proofErr w:type="spellEnd"/>
    </w:p>
    <w:p w:rsidR="005E0E38" w:rsidRDefault="00F56E67" w:rsidP="005E0E38">
      <w:pPr>
        <w:jc w:val="right"/>
      </w:pPr>
      <w:r>
        <w:t>March</w:t>
      </w:r>
      <w:r w:rsidR="005E0E38">
        <w:t xml:space="preserve"> </w:t>
      </w:r>
      <w:r>
        <w:t>20</w:t>
      </w:r>
      <w:r w:rsidR="005E0E38" w:rsidRPr="005E0E38">
        <w:rPr>
          <w:vertAlign w:val="superscript"/>
        </w:rPr>
        <w:t>th</w:t>
      </w:r>
      <w:r w:rsidR="005E0E38">
        <w:t>, 2019</w:t>
      </w:r>
    </w:p>
    <w:p w:rsidR="006C7014" w:rsidRPr="00A42605" w:rsidRDefault="005E0E38" w:rsidP="005E0E38">
      <w:pPr>
        <w:jc w:val="center"/>
        <w:rPr>
          <w:b/>
        </w:rPr>
      </w:pPr>
      <w:r w:rsidRPr="00A42605">
        <w:rPr>
          <w:b/>
        </w:rPr>
        <w:t xml:space="preserve">ECE370 </w:t>
      </w:r>
      <w:r w:rsidR="00F56E67">
        <w:rPr>
          <w:b/>
        </w:rPr>
        <w:t xml:space="preserve">Motor Driver and </w:t>
      </w:r>
      <w:proofErr w:type="spellStart"/>
      <w:r w:rsidR="00F56E67">
        <w:rPr>
          <w:b/>
        </w:rPr>
        <w:t>Servoing</w:t>
      </w:r>
      <w:proofErr w:type="spellEnd"/>
    </w:p>
    <w:p w:rsidR="005E0E38" w:rsidRPr="00F40D34" w:rsidRDefault="005E0E38" w:rsidP="005E0E38">
      <w:r w:rsidRPr="00A42605">
        <w:rPr>
          <w:b/>
        </w:rPr>
        <w:t>Video Link of Motor Running:</w:t>
      </w:r>
      <w:r>
        <w:t xml:space="preserve"> </w:t>
      </w:r>
      <w:r w:rsidR="00F56E67" w:rsidRPr="00F56E67">
        <w:t>https://youtu.be/IJvgQwpPYak</w:t>
      </w:r>
    </w:p>
    <w:p w:rsidR="00E975A9" w:rsidRDefault="00402F03" w:rsidP="00A42605">
      <w:pPr>
        <w:rPr>
          <w:b/>
        </w:rPr>
      </w:pPr>
      <w:r>
        <w:rPr>
          <w:b/>
        </w:rPr>
        <w:t>Description:</w:t>
      </w:r>
    </w:p>
    <w:p w:rsidR="00402F03" w:rsidRPr="00402F03" w:rsidRDefault="00402F03" w:rsidP="00A42605">
      <w:r>
        <w:rPr>
          <w:b/>
        </w:rPr>
        <w:tab/>
      </w:r>
      <w:r>
        <w:t>For this project, we use the H-bridge and wheel encoder that we created in our previous homework assignments to create a set-up that can control the angle at which a motor can spin. The motor should be able to spin forward and backward up to 720 degrees!</w:t>
      </w:r>
      <w:bookmarkStart w:id="0" w:name="_GoBack"/>
      <w:bookmarkEnd w:id="0"/>
    </w:p>
    <w:p w:rsidR="00A42605" w:rsidRDefault="00A42605" w:rsidP="00A42605">
      <w:pPr>
        <w:rPr>
          <w:b/>
        </w:rPr>
      </w:pPr>
      <w:r w:rsidRPr="00A42605">
        <w:rPr>
          <w:b/>
        </w:rPr>
        <w:t xml:space="preserve">Schematic of test set-up: </w:t>
      </w:r>
    </w:p>
    <w:p w:rsidR="00C749E2" w:rsidRPr="00A42605" w:rsidRDefault="00C749E2" w:rsidP="00A42605">
      <w:pPr>
        <w:rPr>
          <w:b/>
        </w:rPr>
      </w:pPr>
      <w:r>
        <w:rPr>
          <w:noProof/>
        </w:rPr>
        <w:drawing>
          <wp:inline distT="0" distB="0" distL="0" distR="0">
            <wp:extent cx="5943600" cy="3983780"/>
            <wp:effectExtent l="0" t="0" r="0" b="0"/>
            <wp:docPr id="7" name="Picture 7" descr="https://scontent-iad3-1.xx.fbcdn.net/v/t1.15752-9/54255177_297581230935341_3166351947624087552_n.png?_nc_cat=109&amp;_nc_ht=scontent-iad3-1.xx&amp;oh=6171437d631b7357be30a57c357e0c25&amp;oe=5D1FCA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iad3-1.xx.fbcdn.net/v/t1.15752-9/54255177_297581230935341_3166351947624087552_n.png?_nc_cat=109&amp;_nc_ht=scontent-iad3-1.xx&amp;oh=6171437d631b7357be30a57c357e0c25&amp;oe=5D1FCA8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05" w:rsidRDefault="00A42605" w:rsidP="00A42605"/>
    <w:p w:rsidR="00A9580C" w:rsidRDefault="00A9580C" w:rsidP="00A42605">
      <w:pPr>
        <w:rPr>
          <w:b/>
        </w:rPr>
      </w:pPr>
    </w:p>
    <w:p w:rsidR="00402F03" w:rsidRDefault="00402F03">
      <w:pPr>
        <w:rPr>
          <w:b/>
        </w:rPr>
      </w:pPr>
      <w:r>
        <w:rPr>
          <w:b/>
        </w:rPr>
        <w:br w:type="page"/>
      </w:r>
    </w:p>
    <w:p w:rsidR="00A42605" w:rsidRPr="00A42605" w:rsidRDefault="00A42605" w:rsidP="00A42605">
      <w:pPr>
        <w:rPr>
          <w:b/>
        </w:rPr>
      </w:pPr>
      <w:r w:rsidRPr="00A42605">
        <w:rPr>
          <w:b/>
        </w:rPr>
        <w:lastRenderedPageBreak/>
        <w:t xml:space="preserve">Pseudo Code: </w:t>
      </w:r>
    </w:p>
    <w:p w:rsidR="00A42605" w:rsidRDefault="00A42605" w:rsidP="00D631EF">
      <w:r>
        <w:tab/>
      </w:r>
      <w:proofErr w:type="spellStart"/>
      <w:r w:rsidR="00D631EF">
        <w:t>pinMode</w:t>
      </w:r>
      <w:proofErr w:type="spellEnd"/>
      <w:r w:rsidR="00D631EF">
        <w:t>(forward);</w:t>
      </w:r>
    </w:p>
    <w:p w:rsidR="00D631EF" w:rsidRDefault="00D631EF" w:rsidP="00D631EF">
      <w:r>
        <w:tab/>
      </w:r>
      <w:proofErr w:type="spellStart"/>
      <w:r>
        <w:t>pinMode</w:t>
      </w:r>
      <w:proofErr w:type="spellEnd"/>
      <w:r>
        <w:t>(backward);</w:t>
      </w:r>
    </w:p>
    <w:p w:rsidR="00D631EF" w:rsidRDefault="00D631EF" w:rsidP="00D631EF">
      <w:r>
        <w:tab/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</w:t>
      </w:r>
    </w:p>
    <w:p w:rsidR="00D631EF" w:rsidRDefault="00D631EF" w:rsidP="00D631EF">
      <w:r>
        <w:tab/>
      </w:r>
      <w:r>
        <w:tab/>
      </w:r>
      <w:proofErr w:type="spellStart"/>
      <w:proofErr w:type="gramStart"/>
      <w:r w:rsidR="0084408A">
        <w:t>getAngle</w:t>
      </w:r>
      <w:proofErr w:type="spellEnd"/>
      <w:r w:rsidR="0084408A">
        <w:t>(</w:t>
      </w:r>
      <w:proofErr w:type="gramEnd"/>
      <w:r w:rsidR="0084408A">
        <w:t>)</w:t>
      </w:r>
    </w:p>
    <w:p w:rsidR="00D631EF" w:rsidRDefault="00D631EF" w:rsidP="00D631EF">
      <w:r>
        <w:tab/>
      </w:r>
      <w:r w:rsidR="0084408A">
        <w:tab/>
      </w:r>
      <w:proofErr w:type="spellStart"/>
      <w:proofErr w:type="gramStart"/>
      <w:r w:rsidR="0084408A">
        <w:t>convertAngletoNumberOfTicks</w:t>
      </w:r>
      <w:proofErr w:type="spellEnd"/>
      <w:r w:rsidR="0084408A">
        <w:t>(</w:t>
      </w:r>
      <w:proofErr w:type="gramEnd"/>
      <w:r w:rsidR="0084408A">
        <w:t>)</w:t>
      </w:r>
    </w:p>
    <w:p w:rsidR="0084408A" w:rsidRDefault="0084408A" w:rsidP="00D631EF">
      <w:r>
        <w:tab/>
      </w:r>
      <w:proofErr w:type="gramStart"/>
      <w:r>
        <w:t>loop(</w:t>
      </w:r>
      <w:proofErr w:type="gramEnd"/>
      <w:r>
        <w:t>)</w:t>
      </w:r>
    </w:p>
    <w:p w:rsidR="00D631EF" w:rsidRDefault="00D631EF" w:rsidP="00D631EF">
      <w:r>
        <w:tab/>
        <w:t>{</w:t>
      </w:r>
    </w:p>
    <w:p w:rsidR="00D631EF" w:rsidRDefault="00D631EF" w:rsidP="00D631EF">
      <w:r>
        <w:tab/>
      </w:r>
      <w:r>
        <w:tab/>
      </w:r>
      <w:proofErr w:type="gramStart"/>
      <w:r>
        <w:t>If(</w:t>
      </w:r>
      <w:proofErr w:type="gramEnd"/>
      <w:r w:rsidR="0084408A">
        <w:t xml:space="preserve">ticks == </w:t>
      </w:r>
      <w:proofErr w:type="spellStart"/>
      <w:r w:rsidR="0084408A">
        <w:t>desiredNumberofTicks</w:t>
      </w:r>
      <w:proofErr w:type="spellEnd"/>
      <w:r>
        <w:t>)</w:t>
      </w:r>
    </w:p>
    <w:p w:rsidR="00D631EF" w:rsidRDefault="00D631EF" w:rsidP="00D631EF">
      <w:r>
        <w:tab/>
      </w:r>
      <w:r>
        <w:tab/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forward, 127)</w:t>
      </w:r>
      <w:r w:rsidR="0084408A">
        <w:t xml:space="preserve"> //stop</w:t>
      </w:r>
    </w:p>
    <w:p w:rsidR="00D631EF" w:rsidRDefault="00D631EF" w:rsidP="00D631EF">
      <w:r>
        <w:tab/>
      </w:r>
      <w:r>
        <w:tab/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backward, </w:t>
      </w:r>
      <w:r w:rsidR="0084408A">
        <w:t>127</w:t>
      </w:r>
      <w:r>
        <w:t>)</w:t>
      </w:r>
    </w:p>
    <w:p w:rsidR="0084408A" w:rsidRDefault="0084408A" w:rsidP="00D631EF">
      <w:r>
        <w:tab/>
      </w:r>
      <w:r>
        <w:tab/>
      </w:r>
      <w:r>
        <w:tab/>
        <w:t xml:space="preserve">reset </w:t>
      </w:r>
      <w:proofErr w:type="spellStart"/>
      <w:r>
        <w:t>numberOfTicks</w:t>
      </w:r>
      <w:proofErr w:type="spellEnd"/>
      <w:r>
        <w:t>/</w:t>
      </w:r>
      <w:proofErr w:type="spellStart"/>
      <w:r>
        <w:t>currentTicks</w:t>
      </w:r>
      <w:proofErr w:type="spellEnd"/>
      <w:r>
        <w:t>;</w:t>
      </w:r>
    </w:p>
    <w:p w:rsidR="00D631EF" w:rsidRDefault="00D631EF" w:rsidP="00D631EF">
      <w:r>
        <w:tab/>
      </w:r>
      <w:r>
        <w:tab/>
      </w:r>
      <w:proofErr w:type="gramStart"/>
      <w:r>
        <w:t>i</w:t>
      </w:r>
      <w:r w:rsidR="0084408A">
        <w:t>f(</w:t>
      </w:r>
      <w:proofErr w:type="gramEnd"/>
      <w:r w:rsidR="0084408A">
        <w:t>angle is negative)</w:t>
      </w:r>
    </w:p>
    <w:p w:rsidR="00D631EF" w:rsidRDefault="00D631EF" w:rsidP="00D631EF">
      <w:r>
        <w:tab/>
      </w:r>
      <w:r>
        <w:tab/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forward, </w:t>
      </w:r>
      <w:r w:rsidR="0084408A">
        <w:t>127</w:t>
      </w:r>
      <w:r>
        <w:t>)</w:t>
      </w:r>
      <w:r w:rsidR="0084408A">
        <w:t xml:space="preserve"> //go backward</w:t>
      </w:r>
    </w:p>
    <w:p w:rsidR="00D631EF" w:rsidRDefault="00D631EF" w:rsidP="00D631EF">
      <w:r>
        <w:tab/>
      </w:r>
      <w:r>
        <w:tab/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backward, </w:t>
      </w:r>
      <w:r w:rsidR="0084408A">
        <w:t>255</w:t>
      </w:r>
      <w:r>
        <w:t>)</w:t>
      </w:r>
    </w:p>
    <w:p w:rsidR="00D631EF" w:rsidRDefault="00D631EF" w:rsidP="00D631EF">
      <w:r>
        <w:tab/>
      </w:r>
      <w:r>
        <w:tab/>
      </w:r>
      <w:proofErr w:type="gramStart"/>
      <w:r>
        <w:t>If(</w:t>
      </w:r>
      <w:proofErr w:type="gramEnd"/>
      <w:r w:rsidR="0084408A">
        <w:t>angle is positive</w:t>
      </w:r>
      <w:r>
        <w:t>)</w:t>
      </w:r>
    </w:p>
    <w:p w:rsidR="00D631EF" w:rsidRDefault="00D631EF" w:rsidP="00D631EF">
      <w:r>
        <w:tab/>
      </w:r>
      <w:r>
        <w:tab/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backward, 127)</w:t>
      </w:r>
      <w:r w:rsidR="0084408A">
        <w:t xml:space="preserve"> //go forward</w:t>
      </w:r>
    </w:p>
    <w:p w:rsidR="00D631EF" w:rsidRDefault="00D631EF" w:rsidP="00D631EF">
      <w:r>
        <w:tab/>
      </w:r>
      <w:r>
        <w:tab/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forward, </w:t>
      </w:r>
      <w:r w:rsidR="0084408A">
        <w:t>255</w:t>
      </w:r>
      <w:r>
        <w:t>)</w:t>
      </w:r>
    </w:p>
    <w:p w:rsidR="0084408A" w:rsidRDefault="00D631EF" w:rsidP="005E0E38">
      <w:r>
        <w:tab/>
        <w:t>}</w:t>
      </w:r>
    </w:p>
    <w:p w:rsidR="00F40D34" w:rsidRDefault="00F40D34">
      <w:pPr>
        <w:rPr>
          <w:b/>
        </w:rPr>
      </w:pPr>
      <w:r>
        <w:rPr>
          <w:b/>
        </w:rPr>
        <w:br w:type="page"/>
      </w:r>
    </w:p>
    <w:p w:rsidR="00F40D34" w:rsidRDefault="00F40D34" w:rsidP="005E0E38">
      <w:pPr>
        <w:rPr>
          <w:b/>
        </w:rPr>
      </w:pPr>
      <w:r>
        <w:rPr>
          <w:b/>
        </w:rPr>
        <w:lastRenderedPageBreak/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D34" w:rsidTr="00F40D34">
        <w:tc>
          <w:tcPr>
            <w:tcW w:w="4675" w:type="dxa"/>
          </w:tcPr>
          <w:p w:rsidR="00F40D34" w:rsidRPr="00F40D34" w:rsidRDefault="00F40D34" w:rsidP="00F40D34">
            <w:pPr>
              <w:jc w:val="center"/>
              <w:rPr>
                <w:b/>
              </w:rPr>
            </w:pPr>
            <w:r w:rsidRPr="00F40D34">
              <w:rPr>
                <w:b/>
              </w:rPr>
              <w:t>Angle Desired</w:t>
            </w:r>
          </w:p>
        </w:tc>
        <w:tc>
          <w:tcPr>
            <w:tcW w:w="4675" w:type="dxa"/>
          </w:tcPr>
          <w:p w:rsidR="00F40D34" w:rsidRPr="00F40D34" w:rsidRDefault="00F40D34" w:rsidP="00F40D34">
            <w:pPr>
              <w:jc w:val="center"/>
              <w:rPr>
                <w:b/>
              </w:rPr>
            </w:pPr>
            <w:r w:rsidRPr="00F40D34">
              <w:rPr>
                <w:b/>
              </w:rPr>
              <w:t>Experimental Angle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0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0</w:t>
            </w:r>
            <w:r w:rsidRPr="00F40D34">
              <w:t>°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45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20</w:t>
            </w:r>
            <w:r w:rsidRPr="00F40D34">
              <w:t>°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90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85</w:t>
            </w:r>
            <w:r w:rsidRPr="00F40D34">
              <w:t>°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180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195</w:t>
            </w:r>
            <w:r w:rsidRPr="00F40D34">
              <w:t>°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360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400</w:t>
            </w:r>
            <w:r w:rsidRPr="00F40D34">
              <w:t>°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720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810</w:t>
            </w:r>
            <w:r w:rsidRPr="00F40D34">
              <w:t>°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-45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-22</w:t>
            </w:r>
            <w:r w:rsidRPr="00F40D34">
              <w:t>°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-90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-85</w:t>
            </w:r>
            <w:r w:rsidRPr="00F40D34">
              <w:t>°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-180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-190</w:t>
            </w:r>
            <w:r w:rsidRPr="00F40D34">
              <w:t>°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-360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-390</w:t>
            </w:r>
            <w:r w:rsidRPr="00F40D34">
              <w:t>°</w:t>
            </w:r>
          </w:p>
        </w:tc>
      </w:tr>
      <w:tr w:rsidR="00F40D34" w:rsidTr="00F40D34"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-720</w:t>
            </w:r>
            <w:r w:rsidRPr="00F40D34">
              <w:t>°</w:t>
            </w:r>
          </w:p>
        </w:tc>
        <w:tc>
          <w:tcPr>
            <w:tcW w:w="4675" w:type="dxa"/>
          </w:tcPr>
          <w:p w:rsidR="00F40D34" w:rsidRDefault="00F40D34" w:rsidP="00F40D34">
            <w:pPr>
              <w:jc w:val="center"/>
            </w:pPr>
            <w:r>
              <w:t>-830</w:t>
            </w:r>
            <w:r w:rsidRPr="00F40D34">
              <w:t>°</w:t>
            </w:r>
          </w:p>
        </w:tc>
      </w:tr>
    </w:tbl>
    <w:p w:rsidR="00F40D34" w:rsidRPr="00F40D34" w:rsidRDefault="00F40D34" w:rsidP="00F40D34">
      <w:r>
        <w:tab/>
        <w:t xml:space="preserve">These results make sense, because when the angle is very small, the time it takes the encoder wheel to start spinning must be </w:t>
      </w:r>
      <w:proofErr w:type="gramStart"/>
      <w:r>
        <w:t>taken into account</w:t>
      </w:r>
      <w:proofErr w:type="gramEnd"/>
      <w:r>
        <w:t xml:space="preserve"> as the sensor will sense “more” ticks at slower wheel speed. Due to this, small angles will result in a slightly smaller experimental angle result. In contrast, larger angles greater than 250</w:t>
      </w:r>
      <w:r w:rsidRPr="00F40D34">
        <w:t>°</w:t>
      </w:r>
      <w:r>
        <w:t xml:space="preserve"> or so takes longer to stop spinner due to inertia, so larger angles will </w:t>
      </w:r>
      <w:proofErr w:type="gramStart"/>
      <w:r>
        <w:t>results</w:t>
      </w:r>
      <w:proofErr w:type="gramEnd"/>
      <w:r>
        <w:t xml:space="preserve"> in larger experimental angle results. The same happens when going backward and forward. </w:t>
      </w:r>
      <w:r w:rsidR="00C227DD">
        <w:t>I find that this motor is most accurate between 150</w:t>
      </w:r>
      <w:r w:rsidR="00C227DD" w:rsidRPr="00F40D34">
        <w:t>°</w:t>
      </w:r>
      <w:r w:rsidR="00C227DD">
        <w:t>-250</w:t>
      </w:r>
      <w:r w:rsidR="00C227DD" w:rsidRPr="00F40D34">
        <w:t>°</w:t>
      </w:r>
      <w:r w:rsidR="00C227DD">
        <w:t>.</w:t>
      </w:r>
    </w:p>
    <w:p w:rsidR="00A42605" w:rsidRDefault="0084408A" w:rsidP="005E0E38">
      <w:r>
        <w:br w:type="page"/>
      </w:r>
    </w:p>
    <w:p w:rsidR="005E0E38" w:rsidRDefault="005E0E38" w:rsidP="005E0E38">
      <w:pPr>
        <w:rPr>
          <w:b/>
        </w:rPr>
      </w:pPr>
      <w:r w:rsidRPr="00A42605">
        <w:rPr>
          <w:b/>
        </w:rPr>
        <w:lastRenderedPageBreak/>
        <w:t xml:space="preserve">Picture of Test Set Up: </w:t>
      </w:r>
    </w:p>
    <w:p w:rsidR="0084408A" w:rsidRDefault="0084408A" w:rsidP="005E0E38">
      <w:pPr>
        <w:rPr>
          <w:b/>
        </w:rPr>
      </w:pPr>
      <w:r>
        <w:rPr>
          <w:noProof/>
        </w:rPr>
        <w:drawing>
          <wp:inline distT="0" distB="0" distL="0" distR="0">
            <wp:extent cx="4978400" cy="3733800"/>
            <wp:effectExtent l="0" t="0" r="0" b="0"/>
            <wp:docPr id="5" name="Picture 5" descr="https://scontent-iad3-1.xx.fbcdn.net/v/t1.15752-9/s2048x2048/55450402_157672438509391_7301250098879528960_n.jpg?_nc_cat=110&amp;_nc_ht=scontent-iad3-1.xx&amp;oh=13fed29c6ff3d4e52bbd385f17c5c835&amp;oe=5D081A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iad3-1.xx.fbcdn.net/v/t1.15752-9/s2048x2048/55450402_157672438509391_7301250098879528960_n.jpg?_nc_cat=110&amp;_nc_ht=scontent-iad3-1.xx&amp;oh=13fed29c6ff3d4e52bbd385f17c5c835&amp;oe=5D081AF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12" cy="373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8A" w:rsidRDefault="0084408A" w:rsidP="005E0E38">
      <w:pPr>
        <w:rPr>
          <w:b/>
        </w:rPr>
      </w:pPr>
      <w:r>
        <w:rPr>
          <w:noProof/>
        </w:rPr>
        <w:drawing>
          <wp:inline distT="0" distB="0" distL="0" distR="0">
            <wp:extent cx="4859867" cy="3644900"/>
            <wp:effectExtent l="0" t="0" r="0" b="0"/>
            <wp:docPr id="6" name="Picture 6" descr="https://scontent-iad3-1.xx.fbcdn.net/v/t1.15752-9/s2048x2048/54394349_673627389737454_1340213028246781952_n.jpg?_nc_cat=109&amp;_nc_ht=scontent-iad3-1.xx&amp;oh=f8a443add228e3eae2b7a374763d653a&amp;oe=5D4E0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iad3-1.xx.fbcdn.net/v/t1.15752-9/s2048x2048/54394349_673627389737454_1340213028246781952_n.jpg?_nc_cat=109&amp;_nc_ht=scontent-iad3-1.xx&amp;oh=f8a443add228e3eae2b7a374763d653a&amp;oe=5D4E0E3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33" cy="364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9C" w:rsidRDefault="0084408A" w:rsidP="005E0E38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105400" cy="3829050"/>
            <wp:effectExtent l="0" t="0" r="0" b="0"/>
            <wp:docPr id="4" name="Picture 4" descr="https://scontent-iad3-1.xx.fbcdn.net/v/t1.15752-9/s2048x2048/54520115_1894021827369591_4095101409492467712_n.jpg?_nc_cat=111&amp;_nc_ht=scontent-iad3-1.xx&amp;oh=67dbca126dc192dc4667df3488731e47&amp;oe=5D0A1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iad3-1.xx.fbcdn.net/v/t1.15752-9/s2048x2048/54520115_1894021827369591_4095101409492467712_n.jpg?_nc_cat=111&amp;_nc_ht=scontent-iad3-1.xx&amp;oh=67dbca126dc192dc4667df3488731e47&amp;oe=5D0A1B8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20" cy="382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C8" w:rsidRPr="004179C8" w:rsidRDefault="004179C8" w:rsidP="005E0E38"/>
    <w:sectPr w:rsidR="004179C8" w:rsidRPr="0041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38"/>
    <w:rsid w:val="00384D9F"/>
    <w:rsid w:val="00402F03"/>
    <w:rsid w:val="004179C8"/>
    <w:rsid w:val="005E0E38"/>
    <w:rsid w:val="006C7014"/>
    <w:rsid w:val="0084408A"/>
    <w:rsid w:val="00880112"/>
    <w:rsid w:val="009007A5"/>
    <w:rsid w:val="00A42605"/>
    <w:rsid w:val="00A9580C"/>
    <w:rsid w:val="00B1754A"/>
    <w:rsid w:val="00B2257E"/>
    <w:rsid w:val="00C227DD"/>
    <w:rsid w:val="00C749E2"/>
    <w:rsid w:val="00D21858"/>
    <w:rsid w:val="00D631EF"/>
    <w:rsid w:val="00DE319C"/>
    <w:rsid w:val="00E1446B"/>
    <w:rsid w:val="00E975A9"/>
    <w:rsid w:val="00F40D34"/>
    <w:rsid w:val="00F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EF72"/>
  <w15:chartTrackingRefBased/>
  <w15:docId w15:val="{7B66837F-36FE-47CE-AAE5-19CFF7AF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E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cnguye29@masonlive.gmu.edu</dc:creator>
  <cp:keywords/>
  <dc:description/>
  <cp:lastModifiedBy>cnguye29@masonlive.gmu.edu</cp:lastModifiedBy>
  <cp:revision>6</cp:revision>
  <dcterms:created xsi:type="dcterms:W3CDTF">2019-03-20T07:13:00Z</dcterms:created>
  <dcterms:modified xsi:type="dcterms:W3CDTF">2019-03-20T08:52:00Z</dcterms:modified>
</cp:coreProperties>
</file>