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FE95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[NUMERO_DOCUMENTO]</w:t>
      </w:r>
    </w:p>
    <w:p w14:paraId="6BAC5E16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Popayán, [FECHA_DOCUMENTO]</w:t>
      </w:r>
    </w:p>
    <w:p w14:paraId="4790EAAB" w14:textId="77777777" w:rsidR="00CA00C9" w:rsidRPr="00CA00C9" w:rsidRDefault="00CA00C9" w:rsidP="00CA00C9">
      <w:pPr>
        <w:rPr>
          <w:b/>
          <w:bCs/>
          <w:sz w:val="18"/>
          <w:szCs w:val="18"/>
        </w:rPr>
      </w:pPr>
    </w:p>
    <w:p w14:paraId="1D8783FB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Doctora</w:t>
      </w:r>
    </w:p>
    <w:p w14:paraId="72DEF033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LAURA ISMENIA CASTELLANOS VIVAS</w:t>
      </w:r>
    </w:p>
    <w:p w14:paraId="6DB1C152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Secretaria General</w:t>
      </w:r>
    </w:p>
    <w:p w14:paraId="57525D1A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Universidad del Cauca</w:t>
      </w:r>
    </w:p>
    <w:p w14:paraId="0DCA8118" w14:textId="77777777" w:rsidR="00CA00C9" w:rsidRPr="00CA00C9" w:rsidRDefault="00CA00C9" w:rsidP="00CA00C9">
      <w:pPr>
        <w:rPr>
          <w:b/>
          <w:bCs/>
          <w:sz w:val="18"/>
          <w:szCs w:val="18"/>
        </w:rPr>
      </w:pPr>
    </w:p>
    <w:p w14:paraId="2CC7369C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Asunto: Paz y Salvo Académico</w:t>
      </w:r>
    </w:p>
    <w:p w14:paraId="7186BDAF" w14:textId="77777777" w:rsidR="00CA00C9" w:rsidRPr="00CA00C9" w:rsidRDefault="00CA00C9" w:rsidP="00CA00C9">
      <w:pPr>
        <w:rPr>
          <w:b/>
          <w:bCs/>
          <w:sz w:val="18"/>
          <w:szCs w:val="18"/>
        </w:rPr>
      </w:pPr>
    </w:p>
    <w:p w14:paraId="5927D98F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Apreciada Doctora.</w:t>
      </w:r>
    </w:p>
    <w:p w14:paraId="68D22DDF" w14:textId="77777777" w:rsidR="00CA00C9" w:rsidRPr="00CA00C9" w:rsidRDefault="00CA00C9" w:rsidP="00CA00C9">
      <w:pPr>
        <w:rPr>
          <w:b/>
          <w:bCs/>
          <w:sz w:val="18"/>
          <w:szCs w:val="18"/>
        </w:rPr>
      </w:pPr>
    </w:p>
    <w:p w14:paraId="6236A591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El Consejo de la Facultad de Ingeniería Electrónica y Telecomunicaciones reunido en sección ordinaria del día [DIA_DOCUMENTO] de [MES_DOCUMENTO] del año en curso y previa revisión del plan de estudios, se permite informar a usted que el (la) estudiante [NOMBRE_ESTUDIANTE], identificado (a) con la cédula de ciudadanía # [CEDULA_ESTUDIANTE] de Popayán, Cauca y código [CODIGO_ESTUDIANTE], puede optar al título de [PROGRAMA], por haber cumplido con todos y cada uno de los requisitos exigidos para el efecto.</w:t>
      </w:r>
    </w:p>
    <w:p w14:paraId="657A988B" w14:textId="77777777" w:rsidR="00CA00C9" w:rsidRPr="00CA00C9" w:rsidRDefault="00CA00C9" w:rsidP="00CA00C9">
      <w:pPr>
        <w:rPr>
          <w:b/>
          <w:bCs/>
          <w:sz w:val="18"/>
          <w:szCs w:val="18"/>
        </w:rPr>
      </w:pPr>
    </w:p>
    <w:p w14:paraId="2B3B09C7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El estudiante terminó el plan de estudios el día [FECHA_SOLICITUD], sustentó el trabajo de grado denominado "[TITULO_TRABAJO_GRADO]", dirigido por el Ingeniero(a) [DIRECTOR_TRABAJO_GRADO].</w:t>
      </w:r>
    </w:p>
    <w:p w14:paraId="12F2E5BF" w14:textId="77777777" w:rsidR="00CA00C9" w:rsidRPr="00CA00C9" w:rsidRDefault="00CA00C9" w:rsidP="00CA00C9">
      <w:pPr>
        <w:rPr>
          <w:b/>
          <w:bCs/>
          <w:sz w:val="18"/>
          <w:szCs w:val="18"/>
        </w:rPr>
      </w:pPr>
    </w:p>
    <w:p w14:paraId="0B648AAF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Reciba un cordial saludo,</w:t>
      </w:r>
    </w:p>
    <w:p w14:paraId="2B291B31" w14:textId="77777777" w:rsidR="00CA00C9" w:rsidRPr="00CA00C9" w:rsidRDefault="00CA00C9" w:rsidP="00CA00C9">
      <w:pPr>
        <w:rPr>
          <w:b/>
          <w:bCs/>
          <w:sz w:val="18"/>
          <w:szCs w:val="18"/>
        </w:rPr>
      </w:pPr>
    </w:p>
    <w:p w14:paraId="6304E271" w14:textId="77777777" w:rsidR="00CA00C9" w:rsidRPr="00CA00C9" w:rsidRDefault="00CA00C9" w:rsidP="00CA00C9">
      <w:pPr>
        <w:rPr>
          <w:b/>
          <w:bCs/>
          <w:sz w:val="18"/>
          <w:szCs w:val="18"/>
        </w:rPr>
      </w:pPr>
    </w:p>
    <w:p w14:paraId="4D6FF95E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ALEJANDRO TOLEDO TOVAR</w:t>
      </w:r>
    </w:p>
    <w:p w14:paraId="5BBE6FB3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Presidente Consejo de Facultad</w:t>
      </w:r>
    </w:p>
    <w:p w14:paraId="33D01D17" w14:textId="77777777" w:rsidR="00CA00C9" w:rsidRPr="00CA00C9" w:rsidRDefault="00CA00C9" w:rsidP="00CA00C9">
      <w:pPr>
        <w:rPr>
          <w:b/>
          <w:bCs/>
          <w:sz w:val="18"/>
          <w:szCs w:val="18"/>
        </w:rPr>
      </w:pPr>
    </w:p>
    <w:p w14:paraId="51F8C6E2" w14:textId="77777777" w:rsidR="00CA00C9" w:rsidRPr="00CA00C9" w:rsidRDefault="00CA00C9" w:rsidP="00CA00C9">
      <w:pPr>
        <w:rPr>
          <w:b/>
          <w:bCs/>
          <w:sz w:val="18"/>
          <w:szCs w:val="18"/>
        </w:rPr>
      </w:pPr>
      <w:r w:rsidRPr="00CA00C9">
        <w:rPr>
          <w:b/>
          <w:bCs/>
          <w:sz w:val="18"/>
          <w:szCs w:val="18"/>
        </w:rPr>
        <w:t>Copia: Historia académica estudiante</w:t>
      </w:r>
    </w:p>
    <w:p w14:paraId="599F16B5" w14:textId="4FF2A989" w:rsidR="004E6EB7" w:rsidRPr="00CA00C9" w:rsidRDefault="00CA00C9" w:rsidP="00CA00C9">
      <w:pPr>
        <w:rPr>
          <w:sz w:val="18"/>
          <w:szCs w:val="18"/>
        </w:rPr>
      </w:pPr>
      <w:r w:rsidRPr="00CA00C9">
        <w:rPr>
          <w:b/>
          <w:bCs/>
          <w:sz w:val="18"/>
          <w:szCs w:val="18"/>
        </w:rPr>
        <w:t>Olga C.</w:t>
      </w:r>
    </w:p>
    <w:sectPr w:rsidR="004E6EB7" w:rsidRPr="00CA00C9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EDF46" w14:textId="77777777" w:rsidR="000F4408" w:rsidRDefault="000F4408" w:rsidP="007A54AF">
      <w:pPr>
        <w:spacing w:after="0" w:line="240" w:lineRule="auto"/>
      </w:pPr>
      <w:r>
        <w:separator/>
      </w:r>
    </w:p>
  </w:endnote>
  <w:endnote w:type="continuationSeparator" w:id="0">
    <w:p w14:paraId="184B7952" w14:textId="77777777" w:rsidR="000F4408" w:rsidRDefault="000F4408" w:rsidP="007A5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21431" w14:textId="63B7CC5E" w:rsidR="00CA00C9" w:rsidRDefault="00CA00C9">
    <w:pPr>
      <w:pStyle w:val="Piedepgina"/>
    </w:pPr>
    <w:r w:rsidRPr="00CA00C9">
      <w:drawing>
        <wp:inline distT="0" distB="0" distL="0" distR="0" wp14:anchorId="1D2816A1" wp14:editId="58F17BFE">
          <wp:extent cx="5268060" cy="771633"/>
          <wp:effectExtent l="0" t="0" r="0" b="9525"/>
          <wp:docPr id="312501888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501888" name="Imagen 1" descr="Text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68060" cy="771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07438" w14:textId="77777777" w:rsidR="000F4408" w:rsidRDefault="000F4408" w:rsidP="007A54AF">
      <w:pPr>
        <w:spacing w:after="0" w:line="240" w:lineRule="auto"/>
      </w:pPr>
      <w:r>
        <w:separator/>
      </w:r>
    </w:p>
  </w:footnote>
  <w:footnote w:type="continuationSeparator" w:id="0">
    <w:p w14:paraId="3BD0B4E1" w14:textId="77777777" w:rsidR="000F4408" w:rsidRDefault="000F4408" w:rsidP="007A54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45300" w14:textId="4115EE5E" w:rsidR="007A54AF" w:rsidRDefault="007A54AF">
    <w:pPr>
      <w:pStyle w:val="Encabezado"/>
    </w:pPr>
    <w:r w:rsidRPr="007A54AF">
      <w:drawing>
        <wp:anchor distT="0" distB="0" distL="114300" distR="114300" simplePos="0" relativeHeight="251658240" behindDoc="0" locked="0" layoutInCell="1" allowOverlap="1" wp14:anchorId="01665BBA" wp14:editId="2AA2C8B8">
          <wp:simplePos x="0" y="0"/>
          <wp:positionH relativeFrom="column">
            <wp:posOffset>-368330</wp:posOffset>
          </wp:positionH>
          <wp:positionV relativeFrom="paragraph">
            <wp:posOffset>-449107</wp:posOffset>
          </wp:positionV>
          <wp:extent cx="2734057" cy="1066949"/>
          <wp:effectExtent l="0" t="0" r="9525" b="0"/>
          <wp:wrapTopAndBottom/>
          <wp:docPr id="1500791272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0791272" name="Imagen 1" descr="Interfaz de usuario gráfica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4057" cy="1066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B3"/>
    <w:rsid w:val="000F4408"/>
    <w:rsid w:val="00454B9B"/>
    <w:rsid w:val="004C5169"/>
    <w:rsid w:val="004E6EB7"/>
    <w:rsid w:val="007A54AF"/>
    <w:rsid w:val="00816078"/>
    <w:rsid w:val="008A3BEA"/>
    <w:rsid w:val="00A350B3"/>
    <w:rsid w:val="00CA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12299"/>
  <w15:chartTrackingRefBased/>
  <w15:docId w15:val="{7C04C63F-6749-496A-873C-386936FDA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0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0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0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0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0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0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0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0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0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0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0B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35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54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54AF"/>
  </w:style>
  <w:style w:type="paragraph" w:styleId="Piedepgina">
    <w:name w:val="footer"/>
    <w:basedOn w:val="Normal"/>
    <w:link w:val="PiedepginaCar"/>
    <w:uiPriority w:val="99"/>
    <w:unhideWhenUsed/>
    <w:rsid w:val="007A54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5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MAURICIO CISNEROS SILVA</dc:creator>
  <cp:keywords/>
  <dc:description/>
  <cp:lastModifiedBy>Andrés Felipe Herrera Artunduaga</cp:lastModifiedBy>
  <cp:revision>3</cp:revision>
  <dcterms:created xsi:type="dcterms:W3CDTF">2025-10-01T22:22:00Z</dcterms:created>
  <dcterms:modified xsi:type="dcterms:W3CDTF">2025-10-23T15:49:00Z</dcterms:modified>
</cp:coreProperties>
</file>