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ECCD" w14:textId="77B5DFE0" w:rsidR="00837BD5" w:rsidRDefault="00837BD5">
      <w:r w:rsidRPr="00837BD5">
        <w:drawing>
          <wp:inline distT="0" distB="0" distL="0" distR="0" wp14:anchorId="175A9F4B" wp14:editId="104D4062">
            <wp:extent cx="5943600" cy="2138045"/>
            <wp:effectExtent l="0" t="0" r="0" b="0"/>
            <wp:docPr id="373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21DD" w14:textId="16070CB6" w:rsidR="00837BD5" w:rsidRDefault="00837BD5">
      <w:r w:rsidRPr="00837BD5">
        <w:drawing>
          <wp:inline distT="0" distB="0" distL="0" distR="0" wp14:anchorId="277F6747" wp14:editId="74AF80A4">
            <wp:extent cx="5943600" cy="4959985"/>
            <wp:effectExtent l="0" t="0" r="0" b="0"/>
            <wp:docPr id="182033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3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EA63" w14:textId="3E9FF323" w:rsidR="00837BD5" w:rsidRDefault="00837BD5">
      <w:r w:rsidRPr="00837BD5">
        <w:lastRenderedPageBreak/>
        <w:drawing>
          <wp:inline distT="0" distB="0" distL="0" distR="0" wp14:anchorId="193F6A32" wp14:editId="7070D02D">
            <wp:extent cx="5943600" cy="7327265"/>
            <wp:effectExtent l="0" t="0" r="0" b="6985"/>
            <wp:docPr id="16274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C136" w14:textId="2ED80DA1" w:rsidR="00837BD5" w:rsidRDefault="00837BD5">
      <w:r w:rsidRPr="00837BD5">
        <w:lastRenderedPageBreak/>
        <w:drawing>
          <wp:inline distT="0" distB="0" distL="0" distR="0" wp14:anchorId="318FA2EB" wp14:editId="6E69EB82">
            <wp:extent cx="4854361" cy="3886537"/>
            <wp:effectExtent l="0" t="0" r="3810" b="0"/>
            <wp:docPr id="16851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1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448B" w14:textId="77777777" w:rsidR="00837BD5" w:rsidRDefault="00837BD5"/>
    <w:sectPr w:rsidR="00837BD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1121" w14:textId="77777777" w:rsidR="00341014" w:rsidRDefault="00341014" w:rsidP="00837BD5">
      <w:pPr>
        <w:spacing w:after="0" w:line="240" w:lineRule="auto"/>
      </w:pPr>
      <w:r>
        <w:separator/>
      </w:r>
    </w:p>
  </w:endnote>
  <w:endnote w:type="continuationSeparator" w:id="0">
    <w:p w14:paraId="4584AA61" w14:textId="77777777" w:rsidR="00341014" w:rsidRDefault="00341014" w:rsidP="0083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6D41" w14:textId="77777777" w:rsidR="00341014" w:rsidRDefault="00341014" w:rsidP="00837BD5">
      <w:pPr>
        <w:spacing w:after="0" w:line="240" w:lineRule="auto"/>
      </w:pPr>
      <w:r>
        <w:separator/>
      </w:r>
    </w:p>
  </w:footnote>
  <w:footnote w:type="continuationSeparator" w:id="0">
    <w:p w14:paraId="717E6AFB" w14:textId="77777777" w:rsidR="00341014" w:rsidRDefault="00341014" w:rsidP="00837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44A2" w14:textId="4EB599A1" w:rsidR="00837BD5" w:rsidRDefault="00837BD5">
    <w:pPr>
      <w:pStyle w:val="Header"/>
    </w:pPr>
    <w:r>
      <w:t xml:space="preserve">Angela Vargas </w:t>
    </w:r>
    <w:r>
      <w:tab/>
      <w:t>CSD440</w:t>
    </w:r>
    <w:r>
      <w:tab/>
      <w:t>1.3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D5"/>
    <w:rsid w:val="00341014"/>
    <w:rsid w:val="003A7691"/>
    <w:rsid w:val="0083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03F0"/>
  <w15:chartTrackingRefBased/>
  <w15:docId w15:val="{94AA8C96-BFA6-4C8F-B6C6-928BB4B4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7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BD5"/>
  </w:style>
  <w:style w:type="paragraph" w:styleId="Footer">
    <w:name w:val="footer"/>
    <w:basedOn w:val="Normal"/>
    <w:link w:val="FooterChar"/>
    <w:uiPriority w:val="99"/>
    <w:unhideWhenUsed/>
    <w:rsid w:val="00837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2026-03-24T23:09:00Z</dcterms:created>
  <dcterms:modified xsi:type="dcterms:W3CDTF">2026-03-24T23:11:00Z</dcterms:modified>
</cp:coreProperties>
</file>