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52778" w14:textId="7B27DFDE" w:rsidR="00BA51A6" w:rsidRDefault="001158F9">
      <w:r>
        <w:t>Angel S. Osorio</w:t>
      </w:r>
    </w:p>
    <w:p w14:paraId="5DABD501" w14:textId="77E88BE4" w:rsidR="001158F9" w:rsidRDefault="001158F9">
      <w:r>
        <w:t>DATA Pre-Week-3</w:t>
      </w:r>
    </w:p>
    <w:p w14:paraId="02376425" w14:textId="1677A9C0" w:rsidR="001158F9" w:rsidRDefault="001158F9">
      <w:r>
        <w:t>04/03/26</w:t>
      </w:r>
    </w:p>
    <w:p w14:paraId="5B060D66" w14:textId="123CF24D" w:rsidR="002100B0" w:rsidRDefault="002100B0" w:rsidP="002100B0">
      <w:pPr>
        <w:jc w:val="center"/>
      </w:pPr>
      <w:r>
        <w:t>Prompt Engineering</w:t>
      </w:r>
    </w:p>
    <w:p w14:paraId="79527884" w14:textId="77777777" w:rsidR="00A50442" w:rsidRDefault="001158F9">
      <w:r>
        <w:t>Weak prompts like “explain regression” could be improved by simply</w:t>
      </w:r>
      <w:r w:rsidR="00FC13E3">
        <w:t xml:space="preserve"> providing more context</w:t>
      </w:r>
      <w:r w:rsidR="00A50442">
        <w:t xml:space="preserve"> or adding constraints. For example, instead I would say “Act like my Data Analytics Instructor and explain regression to me like a student on his first day of the course.” </w:t>
      </w:r>
    </w:p>
    <w:p w14:paraId="6B0DF1FB" w14:textId="79FBDED0" w:rsidR="002100B0" w:rsidRDefault="00A50442">
      <w:r>
        <w:t>I would repeat the same process with the prompts, “help me understand SQL” and “Create a data set.” For example, instead I would say “Pretend you are my Data Analytics instructor, I am transitioning from a non-tech career to a technical career and I need tutoring with my SQL skills” and “I want to create a data set for a project in my Data Analytics course to also practice my excel skills like creating analyses of it.” By simply adding clarity and explaining the situation beforehand, the prompt becomes more effective.</w:t>
      </w:r>
    </w:p>
    <w:p w14:paraId="6FAF588D" w14:textId="77777777" w:rsidR="002100B0" w:rsidRDefault="002100B0"/>
    <w:p w14:paraId="519368E6" w14:textId="77777777" w:rsidR="002100B0" w:rsidRDefault="002100B0"/>
    <w:p w14:paraId="641BB8DB" w14:textId="77777777" w:rsidR="00A50442" w:rsidRDefault="00A50442"/>
    <w:sectPr w:rsidR="00A504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2B7"/>
    <w:rsid w:val="000062B7"/>
    <w:rsid w:val="001158F9"/>
    <w:rsid w:val="001827FE"/>
    <w:rsid w:val="002100B0"/>
    <w:rsid w:val="002264AC"/>
    <w:rsid w:val="00617F71"/>
    <w:rsid w:val="00A50442"/>
    <w:rsid w:val="00BA51A6"/>
    <w:rsid w:val="00D97B5A"/>
    <w:rsid w:val="00FC13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FE6B1"/>
  <w15:chartTrackingRefBased/>
  <w15:docId w15:val="{29ADA00D-33B3-45CA-A84E-5198489F5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2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62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2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2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2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2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2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2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2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2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62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62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2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2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2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2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2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2B7"/>
    <w:rPr>
      <w:rFonts w:eastAsiaTheme="majorEastAsia" w:cstheme="majorBidi"/>
      <w:color w:val="272727" w:themeColor="text1" w:themeTint="D8"/>
    </w:rPr>
  </w:style>
  <w:style w:type="paragraph" w:styleId="Title">
    <w:name w:val="Title"/>
    <w:basedOn w:val="Normal"/>
    <w:next w:val="Normal"/>
    <w:link w:val="TitleChar"/>
    <w:uiPriority w:val="10"/>
    <w:qFormat/>
    <w:rsid w:val="000062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2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2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2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2B7"/>
    <w:pPr>
      <w:spacing w:before="160"/>
      <w:jc w:val="center"/>
    </w:pPr>
    <w:rPr>
      <w:i/>
      <w:iCs/>
      <w:color w:val="404040" w:themeColor="text1" w:themeTint="BF"/>
    </w:rPr>
  </w:style>
  <w:style w:type="character" w:customStyle="1" w:styleId="QuoteChar">
    <w:name w:val="Quote Char"/>
    <w:basedOn w:val="DefaultParagraphFont"/>
    <w:link w:val="Quote"/>
    <w:uiPriority w:val="29"/>
    <w:rsid w:val="000062B7"/>
    <w:rPr>
      <w:i/>
      <w:iCs/>
      <w:color w:val="404040" w:themeColor="text1" w:themeTint="BF"/>
    </w:rPr>
  </w:style>
  <w:style w:type="paragraph" w:styleId="ListParagraph">
    <w:name w:val="List Paragraph"/>
    <w:basedOn w:val="Normal"/>
    <w:uiPriority w:val="34"/>
    <w:qFormat/>
    <w:rsid w:val="000062B7"/>
    <w:pPr>
      <w:ind w:left="720"/>
      <w:contextualSpacing/>
    </w:pPr>
  </w:style>
  <w:style w:type="character" w:styleId="IntenseEmphasis">
    <w:name w:val="Intense Emphasis"/>
    <w:basedOn w:val="DefaultParagraphFont"/>
    <w:uiPriority w:val="21"/>
    <w:qFormat/>
    <w:rsid w:val="000062B7"/>
    <w:rPr>
      <w:i/>
      <w:iCs/>
      <w:color w:val="0F4761" w:themeColor="accent1" w:themeShade="BF"/>
    </w:rPr>
  </w:style>
  <w:style w:type="paragraph" w:styleId="IntenseQuote">
    <w:name w:val="Intense Quote"/>
    <w:basedOn w:val="Normal"/>
    <w:next w:val="Normal"/>
    <w:link w:val="IntenseQuoteChar"/>
    <w:uiPriority w:val="30"/>
    <w:qFormat/>
    <w:rsid w:val="000062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2B7"/>
    <w:rPr>
      <w:i/>
      <w:iCs/>
      <w:color w:val="0F4761" w:themeColor="accent1" w:themeShade="BF"/>
    </w:rPr>
  </w:style>
  <w:style w:type="character" w:styleId="IntenseReference">
    <w:name w:val="Intense Reference"/>
    <w:basedOn w:val="DefaultParagraphFont"/>
    <w:uiPriority w:val="32"/>
    <w:qFormat/>
    <w:rsid w:val="000062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2310</TotalTime>
  <Pages>1</Pages>
  <Words>126</Words>
  <Characters>724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osorio</dc:creator>
  <cp:keywords/>
  <dc:description/>
  <cp:lastModifiedBy>angel osorio</cp:lastModifiedBy>
  <cp:revision>2</cp:revision>
  <dcterms:created xsi:type="dcterms:W3CDTF">2026-04-03T15:45:00Z</dcterms:created>
  <dcterms:modified xsi:type="dcterms:W3CDTF">2026-04-05T06:17:00Z</dcterms:modified>
</cp:coreProperties>
</file>