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3E" w:rsidRPr="004A101B" w:rsidRDefault="00756E3E">
      <w:r w:rsidRPr="004A101B">
        <w:rPr>
          <w:rFonts w:hint="eastAsia"/>
        </w:rPr>
        <w:t>切片：</w:t>
      </w:r>
    </w:p>
    <w:p w:rsidR="004D0CDA" w:rsidRDefault="00756E3E">
      <w:r>
        <w:rPr>
          <w:noProof/>
        </w:rPr>
        <w:drawing>
          <wp:inline distT="0" distB="0" distL="114300" distR="114300" wp14:anchorId="660990EF" wp14:editId="180A08D4">
            <wp:extent cx="5269230" cy="2562860"/>
            <wp:effectExtent l="0" t="0" r="139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101B" w:rsidRDefault="004A101B"/>
    <w:p w:rsidR="006F3583" w:rsidRDefault="00B30D9D">
      <w:pPr>
        <w:rPr>
          <w:rFonts w:hint="eastAsia"/>
        </w:rPr>
      </w:pPr>
      <w:r>
        <w:t>d</w:t>
      </w:r>
      <w:r w:rsidR="00154BAB">
        <w:rPr>
          <w:rFonts w:hint="eastAsia"/>
        </w:rPr>
        <w:t>efer</w:t>
      </w:r>
      <w:r w:rsidR="00154BAB">
        <w:t>:</w:t>
      </w:r>
      <w:r w:rsidR="00252C20">
        <w:t xml:space="preserve"> </w:t>
      </w:r>
      <w:r w:rsidR="00252C20">
        <w:rPr>
          <w:rFonts w:hint="eastAsia"/>
        </w:rPr>
        <w:t>（可以假定返回值名字叫ret，即 返回值=x</w:t>
      </w:r>
      <w:r w:rsidR="00252C20">
        <w:t xml:space="preserve"> </w:t>
      </w:r>
      <w:r w:rsidR="00252C20">
        <w:sym w:font="Wingdings" w:char="F0E0"/>
      </w:r>
      <w:r w:rsidR="00252C20">
        <w:t xml:space="preserve"> ret=x</w:t>
      </w:r>
      <w:bookmarkStart w:id="0" w:name="_GoBack"/>
      <w:bookmarkEnd w:id="0"/>
      <w:r w:rsidR="00252C20">
        <w:rPr>
          <w:rFonts w:hint="eastAsia"/>
        </w:rPr>
        <w:t>）</w:t>
      </w:r>
    </w:p>
    <w:p w:rsidR="00154BAB" w:rsidRDefault="00975904">
      <w:r>
        <w:rPr>
          <w:noProof/>
        </w:rPr>
        <w:drawing>
          <wp:inline distT="0" distB="0" distL="0" distR="0" wp14:anchorId="71A1F1A1" wp14:editId="1E26CD22">
            <wp:extent cx="5274310" cy="1428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B7" w:rsidRDefault="007862B7">
      <w:pPr>
        <w:rPr>
          <w:rFonts w:hint="eastAsia"/>
        </w:rPr>
      </w:pPr>
    </w:p>
    <w:sectPr w:rsidR="0078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798" w:rsidRDefault="00694798" w:rsidP="00756E3E">
      <w:r>
        <w:separator/>
      </w:r>
    </w:p>
  </w:endnote>
  <w:endnote w:type="continuationSeparator" w:id="0">
    <w:p w:rsidR="00694798" w:rsidRDefault="00694798" w:rsidP="00756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798" w:rsidRDefault="00694798" w:rsidP="00756E3E">
      <w:r>
        <w:separator/>
      </w:r>
    </w:p>
  </w:footnote>
  <w:footnote w:type="continuationSeparator" w:id="0">
    <w:p w:rsidR="00694798" w:rsidRDefault="00694798" w:rsidP="00756E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D7"/>
    <w:rsid w:val="00154BAB"/>
    <w:rsid w:val="00252C20"/>
    <w:rsid w:val="003F794E"/>
    <w:rsid w:val="004A101B"/>
    <w:rsid w:val="004D0CDA"/>
    <w:rsid w:val="00694798"/>
    <w:rsid w:val="006F3583"/>
    <w:rsid w:val="00756E3E"/>
    <w:rsid w:val="007862B7"/>
    <w:rsid w:val="00854C72"/>
    <w:rsid w:val="00975904"/>
    <w:rsid w:val="00B30D9D"/>
    <w:rsid w:val="00BA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941B4"/>
  <w15:chartTrackingRefBased/>
  <w15:docId w15:val="{3700BD6B-D3EE-4CA2-8E57-11147806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2020-11-21T08:45:00Z</dcterms:created>
  <dcterms:modified xsi:type="dcterms:W3CDTF">2020-11-21T09:18:00Z</dcterms:modified>
</cp:coreProperties>
</file>