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8D55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MPK Technology - AI Knowledge Base</w:t>
      </w:r>
    </w:p>
    <w:p w14:paraId="7E21F8C6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🔹</w:t>
      </w:r>
      <w:r w:rsidRPr="004F3B62">
        <w:rPr>
          <w:b/>
          <w:bCs/>
        </w:rPr>
        <w:t xml:space="preserve"> About MPK Technology</w:t>
      </w:r>
    </w:p>
    <w:p w14:paraId="7851D0B8" w14:textId="77777777" w:rsidR="004F3B62" w:rsidRPr="004F3B62" w:rsidRDefault="004F3B62" w:rsidP="004F3B62">
      <w:r w:rsidRPr="004F3B62">
        <w:t xml:space="preserve">MPK Technology is a leading provider of </w:t>
      </w:r>
      <w:r w:rsidRPr="004F3B62">
        <w:rPr>
          <w:b/>
          <w:bCs/>
        </w:rPr>
        <w:t>cutting-edge technology products</w:t>
      </w:r>
      <w:r w:rsidRPr="004F3B62">
        <w:t>, offering a wide range of high-performance devices that cater to both personal and professional needs.</w:t>
      </w:r>
    </w:p>
    <w:p w14:paraId="75C1085E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🔹</w:t>
      </w:r>
      <w:r w:rsidRPr="004F3B62">
        <w:rPr>
          <w:b/>
          <w:bCs/>
        </w:rPr>
        <w:t xml:space="preserve"> Payment Methods</w:t>
      </w:r>
    </w:p>
    <w:p w14:paraId="096B0326" w14:textId="77777777" w:rsidR="004F3B62" w:rsidRPr="004F3B62" w:rsidRDefault="004F3B62" w:rsidP="004F3B62">
      <w:r w:rsidRPr="004F3B62">
        <w:t xml:space="preserve">• </w:t>
      </w:r>
      <w:r w:rsidRPr="004F3B62">
        <w:rPr>
          <w:b/>
          <w:bCs/>
        </w:rPr>
        <w:t>Credit/Debit Cards:</w:t>
      </w:r>
      <w:r w:rsidRPr="004F3B62">
        <w:t xml:space="preserve"> Visa, MasterCard, American Express</w:t>
      </w:r>
      <w:r w:rsidRPr="004F3B62">
        <w:br/>
        <w:t xml:space="preserve">• </w:t>
      </w:r>
      <w:r w:rsidRPr="004F3B62">
        <w:rPr>
          <w:b/>
          <w:bCs/>
        </w:rPr>
        <w:t>PayPal</w:t>
      </w:r>
      <w:r w:rsidRPr="004F3B62">
        <w:br/>
        <w:t xml:space="preserve">• </w:t>
      </w:r>
      <w:r w:rsidRPr="004F3B62">
        <w:rPr>
          <w:b/>
          <w:bCs/>
        </w:rPr>
        <w:t>Apple Pay &amp; Google Pay</w:t>
      </w:r>
      <w:r w:rsidRPr="004F3B62">
        <w:br/>
        <w:t xml:space="preserve">• </w:t>
      </w:r>
      <w:r w:rsidRPr="004F3B62">
        <w:rPr>
          <w:b/>
          <w:bCs/>
        </w:rPr>
        <w:t>Bank Transfers</w:t>
      </w:r>
    </w:p>
    <w:p w14:paraId="69648C2A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🔹</w:t>
      </w:r>
      <w:r w:rsidRPr="004F3B62">
        <w:rPr>
          <w:b/>
          <w:bCs/>
        </w:rPr>
        <w:t xml:space="preserve"> Shipping Policy</w:t>
      </w:r>
    </w:p>
    <w:p w14:paraId="51620C69" w14:textId="77777777" w:rsidR="004F3B62" w:rsidRPr="004F3B62" w:rsidRDefault="004F3B62" w:rsidP="004F3B62">
      <w:r w:rsidRPr="004F3B62">
        <w:t xml:space="preserve">• </w:t>
      </w:r>
      <w:r w:rsidRPr="004F3B62">
        <w:rPr>
          <w:b/>
          <w:bCs/>
        </w:rPr>
        <w:t>Standard Shipping:</w:t>
      </w:r>
      <w:r w:rsidRPr="004F3B62">
        <w:t xml:space="preserve"> 3-5 business days</w:t>
      </w:r>
      <w:r w:rsidRPr="004F3B62">
        <w:br/>
        <w:t xml:space="preserve">• </w:t>
      </w:r>
      <w:r w:rsidRPr="004F3B62">
        <w:rPr>
          <w:b/>
          <w:bCs/>
        </w:rPr>
        <w:t>Express Shipping:</w:t>
      </w:r>
      <w:r w:rsidRPr="004F3B62">
        <w:t xml:space="preserve"> 1-2 business days</w:t>
      </w:r>
      <w:r w:rsidRPr="004F3B62">
        <w:br/>
        <w:t xml:space="preserve">• </w:t>
      </w:r>
      <w:r w:rsidRPr="004F3B62">
        <w:rPr>
          <w:b/>
          <w:bCs/>
        </w:rPr>
        <w:t>Free Shipping</w:t>
      </w:r>
      <w:r w:rsidRPr="004F3B62">
        <w:t xml:space="preserve"> on orders over </w:t>
      </w:r>
      <w:r w:rsidRPr="004F3B62">
        <w:rPr>
          <w:b/>
          <w:bCs/>
        </w:rPr>
        <w:t>$100</w:t>
      </w:r>
      <w:r w:rsidRPr="004F3B62">
        <w:br/>
        <w:t xml:space="preserve">• </w:t>
      </w:r>
      <w:r w:rsidRPr="004F3B62">
        <w:rPr>
          <w:b/>
          <w:bCs/>
        </w:rPr>
        <w:t>International Shipping available</w:t>
      </w:r>
    </w:p>
    <w:p w14:paraId="3982FA3A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🔹</w:t>
      </w:r>
      <w:r w:rsidRPr="004F3B62">
        <w:rPr>
          <w:b/>
          <w:bCs/>
        </w:rPr>
        <w:t xml:space="preserve"> Return &amp; Warranty Policy</w:t>
      </w:r>
    </w:p>
    <w:p w14:paraId="70C653FD" w14:textId="77777777" w:rsidR="004F3B62" w:rsidRPr="004F3B62" w:rsidRDefault="004F3B62" w:rsidP="004F3B62">
      <w:r w:rsidRPr="004F3B62">
        <w:t xml:space="preserve">• </w:t>
      </w:r>
      <w:r w:rsidRPr="004F3B62">
        <w:rPr>
          <w:b/>
          <w:bCs/>
        </w:rPr>
        <w:t>30-day return policy</w:t>
      </w:r>
      <w:r w:rsidRPr="004F3B62">
        <w:t xml:space="preserve"> from the date of purchase</w:t>
      </w:r>
      <w:r w:rsidRPr="004F3B62">
        <w:br/>
        <w:t xml:space="preserve">• Products must be </w:t>
      </w:r>
      <w:r w:rsidRPr="004F3B62">
        <w:rPr>
          <w:b/>
          <w:bCs/>
        </w:rPr>
        <w:t>unused and in original packaging</w:t>
      </w:r>
      <w:r w:rsidRPr="004F3B62">
        <w:br/>
        <w:t xml:space="preserve">• </w:t>
      </w:r>
      <w:r w:rsidRPr="004F3B62">
        <w:rPr>
          <w:b/>
          <w:bCs/>
        </w:rPr>
        <w:t>1-Year Standard Warranty</w:t>
      </w:r>
      <w:r w:rsidRPr="004F3B62">
        <w:t xml:space="preserve"> on all items</w:t>
      </w:r>
      <w:r w:rsidRPr="004F3B62">
        <w:br/>
        <w:t xml:space="preserve">• </w:t>
      </w:r>
      <w:r w:rsidRPr="004F3B62">
        <w:rPr>
          <w:b/>
          <w:bCs/>
        </w:rPr>
        <w:t>Extended Warranty Plans Available</w:t>
      </w:r>
      <w:r w:rsidRPr="004F3B62">
        <w:t xml:space="preserve"> for select products</w:t>
      </w:r>
    </w:p>
    <w:p w14:paraId="039117B6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🔹</w:t>
      </w:r>
      <w:r w:rsidRPr="004F3B62">
        <w:rPr>
          <w:b/>
          <w:bCs/>
        </w:rPr>
        <w:t xml:space="preserve"> Customer Service</w:t>
      </w:r>
    </w:p>
    <w:p w14:paraId="70474BE6" w14:textId="77777777" w:rsidR="004F3B62" w:rsidRPr="004F3B62" w:rsidRDefault="004F3B62" w:rsidP="004F3B62">
      <w:r w:rsidRPr="004F3B62">
        <w:t xml:space="preserve">• </w:t>
      </w:r>
      <w:r w:rsidRPr="004F3B62">
        <w:rPr>
          <w:b/>
          <w:bCs/>
        </w:rPr>
        <w:t>Live Chat &amp; AI Support</w:t>
      </w:r>
      <w:r w:rsidRPr="004F3B62">
        <w:t xml:space="preserve"> available 24/7</w:t>
      </w:r>
      <w:r w:rsidRPr="004F3B62">
        <w:br/>
        <w:t xml:space="preserve">• </w:t>
      </w:r>
      <w:r w:rsidRPr="004F3B62">
        <w:rPr>
          <w:b/>
          <w:bCs/>
        </w:rPr>
        <w:t>Remote troubleshooting &amp; video assistance</w:t>
      </w:r>
      <w:r w:rsidRPr="004F3B62">
        <w:br/>
        <w:t xml:space="preserve">• </w:t>
      </w:r>
      <w:r w:rsidRPr="004F3B62">
        <w:rPr>
          <w:b/>
          <w:bCs/>
        </w:rPr>
        <w:t>Fast order tracking with real-time updates</w:t>
      </w:r>
    </w:p>
    <w:p w14:paraId="7A37ABE4" w14:textId="77777777" w:rsidR="004F3B62" w:rsidRPr="004F3B62" w:rsidRDefault="004F3B62" w:rsidP="004F3B62">
      <w:r w:rsidRPr="004F3B62">
        <w:pict w14:anchorId="7810BFD6">
          <v:rect id="_x0000_i1085" style="width:0;height:1.5pt" o:hralign="center" o:hrstd="t" o:hr="t" fillcolor="#a0a0a0" stroked="f"/>
        </w:pict>
      </w:r>
    </w:p>
    <w:p w14:paraId="44CA350D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📦</w:t>
      </w:r>
      <w:r w:rsidRPr="004F3B62">
        <w:rPr>
          <w:b/>
          <w:bCs/>
        </w:rPr>
        <w:t xml:space="preserve"> Product Catalog</w:t>
      </w:r>
    </w:p>
    <w:p w14:paraId="1C620ADE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1️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Smartphones</w:t>
      </w:r>
    </w:p>
    <w:p w14:paraId="7847A3A3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📱</w:t>
      </w:r>
      <w:r w:rsidRPr="004F3B62">
        <w:t xml:space="preserve"> </w:t>
      </w:r>
      <w:r w:rsidRPr="004F3B62">
        <w:rPr>
          <w:b/>
          <w:bCs/>
        </w:rPr>
        <w:t>Smartphone X</w:t>
      </w:r>
      <w:r w:rsidRPr="004F3B62">
        <w:t xml:space="preserve"> – </w:t>
      </w:r>
      <w:r w:rsidRPr="004F3B62">
        <w:rPr>
          <w:b/>
          <w:bCs/>
        </w:rPr>
        <w:t>$899.99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Flagship smartphone with </w:t>
      </w:r>
      <w:r w:rsidRPr="004F3B62">
        <w:rPr>
          <w:b/>
          <w:bCs/>
        </w:rPr>
        <w:t>128GB storage</w:t>
      </w:r>
      <w:r w:rsidRPr="004F3B62">
        <w:t>, high-speed processor, and advanced camera.</w:t>
      </w:r>
    </w:p>
    <w:p w14:paraId="6F5D9EDF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📱</w:t>
      </w:r>
      <w:r w:rsidRPr="004F3B62">
        <w:t xml:space="preserve"> </w:t>
      </w:r>
      <w:r w:rsidRPr="004F3B62">
        <w:rPr>
          <w:b/>
          <w:bCs/>
        </w:rPr>
        <w:t>Smartphone Y</w:t>
      </w:r>
      <w:r w:rsidRPr="004F3B62">
        <w:t xml:space="preserve"> – </w:t>
      </w:r>
      <w:r w:rsidRPr="004F3B62">
        <w:rPr>
          <w:b/>
          <w:bCs/>
        </w:rPr>
        <w:t>$499.99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Mid-range smartphone with </w:t>
      </w:r>
      <w:r w:rsidRPr="004F3B62">
        <w:rPr>
          <w:b/>
          <w:bCs/>
        </w:rPr>
        <w:t>64GB storage</w:t>
      </w:r>
      <w:r w:rsidRPr="004F3B62">
        <w:t xml:space="preserve"> and </w:t>
      </w:r>
      <w:r w:rsidRPr="004F3B62">
        <w:rPr>
          <w:b/>
          <w:bCs/>
        </w:rPr>
        <w:t>long battery life</w:t>
      </w:r>
      <w:r w:rsidRPr="004F3B62">
        <w:t>.</w:t>
      </w:r>
    </w:p>
    <w:p w14:paraId="75A4B82F" w14:textId="77777777" w:rsidR="004F3B62" w:rsidRPr="004F3B62" w:rsidRDefault="004F3B62" w:rsidP="004F3B62">
      <w:r w:rsidRPr="004F3B62">
        <w:pict w14:anchorId="359C59D2">
          <v:rect id="_x0000_i1086" style="width:0;height:1.5pt" o:hralign="center" o:hrstd="t" o:hr="t" fillcolor="#a0a0a0" stroked="f"/>
        </w:pict>
      </w:r>
    </w:p>
    <w:p w14:paraId="4B3AE7EC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2️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Laptops</w:t>
      </w:r>
    </w:p>
    <w:p w14:paraId="2DE02486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💻</w:t>
      </w:r>
      <w:r w:rsidRPr="004F3B62">
        <w:t xml:space="preserve"> </w:t>
      </w:r>
      <w:r w:rsidRPr="004F3B62">
        <w:rPr>
          <w:b/>
          <w:bCs/>
        </w:rPr>
        <w:t>Ultrabook Pro</w:t>
      </w:r>
      <w:r w:rsidRPr="004F3B62">
        <w:t xml:space="preserve"> – </w:t>
      </w:r>
      <w:r w:rsidRPr="004F3B62">
        <w:rPr>
          <w:b/>
          <w:bCs/>
        </w:rPr>
        <w:t>$1299.99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Lightweight laptop with </w:t>
      </w:r>
      <w:r w:rsidRPr="004F3B62">
        <w:rPr>
          <w:b/>
          <w:bCs/>
        </w:rPr>
        <w:t>16GB RAM</w:t>
      </w:r>
      <w:r w:rsidRPr="004F3B62">
        <w:t>, designed for professionals.</w:t>
      </w:r>
    </w:p>
    <w:p w14:paraId="0AE5EFB7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lastRenderedPageBreak/>
        <w:t>🎮</w:t>
      </w:r>
      <w:r w:rsidRPr="004F3B62">
        <w:t xml:space="preserve"> </w:t>
      </w:r>
      <w:r w:rsidRPr="004F3B62">
        <w:rPr>
          <w:b/>
          <w:bCs/>
        </w:rPr>
        <w:t>Gaming Laptop Z</w:t>
      </w:r>
      <w:r w:rsidRPr="004F3B62">
        <w:t xml:space="preserve"> – </w:t>
      </w:r>
      <w:r w:rsidRPr="004F3B62">
        <w:rPr>
          <w:b/>
          <w:bCs/>
        </w:rPr>
        <w:t>$1999.99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High-performance </w:t>
      </w:r>
      <w:r w:rsidRPr="004F3B62">
        <w:rPr>
          <w:b/>
          <w:bCs/>
        </w:rPr>
        <w:t>gaming laptop</w:t>
      </w:r>
      <w:r w:rsidRPr="004F3B62">
        <w:t xml:space="preserve"> with </w:t>
      </w:r>
      <w:r w:rsidRPr="004F3B62">
        <w:rPr>
          <w:b/>
          <w:bCs/>
        </w:rPr>
        <w:t>RTX 3070</w:t>
      </w:r>
      <w:r w:rsidRPr="004F3B62">
        <w:t xml:space="preserve"> and </w:t>
      </w:r>
      <w:r w:rsidRPr="004F3B62">
        <w:rPr>
          <w:b/>
          <w:bCs/>
        </w:rPr>
        <w:t>144Hz display</w:t>
      </w:r>
      <w:r w:rsidRPr="004F3B62">
        <w:t>.</w:t>
      </w:r>
    </w:p>
    <w:p w14:paraId="3229FA73" w14:textId="77777777" w:rsidR="004F3B62" w:rsidRPr="004F3B62" w:rsidRDefault="004F3B62" w:rsidP="004F3B62">
      <w:r w:rsidRPr="004F3B62">
        <w:pict w14:anchorId="4A2EA87A">
          <v:rect id="_x0000_i1087" style="width:0;height:1.5pt" o:hralign="center" o:hrstd="t" o:hr="t" fillcolor="#a0a0a0" stroked="f"/>
        </w:pict>
      </w:r>
    </w:p>
    <w:p w14:paraId="0F79E5BF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3️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Monitors</w:t>
      </w:r>
    </w:p>
    <w:p w14:paraId="526F8D4D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🖥️</w:t>
      </w:r>
      <w:r w:rsidRPr="004F3B62">
        <w:t xml:space="preserve"> </w:t>
      </w:r>
      <w:r w:rsidRPr="004F3B62">
        <w:rPr>
          <w:b/>
          <w:bCs/>
        </w:rPr>
        <w:t>27-inch 4K Monitor</w:t>
      </w:r>
      <w:r w:rsidRPr="004F3B62">
        <w:t xml:space="preserve"> – </w:t>
      </w:r>
      <w:r w:rsidRPr="004F3B62">
        <w:rPr>
          <w:b/>
          <w:bCs/>
        </w:rPr>
        <w:t>$399.99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</w:t>
      </w:r>
      <w:r w:rsidRPr="004F3B62">
        <w:rPr>
          <w:b/>
          <w:bCs/>
        </w:rPr>
        <w:t>Ultra HD</w:t>
      </w:r>
      <w:r w:rsidRPr="004F3B62">
        <w:t xml:space="preserve"> display with HDR support for sharp visuals.</w:t>
      </w:r>
    </w:p>
    <w:p w14:paraId="1C8CB6AA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🖥️</w:t>
      </w:r>
      <w:r w:rsidRPr="004F3B62">
        <w:t xml:space="preserve"> </w:t>
      </w:r>
      <w:r w:rsidRPr="004F3B62">
        <w:rPr>
          <w:b/>
          <w:bCs/>
        </w:rPr>
        <w:t>32-inch Curved Monitor</w:t>
      </w:r>
      <w:r w:rsidRPr="004F3B62">
        <w:t xml:space="preserve"> – </w:t>
      </w:r>
      <w:r w:rsidRPr="004F3B62">
        <w:rPr>
          <w:b/>
          <w:bCs/>
        </w:rPr>
        <w:t>$599.99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High refresh rate </w:t>
      </w:r>
      <w:r w:rsidRPr="004F3B62">
        <w:rPr>
          <w:b/>
          <w:bCs/>
        </w:rPr>
        <w:t>144Hz curved gaming monitor</w:t>
      </w:r>
      <w:r w:rsidRPr="004F3B62">
        <w:t>.</w:t>
      </w:r>
    </w:p>
    <w:p w14:paraId="5D485C9E" w14:textId="77777777" w:rsidR="004F3B62" w:rsidRPr="004F3B62" w:rsidRDefault="004F3B62" w:rsidP="004F3B62">
      <w:r w:rsidRPr="004F3B62">
        <w:pict w14:anchorId="7B022C54">
          <v:rect id="_x0000_i1088" style="width:0;height:1.5pt" o:hralign="center" o:hrstd="t" o:hr="t" fillcolor="#a0a0a0" stroked="f"/>
        </w:pict>
      </w:r>
    </w:p>
    <w:p w14:paraId="3C15F077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4️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Smartwatches</w:t>
      </w:r>
    </w:p>
    <w:p w14:paraId="30B6E19E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⌚</w:t>
      </w:r>
      <w:r w:rsidRPr="004F3B62">
        <w:t xml:space="preserve"> </w:t>
      </w:r>
      <w:r w:rsidRPr="004F3B62">
        <w:rPr>
          <w:b/>
          <w:bCs/>
        </w:rPr>
        <w:t>Smartwatch Alpha</w:t>
      </w:r>
      <w:r w:rsidRPr="004F3B62">
        <w:t xml:space="preserve"> – </w:t>
      </w:r>
      <w:r w:rsidRPr="004F3B62">
        <w:rPr>
          <w:b/>
          <w:bCs/>
        </w:rPr>
        <w:t>$199.99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Fitness tracker with </w:t>
      </w:r>
      <w:r w:rsidRPr="004F3B62">
        <w:rPr>
          <w:b/>
          <w:bCs/>
        </w:rPr>
        <w:t>heart rate monitoring</w:t>
      </w:r>
      <w:r w:rsidRPr="004F3B62">
        <w:t xml:space="preserve"> and </w:t>
      </w:r>
      <w:r w:rsidRPr="004F3B62">
        <w:rPr>
          <w:b/>
          <w:bCs/>
        </w:rPr>
        <w:t>water resistance</w:t>
      </w:r>
      <w:r w:rsidRPr="004F3B62">
        <w:t>.</w:t>
      </w:r>
    </w:p>
    <w:p w14:paraId="72FA42D0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⌚</w:t>
      </w:r>
      <w:r w:rsidRPr="004F3B62">
        <w:t xml:space="preserve"> </w:t>
      </w:r>
      <w:r w:rsidRPr="004F3B62">
        <w:rPr>
          <w:b/>
          <w:bCs/>
        </w:rPr>
        <w:t>Smartwatch Beta</w:t>
      </w:r>
      <w:r w:rsidRPr="004F3B62">
        <w:t xml:space="preserve"> – </w:t>
      </w:r>
      <w:r w:rsidRPr="004F3B62">
        <w:rPr>
          <w:b/>
          <w:bCs/>
        </w:rPr>
        <w:t>$349.99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Premium </w:t>
      </w:r>
      <w:r w:rsidRPr="004F3B62">
        <w:rPr>
          <w:b/>
          <w:bCs/>
        </w:rPr>
        <w:t>LTE-enabled smartwatch</w:t>
      </w:r>
      <w:r w:rsidRPr="004F3B62">
        <w:t xml:space="preserve"> for calls and notifications.</w:t>
      </w:r>
    </w:p>
    <w:p w14:paraId="05E20C4B" w14:textId="77777777" w:rsidR="004F3B62" w:rsidRPr="004F3B62" w:rsidRDefault="004F3B62" w:rsidP="004F3B62">
      <w:r w:rsidRPr="004F3B62">
        <w:pict w14:anchorId="1D6B94D2">
          <v:rect id="_x0000_i1089" style="width:0;height:1.5pt" o:hralign="center" o:hrstd="t" o:hr="t" fillcolor="#a0a0a0" stroked="f"/>
        </w:pict>
      </w:r>
    </w:p>
    <w:p w14:paraId="4BFE4DEC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5️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Tablets</w:t>
      </w:r>
    </w:p>
    <w:p w14:paraId="760024CF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📲</w:t>
      </w:r>
      <w:r w:rsidRPr="004F3B62">
        <w:t xml:space="preserve"> </w:t>
      </w:r>
      <w:r w:rsidRPr="004F3B62">
        <w:rPr>
          <w:b/>
          <w:bCs/>
        </w:rPr>
        <w:t>Tablet Pro</w:t>
      </w:r>
      <w:r w:rsidRPr="004F3B62">
        <w:t xml:space="preserve"> – </w:t>
      </w:r>
      <w:r w:rsidRPr="004F3B62">
        <w:rPr>
          <w:b/>
          <w:bCs/>
        </w:rPr>
        <w:t>$599.99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</w:t>
      </w:r>
      <w:r w:rsidRPr="004F3B62">
        <w:rPr>
          <w:b/>
          <w:bCs/>
        </w:rPr>
        <w:t>10-inch tablet</w:t>
      </w:r>
      <w:r w:rsidRPr="004F3B62">
        <w:t xml:space="preserve"> with </w:t>
      </w:r>
      <w:r w:rsidRPr="004F3B62">
        <w:rPr>
          <w:b/>
          <w:bCs/>
        </w:rPr>
        <w:t>256GB storage</w:t>
      </w:r>
      <w:r w:rsidRPr="004F3B62">
        <w:t xml:space="preserve"> and </w:t>
      </w:r>
      <w:r w:rsidRPr="004F3B62">
        <w:rPr>
          <w:b/>
          <w:bCs/>
        </w:rPr>
        <w:t>stylus support</w:t>
      </w:r>
      <w:r w:rsidRPr="004F3B62">
        <w:t>.</w:t>
      </w:r>
    </w:p>
    <w:p w14:paraId="7E90FD60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📲</w:t>
      </w:r>
      <w:r w:rsidRPr="004F3B62">
        <w:t xml:space="preserve"> </w:t>
      </w:r>
      <w:r w:rsidRPr="004F3B62">
        <w:rPr>
          <w:b/>
          <w:bCs/>
        </w:rPr>
        <w:t>Tablet Lite</w:t>
      </w:r>
      <w:r w:rsidRPr="004F3B62">
        <w:t xml:space="preserve"> – </w:t>
      </w:r>
      <w:r w:rsidRPr="004F3B62">
        <w:rPr>
          <w:b/>
          <w:bCs/>
        </w:rPr>
        <w:t>$299.99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Budget-friendly </w:t>
      </w:r>
      <w:r w:rsidRPr="004F3B62">
        <w:rPr>
          <w:b/>
          <w:bCs/>
        </w:rPr>
        <w:t>8-inch tablet</w:t>
      </w:r>
      <w:r w:rsidRPr="004F3B62">
        <w:t xml:space="preserve"> for daily use.</w:t>
      </w:r>
    </w:p>
    <w:p w14:paraId="1B554689" w14:textId="77777777" w:rsidR="004F3B62" w:rsidRPr="004F3B62" w:rsidRDefault="004F3B62" w:rsidP="004F3B62">
      <w:r w:rsidRPr="004F3B62">
        <w:pict w14:anchorId="4338EAF8">
          <v:rect id="_x0000_i1090" style="width:0;height:1.5pt" o:hralign="center" o:hrstd="t" o:hr="t" fillcolor="#a0a0a0" stroked="f"/>
        </w:pict>
      </w:r>
    </w:p>
    <w:p w14:paraId="317FB695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6️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Headphones</w:t>
      </w:r>
    </w:p>
    <w:p w14:paraId="0B8C508B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🎧</w:t>
      </w:r>
      <w:r w:rsidRPr="004F3B62">
        <w:t xml:space="preserve"> </w:t>
      </w:r>
      <w:r w:rsidRPr="004F3B62">
        <w:rPr>
          <w:b/>
          <w:bCs/>
        </w:rPr>
        <w:t>Noise-Cancelling Headphones</w:t>
      </w:r>
      <w:r w:rsidRPr="004F3B62">
        <w:t xml:space="preserve"> – </w:t>
      </w:r>
      <w:r w:rsidRPr="004F3B62">
        <w:rPr>
          <w:b/>
          <w:bCs/>
        </w:rPr>
        <w:t>$249.99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Over-ear design with </w:t>
      </w:r>
      <w:r w:rsidRPr="004F3B62">
        <w:rPr>
          <w:b/>
          <w:bCs/>
        </w:rPr>
        <w:t>30-hour battery life</w:t>
      </w:r>
      <w:r w:rsidRPr="004F3B62">
        <w:t>.</w:t>
      </w:r>
    </w:p>
    <w:p w14:paraId="20FA92E1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🎧</w:t>
      </w:r>
      <w:r w:rsidRPr="004F3B62">
        <w:t xml:space="preserve"> </w:t>
      </w:r>
      <w:r w:rsidRPr="004F3B62">
        <w:rPr>
          <w:b/>
          <w:bCs/>
        </w:rPr>
        <w:t>Wireless Earbuds</w:t>
      </w:r>
      <w:r w:rsidRPr="004F3B62">
        <w:t xml:space="preserve"> – </w:t>
      </w:r>
      <w:r w:rsidRPr="004F3B62">
        <w:rPr>
          <w:b/>
          <w:bCs/>
        </w:rPr>
        <w:t>$149.99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Compact, true wireless earbuds with </w:t>
      </w:r>
      <w:r w:rsidRPr="004F3B62">
        <w:rPr>
          <w:b/>
          <w:bCs/>
        </w:rPr>
        <w:t>charging case</w:t>
      </w:r>
      <w:r w:rsidRPr="004F3B62">
        <w:t>.</w:t>
      </w:r>
    </w:p>
    <w:p w14:paraId="47E185EC" w14:textId="77777777" w:rsidR="004F3B62" w:rsidRPr="004F3B62" w:rsidRDefault="004F3B62" w:rsidP="004F3B62">
      <w:r w:rsidRPr="004F3B62">
        <w:pict w14:anchorId="799B0C26">
          <v:rect id="_x0000_i1091" style="width:0;height:1.5pt" o:hralign="center" o:hrstd="t" o:hr="t" fillcolor="#a0a0a0" stroked="f"/>
        </w:pict>
      </w:r>
    </w:p>
    <w:p w14:paraId="31DB93D0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7️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Printers</w:t>
      </w:r>
    </w:p>
    <w:p w14:paraId="4FC26DAD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🖨️</w:t>
      </w:r>
      <w:r w:rsidRPr="004F3B62">
        <w:t xml:space="preserve"> </w:t>
      </w:r>
      <w:r w:rsidRPr="004F3B62">
        <w:rPr>
          <w:b/>
          <w:bCs/>
        </w:rPr>
        <w:t>Laser Printer</w:t>
      </w:r>
      <w:r w:rsidRPr="004F3B62">
        <w:t xml:space="preserve"> – </w:t>
      </w:r>
      <w:r w:rsidRPr="004F3B62">
        <w:rPr>
          <w:b/>
          <w:bCs/>
        </w:rPr>
        <w:t>$199.99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High-speed </w:t>
      </w:r>
      <w:r w:rsidRPr="004F3B62">
        <w:rPr>
          <w:b/>
          <w:bCs/>
        </w:rPr>
        <w:t>monochrome laser printer</w:t>
      </w:r>
      <w:r w:rsidRPr="004F3B62">
        <w:t xml:space="preserve"> for offices.</w:t>
      </w:r>
    </w:p>
    <w:p w14:paraId="70F65AE3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🖨️</w:t>
      </w:r>
      <w:r w:rsidRPr="004F3B62">
        <w:t xml:space="preserve"> </w:t>
      </w:r>
      <w:r w:rsidRPr="004F3B62">
        <w:rPr>
          <w:b/>
          <w:bCs/>
        </w:rPr>
        <w:t>Inkjet Printer</w:t>
      </w:r>
      <w:r w:rsidRPr="004F3B62">
        <w:t xml:space="preserve"> – </w:t>
      </w:r>
      <w:r w:rsidRPr="004F3B62">
        <w:rPr>
          <w:b/>
          <w:bCs/>
        </w:rPr>
        <w:t>$129.99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Color printer with </w:t>
      </w:r>
      <w:r w:rsidRPr="004F3B62">
        <w:rPr>
          <w:b/>
          <w:bCs/>
        </w:rPr>
        <w:t>scanner &amp; copier</w:t>
      </w:r>
      <w:r w:rsidRPr="004F3B62">
        <w:t xml:space="preserve"> functions.</w:t>
      </w:r>
    </w:p>
    <w:p w14:paraId="3609BCE3" w14:textId="77777777" w:rsidR="004F3B62" w:rsidRPr="004F3B62" w:rsidRDefault="004F3B62" w:rsidP="004F3B62">
      <w:r w:rsidRPr="004F3B62">
        <w:pict w14:anchorId="4C2E08C3">
          <v:rect id="_x0000_i1092" style="width:0;height:1.5pt" o:hralign="center" o:hrstd="t" o:hr="t" fillcolor="#a0a0a0" stroked="f"/>
        </w:pict>
      </w:r>
    </w:p>
    <w:p w14:paraId="2EA02536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8️</w:t>
      </w:r>
      <w:r w:rsidRPr="004F3B62">
        <w:rPr>
          <w:rFonts w:ascii="Segoe UI Symbol" w:hAnsi="Segoe UI Symbol" w:cs="Segoe UI Symbol"/>
          <w:b/>
          <w:bCs/>
        </w:rPr>
        <w:t>⃣</w:t>
      </w:r>
      <w:r w:rsidRPr="004F3B62">
        <w:rPr>
          <w:b/>
          <w:bCs/>
        </w:rPr>
        <w:t xml:space="preserve"> Storage Devices</w:t>
      </w:r>
    </w:p>
    <w:p w14:paraId="50C04CCD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lastRenderedPageBreak/>
        <w:t>💾</w:t>
      </w:r>
      <w:r w:rsidRPr="004F3B62">
        <w:t xml:space="preserve"> </w:t>
      </w:r>
      <w:r w:rsidRPr="004F3B62">
        <w:rPr>
          <w:b/>
          <w:bCs/>
        </w:rPr>
        <w:t>1TB External Hard Drive</w:t>
      </w:r>
      <w:r w:rsidRPr="004F3B62">
        <w:t xml:space="preserve"> – </w:t>
      </w:r>
      <w:r w:rsidRPr="004F3B62">
        <w:rPr>
          <w:b/>
          <w:bCs/>
        </w:rPr>
        <w:t>$59.99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</w:t>
      </w:r>
      <w:r w:rsidRPr="004F3B62">
        <w:rPr>
          <w:b/>
          <w:bCs/>
        </w:rPr>
        <w:t>USB 3.0 portable hard drive</w:t>
      </w:r>
      <w:r w:rsidRPr="004F3B62">
        <w:t xml:space="preserve"> for backup storage.</w:t>
      </w:r>
    </w:p>
    <w:p w14:paraId="7C4F398C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💾</w:t>
      </w:r>
      <w:r w:rsidRPr="004F3B62">
        <w:t xml:space="preserve"> </w:t>
      </w:r>
      <w:r w:rsidRPr="004F3B62">
        <w:rPr>
          <w:b/>
          <w:bCs/>
        </w:rPr>
        <w:t>500GB SSD</w:t>
      </w:r>
      <w:r w:rsidRPr="004F3B62">
        <w:t xml:space="preserve"> – </w:t>
      </w:r>
      <w:r w:rsidRPr="004F3B62">
        <w:rPr>
          <w:b/>
          <w:bCs/>
        </w:rPr>
        <w:t>$79.99</w:t>
      </w:r>
      <w:r w:rsidRPr="004F3B62">
        <w:br/>
      </w:r>
      <w:r w:rsidRPr="004F3B62">
        <w:rPr>
          <w:b/>
          <w:bCs/>
        </w:rPr>
        <w:t>Description:</w:t>
      </w:r>
      <w:r w:rsidRPr="004F3B62">
        <w:t xml:space="preserve"> High-speed </w:t>
      </w:r>
      <w:r w:rsidRPr="004F3B62">
        <w:rPr>
          <w:b/>
          <w:bCs/>
        </w:rPr>
        <w:t>solid-state drive</w:t>
      </w:r>
      <w:r w:rsidRPr="004F3B62">
        <w:t xml:space="preserve"> for fast performance.</w:t>
      </w:r>
    </w:p>
    <w:p w14:paraId="065FB157" w14:textId="77777777" w:rsidR="004F3B62" w:rsidRPr="004F3B62" w:rsidRDefault="004F3B62" w:rsidP="004F3B62">
      <w:r w:rsidRPr="004F3B62">
        <w:pict w14:anchorId="1D12FD87">
          <v:rect id="_x0000_i1093" style="width:0;height:1.5pt" o:hralign="center" o:hrstd="t" o:hr="t" fillcolor="#a0a0a0" stroked="f"/>
        </w:pict>
      </w:r>
    </w:p>
    <w:p w14:paraId="2023054A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📢</w:t>
      </w:r>
      <w:r w:rsidRPr="004F3B62">
        <w:rPr>
          <w:b/>
          <w:bCs/>
        </w:rPr>
        <w:t xml:space="preserve"> Frequently Asked Questions (FAQs)</w:t>
      </w:r>
    </w:p>
    <w:p w14:paraId="7A8EA193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Q: How can I track my order?</w:t>
      </w:r>
    </w:p>
    <w:p w14:paraId="4CD97F5C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✅</w:t>
      </w:r>
      <w:r w:rsidRPr="004F3B62">
        <w:t xml:space="preserve"> </w:t>
      </w:r>
      <w:r w:rsidRPr="004F3B62">
        <w:rPr>
          <w:b/>
          <w:bCs/>
        </w:rPr>
        <w:t>A:</w:t>
      </w:r>
      <w:r w:rsidRPr="004F3B62">
        <w:t xml:space="preserve"> Once your order ships, you’ll receive a </w:t>
      </w:r>
      <w:r w:rsidRPr="004F3B62">
        <w:rPr>
          <w:b/>
          <w:bCs/>
        </w:rPr>
        <w:t>tracking number via email or SMS</w:t>
      </w:r>
      <w:r w:rsidRPr="004F3B62">
        <w:t xml:space="preserve">. You can check your order status </w:t>
      </w:r>
      <w:r w:rsidRPr="004F3B62">
        <w:rPr>
          <w:b/>
          <w:bCs/>
        </w:rPr>
        <w:t>on our website</w:t>
      </w:r>
      <w:r w:rsidRPr="004F3B62">
        <w:t>.</w:t>
      </w:r>
    </w:p>
    <w:p w14:paraId="4EF7C91C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Q: Can I cancel or modify my order?</w:t>
      </w:r>
    </w:p>
    <w:p w14:paraId="12EB051A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✅</w:t>
      </w:r>
      <w:r w:rsidRPr="004F3B62">
        <w:t xml:space="preserve"> </w:t>
      </w:r>
      <w:r w:rsidRPr="004F3B62">
        <w:rPr>
          <w:b/>
          <w:bCs/>
        </w:rPr>
        <w:t>A:</w:t>
      </w:r>
      <w:r w:rsidRPr="004F3B62">
        <w:t xml:space="preserve"> Orders can be </w:t>
      </w:r>
      <w:r w:rsidRPr="004F3B62">
        <w:rPr>
          <w:b/>
          <w:bCs/>
        </w:rPr>
        <w:t>changed or canceled within 24 hours</w:t>
      </w:r>
      <w:r w:rsidRPr="004F3B62">
        <w:t xml:space="preserve"> of placement. Contact </w:t>
      </w:r>
      <w:r w:rsidRPr="004F3B62">
        <w:rPr>
          <w:b/>
          <w:bCs/>
        </w:rPr>
        <w:t>support@mpktechnology.com</w:t>
      </w:r>
      <w:r w:rsidRPr="004F3B62">
        <w:t>.</w:t>
      </w:r>
    </w:p>
    <w:p w14:paraId="5D2F6653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Q: What should I do if I receive a defective product?</w:t>
      </w:r>
    </w:p>
    <w:p w14:paraId="7E755A9C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✅</w:t>
      </w:r>
      <w:r w:rsidRPr="004F3B62">
        <w:t xml:space="preserve"> </w:t>
      </w:r>
      <w:r w:rsidRPr="004F3B62">
        <w:rPr>
          <w:b/>
          <w:bCs/>
        </w:rPr>
        <w:t>A:</w:t>
      </w:r>
      <w:r w:rsidRPr="004F3B62">
        <w:t xml:space="preserve"> Contact </w:t>
      </w:r>
      <w:r w:rsidRPr="004F3B62">
        <w:rPr>
          <w:b/>
          <w:bCs/>
        </w:rPr>
        <w:t>customer service immediately</w:t>
      </w:r>
      <w:r w:rsidRPr="004F3B62">
        <w:t xml:space="preserve"> with your </w:t>
      </w:r>
      <w:r w:rsidRPr="004F3B62">
        <w:rPr>
          <w:b/>
          <w:bCs/>
        </w:rPr>
        <w:t>order number and product photos</w:t>
      </w:r>
      <w:r w:rsidRPr="004F3B62">
        <w:t xml:space="preserve">. We’ll arrange a </w:t>
      </w:r>
      <w:r w:rsidRPr="004F3B62">
        <w:rPr>
          <w:b/>
          <w:bCs/>
        </w:rPr>
        <w:t>replacement or refund</w:t>
      </w:r>
      <w:r w:rsidRPr="004F3B62">
        <w:t>.</w:t>
      </w:r>
    </w:p>
    <w:p w14:paraId="7722186A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Q: Do you offer extended warranties?</w:t>
      </w:r>
    </w:p>
    <w:p w14:paraId="720FA38D" w14:textId="5FDCE972" w:rsidR="004F3B62" w:rsidRPr="004F3B62" w:rsidRDefault="004F3B62" w:rsidP="004F3B62">
      <w:r w:rsidRPr="004F3B62">
        <w:rPr>
          <w:rFonts w:ascii="Segoe UI Emoji" w:hAnsi="Segoe UI Emoji" w:cs="Segoe UI Emoji"/>
        </w:rPr>
        <w:t>✅</w:t>
      </w:r>
      <w:r w:rsidRPr="004F3B62">
        <w:t xml:space="preserve"> </w:t>
      </w:r>
      <w:r w:rsidRPr="004F3B62">
        <w:rPr>
          <w:b/>
          <w:bCs/>
        </w:rPr>
        <w:t>A:</w:t>
      </w:r>
      <w:r w:rsidRPr="004F3B62">
        <w:t xml:space="preserve"> Yes! We offer </w:t>
      </w:r>
      <w:r w:rsidRPr="004F3B62">
        <w:rPr>
          <w:b/>
          <w:bCs/>
        </w:rPr>
        <w:t>1-year standard warranties</w:t>
      </w:r>
      <w:r w:rsidRPr="004F3B62">
        <w:t xml:space="preserve"> and optional </w:t>
      </w:r>
      <w:r w:rsidRPr="004F3B62">
        <w:rPr>
          <w:b/>
          <w:bCs/>
        </w:rPr>
        <w:t>extended protection plans</w:t>
      </w:r>
      <w:r w:rsidRPr="004F3B62">
        <w:t xml:space="preserve"> on select items.</w:t>
      </w:r>
      <w:r>
        <w:t xml:space="preserve"> For more info c</w:t>
      </w:r>
      <w:r w:rsidRPr="004F3B62">
        <w:t xml:space="preserve">ontact </w:t>
      </w:r>
      <w:r w:rsidRPr="004F3B62">
        <w:rPr>
          <w:b/>
          <w:bCs/>
        </w:rPr>
        <w:t>support@mpktechnology.com</w:t>
      </w:r>
    </w:p>
    <w:p w14:paraId="5D023A9A" w14:textId="77777777" w:rsidR="004F3B62" w:rsidRPr="004F3B62" w:rsidRDefault="004F3B62" w:rsidP="004F3B62">
      <w:pPr>
        <w:rPr>
          <w:b/>
          <w:bCs/>
        </w:rPr>
      </w:pPr>
      <w:r w:rsidRPr="004F3B62">
        <w:rPr>
          <w:b/>
          <w:bCs/>
        </w:rPr>
        <w:t>Q: What payment methods do you accept?</w:t>
      </w:r>
    </w:p>
    <w:p w14:paraId="398F12D1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✅</w:t>
      </w:r>
      <w:r w:rsidRPr="004F3B62">
        <w:t xml:space="preserve"> </w:t>
      </w:r>
      <w:r w:rsidRPr="004F3B62">
        <w:rPr>
          <w:b/>
          <w:bCs/>
        </w:rPr>
        <w:t>A:</w:t>
      </w:r>
      <w:r w:rsidRPr="004F3B62">
        <w:t xml:space="preserve"> We accept </w:t>
      </w:r>
      <w:r w:rsidRPr="004F3B62">
        <w:rPr>
          <w:b/>
          <w:bCs/>
        </w:rPr>
        <w:t>Visa, MasterCard, American Express, PayPal, Apple Pay, Google Pay, and Bank Transfers</w:t>
      </w:r>
      <w:r w:rsidRPr="004F3B62">
        <w:t>.</w:t>
      </w:r>
    </w:p>
    <w:p w14:paraId="40D1B2D8" w14:textId="77777777" w:rsidR="004F3B62" w:rsidRPr="004F3B62" w:rsidRDefault="004F3B62" w:rsidP="004F3B62">
      <w:r w:rsidRPr="004F3B62">
        <w:pict w14:anchorId="7C94F1F7">
          <v:rect id="_x0000_i1094" style="width:0;height:1.5pt" o:hralign="center" o:hrstd="t" o:hr="t" fillcolor="#a0a0a0" stroked="f"/>
        </w:pict>
      </w:r>
    </w:p>
    <w:p w14:paraId="47C6D6EB" w14:textId="77777777" w:rsidR="004F3B62" w:rsidRPr="004F3B62" w:rsidRDefault="004F3B62" w:rsidP="004F3B62">
      <w:pPr>
        <w:rPr>
          <w:b/>
          <w:bCs/>
        </w:rPr>
      </w:pPr>
      <w:r w:rsidRPr="004F3B62">
        <w:rPr>
          <w:rFonts w:ascii="Segoe UI Emoji" w:hAnsi="Segoe UI Emoji" w:cs="Segoe UI Emoji"/>
          <w:b/>
          <w:bCs/>
        </w:rPr>
        <w:t>📞</w:t>
      </w:r>
      <w:r w:rsidRPr="004F3B62">
        <w:rPr>
          <w:b/>
          <w:bCs/>
        </w:rPr>
        <w:t xml:space="preserve"> Contact Us</w:t>
      </w:r>
    </w:p>
    <w:p w14:paraId="322FD608" w14:textId="77777777" w:rsidR="004F3B62" w:rsidRPr="004F3B62" w:rsidRDefault="004F3B62" w:rsidP="004F3B62">
      <w:r w:rsidRPr="004F3B62">
        <w:rPr>
          <w:rFonts w:ascii="Segoe UI Emoji" w:hAnsi="Segoe UI Emoji" w:cs="Segoe UI Emoji"/>
        </w:rPr>
        <w:t>📩</w:t>
      </w:r>
      <w:r w:rsidRPr="004F3B62">
        <w:t xml:space="preserve"> </w:t>
      </w:r>
      <w:r w:rsidRPr="004F3B62">
        <w:rPr>
          <w:b/>
          <w:bCs/>
        </w:rPr>
        <w:t>Email:</w:t>
      </w:r>
      <w:r w:rsidRPr="004F3B62">
        <w:t xml:space="preserve"> support@mpktechnology.com</w:t>
      </w:r>
      <w:r w:rsidRPr="004F3B62">
        <w:br/>
      </w:r>
      <w:r w:rsidRPr="004F3B62">
        <w:rPr>
          <w:rFonts w:ascii="Segoe UI Emoji" w:hAnsi="Segoe UI Emoji" w:cs="Segoe UI Emoji"/>
        </w:rPr>
        <w:t>📦</w:t>
      </w:r>
      <w:r w:rsidRPr="004F3B62">
        <w:t xml:space="preserve"> </w:t>
      </w:r>
      <w:r w:rsidRPr="004F3B62">
        <w:rPr>
          <w:b/>
          <w:bCs/>
        </w:rPr>
        <w:t>Track orders:</w:t>
      </w:r>
      <w:r w:rsidRPr="004F3B62">
        <w:t xml:space="preserve"> orders@mpktechnology.com</w:t>
      </w:r>
      <w:r w:rsidRPr="004F3B62">
        <w:br/>
      </w:r>
      <w:r w:rsidRPr="004F3B62">
        <w:rPr>
          <w:rFonts w:ascii="Segoe UI Emoji" w:hAnsi="Segoe UI Emoji" w:cs="Segoe UI Emoji"/>
        </w:rPr>
        <w:t>📞</w:t>
      </w:r>
      <w:r w:rsidRPr="004F3B62">
        <w:t xml:space="preserve"> </w:t>
      </w:r>
      <w:r w:rsidRPr="004F3B62">
        <w:rPr>
          <w:b/>
          <w:bCs/>
        </w:rPr>
        <w:t>Customer Service:</w:t>
      </w:r>
      <w:r w:rsidRPr="004F3B62">
        <w:t xml:space="preserve"> +1-800-MPK-TECH</w:t>
      </w:r>
      <w:r w:rsidRPr="004F3B62">
        <w:br/>
      </w:r>
      <w:r w:rsidRPr="004F3B62">
        <w:rPr>
          <w:rFonts w:ascii="Segoe UI Emoji" w:hAnsi="Segoe UI Emoji" w:cs="Segoe UI Emoji"/>
        </w:rPr>
        <w:t>🌍</w:t>
      </w:r>
      <w:r w:rsidRPr="004F3B62">
        <w:t xml:space="preserve"> </w:t>
      </w:r>
      <w:r w:rsidRPr="004F3B62">
        <w:rPr>
          <w:b/>
          <w:bCs/>
        </w:rPr>
        <w:t>Website:</w:t>
      </w:r>
      <w:r w:rsidRPr="004F3B62">
        <w:t xml:space="preserve"> </w:t>
      </w:r>
      <w:hyperlink r:id="rId4" w:tgtFrame="_new" w:history="1">
        <w:r w:rsidRPr="004F3B62">
          <w:rPr>
            <w:rStyle w:val="-"/>
          </w:rPr>
          <w:t>www.mpktechnology.com</w:t>
        </w:r>
      </w:hyperlink>
    </w:p>
    <w:p w14:paraId="154CB484" w14:textId="4F707DC6" w:rsidR="006250EC" w:rsidRDefault="006250EC"/>
    <w:sectPr w:rsidR="006250EC" w:rsidSect="00985B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0B"/>
    <w:rsid w:val="0014486E"/>
    <w:rsid w:val="004F3B62"/>
    <w:rsid w:val="00500D47"/>
    <w:rsid w:val="00522549"/>
    <w:rsid w:val="006250EC"/>
    <w:rsid w:val="00736D2B"/>
    <w:rsid w:val="00985B2A"/>
    <w:rsid w:val="009B473B"/>
    <w:rsid w:val="009D5794"/>
    <w:rsid w:val="00B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D2D9"/>
  <w15:chartTrackingRefBased/>
  <w15:docId w15:val="{68010727-DF02-4F3B-8CE4-B004636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7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57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57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57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5710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5710B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571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571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571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571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5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5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571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71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710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7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5710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5710B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F3B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F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pktechn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KARAMICHAILIDOU ANGELIKI-ZOI</dc:creator>
  <cp:keywords/>
  <dc:description/>
  <cp:lastModifiedBy>KARAMICHAILIDOU ANGELIKI-ZOI</cp:lastModifiedBy>
  <cp:revision>3</cp:revision>
  <cp:lastPrinted>2025-02-21T21:42:00Z</cp:lastPrinted>
  <dcterms:created xsi:type="dcterms:W3CDTF">2025-02-21T19:57:00Z</dcterms:created>
  <dcterms:modified xsi:type="dcterms:W3CDTF">2025-02-21T21:43:00Z</dcterms:modified>
</cp:coreProperties>
</file>