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07F9" w14:textId="77777777" w:rsidR="000D4E96" w:rsidRDefault="000D4E96" w:rsidP="001919B8">
      <w:pPr>
        <w:rPr>
          <w:lang w:val="pt-BR"/>
        </w:rPr>
      </w:pPr>
    </w:p>
    <w:p w14:paraId="61250D0A" w14:textId="77777777" w:rsidR="000D4E96" w:rsidRDefault="000D4E96" w:rsidP="001919B8">
      <w:pPr>
        <w:rPr>
          <w:lang w:val="pt-BR"/>
        </w:rPr>
      </w:pPr>
    </w:p>
    <w:p w14:paraId="69600265" w14:textId="77777777" w:rsidR="000D4E96" w:rsidRDefault="000D4E96" w:rsidP="001919B8">
      <w:pPr>
        <w:rPr>
          <w:lang w:val="pt-BR"/>
        </w:rPr>
      </w:pPr>
    </w:p>
    <w:p w14:paraId="3C189CD5" w14:textId="77777777" w:rsidR="000D4E96" w:rsidRDefault="000D4E96" w:rsidP="001919B8">
      <w:pPr>
        <w:rPr>
          <w:lang w:val="pt-BR"/>
        </w:rPr>
      </w:pPr>
    </w:p>
    <w:p w14:paraId="2F755DFA" w14:textId="2348D4CE" w:rsidR="001919B8" w:rsidRDefault="001919B8" w:rsidP="001919B8">
      <w:pPr>
        <w:rPr>
          <w:lang w:val="pt-BR"/>
        </w:rPr>
      </w:pPr>
      <w:r>
        <w:rPr>
          <w:lang w:val="pt-BR"/>
        </w:rPr>
        <w:t>O Universo possui aproximadamente 13,8 bilhões de anos, comprimindo esse valor em 1 ano, ou seja, 365 dias, podemos afirmar que os seres humanos surgiram no último mês, do último dia, na última hora e nos último</w:t>
      </w:r>
      <w:r w:rsidR="001E3165">
        <w:rPr>
          <w:lang w:val="pt-BR"/>
        </w:rPr>
        <w:t>s</w:t>
      </w:r>
      <w:r>
        <w:rPr>
          <w:lang w:val="pt-BR"/>
        </w:rPr>
        <w:t xml:space="preserve"> segundos para a meia noite.</w:t>
      </w:r>
    </w:p>
    <w:p w14:paraId="4C9D5410" w14:textId="71351803" w:rsidR="001919B8" w:rsidRDefault="001919B8" w:rsidP="001919B8">
      <w:pPr>
        <w:rPr>
          <w:lang w:val="pt-BR"/>
        </w:rPr>
      </w:pPr>
      <w:r>
        <w:rPr>
          <w:lang w:val="pt-BR"/>
        </w:rPr>
        <w:t>O documentário Home, trás a perspectiva do planeta terra para com os humanos, e mostra como somos totalmente dependente</w:t>
      </w:r>
      <w:r w:rsidR="001E3165">
        <w:rPr>
          <w:lang w:val="pt-BR"/>
        </w:rPr>
        <w:t>s</w:t>
      </w:r>
      <w:r>
        <w:rPr>
          <w:lang w:val="pt-BR"/>
        </w:rPr>
        <w:t xml:space="preserve"> </w:t>
      </w:r>
      <w:r w:rsidR="001E3165">
        <w:rPr>
          <w:lang w:val="pt-BR"/>
        </w:rPr>
        <w:t xml:space="preserve">da matéria prima e de tudo que há nesse planeta, todavia, os alimentos, os elementos como petróleo, e toda a riqueza que há no chão, possui um valor em escassez. Na natureza, nada se cria nada se perde, tudo se transforma, como diz </w:t>
      </w:r>
      <w:r w:rsidR="001E3165" w:rsidRPr="001E3165">
        <w:rPr>
          <w:lang w:val="pt-BR"/>
        </w:rPr>
        <w:t>Antoine-Laurent de Lavoisier</w:t>
      </w:r>
      <w:r w:rsidR="001E3165">
        <w:rPr>
          <w:lang w:val="pt-BR"/>
        </w:rPr>
        <w:t xml:space="preserve">, entretanto há um tempo específico para cada transformação, com o aumento da população, aumentou a demanda por alimentos, com a descoberta do petróleo, o ser humano passou a ter mais “regalia” e mais conforto, como consequência, estamos extraindo cada vez mais do nosso planeta, o problema é que a retirada está sendo maior do que o valor de </w:t>
      </w:r>
      <w:r w:rsidR="001467AE">
        <w:rPr>
          <w:lang w:val="pt-BR"/>
        </w:rPr>
        <w:t>produção</w:t>
      </w:r>
      <w:r w:rsidR="001E3165">
        <w:rPr>
          <w:lang w:val="pt-BR"/>
        </w:rPr>
        <w:t>, causando um efeito dominó a longo prazo, sem contar com os efeitos colaterais como a destruição de certas espécies, desequilíbrio do ecossistema, destruição da camada de ozônio mediante a queimada de florestas.</w:t>
      </w:r>
    </w:p>
    <w:p w14:paraId="1CE72BAB" w14:textId="5F8AB521" w:rsidR="001467AE" w:rsidRDefault="001467AE" w:rsidP="001919B8">
      <w:pPr>
        <w:rPr>
          <w:lang w:val="pt-BR"/>
        </w:rPr>
      </w:pPr>
      <w:r>
        <w:rPr>
          <w:lang w:val="pt-BR"/>
        </w:rPr>
        <w:t>O nosso mundo atual passa por diversas dificuldades, a maior parte da riqueza está concentrada em apenas 2% da população, quando falamos a longo prazo, a situação ainda é mais preocupante, segundo a Organização das Nações Unidas (ONU), se nada for feito diante das condições atuais, as mudanças climáticas a partir de 2030 serão catastróficas, afetando direto e indiretamente vários setores da nossa vida.</w:t>
      </w:r>
    </w:p>
    <w:p w14:paraId="6753AB49" w14:textId="611E5CA9" w:rsidR="001467AE" w:rsidRDefault="001467AE" w:rsidP="001919B8">
      <w:pPr>
        <w:rPr>
          <w:lang w:val="pt-BR"/>
        </w:rPr>
      </w:pPr>
      <w:r>
        <w:rPr>
          <w:lang w:val="pt-BR"/>
        </w:rPr>
        <w:t xml:space="preserve">Apesar das previsões aterrorizantes, tempos todo o potencial para reverter esse quadro e dar uma vida digna para a próxima geração, apesar do aumento da demanda por comida, </w:t>
      </w:r>
      <w:r w:rsidR="000D4E96">
        <w:rPr>
          <w:lang w:val="pt-BR"/>
        </w:rPr>
        <w:t>á</w:t>
      </w:r>
      <w:r>
        <w:rPr>
          <w:lang w:val="pt-BR"/>
        </w:rPr>
        <w:t>gua e energia, a ciência teve uma grande evolução</w:t>
      </w:r>
      <w:r w:rsidR="000D4E96">
        <w:rPr>
          <w:lang w:val="pt-BR"/>
        </w:rPr>
        <w:t>, criando a possibilidade de aumentar a produção, a energia, de forma mais eficaz e eficiente, amenizando os prejuízos no meio ambiente.</w:t>
      </w:r>
    </w:p>
    <w:p w14:paraId="64D59D47" w14:textId="2C877AA7" w:rsidR="000D4E96" w:rsidRDefault="000D4E96" w:rsidP="001919B8">
      <w:pPr>
        <w:rPr>
          <w:lang w:val="pt-BR"/>
        </w:rPr>
      </w:pPr>
      <w:r>
        <w:rPr>
          <w:lang w:val="pt-BR"/>
        </w:rPr>
        <w:t>Hoje tudo gira em torno da alimentação e da tecnologia, quando falamos de energia sustentável, pensamos em energia solar, em algumas horas, o Sol produz mais energia do que a humanidade já produziu em toda sua história de existência, para as cidades que não possuem esse fator em excesso, há a energia eólica, e assim por diante.</w:t>
      </w:r>
    </w:p>
    <w:p w14:paraId="64792B3D" w14:textId="5C318531" w:rsidR="000D4E96" w:rsidRPr="001919B8" w:rsidRDefault="000D4E96" w:rsidP="001919B8">
      <w:pPr>
        <w:rPr>
          <w:lang w:val="pt-BR"/>
        </w:rPr>
      </w:pPr>
      <w:r>
        <w:rPr>
          <w:lang w:val="pt-BR"/>
        </w:rPr>
        <w:t>O papel das pessoas que vivem no século XXI é garantir uma produção e consumo eficiente, para amenizar o impacto causado, até por que trata-se do nosso planeta, da nossa casa.</w:t>
      </w:r>
    </w:p>
    <w:sectPr w:rsidR="000D4E96" w:rsidRPr="001919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EDD70" w14:textId="77777777" w:rsidR="00CD163D" w:rsidRDefault="00CD163D" w:rsidP="001919B8">
      <w:pPr>
        <w:spacing w:before="0" w:after="0"/>
      </w:pPr>
      <w:r>
        <w:separator/>
      </w:r>
    </w:p>
  </w:endnote>
  <w:endnote w:type="continuationSeparator" w:id="0">
    <w:p w14:paraId="4431CF26" w14:textId="77777777" w:rsidR="00CD163D" w:rsidRDefault="00CD163D" w:rsidP="001919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89E7" w14:textId="77777777" w:rsidR="00CD163D" w:rsidRDefault="00CD163D" w:rsidP="001919B8">
      <w:pPr>
        <w:spacing w:before="0" w:after="0"/>
      </w:pPr>
      <w:r>
        <w:separator/>
      </w:r>
    </w:p>
  </w:footnote>
  <w:footnote w:type="continuationSeparator" w:id="0">
    <w:p w14:paraId="444A84A3" w14:textId="77777777" w:rsidR="00CD163D" w:rsidRDefault="00CD163D" w:rsidP="001919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07823" w14:textId="4855F842" w:rsidR="001919B8" w:rsidRDefault="001919B8" w:rsidP="001919B8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552EF9" wp14:editId="0A0BE727">
          <wp:simplePos x="0" y="0"/>
          <wp:positionH relativeFrom="margin">
            <wp:posOffset>2455101</wp:posOffset>
          </wp:positionH>
          <wp:positionV relativeFrom="margin">
            <wp:posOffset>-363255</wp:posOffset>
          </wp:positionV>
          <wp:extent cx="827296" cy="1014608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296" cy="1014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Aluno</w:t>
    </w:r>
    <w:proofErr w:type="spellEnd"/>
    <w:r>
      <w:t>: Carvalho N˚: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B8"/>
    <w:rsid w:val="000D4E96"/>
    <w:rsid w:val="001467AE"/>
    <w:rsid w:val="001919B8"/>
    <w:rsid w:val="001E3165"/>
    <w:rsid w:val="00C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E0C60"/>
  <w15:chartTrackingRefBased/>
  <w15:docId w15:val="{8818399C-1BDE-6946-9477-78AC55D6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B8"/>
    <w:pPr>
      <w:spacing w:before="120" w:after="120"/>
      <w:ind w:firstLine="72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9B8"/>
  </w:style>
  <w:style w:type="paragraph" w:styleId="Footer">
    <w:name w:val="footer"/>
    <w:basedOn w:val="Normal"/>
    <w:link w:val="FooterChar"/>
    <w:uiPriority w:val="99"/>
    <w:unhideWhenUsed/>
    <w:rsid w:val="001919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9B8"/>
  </w:style>
  <w:style w:type="paragraph" w:styleId="NoSpacing">
    <w:name w:val="No Spacing"/>
    <w:uiPriority w:val="1"/>
    <w:qFormat/>
    <w:rsid w:val="001919B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 Belger</dc:creator>
  <cp:keywords/>
  <dc:description/>
  <cp:lastModifiedBy>Angell Belger</cp:lastModifiedBy>
  <cp:revision>1</cp:revision>
  <cp:lastPrinted>2021-09-20T00:21:00Z</cp:lastPrinted>
  <dcterms:created xsi:type="dcterms:W3CDTF">2021-09-19T23:42:00Z</dcterms:created>
  <dcterms:modified xsi:type="dcterms:W3CDTF">2021-09-20T00:26:00Z</dcterms:modified>
</cp:coreProperties>
</file>