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EF07B" w14:textId="17998659" w:rsidR="00C7613E" w:rsidRDefault="00C833CB" w:rsidP="00A110BC">
      <w:r>
        <w:rPr>
          <w:rFonts w:hint="eastAsia"/>
        </w:rPr>
        <w:t xml:space="preserve">&lt;Quiz </w:t>
      </w:r>
      <w:r w:rsidR="00A110BC">
        <w:t>7</w:t>
      </w:r>
      <w:r>
        <w:rPr>
          <w:rFonts w:hint="eastAsia"/>
        </w:rPr>
        <w:t>&gt;</w:t>
      </w:r>
    </w:p>
    <w:p w14:paraId="77C3B136" w14:textId="164D7A98" w:rsidR="00A110BC" w:rsidRDefault="00120F5E" w:rsidP="00120F5E">
      <w:r>
        <w:rPr>
          <w:rFonts w:hint="eastAsia"/>
        </w:rPr>
        <w:t xml:space="preserve">이번 </w:t>
      </w:r>
      <w:r>
        <w:t>Quiz</w:t>
      </w:r>
      <w:r>
        <w:rPr>
          <w:rFonts w:hint="eastAsia"/>
        </w:rPr>
        <w:t xml:space="preserve">에서는 </w:t>
      </w:r>
      <w:r>
        <w:t>MATLAB</w:t>
      </w:r>
      <w:r>
        <w:rPr>
          <w:rFonts w:hint="eastAsia"/>
        </w:rPr>
        <w:t xml:space="preserve">으로 </w:t>
      </w:r>
      <w:r>
        <w:t>Bubble Sort</w:t>
      </w:r>
      <w:r>
        <w:rPr>
          <w:rFonts w:hint="eastAsia"/>
        </w:rPr>
        <w:t>를 구현할 것이다.</w:t>
      </w:r>
    </w:p>
    <w:p w14:paraId="3564DD68" w14:textId="7F17438D" w:rsidR="00120F5E" w:rsidRDefault="00120F5E" w:rsidP="00120F5E">
      <w:r>
        <w:rPr>
          <w:rFonts w:hint="eastAsia"/>
        </w:rPr>
        <w:t>버블 정렬(</w:t>
      </w:r>
      <w:r>
        <w:t>Bubble Sort)</w:t>
      </w:r>
      <w:r>
        <w:rPr>
          <w:rFonts w:hint="eastAsia"/>
        </w:rPr>
        <w:t>은 서로 인접한 두 원소를 검사하여 정렬하는 알고리즘으로,</w:t>
      </w:r>
      <w:r>
        <w:t xml:space="preserve"> </w:t>
      </w:r>
      <w:r>
        <w:rPr>
          <w:rFonts w:hint="eastAsia"/>
        </w:rPr>
        <w:t>인접한 두 개의 원소를 비교하여 크기가 순서대로 되어 있지 않으면 교환하는 원리를 기반한다.</w:t>
      </w:r>
      <w:r>
        <w:t xml:space="preserve"> </w:t>
      </w:r>
    </w:p>
    <w:p w14:paraId="3A87652B" w14:textId="5B19B983" w:rsidR="00120F5E" w:rsidRDefault="00120F5E" w:rsidP="00120F5E">
      <w:r>
        <w:rPr>
          <w:rFonts w:hint="eastAsia"/>
        </w:rPr>
        <w:t>버블 정렬은 첫 번째 원소와 두 번째 원소를,</w:t>
      </w:r>
      <w:r>
        <w:t xml:space="preserve"> </w:t>
      </w:r>
      <w:r>
        <w:rPr>
          <w:rFonts w:hint="eastAsia"/>
        </w:rPr>
        <w:t>두 번째 원소와 세 번째 원소를,</w:t>
      </w:r>
      <w:r>
        <w:t xml:space="preserve"> </w:t>
      </w:r>
      <w:r>
        <w:rPr>
          <w:rFonts w:hint="eastAsia"/>
        </w:rPr>
        <w:t>세 번째 원소와 네 번째를,</w:t>
      </w:r>
      <w:r>
        <w:t xml:space="preserve"> … </w:t>
      </w:r>
      <w:r>
        <w:rPr>
          <w:rFonts w:hint="eastAsia"/>
        </w:rPr>
        <w:t xml:space="preserve">이런 식으로 </w:t>
      </w:r>
      <w:r>
        <w:t>(</w:t>
      </w:r>
      <w:r>
        <w:rPr>
          <w:rFonts w:hint="eastAsia"/>
        </w:rPr>
        <w:t xml:space="preserve">마지막 </w:t>
      </w:r>
      <w:r>
        <w:t xml:space="preserve">– 1) </w:t>
      </w:r>
      <w:r>
        <w:rPr>
          <w:rFonts w:hint="eastAsia"/>
        </w:rPr>
        <w:t>번째 원소와 마지막 원소를 비교하여 교환하면서 원소를 정렬한다.</w:t>
      </w:r>
      <w:r>
        <w:t xml:space="preserve"> 1</w:t>
      </w:r>
      <w:r>
        <w:rPr>
          <w:rFonts w:hint="eastAsia"/>
        </w:rPr>
        <w:t>회전을 수행하고 나면 가장 큰 원소가 맨 뒤로 이동하므로,</w:t>
      </w:r>
      <w:r>
        <w:t xml:space="preserve"> 2</w:t>
      </w:r>
      <w:r>
        <w:rPr>
          <w:rFonts w:hint="eastAsia"/>
        </w:rPr>
        <w:t>회전에서는 맨 끝에 있는</w:t>
      </w:r>
      <w:r>
        <w:t xml:space="preserve"> </w:t>
      </w:r>
      <w:r>
        <w:rPr>
          <w:rFonts w:hint="eastAsia"/>
        </w:rPr>
        <w:t>원소는 정렬에서 제외되고</w:t>
      </w:r>
      <w:r>
        <w:t>, 2</w:t>
      </w:r>
      <w:r>
        <w:rPr>
          <w:rFonts w:hint="eastAsia"/>
        </w:rPr>
        <w:t>회전을 수행하고 나면 끝에서 두 번째 원소까지는 정렬에서 제외된다.</w:t>
      </w:r>
      <w:r>
        <w:t xml:space="preserve"> </w:t>
      </w:r>
      <w:r>
        <w:rPr>
          <w:rFonts w:hint="eastAsia"/>
        </w:rPr>
        <w:t xml:space="preserve">이렇게 정렬을 </w:t>
      </w:r>
      <w:r>
        <w:t>1</w:t>
      </w:r>
      <w:r>
        <w:rPr>
          <w:rFonts w:hint="eastAsia"/>
        </w:rPr>
        <w:t>회전 수행할 때 마다 정렬에서 제외되는 데이터가 하나씩 늘어난다.</w:t>
      </w:r>
    </w:p>
    <w:p w14:paraId="47D79BAD" w14:textId="54FE6812" w:rsidR="00120F5E" w:rsidRDefault="00120F5E" w:rsidP="00120F5E">
      <w:r>
        <w:rPr>
          <w:rFonts w:hint="eastAsia"/>
        </w:rPr>
        <w:t>버블 정렬 알고리즘의 예제.</w:t>
      </w:r>
    </w:p>
    <w:p w14:paraId="3EEB5C05" w14:textId="614864CD" w:rsidR="00120F5E" w:rsidRDefault="00120F5E" w:rsidP="00120F5E"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 xml:space="preserve">벡터 </w:t>
      </w:r>
      <w:r>
        <w:t>[7, 4, 5,</w:t>
      </w:r>
      <w:r w:rsidR="00391F42">
        <w:t xml:space="preserve"> </w:t>
      </w:r>
      <w:r>
        <w:t>1, 3]</w:t>
      </w:r>
      <w:r>
        <w:rPr>
          <w:rFonts w:hint="eastAsia"/>
        </w:rPr>
        <w:t>에 대해,</w:t>
      </w:r>
      <w:r>
        <w:t xml:space="preserve"> </w:t>
      </w:r>
      <w:r>
        <w:rPr>
          <w:rFonts w:hint="eastAsia"/>
        </w:rPr>
        <w:t>데이터를 오름차순으로 정렬해보자.</w:t>
      </w:r>
    </w:p>
    <w:p w14:paraId="0D9DF6EA" w14:textId="17DBA6F4" w:rsidR="00120F5E" w:rsidRDefault="00120F5E" w:rsidP="00120F5E">
      <w:r>
        <w:rPr>
          <w:noProof/>
        </w:rPr>
        <w:drawing>
          <wp:inline distT="0" distB="0" distL="0" distR="0" wp14:anchorId="60A0A333" wp14:editId="28357B53">
            <wp:extent cx="5731510" cy="3838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8F3F" w14:textId="77777777" w:rsidR="00120F5E" w:rsidRDefault="00120F5E" w:rsidP="00120F5E">
      <w:r>
        <w:t>1회전</w:t>
      </w:r>
    </w:p>
    <w:p w14:paraId="036F24B4" w14:textId="77777777" w:rsidR="00120F5E" w:rsidRDefault="00120F5E" w:rsidP="00120F5E">
      <w:r>
        <w:rPr>
          <w:rFonts w:hint="eastAsia"/>
        </w:rPr>
        <w:t>첫</w:t>
      </w:r>
      <w:r>
        <w:t xml:space="preserve"> 번째 자료 7을 두 번째 자료 4와 비교하여 교환하고, 두 번째의 7과 세 번째의 5를 비교하여 교환하고, 세 번째의 7과 네 번째의 1을 비교하여 교환하고, 네 번째의 7과 다섯 번째의 3을 비교하여 교환한다. 이 과정에서 자료를 네 번 비교한다. 그리고 가장 큰 자료가 맨 끝으로 이동하</w:t>
      </w:r>
      <w:r>
        <w:lastRenderedPageBreak/>
        <w:t>므로 다음 회전에서는 맨 끝에 있는 자료는 비교할 필요가 없다.</w:t>
      </w:r>
    </w:p>
    <w:p w14:paraId="59DFC570" w14:textId="77777777" w:rsidR="00120F5E" w:rsidRDefault="00120F5E" w:rsidP="00120F5E">
      <w:r>
        <w:t>2회전</w:t>
      </w:r>
    </w:p>
    <w:p w14:paraId="78A62E6E" w14:textId="77777777" w:rsidR="00120F5E" w:rsidRDefault="00120F5E" w:rsidP="00120F5E">
      <w:r>
        <w:rPr>
          <w:rFonts w:hint="eastAsia"/>
        </w:rPr>
        <w:t>첫</w:t>
      </w:r>
      <w:r>
        <w:t xml:space="preserve"> 번째의 4을 두 번째 5와 비교하여 교환하지 않고, 두 번째의 5와 세 번째의 1을 비교하여 교환하고, 세 번째의 5와 네 번째의 3을 비교하여 교환한다. 이 과정에서 자료를 세 번 비교한다. 비교한 자료 중 가장 큰 자료가 끝에서 두 번째에 놓인다.</w:t>
      </w:r>
    </w:p>
    <w:p w14:paraId="1A501C83" w14:textId="77777777" w:rsidR="00120F5E" w:rsidRDefault="00120F5E" w:rsidP="00120F5E">
      <w:r>
        <w:t>3회전</w:t>
      </w:r>
    </w:p>
    <w:p w14:paraId="0E628C75" w14:textId="77777777" w:rsidR="00120F5E" w:rsidRDefault="00120F5E" w:rsidP="00120F5E">
      <w:r>
        <w:rPr>
          <w:rFonts w:hint="eastAsia"/>
        </w:rPr>
        <w:t>첫</w:t>
      </w:r>
      <w:r>
        <w:t xml:space="preserve"> 번째의 4를 두 번째 1과 비교하여 교환하고, 두 번째의 4와 세 번째의 3을 비교하여 교환한다. 이 과정에서 자료를 두 번 비교한다. 비교한 자료 중 가장 큰 자료가 끝에서 세 번째에 놓인다.</w:t>
      </w:r>
    </w:p>
    <w:p w14:paraId="75B32730" w14:textId="77777777" w:rsidR="00120F5E" w:rsidRDefault="00120F5E" w:rsidP="00120F5E">
      <w:r>
        <w:t>4회전</w:t>
      </w:r>
    </w:p>
    <w:p w14:paraId="2E1FD502" w14:textId="7AE4F148" w:rsidR="00120F5E" w:rsidRDefault="00120F5E" w:rsidP="00120F5E">
      <w:r>
        <w:rPr>
          <w:rFonts w:hint="eastAsia"/>
        </w:rPr>
        <w:t>첫</w:t>
      </w:r>
      <w:r>
        <w:t xml:space="preserve"> 번째의 1과 두 번째의 3을 비교하여 교환하지 않는다.</w:t>
      </w:r>
    </w:p>
    <w:p w14:paraId="3C09447A" w14:textId="77777777" w:rsidR="00120F5E" w:rsidRDefault="00120F5E" w:rsidP="00120F5E"/>
    <w:p w14:paraId="00D8C4E0" w14:textId="77777777" w:rsidR="00120F5E" w:rsidRDefault="00120F5E" w:rsidP="00120F5E"/>
    <w:p w14:paraId="6A2A9841" w14:textId="1EEC9416" w:rsidR="00120F5E" w:rsidRDefault="00120F5E" w:rsidP="00120F5E">
      <w:r>
        <w:rPr>
          <w:rFonts w:hint="eastAsia"/>
        </w:rPr>
        <w:t>자료 출처:</w:t>
      </w:r>
      <w:r>
        <w:t xml:space="preserve"> </w:t>
      </w:r>
      <w:r w:rsidRPr="00120F5E">
        <w:t>https://gmlwjd9405.github.io/2018/05/06/algorithm-bubble-sort.html</w:t>
      </w:r>
    </w:p>
    <w:sectPr w:rsidR="00120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60378"/>
    <w:multiLevelType w:val="hybridMultilevel"/>
    <w:tmpl w:val="6AC8F23C"/>
    <w:lvl w:ilvl="0" w:tplc="D3224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5376CB"/>
    <w:multiLevelType w:val="hybridMultilevel"/>
    <w:tmpl w:val="B99E5F3C"/>
    <w:lvl w:ilvl="0" w:tplc="2A30C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25F"/>
    <w:rsid w:val="00120F5E"/>
    <w:rsid w:val="0014425F"/>
    <w:rsid w:val="00197EFD"/>
    <w:rsid w:val="00391F42"/>
    <w:rsid w:val="00640BA9"/>
    <w:rsid w:val="007A058B"/>
    <w:rsid w:val="0085555C"/>
    <w:rsid w:val="00961C92"/>
    <w:rsid w:val="00A110BC"/>
    <w:rsid w:val="00A14A34"/>
    <w:rsid w:val="00C26D89"/>
    <w:rsid w:val="00C7613E"/>
    <w:rsid w:val="00C833CB"/>
    <w:rsid w:val="00C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DB5E"/>
  <w15:docId w15:val="{2701EDC0-A2E8-4472-A84B-A1CAB1A8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6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Yeo DongHoon</cp:lastModifiedBy>
  <cp:revision>10</cp:revision>
  <dcterms:created xsi:type="dcterms:W3CDTF">2020-12-09T02:53:00Z</dcterms:created>
  <dcterms:modified xsi:type="dcterms:W3CDTF">2020-12-13T13:15:00Z</dcterms:modified>
</cp:coreProperties>
</file>