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1479C" w14:textId="77777777" w:rsidR="00565253" w:rsidRPr="00565253" w:rsidRDefault="00565253" w:rsidP="00565253">
      <w:r w:rsidRPr="00565253">
        <w:t>Compensation</w:t>
      </w:r>
    </w:p>
    <w:p w14:paraId="0D653807" w14:textId="77777777" w:rsidR="00565253" w:rsidRPr="00565253" w:rsidRDefault="00565253" w:rsidP="00565253">
      <w:r w:rsidRPr="00565253">
        <w:t>SuccessFactors Exclusion table : This exclusion table is built in Peoplesoft</w:t>
      </w:r>
    </w:p>
    <w:p w14:paraId="7F23256D" w14:textId="77777777" w:rsidR="00565253" w:rsidRPr="00565253" w:rsidRDefault="00565253" w:rsidP="00565253">
      <w:r w:rsidRPr="00565253">
        <w:t xml:space="preserve">Not everyone in the organization with be eligible for may be a </w:t>
      </w:r>
    </w:p>
    <w:p w14:paraId="025FD258" w14:textId="77777777" w:rsidR="00565253" w:rsidRPr="00565253" w:rsidRDefault="00565253" w:rsidP="00565253">
      <w:r w:rsidRPr="00565253">
        <w:t>Merit increase or Bonus or vice versa</w:t>
      </w:r>
    </w:p>
    <w:p w14:paraId="3115244E" w14:textId="77777777" w:rsidR="00565253" w:rsidRPr="00565253" w:rsidRDefault="00565253" w:rsidP="00565253">
      <w:r w:rsidRPr="00565253">
        <w:t>OR,</w:t>
      </w:r>
    </w:p>
    <w:p w14:paraId="131E8FDE" w14:textId="77777777" w:rsidR="00565253" w:rsidRPr="00565253" w:rsidRDefault="00565253" w:rsidP="00565253">
      <w:r w:rsidRPr="00565253">
        <w:t>May be eligible of Bonus but not Merit Increase</w:t>
      </w:r>
    </w:p>
    <w:p w14:paraId="168205BA" w14:textId="77777777" w:rsidR="00565253" w:rsidRPr="00565253" w:rsidRDefault="00565253" w:rsidP="00565253">
      <w:r w:rsidRPr="00565253">
        <w:t>May be eligible for Merit increase but not for a Bonus</w:t>
      </w:r>
    </w:p>
    <w:p w14:paraId="15226E64" w14:textId="5416F4CC" w:rsidR="00565253" w:rsidRPr="00565253" w:rsidRDefault="00565253" w:rsidP="00565253">
      <w:r w:rsidRPr="00565253">
        <w:drawing>
          <wp:inline distT="0" distB="0" distL="0" distR="0" wp14:anchorId="40662F72" wp14:editId="673547A4">
            <wp:extent cx="5118100" cy="1949450"/>
            <wp:effectExtent l="0" t="0" r="6350" b="0"/>
            <wp:docPr id="7176410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1A02F" w14:textId="77777777" w:rsidR="00565253" w:rsidRPr="00565253" w:rsidRDefault="00565253" w:rsidP="00565253">
      <w:r w:rsidRPr="00565253">
        <w:t> </w:t>
      </w:r>
    </w:p>
    <w:p w14:paraId="249B0B36" w14:textId="5F1ADF6E" w:rsidR="00565253" w:rsidRPr="00565253" w:rsidRDefault="00565253" w:rsidP="00565253">
      <w:r w:rsidRPr="00565253">
        <w:drawing>
          <wp:inline distT="0" distB="0" distL="0" distR="0" wp14:anchorId="2B36F3B8" wp14:editId="601D82F1">
            <wp:extent cx="2755900" cy="3479800"/>
            <wp:effectExtent l="0" t="0" r="6350" b="6350"/>
            <wp:docPr id="16635439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9CBD0" w14:textId="77777777" w:rsidR="00565253" w:rsidRPr="00565253" w:rsidRDefault="00565253" w:rsidP="00565253">
      <w:r w:rsidRPr="00565253">
        <w:lastRenderedPageBreak/>
        <w:t> </w:t>
      </w:r>
    </w:p>
    <w:p w14:paraId="71DCE96A" w14:textId="77777777" w:rsidR="00565253" w:rsidRPr="00565253" w:rsidRDefault="00565253" w:rsidP="00565253">
      <w:r w:rsidRPr="00565253">
        <w:t>Types of Exclusion:</w:t>
      </w:r>
    </w:p>
    <w:p w14:paraId="42F37547" w14:textId="77777777" w:rsidR="00565253" w:rsidRPr="00565253" w:rsidRDefault="00565253" w:rsidP="00565253">
      <w:r w:rsidRPr="00565253">
        <w:t xml:space="preserve">-Job Code exclusions- </w:t>
      </w:r>
    </w:p>
    <w:p w14:paraId="10E702AE" w14:textId="77777777" w:rsidR="00565253" w:rsidRPr="00565253" w:rsidRDefault="00565253" w:rsidP="00565253">
      <w:pPr>
        <w:numPr>
          <w:ilvl w:val="0"/>
          <w:numId w:val="1"/>
        </w:numPr>
      </w:pPr>
      <w:r w:rsidRPr="00565253">
        <w:t>Set Id Exclusions -</w:t>
      </w:r>
    </w:p>
    <w:p w14:paraId="095E978B" w14:textId="77777777" w:rsidR="00565253" w:rsidRPr="00565253" w:rsidRDefault="00565253" w:rsidP="00565253">
      <w:pPr>
        <w:numPr>
          <w:ilvl w:val="0"/>
          <w:numId w:val="1"/>
        </w:numPr>
      </w:pPr>
      <w:r w:rsidRPr="00565253">
        <w:t xml:space="preserve">EE Id or for Team members - </w:t>
      </w:r>
    </w:p>
    <w:p w14:paraId="0CE86A2B" w14:textId="77777777" w:rsidR="00565253" w:rsidRPr="00565253" w:rsidRDefault="00565253" w:rsidP="00565253">
      <w:r w:rsidRPr="00565253">
        <w:t> </w:t>
      </w:r>
    </w:p>
    <w:p w14:paraId="4B3DAFB7" w14:textId="77777777" w:rsidR="00565253" w:rsidRPr="00565253" w:rsidRDefault="00565253" w:rsidP="00565253">
      <w:r w:rsidRPr="00565253">
        <w:t> </w:t>
      </w:r>
    </w:p>
    <w:p w14:paraId="188ACCE2" w14:textId="24E37348" w:rsidR="00565253" w:rsidRPr="00565253" w:rsidRDefault="00565253" w:rsidP="00565253">
      <w:r w:rsidRPr="00565253">
        <w:drawing>
          <wp:inline distT="0" distB="0" distL="0" distR="0" wp14:anchorId="7630A25F" wp14:editId="4D4B62E3">
            <wp:extent cx="2368550" cy="2012950"/>
            <wp:effectExtent l="0" t="0" r="0" b="6350"/>
            <wp:docPr id="10877902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2C5EE" w14:textId="77777777" w:rsidR="00565253" w:rsidRPr="00565253" w:rsidRDefault="00565253" w:rsidP="00565253">
      <w:r w:rsidRPr="00565253">
        <w:t> </w:t>
      </w:r>
    </w:p>
    <w:p w14:paraId="59D00E68" w14:textId="77777777" w:rsidR="00565253" w:rsidRPr="00565253" w:rsidRDefault="00565253" w:rsidP="00565253">
      <w:r w:rsidRPr="00565253">
        <w:t> </w:t>
      </w:r>
    </w:p>
    <w:p w14:paraId="1DC5888B" w14:textId="77777777" w:rsidR="00565253" w:rsidRPr="00565253" w:rsidRDefault="00565253" w:rsidP="00565253">
      <w:r w:rsidRPr="00565253">
        <w:t> </w:t>
      </w:r>
    </w:p>
    <w:p w14:paraId="3E141164" w14:textId="7F948309" w:rsidR="00565253" w:rsidRPr="00565253" w:rsidRDefault="00565253" w:rsidP="00565253">
      <w:r w:rsidRPr="00565253">
        <w:drawing>
          <wp:inline distT="0" distB="0" distL="0" distR="0" wp14:anchorId="42D2101F" wp14:editId="63D3BECB">
            <wp:extent cx="2076450" cy="1943100"/>
            <wp:effectExtent l="0" t="0" r="0" b="0"/>
            <wp:docPr id="16387603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5B7FF" w14:textId="77777777" w:rsidR="003A4D38" w:rsidRDefault="003A4D38"/>
    <w:sectPr w:rsidR="003A4D38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01FCD" w14:textId="77777777" w:rsidR="00C12B44" w:rsidRDefault="00C12B44" w:rsidP="00565253">
      <w:pPr>
        <w:spacing w:after="0" w:line="240" w:lineRule="auto"/>
      </w:pPr>
      <w:r>
        <w:separator/>
      </w:r>
    </w:p>
  </w:endnote>
  <w:endnote w:type="continuationSeparator" w:id="0">
    <w:p w14:paraId="093C82BC" w14:textId="77777777" w:rsidR="00C12B44" w:rsidRDefault="00C12B44" w:rsidP="00565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2894" w14:textId="40AD4AF8" w:rsidR="00565253" w:rsidRDefault="005652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21DA9E" wp14:editId="6903975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574390363" name="Text Box 10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7322A7" w14:textId="57052719" w:rsidR="00565253" w:rsidRPr="00565253" w:rsidRDefault="00565253" w:rsidP="005652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565253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1DA9E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77322A7" w14:textId="57052719" w:rsidR="00565253" w:rsidRPr="00565253" w:rsidRDefault="00565253" w:rsidP="005652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565253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382A8" w14:textId="11B4485C" w:rsidR="00565253" w:rsidRDefault="005652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C48B754" wp14:editId="61430997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8226325" name="Text Box 1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5335F8" w14:textId="204A6D3F" w:rsidR="00565253" w:rsidRPr="00565253" w:rsidRDefault="00565253" w:rsidP="005652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565253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8B754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15335F8" w14:textId="204A6D3F" w:rsidR="00565253" w:rsidRPr="00565253" w:rsidRDefault="00565253" w:rsidP="005652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565253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E32D1" w14:textId="0FF5270E" w:rsidR="00565253" w:rsidRDefault="005652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E80F04" wp14:editId="27AE2F3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2105929322" name="Text Box 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BA0E1" w14:textId="70F7ADC1" w:rsidR="00565253" w:rsidRPr="00565253" w:rsidRDefault="00565253" w:rsidP="0056525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565253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E80F04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A1BA0E1" w14:textId="70F7ADC1" w:rsidR="00565253" w:rsidRPr="00565253" w:rsidRDefault="00565253" w:rsidP="0056525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565253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5EB9C" w14:textId="77777777" w:rsidR="00C12B44" w:rsidRDefault="00C12B44" w:rsidP="00565253">
      <w:pPr>
        <w:spacing w:after="0" w:line="240" w:lineRule="auto"/>
      </w:pPr>
      <w:r>
        <w:separator/>
      </w:r>
    </w:p>
  </w:footnote>
  <w:footnote w:type="continuationSeparator" w:id="0">
    <w:p w14:paraId="641453DF" w14:textId="77777777" w:rsidR="00C12B44" w:rsidRDefault="00C12B44" w:rsidP="005652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55A63"/>
    <w:multiLevelType w:val="multilevel"/>
    <w:tmpl w:val="B334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7105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253"/>
    <w:rsid w:val="003A4D38"/>
    <w:rsid w:val="00565253"/>
    <w:rsid w:val="006C332A"/>
    <w:rsid w:val="0097318C"/>
    <w:rsid w:val="00A10112"/>
    <w:rsid w:val="00C1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8388E"/>
  <w15:chartTrackingRefBased/>
  <w15:docId w15:val="{A739FF09-C69C-4055-B20C-88B5F6521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25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652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</Words>
  <Characters>353</Characters>
  <Application>Microsoft Office Word</Application>
  <DocSecurity>0</DocSecurity>
  <Lines>2</Lines>
  <Paragraphs>1</Paragraphs>
  <ScaleCrop>false</ScaleCrop>
  <Company>Foot Locker</Company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2026-07-31T20:06:00Z</dcterms:created>
  <dcterms:modified xsi:type="dcterms:W3CDTF">2026-07-31T20:07:00Z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7d85ee6a,223c805b,1161c95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