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10" w:rsidRDefault="00A66366">
      <w:r>
        <w:t>Cao tran thai anh</w:t>
      </w:r>
      <w:bookmarkStart w:id="0" w:name="_GoBack"/>
      <w:bookmarkEnd w:id="0"/>
    </w:p>
    <w:sectPr w:rsidR="00B6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4A"/>
    <w:rsid w:val="00190C4A"/>
    <w:rsid w:val="00A66366"/>
    <w:rsid w:val="00B6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3</cp:revision>
  <dcterms:created xsi:type="dcterms:W3CDTF">2017-11-30T03:48:00Z</dcterms:created>
  <dcterms:modified xsi:type="dcterms:W3CDTF">2017-11-30T03:49:00Z</dcterms:modified>
</cp:coreProperties>
</file>