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Mã Thị Hà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Mã Thị Hà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