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6D30" w:rsidRDefault="00A66D30" w:rsidP="00A66D30">
      <w:r>
        <w:t>[</w:t>
      </w:r>
    </w:p>
    <w:p w:rsidR="00A66D30" w:rsidRDefault="00A66D30" w:rsidP="00A66D30">
      <w:r>
        <w:t xml:space="preserve">  {</w:t>
      </w:r>
    </w:p>
    <w:p w:rsidR="00A66D30" w:rsidRDefault="00A66D30" w:rsidP="00A66D30">
      <w:r>
        <w:t xml:space="preserve">    "question": "Shop có những loại máy ảnh nào cho thuê?",</w:t>
      </w:r>
    </w:p>
    <w:p w:rsidR="00A66D30" w:rsidRDefault="00A66D30" w:rsidP="00A66D30">
      <w:r>
        <w:t xml:space="preserve">    "answer": "Chúng tôi có các dòng máy ảnh DSLR, Mirrorless và Action Cam đến từ các thương hiệu như Canon, Sony, Nikon, Fujifilm, và GoPro. Vui lòng truy cập website hoặc fanpage để xem danh sách đầy đủ."</w:t>
      </w:r>
    </w:p>
    <w:p w:rsidR="00A66D30" w:rsidRDefault="00A66D30" w:rsidP="00A66D30">
      <w:r>
        <w:t xml:space="preserve">  },</w:t>
      </w:r>
    </w:p>
    <w:p w:rsidR="00A66D30" w:rsidRDefault="00A66D30" w:rsidP="00A66D30">
      <w:r>
        <w:t xml:space="preserve">  {</w:t>
      </w:r>
    </w:p>
    <w:p w:rsidR="00A66D30" w:rsidRDefault="00A66D30" w:rsidP="00A66D30">
      <w:r>
        <w:t xml:space="preserve">    "question": "Giá thuê máy ảnh là bao nhiêu một ngày?",</w:t>
      </w:r>
    </w:p>
    <w:p w:rsidR="00A66D30" w:rsidRDefault="00A66D30" w:rsidP="00A66D30">
      <w:r>
        <w:t xml:space="preserve">    "answer": "Giá thuê dao động từ 100.000đ đến 800.000đ/ngày tuỳ theo loại máy và phụ kiện đi kèm. Đặc biệt có gói thuê theo tuần và tháng với giá ưu đãi hơn."</w:t>
      </w:r>
    </w:p>
    <w:p w:rsidR="00A66D30" w:rsidRDefault="00A66D30" w:rsidP="00A66D30">
      <w:r>
        <w:t xml:space="preserve">  },</w:t>
      </w:r>
    </w:p>
    <w:p w:rsidR="00A66D30" w:rsidRDefault="00A66D30" w:rsidP="00A66D30">
      <w:r>
        <w:t xml:space="preserve">  {</w:t>
      </w:r>
    </w:p>
    <w:p w:rsidR="00A66D30" w:rsidRDefault="00A66D30" w:rsidP="00A66D30">
      <w:r>
        <w:t xml:space="preserve">    "question": "Tôi cần đặt cọc bao nhiêu khi thuê máy?",</w:t>
      </w:r>
    </w:p>
    <w:p w:rsidR="00A66D30" w:rsidRDefault="00A66D30" w:rsidP="00A66D30">
      <w:r>
        <w:t xml:space="preserve">    "answer": "Chúng tôi yêu cầu đặt cọc từ 1.000.000đ đến 5.000.000đ tuỳ theo giá trị thiết bị. Bạn có thể đặt cọc bằng tiền mặt hoặc chuyển khoản."</w:t>
      </w:r>
    </w:p>
    <w:p w:rsidR="00A66D30" w:rsidRDefault="00A66D30" w:rsidP="00A66D30">
      <w:r>
        <w:t xml:space="preserve">  },</w:t>
      </w:r>
    </w:p>
    <w:p w:rsidR="00A66D30" w:rsidRDefault="00A66D30" w:rsidP="00A66D30">
      <w:r>
        <w:t xml:space="preserve">  {</w:t>
      </w:r>
    </w:p>
    <w:p w:rsidR="00A66D30" w:rsidRDefault="00A66D30" w:rsidP="00A66D30">
      <w:r>
        <w:t xml:space="preserve">    "question": "Có cần giấy tờ gì khi đến thuê không?",</w:t>
      </w:r>
    </w:p>
    <w:p w:rsidR="00A66D30" w:rsidRDefault="00A66D30" w:rsidP="00A66D30">
      <w:r>
        <w:t xml:space="preserve">    "answer": "Bạn cần mang theo CMND/CCCD bản gốc và một giấy tờ phụ như bằng lái xe hoặc hộ khẩu. Nếu thuê thiết bị giá trị cao, có thể cần ký hợp đồng ngắn gọn."</w:t>
      </w:r>
    </w:p>
    <w:p w:rsidR="00A66D30" w:rsidRDefault="00A66D30" w:rsidP="00A66D30">
      <w:r>
        <w:t xml:space="preserve">  },</w:t>
      </w:r>
    </w:p>
    <w:p w:rsidR="00A66D30" w:rsidRDefault="00A66D30" w:rsidP="00A66D30">
      <w:r>
        <w:t xml:space="preserve">  {</w:t>
      </w:r>
    </w:p>
    <w:p w:rsidR="00A66D30" w:rsidRDefault="00A66D30" w:rsidP="00A66D30">
      <w:r>
        <w:t xml:space="preserve">    "question": "Tôi có thể đặt trước không? Làm sao để giữ máy?",</w:t>
      </w:r>
    </w:p>
    <w:p w:rsidR="00A66D30" w:rsidRDefault="00A66D30" w:rsidP="00A66D30">
      <w:r>
        <w:t xml:space="preserve">    "answer": "Bạn hoàn toàn có thể đặt trước qua hotline, fanpage hoặc website. Để giữ máy, bạn cần chuyển khoản trước phí cọc hoặc một phần tiền thuê (tuỳ chính sách từng thời điểm)."</w:t>
      </w:r>
    </w:p>
    <w:p w:rsidR="00A66D30" w:rsidRDefault="00A66D30" w:rsidP="00A66D30">
      <w:r>
        <w:t xml:space="preserve">  },</w:t>
      </w:r>
    </w:p>
    <w:p w:rsidR="00A66D30" w:rsidRDefault="00A66D30" w:rsidP="00A66D30">
      <w:r>
        <w:t xml:space="preserve">  {</w:t>
      </w:r>
    </w:p>
    <w:p w:rsidR="00A66D30" w:rsidRDefault="00A66D30" w:rsidP="00A66D30">
      <w:r>
        <w:t xml:space="preserve">    "question": "Shop có giao hàng không? Có tính phí không?",</w:t>
      </w:r>
    </w:p>
    <w:p w:rsidR="00A66D30" w:rsidRDefault="00A66D30" w:rsidP="00A66D30">
      <w:r>
        <w:t xml:space="preserve">    "answer": "Chúng tôi hỗ trợ giao máy trong nội thành với phí từ 20.000đ – 50.000đ tuỳ khu vực. Giao máy miễn phí cho đơn thuê từ 3 ngày trở lên trong bán kính 5km."</w:t>
      </w:r>
    </w:p>
    <w:p w:rsidR="00A66D30" w:rsidRDefault="00A66D30" w:rsidP="00A66D30">
      <w:r>
        <w:t xml:space="preserve">  },</w:t>
      </w:r>
    </w:p>
    <w:p w:rsidR="00A66D30" w:rsidRDefault="00A66D30" w:rsidP="00A66D30">
      <w:r>
        <w:t xml:space="preserve">  {</w:t>
      </w:r>
    </w:p>
    <w:p w:rsidR="00A66D30" w:rsidRDefault="00A66D30" w:rsidP="00A66D30">
      <w:r>
        <w:t xml:space="preserve">    "question": "Nếu máy bị hư khi tôi đang sử dụng thì sao?",</w:t>
      </w:r>
    </w:p>
    <w:p w:rsidR="00A66D30" w:rsidRDefault="00A66D30" w:rsidP="00A66D30">
      <w:r>
        <w:t xml:space="preserve">    "answer": "Bạn cần thông báo ngay cho shop. Nếu lỗi do người dùng, bạn sẽ phải chịu chi phí sửa chữa. Nếu lỗi do thiết bị sẵn có, chúng tôi sẽ đổi máy khác hoặc hoàn lại phần tiền thuê chưa sử dụng."</w:t>
      </w:r>
    </w:p>
    <w:p w:rsidR="00A66D30" w:rsidRDefault="00A66D30" w:rsidP="00A66D30">
      <w:r>
        <w:t xml:space="preserve">  },</w:t>
      </w:r>
    </w:p>
    <w:p w:rsidR="00A66D30" w:rsidRDefault="00A66D30" w:rsidP="00A66D30">
      <w:r>
        <w:t xml:space="preserve">  {</w:t>
      </w:r>
    </w:p>
    <w:p w:rsidR="00A66D30" w:rsidRDefault="00A66D30" w:rsidP="00A66D30">
      <w:r>
        <w:t xml:space="preserve">    "question": "Shop có phụ kiện như pin, thẻ nhớ, tripod không?",</w:t>
      </w:r>
    </w:p>
    <w:p w:rsidR="00A66D30" w:rsidRDefault="00A66D30" w:rsidP="00A66D30">
      <w:r>
        <w:t xml:space="preserve">    "answer": "Có. Chúng tôi cung cấp đầy đủ phụ kiện như thẻ SD, pin dự phòng, chân máy, gimbal, đèn LED, mic thu âm,... với giá thuê hợp lý."</w:t>
      </w:r>
    </w:p>
    <w:p w:rsidR="00A66D30" w:rsidRDefault="00A66D30" w:rsidP="00A66D30">
      <w:r>
        <w:t xml:space="preserve">  },</w:t>
      </w:r>
    </w:p>
    <w:p w:rsidR="00A66D30" w:rsidRDefault="00A66D30" w:rsidP="00A66D30">
      <w:r>
        <w:t xml:space="preserve">  {</w:t>
      </w:r>
    </w:p>
    <w:p w:rsidR="00A66D30" w:rsidRDefault="00A66D30" w:rsidP="00A66D30">
      <w:r>
        <w:lastRenderedPageBreak/>
        <w:t xml:space="preserve">    "question": "Thời gian mở cửa của shop là khi nào?",</w:t>
      </w:r>
    </w:p>
    <w:p w:rsidR="00A66D30" w:rsidRDefault="00A66D30" w:rsidP="00A66D30">
      <w:r>
        <w:t xml:space="preserve">    "answer": "Shop mở cửa từ 8h00 đến 20h00 mỗi ngày, kể cả cuối tuần. Nếu bạn cần trả hoặc nhận máy ngoài giờ, vui lòng liên hệ trước để được hỗ trợ."</w:t>
      </w:r>
    </w:p>
    <w:p w:rsidR="00A66D30" w:rsidRDefault="00A66D30" w:rsidP="00A66D30">
      <w:r>
        <w:t xml:space="preserve">  },</w:t>
      </w:r>
    </w:p>
    <w:p w:rsidR="00A66D30" w:rsidRDefault="00A66D30" w:rsidP="00A66D30">
      <w:r>
        <w:t xml:space="preserve">  {</w:t>
      </w:r>
    </w:p>
    <w:p w:rsidR="00A66D30" w:rsidRDefault="00A66D30" w:rsidP="00A66D30">
      <w:r>
        <w:t xml:space="preserve">    "question": "Shop có combo ưu đãi khi thuê nhiều thiết bị không?",</w:t>
      </w:r>
    </w:p>
    <w:p w:rsidR="00A66D30" w:rsidRDefault="00A66D30" w:rsidP="00A66D30">
      <w:r>
        <w:t xml:space="preserve">    "answer": "Có. Nếu bạn thuê nhiều thiết bị hoặc thuê dài hạn (trên 5 ngày), chúng tôi sẽ áp dụng mức giá combo ưu đãi lên đến 20%. Liên hệ để được tư vấn chi tiết."</w:t>
      </w:r>
    </w:p>
    <w:p w:rsidR="00A66D30" w:rsidRDefault="00A66D30" w:rsidP="00A66D30">
      <w:r>
        <w:t xml:space="preserve">  }</w:t>
      </w:r>
      <w:r>
        <w:rPr>
          <w:lang w:val="vi-VN"/>
        </w:rPr>
        <w:t>,</w:t>
      </w:r>
    </w:p>
    <w:p w:rsidR="00A66D30" w:rsidRDefault="00A66D30" w:rsidP="00A66D30">
      <w:r>
        <w:t xml:space="preserve">  {</w:t>
      </w:r>
    </w:p>
    <w:p w:rsidR="00A66D30" w:rsidRDefault="00A66D30" w:rsidP="00A66D30">
      <w:r>
        <w:t xml:space="preserve">    "question": "</w:t>
      </w:r>
      <w:r>
        <w:t>Loại</w:t>
      </w:r>
      <w:r>
        <w:rPr>
          <w:lang w:val="vi-VN"/>
        </w:rPr>
        <w:t xml:space="preserve"> máy shop có là gì</w:t>
      </w:r>
      <w:r>
        <w:t>?",</w:t>
      </w:r>
    </w:p>
    <w:p w:rsidR="00A66D30" w:rsidRDefault="00A66D30" w:rsidP="00A66D30">
      <w:r>
        <w:t xml:space="preserve">    "answer": "</w:t>
      </w:r>
      <w:r>
        <w:t>Shop</w:t>
      </w:r>
      <w:r>
        <w:rPr>
          <w:lang w:val="vi-VN"/>
        </w:rPr>
        <w:t xml:space="preserve"> chỉ có các loại FujiFilm không</w:t>
      </w:r>
      <w:r>
        <w:t>"</w:t>
      </w:r>
    </w:p>
    <w:p w:rsidR="00A66D30" w:rsidRPr="00A66D30" w:rsidRDefault="00A66D30" w:rsidP="00A66D30">
      <w:r>
        <w:t xml:space="preserve">  }</w:t>
      </w:r>
    </w:p>
    <w:p w:rsidR="009F232E" w:rsidRDefault="00A66D30" w:rsidP="00A66D30">
      <w:r>
        <w:t>]</w:t>
      </w:r>
    </w:p>
    <w:sectPr w:rsidR="009F23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30"/>
    <w:rsid w:val="009669DC"/>
    <w:rsid w:val="009F232E"/>
    <w:rsid w:val="00A66D30"/>
    <w:rsid w:val="00FF725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0847FFF"/>
  <w15:chartTrackingRefBased/>
  <w15:docId w15:val="{2F580FE7-A9C1-224B-8179-86EBB59D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 Laptop 360</dc:creator>
  <cp:keywords/>
  <dc:description/>
  <cp:lastModifiedBy>Sua Laptop 360</cp:lastModifiedBy>
  <cp:revision>1</cp:revision>
  <dcterms:created xsi:type="dcterms:W3CDTF">2025-08-04T13:58:00Z</dcterms:created>
  <dcterms:modified xsi:type="dcterms:W3CDTF">2025-08-04T13:59:00Z</dcterms:modified>
</cp:coreProperties>
</file>