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Entering Data in Excel:</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1E21D092" w14:textId="77777777" w:rsidR="00A02F43" w:rsidRDefault="00A02F43" w:rsidP="007B3001"/>
    <w:p w14:paraId="6B5104C1" w14:textId="77777777" w:rsidR="00A02F43" w:rsidRDefault="00A02F43" w:rsidP="007B3001"/>
    <w:p w14:paraId="412B1254" w14:textId="77777777" w:rsidR="00A02F43" w:rsidRDefault="00A02F43" w:rsidP="007B3001"/>
    <w:p w14:paraId="1DF6B389" w14:textId="77777777" w:rsidR="00A02F43" w:rsidRDefault="00A02F43" w:rsidP="007B3001"/>
    <w:p w14:paraId="0C5FC8FE" w14:textId="2C6AF2F0" w:rsidR="00B1628E" w:rsidRPr="008C6619" w:rsidRDefault="00B1628E" w:rsidP="007B3001">
      <w:r>
        <w:lastRenderedPageBreak/>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0"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0"/>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1E59334E" w14:textId="77777777" w:rsidR="00A02F43" w:rsidRDefault="00A02F43" w:rsidP="006C4A46"/>
    <w:p w14:paraId="518EAF83" w14:textId="77777777" w:rsidR="00A02F43" w:rsidRDefault="00A02F43" w:rsidP="006C4A46"/>
    <w:p w14:paraId="3B68EC7C" w14:textId="77777777" w:rsidR="00A02F43" w:rsidRDefault="00A02F43" w:rsidP="006C4A46"/>
    <w:p w14:paraId="4E29880B" w14:textId="77777777" w:rsidR="00A02F43" w:rsidRDefault="00A02F43" w:rsidP="006C4A46"/>
    <w:p w14:paraId="1776E119" w14:textId="77777777" w:rsidR="00A02F43" w:rsidRDefault="00A02F43" w:rsidP="006C4A46"/>
    <w:p w14:paraId="700B37AA" w14:textId="77777777" w:rsidR="00A02F43" w:rsidRDefault="00A02F43" w:rsidP="006C4A46"/>
    <w:p w14:paraId="72D0A9A2" w14:textId="77777777" w:rsidR="00A02F43" w:rsidRDefault="00A02F43" w:rsidP="006C4A46"/>
    <w:p w14:paraId="475082C4" w14:textId="77777777" w:rsidR="00A02F43" w:rsidRDefault="00A02F43" w:rsidP="006C4A46"/>
    <w:p w14:paraId="2C3045F8" w14:textId="77777777" w:rsidR="00A02F43" w:rsidRDefault="00A02F43" w:rsidP="006C4A46"/>
    <w:p w14:paraId="45BDF6B9" w14:textId="76B5815A" w:rsidR="006C4A46" w:rsidRDefault="006C4A46" w:rsidP="006C4A46">
      <w:r>
        <w:lastRenderedPageBreak/>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JASP,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rPr>
          <w:noProof/>
        </w:rPr>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7A57EDF1" w14:textId="77777777" w:rsidR="00AB2B2B" w:rsidRDefault="00AB2B2B" w:rsidP="009829C6">
      <w:pPr>
        <w:pStyle w:val="Heading1"/>
        <w:rPr>
          <w:rFonts w:ascii="Times New Roman" w:hAnsi="Times New Roman" w:cs="Times New Roman"/>
          <w:b/>
          <w:color w:val="000000" w:themeColor="text1"/>
        </w:rPr>
      </w:pPr>
    </w:p>
    <w:p w14:paraId="171219B1" w14:textId="77777777" w:rsidR="00C02A54" w:rsidRDefault="00C02A54" w:rsidP="00C02A54">
      <w:pPr>
        <w:pStyle w:val="Heading1"/>
        <w:rPr>
          <w:rFonts w:ascii="Times New Roman" w:hAnsi="Times New Roman" w:cs="Times New Roman"/>
          <w:b/>
          <w:color w:val="000000" w:themeColor="text1"/>
        </w:rPr>
      </w:pPr>
      <w:r>
        <w:rPr>
          <w:rFonts w:ascii="Times New Roman" w:hAnsi="Times New Roman" w:cs="Times New Roman"/>
          <w:b/>
          <w:color w:val="000000" w:themeColor="text1"/>
        </w:rPr>
        <w:t>Creating Graphs in Excel</w:t>
      </w:r>
      <w:r w:rsidRPr="007B3001">
        <w:rPr>
          <w:rFonts w:ascii="Times New Roman" w:hAnsi="Times New Roman" w:cs="Times New Roman"/>
          <w:b/>
          <w:color w:val="000000" w:themeColor="text1"/>
        </w:rPr>
        <w:t>:</w:t>
      </w:r>
    </w:p>
    <w:p w14:paraId="2C704B7B" w14:textId="77777777" w:rsidR="00C02A54" w:rsidRDefault="00C02A54" w:rsidP="00C02A54"/>
    <w:p w14:paraId="1F839C5B" w14:textId="0A23F13F" w:rsidR="00C02A54" w:rsidRPr="00C02A54" w:rsidRDefault="00C02A54" w:rsidP="00C02A54">
      <w:r>
        <w:t xml:space="preserve">In </w:t>
      </w:r>
      <w:proofErr w:type="spellStart"/>
      <w:r>
        <w:t>JASP</w:t>
      </w:r>
      <w:proofErr w:type="spellEnd"/>
      <w:r>
        <w:t xml:space="preserve">, you can create graphs based on the analysis options you picked, but they often don’t contain all the information you might want (and you can’t edit them directly). This section will cover how to make graphs in </w:t>
      </w:r>
      <w:proofErr w:type="gramStart"/>
      <w:r>
        <w:t>Excel</w:t>
      </w:r>
      <w:proofErr w:type="gramEnd"/>
      <w:r>
        <w:t xml:space="preserve"> so you can control all the parts of the graph yourself. </w:t>
      </w:r>
      <w:r w:rsidRPr="008269C6">
        <w:rPr>
          <w:b/>
        </w:rPr>
        <w:t>You will want to make a separate file from the dataset (that’s the .csv we made above) and save it as an Excel file (.</w:t>
      </w:r>
      <w:proofErr w:type="spellStart"/>
      <w:r w:rsidRPr="008269C6">
        <w:rPr>
          <w:b/>
        </w:rPr>
        <w:t>xlsx</w:t>
      </w:r>
      <w:proofErr w:type="spellEnd"/>
      <w:r w:rsidRPr="008269C6">
        <w:rPr>
          <w:b/>
        </w:rPr>
        <w:t xml:space="preserve">) so that your graph is saved. </w:t>
      </w:r>
    </w:p>
    <w:p w14:paraId="427EF3AD" w14:textId="77777777" w:rsidR="00360CF6" w:rsidRPr="00AB2B2B" w:rsidRDefault="00360CF6" w:rsidP="00AB2B2B"/>
    <w:p w14:paraId="561959A9" w14:textId="0357D979" w:rsidR="009829C6" w:rsidRPr="00C02A54" w:rsidRDefault="009829C6" w:rsidP="009829C6">
      <w:pPr>
        <w:pStyle w:val="Heading3"/>
        <w:rPr>
          <w:sz w:val="32"/>
          <w:szCs w:val="32"/>
        </w:rPr>
      </w:pPr>
      <w:r w:rsidRPr="00C02A54">
        <w:rPr>
          <w:sz w:val="32"/>
          <w:szCs w:val="32"/>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68F2E364" w:rsidR="000547BD" w:rsidRDefault="000547BD" w:rsidP="009829C6">
      <w:r>
        <w:t>First, you need to enter the data you want to graph, which is usually the means of each group</w:t>
      </w:r>
      <w:r w:rsidR="00C02A54">
        <w:t xml:space="preserve">. </w:t>
      </w:r>
      <w:r>
        <w:t>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2EA0755E" w14:textId="66CB0D0D" w:rsidR="00C02A54" w:rsidRDefault="00C02A54"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4399AE85" w14:textId="46504B14" w:rsidR="00C02A54" w:rsidRPr="004651A7" w:rsidRDefault="00C02A54" w:rsidP="00C02A54">
      <w:pPr>
        <w:pStyle w:val="Heading1"/>
        <w:rPr>
          <w:rFonts w:ascii="Times New Roman" w:hAnsi="Times New Roman" w:cs="Times New Roman"/>
          <w:b/>
          <w:color w:val="000000" w:themeColor="text1"/>
          <w:sz w:val="28"/>
          <w:szCs w:val="28"/>
        </w:rPr>
      </w:pPr>
      <w:r w:rsidRPr="004651A7">
        <w:rPr>
          <w:rFonts w:ascii="Times New Roman" w:hAnsi="Times New Roman" w:cs="Times New Roman"/>
          <w:b/>
          <w:color w:val="000000" w:themeColor="text1"/>
          <w:sz w:val="28"/>
          <w:szCs w:val="28"/>
        </w:rPr>
        <w:lastRenderedPageBreak/>
        <w:t xml:space="preserve">Calculating Descriptive Statistics for Bar </w:t>
      </w:r>
      <w:r w:rsidR="00E138CB">
        <w:rPr>
          <w:rFonts w:ascii="Times New Roman" w:hAnsi="Times New Roman" w:cs="Times New Roman"/>
          <w:b/>
          <w:color w:val="000000" w:themeColor="text1"/>
          <w:sz w:val="28"/>
          <w:szCs w:val="28"/>
        </w:rPr>
        <w:t xml:space="preserve">and Line </w:t>
      </w:r>
      <w:r w:rsidRPr="004651A7">
        <w:rPr>
          <w:rFonts w:ascii="Times New Roman" w:hAnsi="Times New Roman" w:cs="Times New Roman"/>
          <w:b/>
          <w:color w:val="000000" w:themeColor="text1"/>
          <w:sz w:val="28"/>
          <w:szCs w:val="28"/>
        </w:rPr>
        <w:t>Graphs:</w:t>
      </w:r>
    </w:p>
    <w:p w14:paraId="79C90CB0" w14:textId="77777777" w:rsidR="00C02A54" w:rsidRDefault="00C02A54" w:rsidP="00C02A54"/>
    <w:p w14:paraId="30F8BD1D" w14:textId="711E8ADD" w:rsidR="00C02A54" w:rsidRDefault="00CD5AEB" w:rsidP="00C02A54">
      <w:r>
        <w:t xml:space="preserve">If you aren’t already given the means and standard deviations of </w:t>
      </w:r>
      <w:proofErr w:type="gramStart"/>
      <w:r>
        <w:t>you</w:t>
      </w:r>
      <w:proofErr w:type="gramEnd"/>
      <w:r>
        <w:t xml:space="preserve"> data</w:t>
      </w:r>
      <w:r w:rsidR="00C02A54">
        <w:t xml:space="preserve">, you will need to calculate </w:t>
      </w:r>
      <w:r>
        <w:t xml:space="preserve">these </w:t>
      </w:r>
      <w:proofErr w:type="spellStart"/>
      <w:r>
        <w:t>descriptives</w:t>
      </w:r>
      <w:proofErr w:type="spellEnd"/>
      <w:r>
        <w:t xml:space="preserve"> before creating a bar graph. </w:t>
      </w:r>
      <w:r w:rsidR="00C02A54">
        <w:t xml:space="preserve">To do this in </w:t>
      </w:r>
      <w:proofErr w:type="spellStart"/>
      <w:r w:rsidR="00C02A54">
        <w:t>JASP</w:t>
      </w:r>
      <w:proofErr w:type="spellEnd"/>
      <w:r w:rsidR="00C02A54">
        <w:t>, you will first open your “.csv” fi</w:t>
      </w:r>
      <w:r w:rsidR="00C02A54">
        <w:t>le</w:t>
      </w:r>
      <w:r w:rsidR="00C02A54">
        <w:t xml:space="preserve"> (see the above section). </w:t>
      </w:r>
    </w:p>
    <w:p w14:paraId="517BE111" w14:textId="77777777" w:rsidR="00C02A54" w:rsidRDefault="00C02A54" w:rsidP="00C02A54"/>
    <w:p w14:paraId="187639B9" w14:textId="77777777" w:rsidR="00C02A54" w:rsidRDefault="00C02A54" w:rsidP="00C02A54">
      <w:r w:rsidRPr="003575A4">
        <w:rPr>
          <w:noProof/>
        </w:rPr>
        <w:drawing>
          <wp:inline distT="0" distB="0" distL="0" distR="0" wp14:anchorId="3BBC69D8" wp14:editId="54D47EDC">
            <wp:extent cx="5684520" cy="344472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7" cy="3446356"/>
                    </a:xfrm>
                    <a:prstGeom prst="rect">
                      <a:avLst/>
                    </a:prstGeom>
                  </pic:spPr>
                </pic:pic>
              </a:graphicData>
            </a:graphic>
          </wp:inline>
        </w:drawing>
      </w:r>
    </w:p>
    <w:p w14:paraId="0A911AF1" w14:textId="77777777" w:rsidR="00C02A54" w:rsidRDefault="00C02A54" w:rsidP="00C02A54"/>
    <w:p w14:paraId="7BC353E2" w14:textId="228A4CEE" w:rsidR="00C02A54" w:rsidRDefault="00C02A54" w:rsidP="00C02A54">
      <w:r>
        <w:t>From here, you can get the values you will need to ma</w:t>
      </w:r>
      <w:r>
        <w:t xml:space="preserve">ke your graph. </w:t>
      </w:r>
      <w:r w:rsidR="00CD5AEB">
        <w:t>First you will go to “</w:t>
      </w:r>
      <w:proofErr w:type="spellStart"/>
      <w:r w:rsidR="00CD5AEB">
        <w:t>Descriptives</w:t>
      </w:r>
      <w:proofErr w:type="spellEnd"/>
      <w:r w:rsidR="00CD5AEB">
        <w:t xml:space="preserve">” </w:t>
      </w:r>
      <w:r w:rsidR="00CD5AEB">
        <w:sym w:font="Wingdings" w:char="F0E0"/>
      </w:r>
      <w:r w:rsidR="00CD5AEB">
        <w:t xml:space="preserve"> “Descriptive Statistics”. </w:t>
      </w:r>
    </w:p>
    <w:p w14:paraId="2EB078A4" w14:textId="4310FE60" w:rsidR="00CD5AEB" w:rsidRDefault="00CD5AEB" w:rsidP="00C02A54"/>
    <w:p w14:paraId="7DFB77B2" w14:textId="25CE56B4" w:rsidR="00CD5AEB" w:rsidRDefault="00CD5AEB" w:rsidP="00C02A54">
      <w:r>
        <w:rPr>
          <w:noProof/>
        </w:rPr>
        <w:drawing>
          <wp:inline distT="0" distB="0" distL="0" distR="0" wp14:anchorId="77E10D41" wp14:editId="1BF4E896">
            <wp:extent cx="3147060" cy="290853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228" cy="2915155"/>
                    </a:xfrm>
                    <a:prstGeom prst="rect">
                      <a:avLst/>
                    </a:prstGeom>
                  </pic:spPr>
                </pic:pic>
              </a:graphicData>
            </a:graphic>
          </wp:inline>
        </w:drawing>
      </w:r>
    </w:p>
    <w:p w14:paraId="0F75F81F" w14:textId="4B88057C" w:rsidR="00C02A54" w:rsidRDefault="00CD5AEB" w:rsidP="00C02A54">
      <w:r>
        <w:lastRenderedPageBreak/>
        <w:t xml:space="preserve">Since we are wanting to determine if there is a difference between how much men and women love cats, we will need to “split” on gender to get separate values for the </w:t>
      </w:r>
      <w:proofErr w:type="gramStart"/>
      <w:r>
        <w:t>different levels</w:t>
      </w:r>
      <w:proofErr w:type="gramEnd"/>
      <w:r>
        <w:t xml:space="preserve"> of gender (men and women</w:t>
      </w:r>
      <w:r w:rsidR="004651A7">
        <w:t>)</w:t>
      </w:r>
      <w:r>
        <w:t xml:space="preserve">. To do this you will move </w:t>
      </w:r>
      <w:r w:rsidR="004651A7">
        <w:t>Gender</w:t>
      </w:r>
      <w:r>
        <w:t xml:space="preserve"> to the “Split” </w:t>
      </w:r>
      <w:proofErr w:type="gramStart"/>
      <w:r>
        <w:t>box, and</w:t>
      </w:r>
      <w:proofErr w:type="gramEnd"/>
      <w:r>
        <w:t xml:space="preserve"> Loves Cats</w:t>
      </w:r>
      <w:r w:rsidR="004651A7">
        <w:t xml:space="preserve"> </w:t>
      </w:r>
      <w:r>
        <w:t xml:space="preserve">to the “Variables” box. </w:t>
      </w:r>
    </w:p>
    <w:p w14:paraId="471AD81B" w14:textId="77777777" w:rsidR="00CD5AEB" w:rsidRDefault="00CD5AEB" w:rsidP="00C02A54"/>
    <w:p w14:paraId="3113B7BA" w14:textId="229CEDAD" w:rsidR="00CD5AEB" w:rsidRDefault="00CD5AEB" w:rsidP="00C02A54">
      <w:r>
        <w:rPr>
          <w:noProof/>
        </w:rPr>
        <w:drawing>
          <wp:inline distT="0" distB="0" distL="0" distR="0" wp14:anchorId="563D35AF" wp14:editId="1D9EFBCC">
            <wp:extent cx="5699760" cy="26799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7130" cy="2683448"/>
                    </a:xfrm>
                    <a:prstGeom prst="rect">
                      <a:avLst/>
                    </a:prstGeom>
                  </pic:spPr>
                </pic:pic>
              </a:graphicData>
            </a:graphic>
          </wp:inline>
        </w:drawing>
      </w:r>
    </w:p>
    <w:p w14:paraId="7956CCF4" w14:textId="792E6B22" w:rsidR="00CD5AEB" w:rsidRDefault="00CD5AEB" w:rsidP="00C02A54"/>
    <w:p w14:paraId="04D0F469" w14:textId="7445CC81" w:rsidR="00CD5AEB" w:rsidRDefault="00CD5AEB" w:rsidP="00C02A54">
      <w:bookmarkStart w:id="1" w:name="_Hlk524389448"/>
      <w:r>
        <w:t xml:space="preserve">After doing this, </w:t>
      </w:r>
      <w:proofErr w:type="spellStart"/>
      <w:r>
        <w:t>JASP</w:t>
      </w:r>
      <w:proofErr w:type="spellEnd"/>
      <w:r>
        <w:t xml:space="preserve"> should </w:t>
      </w:r>
      <w:bookmarkEnd w:id="1"/>
      <w:r>
        <w:t>automatically calculate the means and standard deviations you will need for</w:t>
      </w:r>
      <w:r w:rsidR="004651A7">
        <w:t xml:space="preserve"> making a bar graph in the window on the right.</w:t>
      </w:r>
      <w:r>
        <w:t xml:space="preserve"> </w:t>
      </w:r>
      <w:r w:rsidR="004651A7">
        <w:t xml:space="preserve">If these values don’t come up automatically, all you </w:t>
      </w:r>
      <w:proofErr w:type="gramStart"/>
      <w:r w:rsidR="004651A7">
        <w:t>have to</w:t>
      </w:r>
      <w:proofErr w:type="gramEnd"/>
      <w:r w:rsidR="004651A7">
        <w:t xml:space="preserve"> do is click the arrow by “Statistics” and check the boxes for mean and standard deviation. </w:t>
      </w:r>
      <w:r w:rsidR="00E138CB">
        <w:t xml:space="preserve">From here you can just enter these values into an Excel </w:t>
      </w:r>
      <w:proofErr w:type="gramStart"/>
      <w:r w:rsidR="00E138CB">
        <w:t>sheet</w:t>
      </w:r>
      <w:proofErr w:type="gramEnd"/>
      <w:r w:rsidR="00E138CB">
        <w:t xml:space="preserve"> so you will have them for making your graph.</w:t>
      </w:r>
    </w:p>
    <w:p w14:paraId="19E41C3B" w14:textId="5F1BB722" w:rsidR="004651A7" w:rsidRDefault="004651A7" w:rsidP="00C02A54"/>
    <w:p w14:paraId="03290316" w14:textId="77777777" w:rsidR="004651A7" w:rsidRDefault="004651A7" w:rsidP="009829C6">
      <w:r>
        <w:rPr>
          <w:noProof/>
        </w:rPr>
        <mc:AlternateContent>
          <mc:Choice Requires="wps">
            <w:drawing>
              <wp:anchor distT="0" distB="0" distL="114300" distR="114300" simplePos="0" relativeHeight="251660800" behindDoc="0" locked="0" layoutInCell="1" allowOverlap="1" wp14:anchorId="57F522FA" wp14:editId="18B9EFC3">
                <wp:simplePos x="0" y="0"/>
                <wp:positionH relativeFrom="column">
                  <wp:posOffset>-914401</wp:posOffset>
                </wp:positionH>
                <wp:positionV relativeFrom="paragraph">
                  <wp:posOffset>2856864</wp:posOffset>
                </wp:positionV>
                <wp:extent cx="1260520" cy="882447"/>
                <wp:effectExtent l="0" t="38100" r="0" b="165735"/>
                <wp:wrapNone/>
                <wp:docPr id="73" name="Arrow: Right 73"/>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91C7DE7" w14:textId="051705B3" w:rsidR="004651A7" w:rsidRDefault="004651A7" w:rsidP="004651A7">
                            <w:pPr>
                              <w:jc w:val="center"/>
                            </w:pPr>
                            <w:r>
                              <w:t>Standard Deviation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522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26" type="#_x0000_t13" style="position:absolute;margin-left:-1in;margin-top:224.95pt;width:99.25pt;height:69.5pt;rotation:-2782269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CjAIAAFoFAAAOAAAAZHJzL2Uyb0RvYy54bWysVFtP2zAUfp+0/2D5fU3StRQiUlQVMU1C&#10;UAETz65jN9Ec2zt2m3S/fsdOGhhjL9PyENnn8p3bd3x51TWKHAS42uiCZpOUEqG5KWu9K+i3p5tP&#10;55Q4z3TJlNGioEfh6NXy44fL1uZiaiqjSgEEQbTLW1vQynubJ4njlWiYmxgrNCqlgYZ5vMIuKYG1&#10;iN6oZJqmZ0lroLRguHAOpde9ki4jvpSC+3spnfBEFRRz8/EP8b8N/2R5yfIdMFvVfEiD/UMWDas1&#10;Bh2hrplnZA/1H1BNzcE4I/2EmyYxUtZcxBqwmix9U81jxayItWBznB3b5P4fLL87bIDUZUEXnynR&#10;rMEZrQBMm5OHeld5gmLsUWtdjqaPdgPDzeExFNxJaAgYbGx2kc6ni/ki9gErI11s83Fss+g84SjM&#10;pmdoidPgqDs/n85mixAj6cECqAXnvwjTkHAoKIRMYlYRmx1une8dToboHVLsk4onf1QiQCn9ICQW&#10;iHGn0TtSS6wVkANDUpTfs15csVL0onmK35DRaB3zi2ABVdZKjbgDQKDs77h9joNtcBORkaNj+reE&#10;esfROkY02o+OTa0NvOesfDYkLnv7U2P6doTO+G7bxYFns2AaRFtTHpEFcYo4Fmf5TY2Nv2XObxjg&#10;PqAQd9zf408q0xbUDCdKKgM/35MHe6Qpailpcb8K6n7sGQhK1FeNBL7IZrOwkPEymy8CH+C1Zvta&#10;o/fN2uC0sphdPAZ7r05HCaZ5xqdgFaKiimmOsQvKPZwua9/vPT4mXKxW0QyX0DJ/qx8tD+Ch0YFS&#10;T90zAzuwzyNv78xpF1n+hn69bfDUZrX3RtaRmy99HUaACxw5NDw24YV4fY9WL0/i8hcAAAD//wMA&#10;UEsDBBQABgAIAAAAIQARfI+v3wAAAAsBAAAPAAAAZHJzL2Rvd25yZXYueG1sTI/NasMwEITvhb6D&#10;2EBviZwgB9m1HIpLKfSWnwdQJNU2kVZGUhLn7aue2tOwzDD7TbObnSU3E+LoUcB6VQAxqLwesRdw&#10;On4sOZCYJGppPRoBDxNh1z4/NbLW/o57czuknuQSjLUUMKQ01ZRGNRgn48pPBrP37YOTKZ+hpzrI&#10;ey53lm6KYkudHDF/GORkusGoy+HqBOBXZ09hv328d6rgG8XLT11OQrws5rdXIMnM6S8Mv/gZHdrM&#10;dPZX1JFYAcs1Y3lMEsBYVQHJkZKVQM5ZOa+Atg39v6H9AQAA//8DAFBLAQItABQABgAIAAAAIQC2&#10;gziS/gAAAOEBAAATAAAAAAAAAAAAAAAAAAAAAABbQ29udGVudF9UeXBlc10ueG1sUEsBAi0AFAAG&#10;AAgAAAAhADj9If/WAAAAlAEAAAsAAAAAAAAAAAAAAAAALwEAAF9yZWxzLy5yZWxzUEsBAi0AFAAG&#10;AAgAAAAhAOzn44KMAgAAWgUAAA4AAAAAAAAAAAAAAAAALgIAAGRycy9lMm9Eb2MueG1sUEsBAi0A&#10;FAAGAAgAAAAhABF8j6/fAAAACwEAAA8AAAAAAAAAAAAAAAAA5gQAAGRycy9kb3ducmV2LnhtbFBL&#10;BQYAAAAABAAEAPMAAADyBQAAAAA=&#10;" adj="14039" fillcolor="black [3200]" strokecolor="black [1600]" strokeweight="1pt">
                <v:textbox>
                  <w:txbxContent>
                    <w:p w14:paraId="691C7DE7" w14:textId="051705B3" w:rsidR="004651A7" w:rsidRDefault="004651A7" w:rsidP="004651A7">
                      <w:pPr>
                        <w:jc w:val="center"/>
                      </w:pPr>
                      <w:r>
                        <w:t>Standard Deviation</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2EA3BA27" wp14:editId="2275B0B0">
                <wp:simplePos x="0" y="0"/>
                <wp:positionH relativeFrom="column">
                  <wp:posOffset>-872490</wp:posOffset>
                </wp:positionH>
                <wp:positionV relativeFrom="paragraph">
                  <wp:posOffset>1284605</wp:posOffset>
                </wp:positionV>
                <wp:extent cx="1209596" cy="714135"/>
                <wp:effectExtent l="0" t="95250" r="0" b="200660"/>
                <wp:wrapNone/>
                <wp:docPr id="72" name="Arrow: Right 72"/>
                <wp:cNvGraphicFramePr/>
                <a:graphic xmlns:a="http://schemas.openxmlformats.org/drawingml/2006/main">
                  <a:graphicData uri="http://schemas.microsoft.com/office/word/2010/wordprocessingShape">
                    <wps:wsp>
                      <wps:cNvSpPr/>
                      <wps:spPr>
                        <a:xfrm rot="19052757">
                          <a:off x="0" y="0"/>
                          <a:ext cx="1209596" cy="714135"/>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E424ACE" w14:textId="003CA851" w:rsidR="004651A7" w:rsidRDefault="004651A7" w:rsidP="004651A7">
                            <w:pPr>
                              <w:jc w:val="center"/>
                            </w:pPr>
                            <w:r>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3BA27" id="Arrow: Right 72" o:spid="_x0000_s1027" type="#_x0000_t13" style="position:absolute;margin-left:-68.7pt;margin-top:101.15pt;width:95.25pt;height:56.25pt;rotation:-278226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4jQIAAFoFAAAOAAAAZHJzL2Uyb0RvYy54bWysVF1P2zAUfZ+0/2D5feSDlq4RKapATJMQ&#10;IGDi2XXsJppje9duk+7X79pJA2PsZVoeIvt+HJ97fa7PL/pWkb0A1xhd0uwkpURobqpGb0v67en6&#10;02dKnGe6YspoUdKDcPRi9fHDeWcLkZvaqEoAQRDtis6WtPbeFknieC1a5k6MFRqd0kDLPG5hm1TA&#10;OkRvVZKn6VnSGagsGC6cQ+vV4KSriC+l4P5OSic8USVFbj7+If434Z+szlmxBWbrho802D+waFmj&#10;8dAJ6op5RnbQ/AHVNhyMM9KfcNMmRsqGi1gDVpOlb6p5rJkVsRZsjrNTm9z/g+W3+3sgTVXSRU6J&#10;Zi3e0RrAdAV5aLa1J2jGHnXWFRj6aO9h3DlchoJ7CS0Bg43Nluk8X8wXsQ9YGeljmw9Tm0XvCUdj&#10;lqfL+fKMEo6+RTbLTufhjGQAC6AWnP8iTEvCoqQQmERWEZvtb5wfEo6BmB0oDqTiyh+UCFBKPwiJ&#10;BeK5ecyO0hKXCsieoSiq79lgrlklBtM8xW9kNEVHfhEsoMpGqQl3BAiS/R134DjGhjQRFTklpn8j&#10;NCRO0fFEo/2U2DbawHvJymcjcTnEHxsztCN0xvebPl54dhpCg2ljqgOqIN4iDomz/LrBxt8w5+8Z&#10;4DygEWfc3+FPKtOV1IwrSmoDP9+zh3iUKXop6XC+Sup+7BgIStRXjQJeZrNZGMi4mc0XOW7gtWfz&#10;2qN37aXB28oiu7gM8V4dlxJM+4xPwTqcii6mOZ5dUu7huLn0w9zjY8LFeh3DcAgt8zf60fIAHhod&#10;JPXUPzOwo/o86vbWHGeRFW/kN8SGTG3WO29kE7X50tfxCnCAo4bGxya8EK/3MerlSVz9AgAA//8D&#10;AFBLAwQUAAYACAAAACEA6d08TeMAAAALAQAADwAAAGRycy9kb3ducmV2LnhtbEyPy07DMBBF90j8&#10;gzVIbKrWeQFVyKSqihBU4iEK7J14SCL8iGy3DXw9ZgXL0T2690y1mrRiB3J+sAYhXSTAyLRWDqZD&#10;eHu9nS+B+SCMFMoaQvgiD6v69KQSpbRH80KHXehYLDG+FAh9CGPJuW970sIv7EgmZh/WaRHi6Tou&#10;nTjGcq14liSXXIvBxIVejLTpqf3c7TXCut3kd+7ePhRP28fmRj2r2ffsHfH8bFpfAws0hT8YfvWj&#10;OtTRqbF7Iz1TCPM0vyoii5AlWQ4sIhd5CqxByNNiCbyu+P8f6h8AAAD//wMAUEsBAi0AFAAGAAgA&#10;AAAhALaDOJL+AAAA4QEAABMAAAAAAAAAAAAAAAAAAAAAAFtDb250ZW50X1R5cGVzXS54bWxQSwEC&#10;LQAUAAYACAAAACEAOP0h/9YAAACUAQAACwAAAAAAAAAAAAAAAAAvAQAAX3JlbHMvLnJlbHNQSwEC&#10;LQAUAAYACAAAACEAeOvx+I0CAABaBQAADgAAAAAAAAAAAAAAAAAuAgAAZHJzL2Uyb0RvYy54bWxQ&#10;SwECLQAUAAYACAAAACEA6d08TeMAAAALAQAADwAAAAAAAAAAAAAAAADnBAAAZHJzL2Rvd25yZXYu&#10;eG1sUEsFBgAAAAAEAAQA8wAAAPcFAAAAAA==&#10;" adj="15224" fillcolor="black [3200]" strokecolor="black [1600]" strokeweight="1pt">
                <v:textbox>
                  <w:txbxContent>
                    <w:p w14:paraId="6E424ACE" w14:textId="003CA851" w:rsidR="004651A7" w:rsidRDefault="004651A7" w:rsidP="004651A7">
                      <w:pPr>
                        <w:jc w:val="center"/>
                      </w:pPr>
                      <w:r>
                        <w:t>Statistics</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20B290E3" wp14:editId="5A4BC0BA">
                <wp:simplePos x="0" y="0"/>
                <wp:positionH relativeFrom="column">
                  <wp:posOffset>2583180</wp:posOffset>
                </wp:positionH>
                <wp:positionV relativeFrom="paragraph">
                  <wp:posOffset>932815</wp:posOffset>
                </wp:positionV>
                <wp:extent cx="1162884" cy="640725"/>
                <wp:effectExtent l="0" t="171450" r="0" b="121285"/>
                <wp:wrapNone/>
                <wp:docPr id="50" name="Arrow: Left 50"/>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C6F6FB7" w14:textId="4A1D86D0" w:rsidR="004651A7" w:rsidRDefault="004651A7" w:rsidP="004651A7">
                            <w:pPr>
                              <w:jc w:val="center"/>
                            </w:pPr>
                            <w:r>
                              <w:t>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290E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0" o:spid="_x0000_s1028" type="#_x0000_t66" style="position:absolute;margin-left:203.4pt;margin-top:73.45pt;width:91.55pt;height:50.45pt;rotation:-2393290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QEiwIAAFgFAAAOAAAAZHJzL2Uyb0RvYy54bWysVF1v2yAUfZ+0/4B4X/2hpE2tOFXUqtOk&#10;qK3WTn0mGGJrmMuAxM5+/S7Ycbuue5nmBwvux+Hew7ksr/pWkYOwrgFd0uwspURoDlWjdyX99nT7&#10;aUGJ80xXTIEWJT0KR69WHz8sO1OIHGpQlbAEQbQrOlPS2ntTJInjtWiZOwMjNDol2JZ53NpdUlnW&#10;IXqrkjxNz5MObGUscOEcWm8GJ11FfCkF9/dSOuGJKinW5uPfxv82/JPVkhU7y0zd8LEM9g9VtKzR&#10;eOgEdcM8I3vb/AHVNtyCA+nPOLQJSNlwEXvAbrL0TTePNTMi9oLkODPR5P4fLL87PFjSVCWdIz2a&#10;tXhHa2uhK8hGSE/QihR1xhUY+Wge7LhzuAz99tK2xALyml3O0sXiYhFpwMZIH1k+TiyL3hOOxiw7&#10;zxeLGSUcfeez9CKfhzOSASyAGuv8ZwEtCYuSKiwk1hSh2WHj/BB/isPkUOFQU1z5oxIBSemvQmJ7&#10;eGwes6OwxLWy5MBQEtX3bDDXrBKDaZ7iNxY0RcfyIlhAlY1SE+4IEAT7O+5Q4xgb0kTU45SY/q2g&#10;IXGKjieC9lNi22iw7yUrn42FyyH+RMxAR2DG99s+XneWh9Bg2kJ1RA3ES0QNOMNvG+R9w5x/YBan&#10;AY044f4ef1JBV1IYV5TUYH++Zw/xKFL0UtLhdJXU/dgzKyhRXzTK9zKbzcI4xs1sfpHjxr72bF97&#10;9L69BrytLFYXlyHeq9NSWmif8SFYh1PRxTTHs0vKvT1trv0w9fiUcLFexzAcQcP8Rj8aHsAD0UFS&#10;T/0zs2YUn0fZ3sFpElnxRn5DbMjUsN57kE3U5guv4xXg+EYNjU9NeB9e72PUy4O4+gUAAP//AwBQ&#10;SwMEFAAGAAgAAAAhAM1c//rfAAAACwEAAA8AAABkcnMvZG93bnJldi54bWxMj8FOwzAQRO9I/IO1&#10;SNyo0xJCGuJUCMSxiii99OYm2zjCXkexmwa+nuUEt1nNaOZtuZmdFROOofekYLlIQCA1vu2pU7D/&#10;eLvLQYSoqdXWEyr4wgCb6vqq1EXrL/SO0y52gksoFFqBiXEopAyNQafDwg9I7J386HTkc+xkO+oL&#10;lzsrV0mSSad74gWjB3wx2Hzuzk6B9/do7bLb1q9mvx2+p7qeD7VStzfz8xOIiHP8C8MvPqNDxUxH&#10;f6Y2CKsgTTJGj2yk2RoEJx7yNYujglX6mIOsSvn/h+oHAAD//wMAUEsBAi0AFAAGAAgAAAAhALaD&#10;OJL+AAAA4QEAABMAAAAAAAAAAAAAAAAAAAAAAFtDb250ZW50X1R5cGVzXS54bWxQSwECLQAUAAYA&#10;CAAAACEAOP0h/9YAAACUAQAACwAAAAAAAAAAAAAAAAAvAQAAX3JlbHMvLnJlbHNQSwECLQAUAAYA&#10;CAAAACEAVwBEBIsCAABYBQAADgAAAAAAAAAAAAAAAAAuAgAAZHJzL2Uyb0RvYy54bWxQSwECLQAU&#10;AAYACAAAACEAzVz/+t8AAAALAQAADwAAAAAAAAAAAAAAAADlBAAAZHJzL2Rvd25yZXYueG1sUEsF&#10;BgAAAAAEAAQA8wAAAPEFAAAAAA==&#10;" adj="5951" fillcolor="black [3200]" strokecolor="black [1600]" strokeweight="1pt">
                <v:textbox>
                  <w:txbxContent>
                    <w:p w14:paraId="2C6F6FB7" w14:textId="4A1D86D0" w:rsidR="004651A7" w:rsidRDefault="004651A7" w:rsidP="004651A7">
                      <w:pPr>
                        <w:jc w:val="center"/>
                      </w:pPr>
                      <w:r>
                        <w:t>Mean</w:t>
                      </w:r>
                    </w:p>
                  </w:txbxContent>
                </v:textbox>
              </v:shape>
            </w:pict>
          </mc:Fallback>
        </mc:AlternateContent>
      </w:r>
      <w:r>
        <w:rPr>
          <w:noProof/>
        </w:rPr>
        <w:drawing>
          <wp:inline distT="0" distB="0" distL="0" distR="0" wp14:anchorId="58A0B46D" wp14:editId="278F64C1">
            <wp:extent cx="3406140" cy="339232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196" cy="3405325"/>
                    </a:xfrm>
                    <a:prstGeom prst="rect">
                      <a:avLst/>
                    </a:prstGeom>
                  </pic:spPr>
                </pic:pic>
              </a:graphicData>
            </a:graphic>
          </wp:inline>
        </w:drawing>
      </w:r>
    </w:p>
    <w:p w14:paraId="12655648" w14:textId="5C1B300C" w:rsidR="000547BD" w:rsidRDefault="00E138CB" w:rsidP="00E138CB">
      <w:pPr>
        <w:pStyle w:val="Heading3"/>
        <w:rPr>
          <w:sz w:val="32"/>
          <w:szCs w:val="32"/>
        </w:rPr>
      </w:pPr>
      <w:r>
        <w:rPr>
          <w:sz w:val="32"/>
          <w:szCs w:val="32"/>
        </w:rPr>
        <w:lastRenderedPageBreak/>
        <w:t>Bar and Line Graphs in Excel</w:t>
      </w:r>
      <w:r w:rsidRPr="00C02A54">
        <w:rPr>
          <w:sz w:val="32"/>
          <w:szCs w:val="32"/>
        </w:rPr>
        <w:t>:</w:t>
      </w:r>
    </w:p>
    <w:p w14:paraId="0CE2CFAD" w14:textId="170F7ECD" w:rsidR="00E138CB" w:rsidRPr="00E138CB" w:rsidRDefault="00E138CB" w:rsidP="00E138CB">
      <w:pPr>
        <w:pStyle w:val="Heading3"/>
        <w:rPr>
          <w:b w:val="0"/>
          <w:sz w:val="24"/>
          <w:szCs w:val="24"/>
        </w:rPr>
      </w:pPr>
      <w:r>
        <w:rPr>
          <w:b w:val="0"/>
          <w:sz w:val="24"/>
          <w:szCs w:val="24"/>
        </w:rPr>
        <w:t>Let’s say you have your means and standard deviations now. To make a bar graph you will start by entering those values into Excel by group. (These are different numbers than the above example.)</w:t>
      </w:r>
    </w:p>
    <w:p w14:paraId="6D1234A8" w14:textId="0A5DC7A7" w:rsidR="00805F02" w:rsidRDefault="00805F02" w:rsidP="009829C6">
      <w:r w:rsidRPr="00805F02">
        <w:rPr>
          <w:noProof/>
        </w:rPr>
        <w:drawing>
          <wp:inline distT="0" distB="0" distL="0" distR="0" wp14:anchorId="4AC0FEED" wp14:editId="1961927F">
            <wp:extent cx="1996440" cy="18691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982" cy="1891170"/>
                    </a:xfrm>
                    <a:prstGeom prst="rect">
                      <a:avLst/>
                    </a:prstGeom>
                  </pic:spPr>
                </pic:pic>
              </a:graphicData>
            </a:graphic>
          </wp:inline>
        </w:drawing>
      </w:r>
    </w:p>
    <w:p w14:paraId="193F44AC" w14:textId="77777777" w:rsidR="000547BD" w:rsidRDefault="000547BD" w:rsidP="009829C6"/>
    <w:p w14:paraId="195395B5" w14:textId="1C74B1E1" w:rsidR="00805F02" w:rsidRDefault="00805F02" w:rsidP="009829C6">
      <w:r>
        <w:t>After you enter the data</w:t>
      </w:r>
      <w:r w:rsidR="00E138CB">
        <w:t>, highlight the group names and means</w:t>
      </w:r>
      <w:r w:rsidR="00B76139">
        <w:t>, and</w:t>
      </w:r>
      <w:r>
        <w:t xml:space="preserve"> click </w:t>
      </w:r>
      <w:r w:rsidR="00E138CB">
        <w:t xml:space="preserve">the </w:t>
      </w:r>
      <w:r>
        <w:t>“Insert”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29527241">
                <wp:simplePos x="0" y="0"/>
                <wp:positionH relativeFrom="column">
                  <wp:posOffset>1297939</wp:posOffset>
                </wp:positionH>
                <wp:positionV relativeFrom="paragraph">
                  <wp:posOffset>137796</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6237" id="Arrow: Left 9" o:spid="_x0000_s1029" type="#_x0000_t66" style="position:absolute;margin-left:102.2pt;margin-top:10.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DMhgIAAE4FAAAOAAAAZHJzL2Uyb0RvYy54bWysVFFP2zAQfp+0/2D5fSSpCrQRKapATJMq&#10;QIOJZ9exSTTb59luk+7X7+ykgTH2Mi0P1tl39/m7L3e+uOy1InvhfAumosVJTokwHOrWPFf02+PN&#10;pwUlPjBTMwVGVPQgPL1cffxw0dlSzKABVQtHEMT4srMVbUKwZZZ53gjN/AlYYdApwWkWcOues9qx&#10;DtG1ymZ5fpZ14GrrgAvv8fR6cNJVwpdS8HAnpReBqIoit5BWl9ZtXLPVBSufHbNNy0ca7B9YaNYa&#10;vHSCumaBkZ1r/4DSLXfgQYYTDjoDKVsuUg1YTZG/qeahYVakWlAcbyeZ/P+D5bf7e0fauqJLSgzT&#10;+IvWzkFXko2QgSyjQJ31JcY92Hs37jyasdpeOk0coKrFcp4vFueLJAKWRfqk8WHSWPSBcDwsirPZ&#10;YjGnhKPvbJ6fz07jHdkAFkGt8+GzAE2iUVGFPBKlBM32Gx+G+GMcJkeGA6dkhYMSEUmZr0JicXjt&#10;LGWnthJXypE9w4aovxfDccNqMRyd5viNhKboRC+BRVTZKjXhjgCxXX/HHTiOsTFNpG6cEvO/ERoS&#10;p+h0I5gwJerWgHsvWYViJC6H+KMwgxxRmdBve8SP5hbqA/759PNwMLzlNy3qvWE+3DOHM4CHONfh&#10;DhepoKsojBYlDbif753HeGxN9FLS4UxV1P/YMScoUV8MNu2ymM/jEKbN/PR8hhv32rN97TE7fQX4&#10;l4rELpkxPqijKR3oJxz/dbwVXcxwvLuiPLjj5ioMs44PCBfrdQrDwbMsbMyD5RE8Chxb6bF/Ys6O&#10;TRewXW/hOH+sfNN2Q2zMNLDeBZBt6skXXUfpcWhT74wPTHwVXu9T1MszuPoFAAD//wMAUEsDBBQA&#10;BgAIAAAAIQD7d/dq3gAAAAoBAAAPAAAAZHJzL2Rvd25yZXYueG1sTI/BTsMwDIbvSLxDZCRuLG03&#10;tqk0nRCI41QxduGWNaapSJyqybrC02NOcLPlT7+/v9rN3okJx9gHUpAvMhBIbTA9dQqOby93WxAx&#10;aTLaBUIFXxhhV19fVbo04UKvOB1SJziEYqkV2JSGUsrYWvQ6LsKAxLePMHqdeB07aUZ94XDvZJFl&#10;a+l1T/zB6gGfLLafh7NXEMISncu7ffNsj/vhe2qa+b1R6vZmfnwAkXBOfzD86rM61Ox0CmcyUTgF&#10;RbZaMcpDvgHBwHK7uQdxYrIo1iDrSv6vUP8AAAD//wMAUEsBAi0AFAAGAAgAAAAhALaDOJL+AAAA&#10;4QEAABMAAAAAAAAAAAAAAAAAAAAAAFtDb250ZW50X1R5cGVzXS54bWxQSwECLQAUAAYACAAAACEA&#10;OP0h/9YAAACUAQAACwAAAAAAAAAAAAAAAAAvAQAAX3JlbHMvLnJlbHNQSwECLQAUAAYACAAAACEA&#10;lFCwzIYCAABOBQAADgAAAAAAAAAAAAAAAAAuAgAAZHJzL2Uyb0RvYy54bWxQSwECLQAUAAYACAAA&#10;ACEA+3f3at4AAAAKAQAADwAAAAAAAAAAAAAAAADgBAAAZHJzL2Rvd25yZXYueG1sUEsFBgAAAAAE&#10;AAQA8wAAAOsFAAAAAA==&#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BF58649" w:rsidR="00D21CC9" w:rsidRDefault="00E138CB" w:rsidP="009829C6">
      <w:r>
        <w:rPr>
          <w:noProof/>
        </w:rPr>
        <mc:AlternateContent>
          <mc:Choice Requires="wps">
            <w:drawing>
              <wp:anchor distT="0" distB="0" distL="114300" distR="114300" simplePos="0" relativeHeight="251654656" behindDoc="0" locked="0" layoutInCell="1" allowOverlap="1" wp14:anchorId="6F7E8968" wp14:editId="3B35268E">
                <wp:simplePos x="0" y="0"/>
                <wp:positionH relativeFrom="column">
                  <wp:posOffset>2179621</wp:posOffset>
                </wp:positionH>
                <wp:positionV relativeFrom="paragraph">
                  <wp:posOffset>137161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8968" id="Arrow: Left 15" o:spid="_x0000_s1030" type="#_x0000_t66" style="position:absolute;margin-left:171.6pt;margin-top:10.8pt;width:91.55pt;height:50.45pt;rotation:-2393290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yajAIAAFcFAAAOAAAAZHJzL2Uyb0RvYy54bWysVE1v2zAMvQ/YfxB0X20HaZsGdYqgRYcB&#10;QVesHXpWZKk2JosapcTOfv0o2fG6rrsM88EQvx7JJ1KXV31r2F6hb8CWvDjJOVNWQtXY55J/fbz9&#10;sODMB2ErYcCqkh+U51er9+8uO7dUM6jBVAoZgVi/7FzJ6xDcMsu8rFUr/Ak4ZcmoAVsRSMTnrELR&#10;EXprslmen2UdYOUQpPKetDeDka8SvtZKhs9aexWYKTnVFtIf038b/9nqUiyfUbi6kWMZ4h+qaEVj&#10;KekEdSOCYDts/oBqG4ngQYcTCW0GWjdSpR6omyJ/1c1DLZxKvRA53k00+f8HK+/298iaiu7ulDMr&#10;WrqjNSJ0S7ZROjDSEkWd80vyfHD3OEqejrHfXmPLEIjX4mKeLxbni0QDNcb6xPJhYln1gUlSFsXZ&#10;bLGYcybJdjbPz2cpRzaARVCHPnxU0LJ4KLmhQlJNCVrsNz5QFeR/9CMhVjjUlE7hYFREMvaL0tQe&#10;pZ2l6DRY6tog2wsaiepbMahrUalBdZrTF5umBJN3khJYRNWNMRPuCBAH9nfcAWL0jWEqzeMUmP+t&#10;oCFw8k4ZwYYpsG0s4FvBJhRj4XrwPxIz0BGZCf22H677eK9bqA40AukOaUO8k7cN0b4RPtwLpGUg&#10;JS14+Ew/baArOYwnzmrAH2/poz/NKFk562i5Su6/7wQqzswnS9N7UczncRuTMD89n5GALy3blxa7&#10;a6+BLqtI1aVj9A/meNQI7RO9A+uYlUzCSspdchnwKFyHYenpJZFqvU5utIFOhI19cDKCR57jRD32&#10;TwLdOHuBpvYOjosolq+mb/CNkRbWuwC6SaMZmR54HW+AtjeN0PjSxOfhpZy8fr2Hq58AAAD//wMA&#10;UEsDBBQABgAIAAAAIQBLZbLR3gAAAAoBAAAPAAAAZHJzL2Rvd25yZXYueG1sTI/LTsMwEEX3SPyD&#10;NZXYUScOjVCIUyEQyyqi7YadGw9xVD+i2E0DX8+wguXoHt17pt4uzrIZpzgELyFfZ8DQd0EPvpdw&#10;PLzdPwKLSXmtbPAo4QsjbJvbm1pVOlz9O8771DMq8bFSEkxKY8V57Aw6FddhRE/ZZ5icSnROPdeT&#10;ulK5s1xkWcmdGjwtGDXii8HuvL84CSEUaG3e79pXc9yN33PbLh+tlHer5fkJWMIl/cHwq0/q0JDT&#10;KVy8jsxKKB4KQagEkZfACNiIsgB2IlKIDfCm5v9faH4AAAD//wMAUEsBAi0AFAAGAAgAAAAhALaD&#10;OJL+AAAA4QEAABMAAAAAAAAAAAAAAAAAAAAAAFtDb250ZW50X1R5cGVzXS54bWxQSwECLQAUAAYA&#10;CAAAACEAOP0h/9YAAACUAQAACwAAAAAAAAAAAAAAAAAvAQAAX3JlbHMvLnJlbHNQSwECLQAUAAYA&#10;CAAAACEAEExcmowCAABXBQAADgAAAAAAAAAAAAAAAAAuAgAAZHJzL2Uyb0RvYy54bWxQSwECLQAU&#10;AAYACAAAACEAS2Wy0d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p>
    <w:p w14:paraId="0FBF0806" w14:textId="2B3A0599" w:rsidR="00D21CC9" w:rsidRDefault="002635B6" w:rsidP="009829C6">
      <w:r>
        <w:rPr>
          <w:noProof/>
        </w:rPr>
        <w:drawing>
          <wp:inline distT="0" distB="0" distL="0" distR="0" wp14:anchorId="0E0AB6A8" wp14:editId="3812DEEC">
            <wp:extent cx="4434840" cy="3804202"/>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4648" cy="3821193"/>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D52E" id="Arrow: Left 16" o:spid="_x0000_s1031"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liwIAAFcFAAAOAAAAZHJzL2Uyb0RvYy54bWysVE1v2zAMvQ/YfxB0X/2BNE2NOEXQosOA&#10;oC3WDj0rshQbkyWNUmJnv36U7Lhd112G+WBI5OMTST1qedW3ihwEuMbokmZnKSVCc1M1elfSb0+3&#10;nxaUOM90xZTRoqRH4ejV6uOHZWcLkZvaqEoAQRLtis6WtPbeFknieC1a5s6MFRqd0kDLPG5hl1TA&#10;OmRvVZKn6TzpDFQWDBfOofVmcNJV5JdScH8vpROeqJJibj7+If634Z+slqzYAbN1w8c02D9k0bJG&#10;46ET1Q3zjOyh+YOqbTgYZ6Q/46ZNjJQNF7EGrCZL31TzWDMrYi3YHGenNrn/R8vvDg9Amgrvbk6J&#10;Zi3e0RrAdAXZCOkJWrFFnXUFIh/tA4w7h8tQby+hJWCwr9nlLF0sLhaxDVgY6WOXj1OXRe8JR2OW&#10;zfPFYkYJR998ll7k5+GMZCALpBac/yxMS8KipAoTiTlFanbYOD/gTzgMDhkOOcWVPyoRmJT+KiSW&#10;h8fmMToKS1wrIAeGkqi+Z4O5ZpUYTOcpfmNCEzqmF8kCq2yUmnhHgiDY33mHHEdsCBNRj1Ng+reE&#10;hsAJHU802k+BbaMNvBesfDYmLgf8qTFDO0JnfL/t43XnARksW1MdUQLxDnFCnOW3DbZ9w5x/YIDD&#10;gEYccH+PP6lMV1IzriipDfx8zx7wqFH0UtLhcJXU/dgzEJSoLxrVe5nNZmEa42Z2fpHjBl57tq89&#10;et9eG7ysLGYXlwHv1WkpwbTP+A6sw6noYprj2SXlHk6baz8MPb4kXKzXEYYTaJnf6EfLA3noc1DU&#10;U//MwI7a86jaO3MaRFa8Ud+ADZHarPfeyCZK86Wv4w3g9EYJjS9NeB5e7yPq5T1c/QIAAP//AwBQ&#10;SwMEFAAGAAgAAAAhAJOHslLcAAAACQEAAA8AAABkcnMvZG93bnJldi54bWxMj8FOwzAQRO9I/IO1&#10;SNyoE1poG+JUCMSxiii9cHPjbRxhr6PYTQNfz/YEtx3NaPZNuZm8EyMOsQukIJ9lIJCaYDpqFew/&#10;3u5WIGLSZLQLhAq+McKmur4qdWHCmd5x3KVWcAnFQiuwKfWFlLGx6HWchR6JvWMYvE4sh1aaQZ+5&#10;3Dt5n2WP0uuO+IPVPb5YbL52J68ghDk6l7fb+tXut/3PWNfTZ63U7c30/AQi4ZT+wnDBZ3SomOkQ&#10;TmSicKzXiwVH+eBJ7M+XywcQh4vO1yCrUv5fUP0CAAD//wMAUEsBAi0AFAAGAAgAAAAhALaDOJL+&#10;AAAA4QEAABMAAAAAAAAAAAAAAAAAAAAAAFtDb250ZW50X1R5cGVzXS54bWxQSwECLQAUAAYACAAA&#10;ACEAOP0h/9YAAACUAQAACwAAAAAAAAAAAAAAAAAvAQAAX3JlbHMvLnJlbHNQSwECLQAUAAYACAAA&#10;ACEA0jRFpYsCAABXBQAADgAAAAAAAAAAAAAAAAAuAgAAZHJzL2Uyb0RvYy54bWxQSwECLQAUAAYA&#10;CAAAACEAk4eyUtwAAAAJAQAADwAAAAAAAAAAAAAAAADlBAAAZHJzL2Rvd25yZXYueG1sUEsFBgAA&#10;AAAEAAQA8wAAAO4FA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F276" id="Arrow: Left 17" o:spid="_x0000_s1032"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2wiwIAAFcFAAAOAAAAZHJzL2Uyb0RvYy54bWysVFFv2yAQfp+0/4B4X21naZNadaqoVadJ&#10;UVetnfpMMNTWgGNAYme/fgd23K7rXqb5wYK77z7uju+4uOy1InvhfAumosVJTokwHOrWPFX028PN&#10;hyUlPjBTMwVGVPQgPL1cvX930dlSzKABVQtHkMT4srMVbUKwZZZ53gjN/AlYYdApwWkWcOuestqx&#10;Dtm1ymZ5fpZ14GrrgAvv0Xo9OOkq8UspePgipReBqIpibiH9Xfpv4z9bXbDyyTHbtHxMg/1DFpq1&#10;Bg+dqK5ZYGTn2j+odMsdeJDhhIPOQMqWi1QDVlPkr6q5b5gVqRZsjrdTm/z/o+W3+ztH2hrvbkGJ&#10;YRrvaO0cdCXZCBkIWrFFnfUlIu/tnRt3Hpex3l46TRxgX4vzeb5cLpapDVgY6VOXD1OXRR8IR2NR&#10;nM2WyzklHH1n83wxO41nZANZJLXOh08CNImLiipMJOWUqNl+48OAP+IwOGY45JRW4aBEZFLmq5BY&#10;Hh47S9FJWOJKObJnKIn6ezGYG1aLwXSa4zcmNKFTeokssspWqYl3JIiC/Z13yHHExjCR9DgF5n9L&#10;aAic0OlEMGEK1K0B91awCsWYuBzwx8YM7YidCf22T9f9MSKjZQv1ASWQ7hAnxFt+02LbN8yHO+Zw&#10;GNCIAx6+4E8q6CoK44qSBtzPt+wRjxpFLyUdDldF/Y8dc4IS9dmges+L+TxOY9rMTxcz3LiXnu1L&#10;j9npK8DLKlJ2aRnxQR2X0oF+xHdgHU9FFzMcz64oD+64uQrD0ONLwsV6nWA4gZaFjbm3PJLHPkdF&#10;PfSPzNlRewFVewvHQWTlK/UN2BhpYL0LINskzee+jjeA05skNL408Xl4uU+o5/dw9Qs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GzjTbC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pretty bland.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46E" id="Arrow: Left 43" o:spid="_x0000_s1033"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OiwIAAFYFAAAOAAAAZHJzL2Uyb0RvYy54bWysVN9P2zAQfp+0/8Hy+0jStaNEpKgCMU2q&#10;AAETz65jk2iO7Z3dJt1fv7OdBsZ4mpaHyPfru7vPdz6/GDpF9gJca3RFi5OcEqG5qVv9XNHvj9ef&#10;lpQ4z3TNlNGiogfh6MXq44fz3pZiZhqjagEEQbQre1vRxntbZpnjjeiYOzFWaDRKAx3zKMJzVgPr&#10;Eb1T2SzPv2S9gdqC4cI51F4lI11FfCkF97dSOuGJqijW5uMf4n8b/tnqnJXPwGzT8rEM9g9VdKzV&#10;mHSCumKekR20f0F1LQfjjPQn3HSZkbLlIvaA3RT5m24eGmZF7AXJcXaiyf0/WH6zvwPS1hWdf6ZE&#10;sw7vaA1g+pJshPQEtUhRb12Jng/2DkbJ4TH0O0joCBjktTjNF8UyjyxgX2SIJB8mksXgCUdlsSzy&#10;s9MzSjjalot8sZyHFFnCCpgWnP8qTEfCoaIK64glRWi23zif/I9+GBwKTCXFkz8oEZCUvhcSu8O0&#10;sxgd50pcKiB7hhNR/yiSumG1SKpFjt9Y0OQdy4tgAVW2Sk24I0CY1z9xU42jbwgTcRynwMTUlOKl&#10;oBQ4eceMRvspsGu1gfe6Ub4YC5fJ/0hMoiMw44ftkG47eAbN1tQHnIB4hbggzvLrFmnfMOfvGOAu&#10;oBL329/iTyrTV9SMJ0oaA7/e0wd/HFG0UtLjblXU/dwxEJSobxqH96yYz8MyRmG+OJ2hAK8t29cW&#10;vesuDV5WEauLx+Dv1fEowXRP+AysQ1Y0Mc0xd0W5h6Nw6dPO40PCxXod3XABLfMb/WB5AA88h4l6&#10;HJ4Y2HH2PE7tjTnuISvfTF/yDZHarHfeyDaO5guv4w3g8sYRGh+a8Dq8lqPXy3O4+g0AAP//AwBQ&#10;SwMEFAAGAAgAAAAhAKexnA3gAAAADQEAAA8AAABkcnMvZG93bnJldi54bWxMj8FOwzAQRO9I/IO1&#10;SFwQtVMgckOcqkXiiEQLH+DGbhyI11Hspmm/nu2J3ma0T7Mz5XLyHRvtENuACrKZAGaxDqbFRsH3&#10;1/ujBBaTRqO7gFbByUZYVrc3pS5MOOLGjtvUMArBWGgFLqW+4DzWznodZ6G3SLd9GLxOZIeGm0Ef&#10;Kdx3fC5Ezr1ukT443ds3Z+vf7cEr+Dnl+LKWn+uHcdic3bk1ZjV9KHV/N61egSU7pX8YLvWpOlTU&#10;aRcOaCLrFMgnuSCURJ7ThguRzZ8zYDtSQggJvCr59YrqDwAA//8DAFBLAQItABQABgAIAAAAIQC2&#10;gziS/gAAAOEBAAATAAAAAAAAAAAAAAAAAAAAAABbQ29udGVudF9UeXBlc10ueG1sUEsBAi0AFAAG&#10;AAgAAAAhADj9If/WAAAAlAEAAAsAAAAAAAAAAAAAAAAALwEAAF9yZWxzLy5yZWxzUEsBAi0AFAAG&#10;AAgAAAAhAGUaKA6LAgAAVgUAAA4AAAAAAAAAAAAAAAAALgIAAGRycy9lMm9Eb2MueG1sUEsBAi0A&#10;FAAGAAgAAAAhAKexnA3gAAAADQEAAA8AAAAAAAAAAAAAAAAA5QQAAGRycy9kb3ducmV2LnhtbFBL&#10;BQYAAAAABAAEAPMAAADyBQ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6DC06" id="Arrow: Right 46" o:spid="_x0000_s1034"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ADgwIAAEsFAAAOAAAAZHJzL2Uyb0RvYy54bWysVMlu2zAQvRfoPxC8N5IMO4sQOTASpCgQ&#10;JEEW5ExTpEWUItkhbcn9+g4pWUnT9FLUB5nD2d+84flF32qyE+CVNRUtjnJKhOG2VmZT0een6y+n&#10;lPjATM20NaKie+HpxfLzp/POlWJmG6trAQSDGF92rqJNCK7MMs8b0TJ/ZJ0wqJQWWhZQhE1WA+sw&#10;equzWZ4fZ52F2oHlwnu8vRqUdJniSyl4uJPSi0B0RbG2kL6Qvuv4zZbnrNwAc43iYxnsH6pomTKY&#10;dAp1xQIjW1B/hGoVB+utDEfctpmVUnGResBuivxdN48NcyL1guB4N8Hk/19Yfru7B6Lqis6PKTGs&#10;xRmtAGxXkge1aQLBa8Soc75E00d3D6Pk8Rgb7iW08R9bIX3CdT/hKvpAOF4WJ8f5bIbwc9QV+eKs&#10;OE3IZ6/uDnz4KmxL4qGiEHOnOhKqbHfjAyZGh4MhCrGooYx0CnstYiXaPAiJLWHiWfJOZBKXGsiO&#10;IQ3q78Vw3bBaDFeLHH+xT0wwWScpBYtRpdJ6ijsGiCT9Pe4QYrSNbiJxcHLM/1bQ4DhZp4zWhMmx&#10;VcbCR846FGPhcrA/ADPAEZEJ/bpPI14cRrm29R7HDnbYB+/4tULcb5gP9wxwAXBWuNThDj9S266i&#10;djxR0lj4+dF9tEdeopaSDheqov7HloGgRH8zyNizYj6PG5iE+eIk8gHeatZvNWbbXlocVoHPh+Pp&#10;GO2DPhwl2PYFd38Vs6KKGY65K8oDHITLMCw6vh5crFbJDLfOsXBjHh2PwSPOkVFP/QsDN5IvIG9v&#10;7WH5WPmOfYNt9DR2tQ1WqkTNiPSA6zgB3NhEofF1iU/CWzlZvb6By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Ctk&#10;cAO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30F9" id="Arrow: Right 47" o:spid="_x0000_s1035"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4jAIAAFkFAAAOAAAAZHJzL2Uyb0RvYy54bWysVN1P2zAQf5+0/8Hy+0hStRQiUlSBmCYh&#10;QMDEs+vYTTR/7ew26f76nZ00Y4y9TMtD5Dvf/e7rd7647LUiewG+taaixUlOiTDc1q3ZVvTr882n&#10;M0p8YKZmyhpR0YPw9HL18cNF50oxs41VtQCCIMaXnatoE4Irs8zzRmjmT6wTBi+lBc0CirDNamAd&#10;omuVzfL8NOss1A4sF96j9nq4pKuEL6Xg4V5KLwJRFcXcQvpD+m/iP1tdsHILzDUtH9Ng/5CFZq3B&#10;oBPUNQuM7KD9A0q3HKy3MpxwqzMrZctFqgGrKfI31Tw1zIlUCzbHu6lN/v/B8rv9A5C2ruh8SYlh&#10;Gme0BrBdSR7bbRMIqrFHnfMlmj65Bxglj8dYcC9BE7DY2OI8X8yWi2XqA1ZG+tTmw9Rm0QfCUVnM&#10;TtESp8Hx7uxsNh9iZANYBHXgw2dhNYmHikLMJGWVsNn+1gdMAx2OhijEFIek0ikclIhQyjwKiQVi&#10;3FnyTtQSVwrIniEp6m/FoG5YLQbVIscvVo0BJuskJbCIKlulJtwRIFL2d9wBYrSNbiIxcnLM/5bQ&#10;4DhZp4jWhMlRt8bCe84qFGPicrA/NmZoR+xM6Dd9GvjpcbAbWx+QBGmIOBXv+E2Lfb9lPjwwwHVA&#10;Ja54uMefVLarqB1PlDQWfrynj/bIUrylpMP1qqj/vmMgKFFfDPL3vJjP4z4mYb5YRjrA65vN6xuz&#10;01cWh1Wk7NIx2gd1PEqw+gVfgnWMilfMcIxdUR7gKFyFYe3xLeFivU5muIOOhVvz5HgEj32OjHru&#10;Xxi4kXwBaXtnj6vIyjfsG2yjp7HrXbCyTdSMnR76Ok4A9zdRaHxr4gPxWk5Wv17E1U8A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NMGZuI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2"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2"/>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F240146"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A23098">
        <w:t xml:space="preserve"> </w:t>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6073B726" w:rsidR="00FC3538" w:rsidRDefault="00FC3538" w:rsidP="00FC3538">
      <w:r>
        <w:rPr>
          <w:noProof/>
        </w:rPr>
        <w:drawing>
          <wp:anchor distT="0" distB="0" distL="114300" distR="114300" simplePos="0" relativeHeight="251681792" behindDoc="0" locked="0" layoutInCell="1" allowOverlap="1" wp14:anchorId="1D9A9841" wp14:editId="7C443A0B">
            <wp:simplePos x="0" y="0"/>
            <wp:positionH relativeFrom="column">
              <wp:align>left</wp:align>
            </wp:positionH>
            <wp:positionV relativeFrom="paragraph">
              <wp:align>top</wp:align>
            </wp:positionV>
            <wp:extent cx="3131820" cy="348424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1820" cy="3484245"/>
                    </a:xfrm>
                    <a:prstGeom prst="rect">
                      <a:avLst/>
                    </a:prstGeom>
                  </pic:spPr>
                </pic:pic>
              </a:graphicData>
            </a:graphic>
          </wp:anchor>
        </w:drawing>
      </w:r>
      <w:r w:rsidR="00A23098">
        <w:br w:type="textWrapping" w:clear="all"/>
      </w:r>
    </w:p>
    <w:p w14:paraId="7E15F6FF" w14:textId="77777777" w:rsidR="003B7B00" w:rsidRDefault="003B7B00" w:rsidP="00FC3538"/>
    <w:p w14:paraId="167AB3A7" w14:textId="094051AD" w:rsidR="00A23098" w:rsidRDefault="003B7B00" w:rsidP="00A23098">
      <w:r>
        <w:t xml:space="preserve">If you are using an older version of Excel, start by clicking on the graph and then on the </w:t>
      </w:r>
      <w:r>
        <w:rPr>
          <w:noProof/>
        </w:rPr>
        <w:drawing>
          <wp:inline distT="0" distB="0" distL="0" distR="0" wp14:anchorId="06BA1CB1" wp14:editId="2CEB6BB3">
            <wp:extent cx="3333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3375" cy="619125"/>
                    </a:xfrm>
                    <a:prstGeom prst="rect">
                      <a:avLst/>
                    </a:prstGeom>
                  </pic:spPr>
                </pic:pic>
              </a:graphicData>
            </a:graphic>
          </wp:inline>
        </w:drawing>
      </w:r>
      <w:r>
        <w:t xml:space="preserve"> </w:t>
      </w:r>
      <w:r w:rsidR="00A23098">
        <w:t xml:space="preserve">icon in the “Layout” tab. From there click “More Error Bar Options…” </w:t>
      </w:r>
    </w:p>
    <w:p w14:paraId="2BB17FDC" w14:textId="4E869F50" w:rsidR="003B7B00" w:rsidRDefault="003B7B00" w:rsidP="00FC3538"/>
    <w:p w14:paraId="7A68955E" w14:textId="77777777" w:rsidR="005516E8" w:rsidRDefault="005516E8" w:rsidP="005516E8">
      <w:pPr>
        <w:pStyle w:val="ListParagraph"/>
        <w:ind w:left="1440"/>
      </w:pPr>
    </w:p>
    <w:p w14:paraId="0AA47592" w14:textId="2F607A52" w:rsidR="00805F02" w:rsidRDefault="00FA4447" w:rsidP="00FC3538">
      <w:r>
        <w:t xml:space="preserve">A side menu for “Format Error Bars” will open up.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4065" cy="365760"/>
                    </a:xfrm>
                    <a:prstGeom prst="rect">
                      <a:avLst/>
                    </a:prstGeom>
                  </pic:spPr>
                </pic:pic>
              </a:graphicData>
            </a:graphic>
          </wp:inline>
        </w:drawing>
      </w:r>
    </w:p>
    <w:p w14:paraId="04763730" w14:textId="77777777" w:rsidR="004651A7" w:rsidRDefault="004651A7" w:rsidP="00FC3538"/>
    <w:p w14:paraId="3385FE83" w14:textId="77777777" w:rsidR="004651A7" w:rsidRDefault="004651A7" w:rsidP="00FC3538"/>
    <w:p w14:paraId="28AD443E" w14:textId="77777777" w:rsidR="004651A7" w:rsidRDefault="004651A7" w:rsidP="00FC3538"/>
    <w:p w14:paraId="4E77EA9A" w14:textId="77777777" w:rsidR="004651A7" w:rsidRDefault="004651A7" w:rsidP="00FC3538"/>
    <w:p w14:paraId="3B07AEC2" w14:textId="1A1FBBE4" w:rsidR="00522499" w:rsidRDefault="00CC0A86" w:rsidP="00FC3538">
      <w:r>
        <w:lastRenderedPageBreak/>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B282233" w14:textId="77777777" w:rsidR="004651A7" w:rsidRDefault="004651A7" w:rsidP="00FC3538"/>
    <w:p w14:paraId="6A5108AF" w14:textId="77777777" w:rsidR="004651A7" w:rsidRDefault="004651A7" w:rsidP="00FC3538"/>
    <w:p w14:paraId="0F05E55D" w14:textId="77777777" w:rsidR="004651A7" w:rsidRDefault="004651A7" w:rsidP="00FC3538"/>
    <w:p w14:paraId="6C56B597" w14:textId="77777777" w:rsidR="004651A7" w:rsidRDefault="004651A7" w:rsidP="00FC3538"/>
    <w:p w14:paraId="5E373B3B" w14:textId="77777777" w:rsidR="004651A7" w:rsidRDefault="004651A7" w:rsidP="00FC3538"/>
    <w:p w14:paraId="71FC6EA3" w14:textId="77777777" w:rsidR="004651A7" w:rsidRDefault="004651A7" w:rsidP="00FC3538"/>
    <w:p w14:paraId="74712FDC" w14:textId="77777777" w:rsidR="004651A7" w:rsidRDefault="004651A7" w:rsidP="00FC3538"/>
    <w:p w14:paraId="3E650083" w14:textId="0C1033BE" w:rsidR="00BC390B" w:rsidRDefault="00BC390B" w:rsidP="00FC3538">
      <w:r>
        <w:lastRenderedPageBreak/>
        <w:t>After you highlight the cells for the SDs, it should look like this below with numbers and codes (may be different cells on your screen):</w:t>
      </w:r>
    </w:p>
    <w:p w14:paraId="4F5FD30E" w14:textId="77777777" w:rsidR="0079360D" w:rsidRDefault="0079360D" w:rsidP="00FC3538"/>
    <w:p w14:paraId="05E5F279" w14:textId="4265AA06" w:rsidR="00BC390B" w:rsidRDefault="00FC3538" w:rsidP="00360CF6">
      <w:r>
        <w:rPr>
          <w:noProof/>
        </w:rPr>
        <w:drawing>
          <wp:inline distT="0" distB="0" distL="0" distR="0" wp14:anchorId="1C2A4DA3" wp14:editId="1A3505F3">
            <wp:extent cx="2644140" cy="189123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8545" cy="1944452"/>
                    </a:xfrm>
                    <a:prstGeom prst="rect">
                      <a:avLst/>
                    </a:prstGeom>
                  </pic:spPr>
                </pic:pic>
              </a:graphicData>
            </a:graphic>
          </wp:inline>
        </w:drawing>
      </w: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4651A7" w:rsidRDefault="009829C6" w:rsidP="009829C6">
      <w:pPr>
        <w:pStyle w:val="Heading3"/>
        <w:rPr>
          <w:sz w:val="32"/>
          <w:szCs w:val="32"/>
        </w:rPr>
      </w:pPr>
      <w:r w:rsidRPr="004651A7">
        <w:rPr>
          <w:sz w:val="32"/>
          <w:szCs w:val="32"/>
        </w:rPr>
        <w:lastRenderedPageBreak/>
        <w:t>Scatter Plots</w:t>
      </w:r>
      <w:bookmarkStart w:id="3" w:name="_GoBack"/>
      <w:bookmarkEnd w:id="3"/>
      <w:r w:rsidRPr="004651A7">
        <w:rPr>
          <w:sz w:val="32"/>
          <w:szCs w:val="32"/>
        </w:rPr>
        <w:t>:</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18A8DC3C" w:rsidR="004E3D2E" w:rsidRDefault="004E3D2E" w:rsidP="000547BD"/>
    <w:p w14:paraId="77EFCE02" w14:textId="2115B0C2" w:rsidR="00522499" w:rsidRDefault="00842A4F" w:rsidP="000547BD">
      <w:r>
        <w:rPr>
          <w:noProof/>
        </w:rPr>
        <mc:AlternateContent>
          <mc:Choice Requires="wpg">
            <w:drawing>
              <wp:anchor distT="0" distB="0" distL="114300" distR="114300" simplePos="0" relativeHeight="251674624" behindDoc="0" locked="0" layoutInCell="1" allowOverlap="1" wp14:anchorId="48221213" wp14:editId="61260A18">
                <wp:simplePos x="0" y="0"/>
                <wp:positionH relativeFrom="column">
                  <wp:posOffset>1322705</wp:posOffset>
                </wp:positionH>
                <wp:positionV relativeFrom="paragraph">
                  <wp:posOffset>6350</wp:posOffset>
                </wp:positionV>
                <wp:extent cx="3524885" cy="110553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4885" cy="110553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13" id="Group 14" o:spid="_x0000_s1036" style="position:absolute;margin-left:104.15pt;margin-top:.5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SUKwMAAFsKAAAOAAAAZHJzL2Uyb0RvYy54bWzsVktv2zAMvg/YfxB0X/2ok7hGnSJo12JA&#10;0BZrh54VWYqN2ZImKXGyXz9KfvS5AeuA7tIcFJEiKfLjwzo+2TU12jJtKilyHB2EGDFBZVGJdY6/&#10;3Z5/SjEyloiC1FKwHO+ZwSfzjx+OW5WxWJayLphGYESYrFU5Lq1VWRAYWrKGmAOpmIBDLnVDLJB6&#10;HRSatGC9qYM4DKdBK3WhtKTMGOCedYd47u1zzqi94twwi+ocg2/Wr9qvK7cG82OSrTVRZUV7N8gr&#10;vGhIJeDS0dQZsQRtdPXMVFNRLY3k9oDKJpCcV5T5GCCaKHwSzYWWG+VjWWftWo0wAbRPcHq1WXq5&#10;vdaoKiB3CUaCNJAjfy0CGsBp1ToDmQutbtS17hnrjnLx7rhu3D9EgnYe1v0IK9tZRIF5OImTNJ1g&#10;ROEsisLJ5HDSAU9LyM4zPVp+vtechCk4NmomXjMYLg6cf6M7rYIiMvc4mX/D6aYkinn4jcOgxymJ&#10;BpwWWss2Q0vGLQKuB8dLjlCZzABqA05IS6i/6CgJ03SW+nL5E2xRNI3TIfhpEs7ix7GTTGljL5hs&#10;kNvkuAZHvE/eNNkujQWfAKtBDggHUeeT39l9zZx7tfjKOJQBZCv22r4B2Wmt0ZZA6xTfo45dkoJ1&#10;rEkIPxc0XDBKe8obc1Z5Vdej3d6Aa+zHdjsTvaxTY75vR8Xwdw51iqO0v1EKOyo2lZD6JeXa+myB&#10;47yTH4Dp4HDI2N1q59tiNuR1JYs9lIDPIUwSo+h5BbAvibHXRMPQACYMQnsFC69lm2PZ7zAqpf75&#10;Et/JQ43CKUYtDKEcmx8bohlG9RcB1XsUJYmbWp5IJrMYCP3wZPXwRGyaUwnJggIF7/zWydt62HIt&#10;mzuYlwt3KxwRQeHuHFOrB+LUdsMRJi5li4UXg0mliF2KG0WdcYezq6jb3R3Rqq89C81+KYeOIdmT&#10;6utknaaQi42VvPKl6ZDucO0zAN3rZs5btHH8YhvHQ7qh4f+6jePDaQwfJYxgziXTJIV0QY1CQffj&#10;7L2juxHzfzs6HVL83tFv1dH+Mw0vGP956F9b7on0kPYT4P5NOP8FAAD//wMAUEsDBBQABgAIAAAA&#10;IQBP9BEr3wAAAAkBAAAPAAAAZHJzL2Rvd25yZXYueG1sTI9La8JAFIX3hf6H4Qrd1UlMfRAzEZG2&#10;KylUC6W7MXNNgpk7ITMm8d/3dlWXh+9wHtlmtI3osfO1IwXxNAKBVDhTU6ng6/j2vALhgyajG0eo&#10;4IYeNvnjQ6ZT4wb6xP4QSsEh5FOtoAqhTaX0RYVW+6lrkZidXWd1YNmV0nR64HDbyFkULaTVNXFD&#10;pVvcVVhcDler4H3QwzaJX/v95by7/RznH9/7GJV6mozbNYiAY/g3w998ng45bzq5KxkvGgWzaJWw&#10;lQFfYr5cJC8gTqyX8xhknsn7B/kvAAAA//8DAFBLAQItABQABgAIAAAAIQC2gziS/gAAAOEBAAAT&#10;AAAAAAAAAAAAAAAAAAAAAABbQ29udGVudF9UeXBlc10ueG1sUEsBAi0AFAAGAAgAAAAhADj9If/W&#10;AAAAlAEAAAsAAAAAAAAAAAAAAAAALwEAAF9yZWxzLy5yZWxzUEsBAi0AFAAGAAgAAAAhAGOvNJQr&#10;AwAAWwoAAA4AAAAAAAAAAAAAAAAALgIAAGRycy9lMm9Eb2MueG1sUEsBAi0AFAAGAAgAAAAhAE/0&#10;ESvfAAAACQEAAA8AAAAAAAAAAAAAAAAAhQUAAGRycy9kb3ducmV2LnhtbFBLBQYAAAAABAAEAPMA&#10;AACRBgAAAAA=&#10;">
                <v:shape id="Arrow: Left 41" o:spid="_x0000_s1037" type="#_x0000_t66" style="position:absolute;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Q8xAAAANsAAAAPAAAAZHJzL2Rvd25yZXYueG1sRI/NasMw&#10;EITvgb6D2EJuiey0hOBGMaWh0Esw+bn0tlhby1RaGUu1nT59VQjkOMzMN8y2nJwVA/Wh9awgX2Yg&#10;iGuvW24UXM7viw2IEJE1Ws+k4EoByt3DbIuF9iMfaTjFRiQIhwIVmBi7QspQG3IYlr4jTt6X7x3G&#10;JPtG6h7HBHdWrrJsLR22nBYMdvRmqP4+/TgF3j+RtXlzqPbmcuh+h6qaPiul5o/T6wuISFO8h2/t&#10;D63gOYf/L+kHyN0fAAAA//8DAFBLAQItABQABgAIAAAAIQDb4fbL7gAAAIUBAAATAAAAAAAAAAAA&#10;AAAAAAAAAABbQ29udGVudF9UeXBlc10ueG1sUEsBAi0AFAAGAAgAAAAhAFr0LFu/AAAAFQEAAAsA&#10;AAAAAAAAAAAAAAAAHwEAAF9yZWxzLy5yZWxzUEsBAi0AFAAGAAgAAAAhAMEpZDzEAAAA2wAAAA8A&#10;AAAAAAAAAAAAAAAABwIAAGRycy9kb3ducmV2LnhtbFBLBQYAAAAAAwADALcAAAD4Ag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8" type="#_x0000_t66" style="position:absolute;left:23622;top:4648;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wwAAANsAAAAPAAAAZHJzL2Rvd25yZXYueG1sRI9PawIx&#10;FMTvQr9DeAVvmtVKKatRpEXoRRb/XHp7bJ6bxeRl2cR19dMbQehxmJnfMItV76zoqA21ZwWTcQaC&#10;uPS65krB8bAZfYEIEVmj9UwKbhRgtXwbLDDX/so76vaxEgnCIUcFJsYmlzKUhhyGsW+Ik3fyrcOY&#10;ZFtJ3eI1wZ2V0yz7lA5rTgsGG/o2VJ73F6fA+w+ydlJtix9z3Db3rij6v0Kp4Xu/noOI1Mf/8Kv9&#10;qxXMpvD8kn6AXD4AAAD//wMAUEsBAi0AFAAGAAgAAAAhANvh9svuAAAAhQEAABMAAAAAAAAAAAAA&#10;AAAAAAAAAFtDb250ZW50X1R5cGVzXS54bWxQSwECLQAUAAYACAAAACEAWvQsW78AAAAVAQAACwAA&#10;AAAAAAAAAAAAAAAfAQAAX3JlbHMvLnJlbHNQSwECLQAUAAYACAAAACEAMfv6S8MAAADbAAAADwAA&#10;AAAAAAAAAAAAAAAHAgAAZHJzL2Rvd25yZXYueG1sUEsFBgAAAAADAAMAtwAAAPcC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r w:rsidR="004E3D2E">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A00AE5" w14:textId="77777777" w:rsidR="00522499" w:rsidRDefault="00522499" w:rsidP="000547BD"/>
    <w:p w14:paraId="7A94AA94" w14:textId="77777777" w:rsidR="00522499" w:rsidRDefault="00522499" w:rsidP="000547BD"/>
    <w:p w14:paraId="61B85D4B" w14:textId="2297EFCC" w:rsidR="00522499" w:rsidRDefault="00FC3538" w:rsidP="000547BD">
      <w:r>
        <w:t xml:space="preserve">Again, pretty bland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FEC34" id="Arrow: Right 59" o:spid="_x0000_s1039"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PggIAAEs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Xga5RqqPY0dYdgH7+R1Q7jfCB/uBdIC0KxoqcMdfbSBruQw&#10;njirAX++dx/tiZek5ayjhSq5/7EVqDgzXy0x9qw4Po4bmITj+WnkA77WrF9r7La9BBpWQc+Hk+kY&#10;7YM5HDVC+0y7v4pZSSWspNwllwEPwmUYFp1eD6lWq2RGW+dEuLGPTsbgEefIqKf+WaAbyReIt7dw&#10;WD6xeMO+wTZ6WlhtA+gmUTMiPeA6ToA2NlFofF3ik/BaTlYvb+DyFwAAAP//AwBQSwMEFAAGAAgA&#10;AAAhABhhff7iAAAACwEAAA8AAABkcnMvZG93bnJldi54bWxMj8FOwzAQRO9I/IO1SFxQ67SQKA1x&#10;KkTFDYnSVqJHJ94mgXgdxW4T/p7lBLcd7WjmTb6ebCcuOPjWkYLFPAKBVDnTUq3gsH+ZpSB80GR0&#10;5wgVfKOHdXF9levMuJHe8bILteAQ8plW0ITQZ1L6qkGr/dz1SPw7ucHqwHKopRn0yOG2k8soSqTV&#10;LXFDo3t8brD62p2tgk/Cw8Zs38Y0ru8+jq/x/rQqN0rd3kxPjyACTuHPDL/4jA4FM5XuTMaLTsFs&#10;kTB6UHCfpnywY5lEDyBKBXEcJyCLXP7fUPwAAAD//wMAUEsBAi0AFAAGAAgAAAAhALaDOJL+AAAA&#10;4QEAABMAAAAAAAAAAAAAAAAAAAAAAFtDb250ZW50X1R5cGVzXS54bWxQSwECLQAUAAYACAAAACEA&#10;OP0h/9YAAACUAQAACwAAAAAAAAAAAAAAAAAvAQAAX3JlbHMvLnJlbHNQSwECLQAUAAYACAAAACEA&#10;J7v1j4ICAABLBQAADgAAAAAAAAAAAAAAAAAuAgAAZHJzL2Uyb0RvYy54bWxQSwECLQAUAAYACAAA&#10;ACEAGGF9/uIAAAALAQAADwAAAAAAAAAAAAAAAADcBAAAZHJzL2Rvd25yZXYueG1sUEsFBgAAAAAE&#10;AAQA8wAAAOsFA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D040" id="Arrow: Left 60" o:spid="_x0000_s1040"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7WjAIAAFcFAAAOAAAAZHJzL2Uyb0RvYy54bWysVFFP2zAQfp+0/2D5fSSpWigRKapATJMq&#10;QMDEs+vYJJpje2e3Sffrd7bTwBhP0/IQ2ee77+4+f+eLy6FTZC/AtUZXtDjJKRGam7rVLxX9/nTz&#10;ZUmJ80zXTBktKnoQjl6uPn+66G0pZqYxqhZAEES7srcVbby3ZZY53oiOuRNjhcZDaaBjHrfwktXA&#10;ekTvVDbL89OsN1BbMFw4h9brdEhXEV9Kwf2dlE54oiqKtfn4h/jfhn+2umDlCzDbtHwsg/1DFR1r&#10;NSadoK6ZZ2QH7V9QXcvBOCP9CTddZqRsuYg9YDdF/q6bx4ZZEXtBcpydaHL/D5bf7u+BtHVFT5Ee&#10;zTq8ozWA6UuyEdITtCJFvXUlej7aexh3Dpeh30FCR8Agr8VZviiWeWQB+yJDJPkwkSwGTzgai2WR&#10;n5+dU8LxbLnIF8t5SJElrIBpwfmvwnQkLCqqsI5YUoRm+43zyf/oh8GhwFRSXPmDEgFJ6QchsTtM&#10;O4vRUVfiSgHZM1RE/aNI5obVIpkWOX5jQZN3LC+CBVTZKjXhjgBBr3/iphpH3xAmohynwMTUlOK1&#10;oBQ4eceMRvspsGu1gY+6Ub4YC5fJ/0hMoiMw44ftEG+7mO51a+oDSiDeIUrAWX7TIu8b5vw9AxwG&#10;NOKA+zv8SWX6ippxRUlj4NdH9uCPGsVTSnocroq6nzsGghL1TaN6z4v5PExj3MwXZzPcwNuT7dsT&#10;veuuDN5WEauLy+Dv1XEpwXTP+A6sQ1Y8Yppj7opyD8fNlU9Djy8JF+t1dMMJtMxv9KPlATwQHST1&#10;NDwzsKP4PMr21hwHkZXv5Jd8Q6Q26503so3aDFQnXscrwOmNGhpfmvA8vN1Hr9f3cPUbAAD//wMA&#10;UEsDBBQABgAIAAAAIQA2KBC44QAAAAsBAAAPAAAAZHJzL2Rvd25yZXYueG1sTI/LTsMwEEX3SPyD&#10;NUhsEHUSkQchk6pFYolECx/gxiYOxOPIdtO0X49ZwXJ0j+4906wXM7JZOT9YQkhXCTBFnZUD9Qgf&#10;7y/3FTAfBEkxWlIIZ+Vh3V5fNaKW9kQ7Ne9Dz2IJ+Vog6BCmmnPfaWWEX9lJUcw+rTMixNP1XDpx&#10;iuVm5FmSFNyIgeKCFpN61qr73h8Nwte5oHxbvW3vZre76Msg5WZ5Rby9WTZPwIJawh8Mv/pRHdro&#10;dLBHkp6NCEWVPEQUIS/LDFgkHou8AHZAKNM0A942/P8P7Q8AAAD//wMAUEsBAi0AFAAGAAgAAAAh&#10;ALaDOJL+AAAA4QEAABMAAAAAAAAAAAAAAAAAAAAAAFtDb250ZW50X1R5cGVzXS54bWxQSwECLQAU&#10;AAYACAAAACEAOP0h/9YAAACUAQAACwAAAAAAAAAAAAAAAAAvAQAAX3JlbHMvLnJlbHNQSwECLQAU&#10;AAYACAAAACEAhI7O1owCAABXBQAADgAAAAAAAAAAAAAAAAAuAgAAZHJzL2Uyb0RvYy54bWxQSwEC&#10;LQAUAAYACAAAACEANigQuOEAAAALAQAADwAAAAAAAAAAAAAAAADmBAAAZHJzL2Rvd25yZXYueG1s&#10;UEsFBgAAAAAEAAQA8wAAAPQFA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6763" id="Arrow: Right 58" o:spid="_x0000_s1041"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e1ig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EUyjaKNrQ/IgjRFHIt3/EZh42+ZD/cMcB9Q&#10;iDsevuJPattV1I4nShoLP9+TR3ukKWop6XC/Kup/7BgISvQXgwQ+L+bzuJDpMl8sIx/gtWbzWmN2&#10;7ZXFaRUpu3SM9kEfjxJs+4xPwTpGRRUzHGNXlAc4Xq7CsPf4mHCxXiczXELHwq15dDyCx0ZHSj31&#10;zwzcyL6AvL2zx11k5Rv6DbbR09j1LlipEjdf+jqOABc4cWh8bOIL8fqerF6exNUvAAAA//8DAFBL&#10;AwQUAAYACAAAACEA8tdYk94AAAAKAQAADwAAAGRycy9kb3ducmV2LnhtbEyPQW7CMBBF95V6B2sq&#10;dQd2KKEmjYOqVFWl7qAcwNhuEtUeR7aBcPuaFexmNE9/3q83k7PkZEIcPAoo5gyIQeX1gJ2A/c/n&#10;jAOJSaKW1qMRcDERNs3jQy0r7c+4Nadd6kgOwVhJAX1KY0VpVL1xMs79aDDffn1wMuU1dFQHec7h&#10;ztIFYyvq5ID5Qy9H0/ZG/e2OTgB+t3YftqvLR6sYXyhefulyFOL5aXp/A5LMlG4wXPWzOjTZ6eCP&#10;qCOxAmacLTMq4KVcA7kCBS+AHPLwulwDbWp6X6H5BwAA//8DAFBLAQItABQABgAIAAAAIQC2gziS&#10;/gAAAOEBAAATAAAAAAAAAAAAAAAAAAAAAABbQ29udGVudF9UeXBlc10ueG1sUEsBAi0AFAAGAAgA&#10;AAAhADj9If/WAAAAlAEAAAsAAAAAAAAAAAAAAAAALwEAAF9yZWxzLy5yZWxzUEsBAi0AFAAGAAgA&#10;AAAhAGNbJ7WKAgAAWgUAAA4AAAAAAAAAAAAAAAAALgIAAGRycy9lMm9Eb2MueG1sUEsBAi0AFAAG&#10;AAgAAAAhAPLXWJPeAAAACgEAAA8AAAAAAAAAAAAAAAAA5AQAAGRycy9kb3ducmV2LnhtbFBLBQYA&#10;AAAABAAEAPMAAADvBQ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20235"/>
                    </a:xfrm>
                    <a:prstGeom prst="rect">
                      <a:avLst/>
                    </a:prstGeom>
                  </pic:spPr>
                </pic:pic>
              </a:graphicData>
            </a:graphic>
          </wp:inline>
        </w:drawing>
      </w:r>
    </w:p>
    <w:p w14:paraId="479DB199" w14:textId="77777777" w:rsidR="00842A4F" w:rsidRDefault="00842A4F" w:rsidP="000547BD"/>
    <w:p w14:paraId="07B305F7" w14:textId="6C990544" w:rsidR="00842A4F" w:rsidRDefault="00842A4F" w:rsidP="000547BD">
      <w:r>
        <w:t xml:space="preserve">If you are using an older version of Excel, click on the graph and then on the </w:t>
      </w:r>
      <w:r>
        <w:rPr>
          <w:noProof/>
        </w:rPr>
        <w:drawing>
          <wp:inline distT="0" distB="0" distL="0" distR="0" wp14:anchorId="456BE4AF" wp14:editId="5730E577">
            <wp:extent cx="552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2450" cy="609600"/>
                    </a:xfrm>
                    <a:prstGeom prst="rect">
                      <a:avLst/>
                    </a:prstGeom>
                  </pic:spPr>
                </pic:pic>
              </a:graphicData>
            </a:graphic>
          </wp:inline>
        </w:drawing>
      </w:r>
      <w:r>
        <w:t xml:space="preserve"> icon in the “Layout” tab.</w:t>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9275" cy="4144629"/>
                    </a:xfrm>
                    <a:prstGeom prst="rect">
                      <a:avLst/>
                    </a:prstGeom>
                  </pic:spPr>
                </pic:pic>
              </a:graphicData>
            </a:graphic>
          </wp:inline>
        </w:drawing>
      </w:r>
    </w:p>
    <w:p w14:paraId="341F19EC" w14:textId="77777777" w:rsidR="00842A4F" w:rsidRDefault="00842A4F" w:rsidP="000547BD"/>
    <w:p w14:paraId="283249F4" w14:textId="2E9FE840" w:rsidR="00842A4F" w:rsidRPr="007B3001" w:rsidRDefault="00842A4F" w:rsidP="000547BD"/>
    <w:sectPr w:rsidR="00842A4F" w:rsidRPr="007B3001" w:rsidSect="003E44BC">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9E2BF" w14:textId="77777777" w:rsidR="00E20F39" w:rsidRDefault="00E20F39" w:rsidP="00353D5F">
      <w:r>
        <w:separator/>
      </w:r>
    </w:p>
  </w:endnote>
  <w:endnote w:type="continuationSeparator" w:id="0">
    <w:p w14:paraId="51748A55" w14:textId="77777777" w:rsidR="00E20F39" w:rsidRDefault="00E20F39" w:rsidP="00353D5F">
      <w:r>
        <w:continuationSeparator/>
      </w:r>
    </w:p>
  </w:endnote>
  <w:endnote w:type="continuationNotice" w:id="1">
    <w:p w14:paraId="347078A3" w14:textId="77777777" w:rsidR="00E20F39" w:rsidRDefault="00E20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251096"/>
      <w:docPartObj>
        <w:docPartGallery w:val="Page Numbers (Bottom of Page)"/>
        <w:docPartUnique/>
      </w:docPartObj>
    </w:sdtPr>
    <w:sdtEndPr>
      <w:rPr>
        <w:noProof/>
      </w:rPr>
    </w:sdtEndPr>
    <w:sdtContent>
      <w:p w14:paraId="0A22924C" w14:textId="6DEA0904" w:rsidR="002F0FE2" w:rsidRDefault="002F0FE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9F4A2E" w14:textId="77777777" w:rsidR="002F0FE2" w:rsidRDefault="002F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C8373" w14:textId="77777777" w:rsidR="00E20F39" w:rsidRDefault="00E20F39" w:rsidP="00353D5F">
      <w:r>
        <w:separator/>
      </w:r>
    </w:p>
  </w:footnote>
  <w:footnote w:type="continuationSeparator" w:id="0">
    <w:p w14:paraId="3CDF4496" w14:textId="77777777" w:rsidR="00E20F39" w:rsidRDefault="00E20F39" w:rsidP="00353D5F">
      <w:r>
        <w:continuationSeparator/>
      </w:r>
    </w:p>
  </w:footnote>
  <w:footnote w:type="continuationNotice" w:id="1">
    <w:p w14:paraId="0EDC909B" w14:textId="77777777" w:rsidR="00E20F39" w:rsidRDefault="00E20F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71845"/>
    <w:rsid w:val="002D7F17"/>
    <w:rsid w:val="002F0FE2"/>
    <w:rsid w:val="00336344"/>
    <w:rsid w:val="003475CC"/>
    <w:rsid w:val="00353D5F"/>
    <w:rsid w:val="00354AC5"/>
    <w:rsid w:val="003575A4"/>
    <w:rsid w:val="00360CF6"/>
    <w:rsid w:val="0039169A"/>
    <w:rsid w:val="003B7B00"/>
    <w:rsid w:val="003E44BC"/>
    <w:rsid w:val="0042713B"/>
    <w:rsid w:val="004651A7"/>
    <w:rsid w:val="004A5574"/>
    <w:rsid w:val="004E3D2E"/>
    <w:rsid w:val="00522499"/>
    <w:rsid w:val="00526561"/>
    <w:rsid w:val="005516E8"/>
    <w:rsid w:val="005546AB"/>
    <w:rsid w:val="005D277A"/>
    <w:rsid w:val="00603C12"/>
    <w:rsid w:val="00623A26"/>
    <w:rsid w:val="006242C4"/>
    <w:rsid w:val="00677D3F"/>
    <w:rsid w:val="006C4A46"/>
    <w:rsid w:val="00774120"/>
    <w:rsid w:val="0079360D"/>
    <w:rsid w:val="007A70D4"/>
    <w:rsid w:val="007B3001"/>
    <w:rsid w:val="007D050F"/>
    <w:rsid w:val="00805BF2"/>
    <w:rsid w:val="00805F02"/>
    <w:rsid w:val="008269C6"/>
    <w:rsid w:val="00835AAA"/>
    <w:rsid w:val="00842A4F"/>
    <w:rsid w:val="00852570"/>
    <w:rsid w:val="00893676"/>
    <w:rsid w:val="008B1988"/>
    <w:rsid w:val="008C006B"/>
    <w:rsid w:val="008C6619"/>
    <w:rsid w:val="008D79AB"/>
    <w:rsid w:val="008E0224"/>
    <w:rsid w:val="009829C6"/>
    <w:rsid w:val="009C33D0"/>
    <w:rsid w:val="00A02F43"/>
    <w:rsid w:val="00A2019F"/>
    <w:rsid w:val="00A23098"/>
    <w:rsid w:val="00AB2B2B"/>
    <w:rsid w:val="00AE26B8"/>
    <w:rsid w:val="00AE40AE"/>
    <w:rsid w:val="00AF6219"/>
    <w:rsid w:val="00B1628E"/>
    <w:rsid w:val="00B47E84"/>
    <w:rsid w:val="00B60813"/>
    <w:rsid w:val="00B74E6C"/>
    <w:rsid w:val="00B76139"/>
    <w:rsid w:val="00B76F81"/>
    <w:rsid w:val="00BC390B"/>
    <w:rsid w:val="00BC4AF6"/>
    <w:rsid w:val="00BC67FD"/>
    <w:rsid w:val="00C02A54"/>
    <w:rsid w:val="00C3043F"/>
    <w:rsid w:val="00C53ED5"/>
    <w:rsid w:val="00CC0A86"/>
    <w:rsid w:val="00CD5AEB"/>
    <w:rsid w:val="00D04282"/>
    <w:rsid w:val="00D21CC9"/>
    <w:rsid w:val="00D24B05"/>
    <w:rsid w:val="00D34FBE"/>
    <w:rsid w:val="00D4626D"/>
    <w:rsid w:val="00E138CB"/>
    <w:rsid w:val="00E20F39"/>
    <w:rsid w:val="00E57E92"/>
    <w:rsid w:val="00E661E3"/>
    <w:rsid w:val="00EE6FAC"/>
    <w:rsid w:val="00F1208C"/>
    <w:rsid w:val="00F40495"/>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730A5704-CF7E-D443-AD66-57BF66EE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missouristate-my.sharepoint.com/personal/eri2005_missouristate_edu/Documents/TEACHING/PSY-200/Updated%20Guides/3%20Excel%20Graph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209743232"/>
        <c:axId val="235641088"/>
      </c:barChart>
      <c:catAx>
        <c:axId val="2097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641088"/>
        <c:crosses val="autoZero"/>
        <c:auto val="1"/>
        <c:lblAlgn val="ctr"/>
        <c:lblOffset val="100"/>
        <c:noMultiLvlLbl val="0"/>
      </c:catAx>
      <c:valAx>
        <c:axId val="235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245862784"/>
        <c:axId val="245864704"/>
      </c:scatterChart>
      <c:valAx>
        <c:axId val="24586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4704"/>
        <c:crosses val="autoZero"/>
        <c:crossBetween val="midCat"/>
      </c:valAx>
      <c:valAx>
        <c:axId val="2458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2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24</Pages>
  <Words>1419</Words>
  <Characters>8091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Tabetha Hopke</cp:lastModifiedBy>
  <cp:revision>8</cp:revision>
  <dcterms:created xsi:type="dcterms:W3CDTF">2018-08-27T17:46:00Z</dcterms:created>
  <dcterms:modified xsi:type="dcterms:W3CDTF">2018-09-11T05:42:00Z</dcterms:modified>
</cp:coreProperties>
</file>