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25" w:rsidRPr="00134E8D" w:rsidRDefault="00F80525" w:rsidP="00F80525">
      <w:pPr>
        <w:pStyle w:val="Heading1"/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AF7C6C">
        <w:t>10</w:t>
      </w:r>
    </w:p>
    <w:p w:rsidR="00F80525" w:rsidRDefault="00F80525" w:rsidP="00F80525">
      <w:pPr>
        <w:rPr>
          <w:b/>
          <w:lang w:val="vi-VN"/>
        </w:rPr>
      </w:pPr>
    </w:p>
    <w:p w:rsidR="00F80525" w:rsidRPr="00AF7C6C" w:rsidRDefault="00F80525" w:rsidP="00F80525">
      <w:pPr>
        <w:rPr>
          <w:lang w:val="vi-VN"/>
        </w:rPr>
      </w:pPr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AF7C6C">
        <w:t>Biên</w:t>
      </w:r>
      <w:r w:rsidR="00AF7C6C">
        <w:rPr>
          <w:lang w:val="vi-VN"/>
        </w:rPr>
        <w:t xml:space="preserve"> dịch và chạy chương trình giả lập bộ nhớ ảo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211017">
        <w:rPr>
          <w:b/>
          <w:lang w:val="vi-VN"/>
        </w:rPr>
        <w:t>2</w:t>
      </w:r>
      <w:r>
        <w:rPr>
          <w:lang w:val="vi-VN"/>
        </w:rPr>
        <w:t xml:space="preserve">: </w:t>
      </w:r>
      <w:r w:rsidR="00AF7C6C">
        <w:rPr>
          <w:lang w:val="vi-VN"/>
        </w:rPr>
        <w:t>Biên dịch và chạy hệ thống quản lý tệp FAT</w:t>
      </w: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0BEA"/>
    <w:rsid w:val="00055224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A53E61"/>
    <w:rsid w:val="00A558CF"/>
    <w:rsid w:val="00A74592"/>
    <w:rsid w:val="00AF7C6C"/>
    <w:rsid w:val="00BF2472"/>
    <w:rsid w:val="00C177E7"/>
    <w:rsid w:val="00C376EC"/>
    <w:rsid w:val="00CC59BE"/>
    <w:rsid w:val="00CF3A1A"/>
    <w:rsid w:val="00D61CED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20</cp:revision>
  <dcterms:created xsi:type="dcterms:W3CDTF">2021-10-10T14:14:00Z</dcterms:created>
  <dcterms:modified xsi:type="dcterms:W3CDTF">2021-12-06T00:01:00Z</dcterms:modified>
</cp:coreProperties>
</file>