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F908" w14:textId="320DFFA1" w:rsidR="002B7854" w:rsidRDefault="002B7854" w:rsidP="002B7854">
      <w:pPr>
        <w:jc w:val="center"/>
        <w:rPr>
          <w:b/>
          <w:color w:val="FF0000"/>
          <w:sz w:val="32"/>
          <w:szCs w:val="32"/>
        </w:rPr>
      </w:pPr>
      <w:r w:rsidRPr="00E67114">
        <w:rPr>
          <w:b/>
          <w:sz w:val="32"/>
          <w:szCs w:val="32"/>
        </w:rPr>
        <w:t xml:space="preserve">THỰC HÀNH NHẬP MÔN MẠCH SỐ </w:t>
      </w:r>
      <w:r>
        <w:rPr>
          <w:b/>
          <w:sz w:val="32"/>
          <w:szCs w:val="32"/>
        </w:rPr>
        <w:t>- LỚP</w:t>
      </w:r>
      <w:r w:rsidR="009161BD">
        <w:rPr>
          <w:b/>
          <w:sz w:val="32"/>
          <w:szCs w:val="32"/>
        </w:rPr>
        <w:t xml:space="preserve"> </w:t>
      </w:r>
      <w:r w:rsidR="009161BD" w:rsidRPr="00171202">
        <w:rPr>
          <w:b/>
          <w:color w:val="FF0000"/>
          <w:sz w:val="32"/>
          <w:szCs w:val="32"/>
        </w:rPr>
        <w:t>PH002.N16.1</w:t>
      </w:r>
    </w:p>
    <w:p w14:paraId="553231E4" w14:textId="6693B2BE" w:rsidR="00CC6444" w:rsidRPr="00CC6444" w:rsidRDefault="00CC6444" w:rsidP="002B7854">
      <w:pPr>
        <w:jc w:val="center"/>
        <w:rPr>
          <w:b/>
          <w:sz w:val="32"/>
          <w:szCs w:val="32"/>
        </w:rPr>
      </w:pPr>
      <w:r w:rsidRPr="00CC6444">
        <w:rPr>
          <w:b/>
          <w:sz w:val="32"/>
          <w:szCs w:val="32"/>
        </w:rPr>
        <w:t xml:space="preserve">BÀI THỰC HÀNH 2: THIẾT KẾ MẠCH SỐ THEO HÀM LUẬN </w:t>
      </w:r>
      <w:r w:rsidR="001F4A52">
        <w:rPr>
          <w:b/>
          <w:sz w:val="32"/>
          <w:szCs w:val="32"/>
        </w:rPr>
        <w:t>LÝ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CC6444" w14:paraId="47C28B1A" w14:textId="77777777" w:rsidTr="002B7854">
        <w:trPr>
          <w:jc w:val="center"/>
        </w:trPr>
        <w:tc>
          <w:tcPr>
            <w:tcW w:w="2785" w:type="dxa"/>
          </w:tcPr>
          <w:p w14:paraId="4D508664" w14:textId="77777777" w:rsidR="00CC6444" w:rsidRPr="00B47B7B" w:rsidRDefault="00CC6444" w:rsidP="005A0B28">
            <w:pPr>
              <w:rPr>
                <w:b/>
              </w:rPr>
            </w:pPr>
            <w:r w:rsidRPr="00B47B7B">
              <w:rPr>
                <w:b/>
              </w:rPr>
              <w:t>Giảng viên hướng dẫn</w:t>
            </w:r>
          </w:p>
        </w:tc>
        <w:tc>
          <w:tcPr>
            <w:tcW w:w="4510" w:type="dxa"/>
            <w:gridSpan w:val="2"/>
          </w:tcPr>
          <w:p w14:paraId="2540860B" w14:textId="41A155EB" w:rsidR="00CC6444" w:rsidRPr="00B47B7B" w:rsidRDefault="009161BD" w:rsidP="005A0B28">
            <w:pPr>
              <w:jc w:val="center"/>
              <w:rPr>
                <w:b/>
              </w:rPr>
            </w:pPr>
            <w:r>
              <w:rPr>
                <w:b/>
              </w:rPr>
              <w:t>Trương Văn Cương</w:t>
            </w:r>
          </w:p>
        </w:tc>
        <w:tc>
          <w:tcPr>
            <w:tcW w:w="1872" w:type="dxa"/>
          </w:tcPr>
          <w:p w14:paraId="37631410" w14:textId="01CD73B4" w:rsidR="00CC6444" w:rsidRPr="00B47B7B" w:rsidRDefault="00CC6444" w:rsidP="005A0B28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CC6444" w14:paraId="07F34C6D" w14:textId="77777777" w:rsidTr="00CC6444">
        <w:trPr>
          <w:jc w:val="center"/>
        </w:trPr>
        <w:tc>
          <w:tcPr>
            <w:tcW w:w="2785" w:type="dxa"/>
          </w:tcPr>
          <w:p w14:paraId="0D5F4D59" w14:textId="7E20C353" w:rsidR="00CC6444" w:rsidRPr="00B47B7B" w:rsidRDefault="00CC6444" w:rsidP="005A0B28">
            <w:pPr>
              <w:rPr>
                <w:b/>
              </w:rPr>
            </w:pPr>
            <w:r w:rsidRPr="00B47B7B">
              <w:rPr>
                <w:b/>
              </w:rPr>
              <w:t>Sinh viên thực hiệ</w:t>
            </w:r>
            <w:r>
              <w:rPr>
                <w:b/>
              </w:rPr>
              <w:t>n</w:t>
            </w:r>
          </w:p>
        </w:tc>
        <w:tc>
          <w:tcPr>
            <w:tcW w:w="3022" w:type="dxa"/>
          </w:tcPr>
          <w:p w14:paraId="1C270E33" w14:textId="0CABCBA4" w:rsidR="00CC6444" w:rsidRPr="00B47B7B" w:rsidRDefault="009161BD" w:rsidP="005A0B28">
            <w:pPr>
              <w:rPr>
                <w:b/>
              </w:rPr>
            </w:pPr>
            <w:r>
              <w:rPr>
                <w:b/>
              </w:rPr>
              <w:t>Trần Ngọc Ánh</w:t>
            </w:r>
          </w:p>
        </w:tc>
        <w:tc>
          <w:tcPr>
            <w:tcW w:w="1488" w:type="dxa"/>
          </w:tcPr>
          <w:p w14:paraId="21587D37" w14:textId="12B2037B" w:rsidR="00CC6444" w:rsidRPr="00B47B7B" w:rsidRDefault="009161BD" w:rsidP="005A0B28">
            <w:pPr>
              <w:rPr>
                <w:b/>
              </w:rPr>
            </w:pPr>
            <w:r>
              <w:rPr>
                <w:b/>
              </w:rPr>
              <w:t>22520077</w:t>
            </w:r>
          </w:p>
        </w:tc>
        <w:tc>
          <w:tcPr>
            <w:tcW w:w="1872" w:type="dxa"/>
          </w:tcPr>
          <w:p w14:paraId="5AC873C8" w14:textId="77777777" w:rsidR="00CC6444" w:rsidRPr="00B47B7B" w:rsidRDefault="00CC6444" w:rsidP="005A0B28">
            <w:pPr>
              <w:rPr>
                <w:b/>
              </w:rPr>
            </w:pPr>
          </w:p>
        </w:tc>
      </w:tr>
    </w:tbl>
    <w:p w14:paraId="17632280" w14:textId="42F4B30A" w:rsidR="002B7854" w:rsidRPr="00E34975" w:rsidRDefault="002B7854" w:rsidP="002B7854">
      <w:pPr>
        <w:rPr>
          <w:b/>
        </w:rPr>
      </w:pPr>
    </w:p>
    <w:p w14:paraId="512F4A36" w14:textId="77777777" w:rsidR="002B7854" w:rsidRPr="004164AC" w:rsidRDefault="002B7854" w:rsidP="00EC6877">
      <w:pPr>
        <w:pStyle w:val="ListParagraph"/>
        <w:numPr>
          <w:ilvl w:val="0"/>
          <w:numId w:val="2"/>
        </w:numPr>
        <w:ind w:hanging="436"/>
        <w:rPr>
          <w:b/>
        </w:rPr>
      </w:pPr>
      <w:r w:rsidRPr="004164AC">
        <w:rPr>
          <w:b/>
        </w:rPr>
        <w:t>Mục tiêu</w:t>
      </w:r>
    </w:p>
    <w:p w14:paraId="1E3EDEEC" w14:textId="54C22FD2" w:rsidR="002B7854" w:rsidRDefault="002B7854" w:rsidP="00703847">
      <w:pPr>
        <w:pStyle w:val="ListParagraph"/>
        <w:numPr>
          <w:ilvl w:val="0"/>
          <w:numId w:val="1"/>
        </w:numPr>
        <w:ind w:left="721" w:hanging="361"/>
      </w:pPr>
      <w:r>
        <w:t>Hiểu được cách thức hoạt động của một Mạch số</w:t>
      </w:r>
      <w:r w:rsidR="00CC6444">
        <w:t>.</w:t>
      </w:r>
    </w:p>
    <w:p w14:paraId="6CFACD63" w14:textId="45FFDD63" w:rsidR="002B7854" w:rsidRDefault="002B7854" w:rsidP="00703847">
      <w:pPr>
        <w:pStyle w:val="ListParagraph"/>
        <w:numPr>
          <w:ilvl w:val="0"/>
          <w:numId w:val="1"/>
        </w:numPr>
        <w:ind w:left="721" w:hanging="361"/>
      </w:pPr>
      <w:r>
        <w:t xml:space="preserve">Kết nối các </w:t>
      </w:r>
      <w:r w:rsidR="00C92C46">
        <w:t>cổng luận lý</w:t>
      </w:r>
      <w:r>
        <w:t xml:space="preserve"> thành một Mạch số có chức năng mong muốn</w:t>
      </w:r>
      <w:r w:rsidR="00CC6444">
        <w:t>.</w:t>
      </w:r>
    </w:p>
    <w:p w14:paraId="7182CA4A" w14:textId="77777777" w:rsidR="005F04DC" w:rsidRDefault="005F04DC" w:rsidP="005F04DC">
      <w:pPr>
        <w:pStyle w:val="ListParagraph"/>
      </w:pPr>
    </w:p>
    <w:p w14:paraId="6CA63E02" w14:textId="77777777" w:rsidR="002B7854" w:rsidRPr="004164AC" w:rsidRDefault="002B7854" w:rsidP="00EC6877">
      <w:pPr>
        <w:pStyle w:val="ListParagraph"/>
        <w:numPr>
          <w:ilvl w:val="0"/>
          <w:numId w:val="2"/>
        </w:numPr>
        <w:ind w:hanging="436"/>
        <w:rPr>
          <w:b/>
        </w:rPr>
      </w:pPr>
      <w:r w:rsidRPr="004164AC">
        <w:rPr>
          <w:b/>
        </w:rPr>
        <w:t>Nội dung</w:t>
      </w:r>
    </w:p>
    <w:p w14:paraId="40A5B40F" w14:textId="2FA4F47B" w:rsidR="002B7854" w:rsidRPr="004164AC" w:rsidRDefault="00171766" w:rsidP="00D04825">
      <w:pPr>
        <w:pStyle w:val="ListParagraph"/>
        <w:numPr>
          <w:ilvl w:val="1"/>
          <w:numId w:val="2"/>
        </w:numPr>
        <w:ind w:left="709" w:hanging="425"/>
        <w:rPr>
          <w:b/>
        </w:rPr>
      </w:pPr>
      <w:r>
        <w:rPr>
          <w:b/>
        </w:rPr>
        <w:t>Vận dụng</w:t>
      </w:r>
      <w:r w:rsidR="002B7854" w:rsidRPr="004164AC">
        <w:rPr>
          <w:b/>
        </w:rPr>
        <w:t xml:space="preserve"> ở nhà</w:t>
      </w:r>
      <w:r w:rsidR="003B41E0">
        <w:rPr>
          <w:b/>
        </w:rPr>
        <w:t xml:space="preserve"> (làm cá nhân)</w:t>
      </w:r>
    </w:p>
    <w:p w14:paraId="2FF97B7E" w14:textId="3FBF7980" w:rsidR="002B7854" w:rsidRDefault="00D04825" w:rsidP="00EC6877">
      <w:pPr>
        <w:tabs>
          <w:tab w:val="left" w:pos="1890"/>
        </w:tabs>
      </w:pPr>
      <w:r>
        <w:t xml:space="preserve">    </w:t>
      </w:r>
      <w:r w:rsidR="007330F0">
        <w:t xml:space="preserve"> </w:t>
      </w:r>
      <w:r>
        <w:t xml:space="preserve">Câu </w:t>
      </w:r>
      <w:r w:rsidR="00585C8C">
        <w:t>1</w:t>
      </w:r>
      <w:r w:rsidR="00EC6877">
        <w:t>: Thiết kế mạch số theo hàm luận lý</w:t>
      </w:r>
      <w:r w:rsidR="002B7854">
        <w:t>: F1(A, B, C</w:t>
      </w:r>
      <w:r w:rsidR="00F414DB">
        <w:t>, D</w:t>
      </w:r>
      <w:r w:rsidR="002B7854">
        <w:t>) = AB</w:t>
      </w:r>
      <w:r w:rsidR="00045076">
        <w:t>D’</w:t>
      </w:r>
      <w:r w:rsidR="002B7854">
        <w:t xml:space="preserve"> + A’B’C + BC</w:t>
      </w:r>
      <w:r w:rsidR="005F04DC">
        <w:t>D</w:t>
      </w:r>
      <w:r w:rsidR="002B7854">
        <w:t xml:space="preserve"> + A’BC’</w:t>
      </w:r>
      <w:r w:rsidR="005F04DC">
        <w:t>D</w:t>
      </w:r>
    </w:p>
    <w:p w14:paraId="782DA2C7" w14:textId="657EFD93" w:rsidR="00EC6877" w:rsidRDefault="00EC6877" w:rsidP="00EC6877">
      <w:pPr>
        <w:pStyle w:val="ListParagraph"/>
        <w:numPr>
          <w:ilvl w:val="0"/>
          <w:numId w:val="1"/>
        </w:numPr>
        <w:tabs>
          <w:tab w:val="left" w:pos="1890"/>
        </w:tabs>
      </w:pPr>
      <w:r>
        <w:t>Thiết kế mạch số thỏa hàm luận lý F1 trên Quartus II</w:t>
      </w:r>
      <w:r w:rsidR="007330F0">
        <w:t>:</w:t>
      </w:r>
      <w:r>
        <w:t xml:space="preserve"> (Chú ý: Không được rút gọn luận lý)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02"/>
      </w:tblGrid>
      <w:tr w:rsidR="00EC6877" w14:paraId="6992B335" w14:textId="77777777" w:rsidTr="00E7091A">
        <w:trPr>
          <w:trHeight w:val="4463"/>
        </w:trPr>
        <w:tc>
          <w:tcPr>
            <w:tcW w:w="10084" w:type="dxa"/>
          </w:tcPr>
          <w:p w14:paraId="2CB2FCA3" w14:textId="14101FCF" w:rsidR="00EC6877" w:rsidRDefault="007912FD" w:rsidP="00EC6877">
            <w:pPr>
              <w:tabs>
                <w:tab w:val="left" w:pos="1890"/>
              </w:tabs>
            </w:pPr>
            <w:r w:rsidRPr="007912FD">
              <w:drawing>
                <wp:inline distT="0" distB="0" distL="0" distR="0" wp14:anchorId="49A0F215" wp14:editId="1BA99836">
                  <wp:extent cx="6541738" cy="20040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1957" cy="200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6A0966" w14:textId="5BE82433" w:rsidR="00EC6877" w:rsidRDefault="009C77B5" w:rsidP="00EC6877">
      <w:pPr>
        <w:pStyle w:val="ListParagraph"/>
        <w:numPr>
          <w:ilvl w:val="0"/>
          <w:numId w:val="1"/>
        </w:numPr>
        <w:tabs>
          <w:tab w:val="left" w:pos="1890"/>
        </w:tabs>
      </w:pPr>
      <w:r>
        <w:t>Đóng gói và m</w:t>
      </w:r>
      <w:r w:rsidR="007330F0">
        <w:t>ô phỏng chức năng của mạch số vừa thiết kế</w:t>
      </w:r>
      <w:r w:rsidR="00BC7D54">
        <w:t xml:space="preserve"> (16 tổ</w:t>
      </w:r>
      <w:r w:rsidR="00EA21A9">
        <w:t xml:space="preserve"> hợp</w:t>
      </w:r>
      <w:r w:rsidR="00B325C7">
        <w:t xml:space="preserve"> cần kiểm tra</w:t>
      </w:r>
      <w:r w:rsidR="00EA21A9">
        <w:t>)</w:t>
      </w:r>
      <w:r w:rsidR="007330F0"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02"/>
      </w:tblGrid>
      <w:tr w:rsidR="00E7091A" w14:paraId="32B99A1D" w14:textId="77777777" w:rsidTr="000F7A5B">
        <w:trPr>
          <w:trHeight w:val="2521"/>
        </w:trPr>
        <w:tc>
          <w:tcPr>
            <w:tcW w:w="10093" w:type="dxa"/>
          </w:tcPr>
          <w:p w14:paraId="72B206BE" w14:textId="4A1DB3EF" w:rsidR="00E7091A" w:rsidRDefault="00E263D0" w:rsidP="007330F0">
            <w:pPr>
              <w:tabs>
                <w:tab w:val="left" w:pos="1890"/>
              </w:tabs>
            </w:pPr>
            <w:r w:rsidRPr="00E263D0">
              <w:drawing>
                <wp:inline distT="0" distB="0" distL="0" distR="0" wp14:anchorId="708CBE40" wp14:editId="6E959D1C">
                  <wp:extent cx="6499860" cy="74822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6817" cy="753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ECF41D" w14:textId="3C933144" w:rsidR="007330F0" w:rsidRDefault="007330F0" w:rsidP="00EC6877">
      <w:pPr>
        <w:pStyle w:val="ListParagraph"/>
        <w:numPr>
          <w:ilvl w:val="0"/>
          <w:numId w:val="1"/>
        </w:numPr>
        <w:tabs>
          <w:tab w:val="left" w:pos="1890"/>
        </w:tabs>
      </w:pPr>
      <w:r>
        <w:t>Điền kết quả mô phỏng vào bảng bên dưới:</w:t>
      </w:r>
    </w:p>
    <w:p w14:paraId="75D5CACD" w14:textId="77777777" w:rsidR="002352D4" w:rsidRDefault="002352D4" w:rsidP="00045076">
      <w:pPr>
        <w:pStyle w:val="ListParagraph"/>
        <w:tabs>
          <w:tab w:val="left" w:pos="1890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2352D4" w:rsidRPr="00997959" w14:paraId="7DEEEC3D" w14:textId="77777777" w:rsidTr="005B5D92">
        <w:trPr>
          <w:jc w:val="center"/>
        </w:trPr>
        <w:tc>
          <w:tcPr>
            <w:tcW w:w="567" w:type="dxa"/>
            <w:vAlign w:val="center"/>
          </w:tcPr>
          <w:p w14:paraId="617AB4F1" w14:textId="77777777" w:rsidR="002352D4" w:rsidRPr="00997959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 w:rsidRPr="00997959">
              <w:rPr>
                <w:b/>
              </w:rPr>
              <w:t>A</w:t>
            </w:r>
          </w:p>
        </w:tc>
        <w:tc>
          <w:tcPr>
            <w:tcW w:w="567" w:type="dxa"/>
            <w:vAlign w:val="center"/>
          </w:tcPr>
          <w:p w14:paraId="3B7C7EE8" w14:textId="77777777" w:rsidR="002352D4" w:rsidRPr="00997959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 w:rsidRPr="00997959">
              <w:rPr>
                <w:b/>
              </w:rPr>
              <w:t>B</w:t>
            </w:r>
          </w:p>
        </w:tc>
        <w:tc>
          <w:tcPr>
            <w:tcW w:w="567" w:type="dxa"/>
          </w:tcPr>
          <w:p w14:paraId="321D5FB3" w14:textId="77777777" w:rsidR="002352D4" w:rsidRPr="00997959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67" w:type="dxa"/>
            <w:vAlign w:val="center"/>
          </w:tcPr>
          <w:p w14:paraId="2BED3291" w14:textId="77777777" w:rsidR="002352D4" w:rsidRPr="00997959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567" w:type="dxa"/>
            <w:vAlign w:val="center"/>
          </w:tcPr>
          <w:p w14:paraId="45B9A4AA" w14:textId="77777777" w:rsidR="002352D4" w:rsidRPr="00997959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 w:rsidRPr="00997959">
              <w:rPr>
                <w:b/>
              </w:rPr>
              <w:t>F</w:t>
            </w:r>
            <w:r>
              <w:rPr>
                <w:b/>
              </w:rPr>
              <w:t>1</w:t>
            </w:r>
          </w:p>
        </w:tc>
      </w:tr>
      <w:tr w:rsidR="002352D4" w14:paraId="21D77FC4" w14:textId="77777777" w:rsidTr="005B5D92">
        <w:trPr>
          <w:jc w:val="center"/>
        </w:trPr>
        <w:tc>
          <w:tcPr>
            <w:tcW w:w="567" w:type="dxa"/>
            <w:vAlign w:val="center"/>
          </w:tcPr>
          <w:p w14:paraId="51E9E23C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498FE3A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C5DB629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2221A7C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15EEDDA" w14:textId="7CB92D22" w:rsidR="002352D4" w:rsidRDefault="00E263D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</w:tr>
      <w:tr w:rsidR="002352D4" w14:paraId="34396898" w14:textId="77777777" w:rsidTr="005B5D92">
        <w:trPr>
          <w:jc w:val="center"/>
        </w:trPr>
        <w:tc>
          <w:tcPr>
            <w:tcW w:w="567" w:type="dxa"/>
            <w:vAlign w:val="center"/>
          </w:tcPr>
          <w:p w14:paraId="634D4530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6642B1D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BD6C7DB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9BE11F9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BC44935" w14:textId="67057C31" w:rsidR="002352D4" w:rsidRDefault="00E263D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</w:tr>
      <w:tr w:rsidR="002352D4" w14:paraId="5B4552E9" w14:textId="77777777" w:rsidTr="005B5D92">
        <w:trPr>
          <w:jc w:val="center"/>
        </w:trPr>
        <w:tc>
          <w:tcPr>
            <w:tcW w:w="567" w:type="dxa"/>
            <w:vAlign w:val="center"/>
          </w:tcPr>
          <w:p w14:paraId="196E7041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CD529B5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58ADD227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F64145C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D6DE05E" w14:textId="587A53F8" w:rsidR="002352D4" w:rsidRDefault="00E263D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  <w:tr w:rsidR="002352D4" w14:paraId="512FADFA" w14:textId="77777777" w:rsidTr="005B5D92">
        <w:trPr>
          <w:jc w:val="center"/>
        </w:trPr>
        <w:tc>
          <w:tcPr>
            <w:tcW w:w="567" w:type="dxa"/>
            <w:vAlign w:val="center"/>
          </w:tcPr>
          <w:p w14:paraId="0D8A898B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6CB4542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F2CAB74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FBA36A4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5CEFF94" w14:textId="67F427B5" w:rsidR="002352D4" w:rsidRDefault="00E263D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  <w:tr w:rsidR="002352D4" w14:paraId="0B8BD23A" w14:textId="77777777" w:rsidTr="005B5D92">
        <w:trPr>
          <w:jc w:val="center"/>
        </w:trPr>
        <w:tc>
          <w:tcPr>
            <w:tcW w:w="567" w:type="dxa"/>
            <w:vAlign w:val="center"/>
          </w:tcPr>
          <w:p w14:paraId="2D32282A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lastRenderedPageBreak/>
              <w:t>0</w:t>
            </w:r>
          </w:p>
        </w:tc>
        <w:tc>
          <w:tcPr>
            <w:tcW w:w="567" w:type="dxa"/>
            <w:vAlign w:val="center"/>
          </w:tcPr>
          <w:p w14:paraId="783B8CA6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F8FC1C1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6908CFEB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21D5D2A" w14:textId="1CA44A0F" w:rsidR="002352D4" w:rsidRDefault="00E263D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</w:tr>
      <w:tr w:rsidR="002352D4" w14:paraId="42C76AB1" w14:textId="77777777" w:rsidTr="005B5D92">
        <w:trPr>
          <w:jc w:val="center"/>
        </w:trPr>
        <w:tc>
          <w:tcPr>
            <w:tcW w:w="567" w:type="dxa"/>
            <w:vAlign w:val="center"/>
          </w:tcPr>
          <w:p w14:paraId="0E0CB6DE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8D0142E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1A2DEAA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6044CAD7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A2684F4" w14:textId="65B9EC3A" w:rsidR="002352D4" w:rsidRDefault="00E263D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  <w:tr w:rsidR="002352D4" w14:paraId="262C8B70" w14:textId="77777777" w:rsidTr="005B5D92">
        <w:trPr>
          <w:jc w:val="center"/>
        </w:trPr>
        <w:tc>
          <w:tcPr>
            <w:tcW w:w="567" w:type="dxa"/>
            <w:vAlign w:val="center"/>
          </w:tcPr>
          <w:p w14:paraId="7754F146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0B8F6A1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2DA3D0E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9650F44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5075AA1" w14:textId="28A8518D" w:rsidR="002352D4" w:rsidRDefault="00E263D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</w:tr>
      <w:tr w:rsidR="002352D4" w14:paraId="194298B8" w14:textId="77777777" w:rsidTr="005B5D92">
        <w:trPr>
          <w:jc w:val="center"/>
        </w:trPr>
        <w:tc>
          <w:tcPr>
            <w:tcW w:w="567" w:type="dxa"/>
            <w:vAlign w:val="center"/>
          </w:tcPr>
          <w:p w14:paraId="15EDFCF7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660E48D3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D0CB03A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AD17849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10072D8" w14:textId="5C4D57F3" w:rsidR="002352D4" w:rsidRDefault="00E263D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  <w:tr w:rsidR="002352D4" w14:paraId="03DFFE32" w14:textId="77777777" w:rsidTr="005B5D92">
        <w:trPr>
          <w:jc w:val="center"/>
        </w:trPr>
        <w:tc>
          <w:tcPr>
            <w:tcW w:w="567" w:type="dxa"/>
            <w:vAlign w:val="center"/>
          </w:tcPr>
          <w:p w14:paraId="2AE992ED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DB65DE5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83D0531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7FCEAF7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CCEC81E" w14:textId="5D156851" w:rsidR="002352D4" w:rsidRDefault="00E263D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</w:tr>
      <w:tr w:rsidR="002352D4" w14:paraId="32BF0553" w14:textId="77777777" w:rsidTr="005B5D92">
        <w:trPr>
          <w:jc w:val="center"/>
        </w:trPr>
        <w:tc>
          <w:tcPr>
            <w:tcW w:w="567" w:type="dxa"/>
            <w:vAlign w:val="center"/>
          </w:tcPr>
          <w:p w14:paraId="432768BB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9E999FC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1C54065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7445974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4288D3B" w14:textId="194FD36E" w:rsidR="002352D4" w:rsidRDefault="00E263D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</w:tr>
      <w:tr w:rsidR="002352D4" w14:paraId="4D71CC57" w14:textId="77777777" w:rsidTr="005B5D92">
        <w:trPr>
          <w:jc w:val="center"/>
        </w:trPr>
        <w:tc>
          <w:tcPr>
            <w:tcW w:w="567" w:type="dxa"/>
            <w:vAlign w:val="center"/>
          </w:tcPr>
          <w:p w14:paraId="653C026A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A357E5D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13D982C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303700E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5EE990A" w14:textId="266EDAEF" w:rsidR="002352D4" w:rsidRDefault="00E263D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</w:tr>
      <w:tr w:rsidR="002352D4" w14:paraId="22772765" w14:textId="77777777" w:rsidTr="005B5D92">
        <w:trPr>
          <w:jc w:val="center"/>
        </w:trPr>
        <w:tc>
          <w:tcPr>
            <w:tcW w:w="567" w:type="dxa"/>
            <w:vAlign w:val="center"/>
          </w:tcPr>
          <w:p w14:paraId="21B9148A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455B5B8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7292789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0DEAEDB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9E6B33D" w14:textId="05D1D09B" w:rsidR="002352D4" w:rsidRDefault="00E263D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</w:tr>
      <w:tr w:rsidR="002352D4" w14:paraId="123B4BBD" w14:textId="77777777" w:rsidTr="005B5D92">
        <w:trPr>
          <w:jc w:val="center"/>
        </w:trPr>
        <w:tc>
          <w:tcPr>
            <w:tcW w:w="567" w:type="dxa"/>
            <w:vAlign w:val="center"/>
          </w:tcPr>
          <w:p w14:paraId="502F12D9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8F301C6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D97D4D5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4CCC94B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F531AE2" w14:textId="5D3C6C40" w:rsidR="002352D4" w:rsidRDefault="00E263D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  <w:tr w:rsidR="002352D4" w14:paraId="31717671" w14:textId="77777777" w:rsidTr="005B5D92">
        <w:trPr>
          <w:jc w:val="center"/>
        </w:trPr>
        <w:tc>
          <w:tcPr>
            <w:tcW w:w="567" w:type="dxa"/>
            <w:vAlign w:val="center"/>
          </w:tcPr>
          <w:p w14:paraId="07D539E7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A1AF4CA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72DA0C2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C7CEEDE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FE4A3EC" w14:textId="7211B7F3" w:rsidR="002352D4" w:rsidRDefault="00E263D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</w:tr>
      <w:tr w:rsidR="002352D4" w14:paraId="3DAB3D48" w14:textId="77777777" w:rsidTr="005B5D92">
        <w:trPr>
          <w:jc w:val="center"/>
        </w:trPr>
        <w:tc>
          <w:tcPr>
            <w:tcW w:w="567" w:type="dxa"/>
            <w:vAlign w:val="center"/>
          </w:tcPr>
          <w:p w14:paraId="68D9A17E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01553D1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D3D21C3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D450F75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D6EC5E9" w14:textId="2CCAEA47" w:rsidR="002352D4" w:rsidRDefault="00E263D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  <w:tr w:rsidR="002352D4" w14:paraId="5BD95B5F" w14:textId="77777777" w:rsidTr="005B5D92">
        <w:trPr>
          <w:jc w:val="center"/>
        </w:trPr>
        <w:tc>
          <w:tcPr>
            <w:tcW w:w="567" w:type="dxa"/>
            <w:vAlign w:val="center"/>
          </w:tcPr>
          <w:p w14:paraId="6D5AD17D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0239C8C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13995AF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930007E" w14:textId="77777777" w:rsidR="002352D4" w:rsidRDefault="002352D4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18F91CD" w14:textId="7F8A6926" w:rsidR="002352D4" w:rsidRDefault="00E263D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</w:tbl>
    <w:p w14:paraId="743B646D" w14:textId="77777777" w:rsidR="009C77B5" w:rsidRDefault="009C77B5" w:rsidP="007330F0">
      <w:pPr>
        <w:tabs>
          <w:tab w:val="left" w:pos="1890"/>
        </w:tabs>
      </w:pPr>
    </w:p>
    <w:p w14:paraId="594ABCBF" w14:textId="1B2BA3E6" w:rsidR="00045076" w:rsidRDefault="007330F0" w:rsidP="007330F0">
      <w:pPr>
        <w:tabs>
          <w:tab w:val="left" w:pos="1890"/>
        </w:tabs>
      </w:pPr>
      <w:r>
        <w:t xml:space="preserve">     Câu </w:t>
      </w:r>
      <w:r w:rsidR="00183E4B">
        <w:t>3</w:t>
      </w:r>
      <w:r w:rsidR="002B7854">
        <w:t xml:space="preserve">: </w:t>
      </w:r>
      <w:r>
        <w:t>Thiết kế mạch số theo hàm luận lý</w:t>
      </w:r>
      <w:r w:rsidR="00045076">
        <w:t>:</w:t>
      </w:r>
    </w:p>
    <w:p w14:paraId="45DF23FC" w14:textId="0F81E8D8" w:rsidR="002B7854" w:rsidRDefault="002B7854" w:rsidP="00045076">
      <w:pPr>
        <w:tabs>
          <w:tab w:val="left" w:pos="1890"/>
        </w:tabs>
        <w:jc w:val="center"/>
      </w:pPr>
      <w:r>
        <w:t>F2(A, B, C</w:t>
      </w:r>
      <w:r w:rsidR="00045076">
        <w:t>, D</w:t>
      </w:r>
      <w:r>
        <w:t>) = (A + B</w:t>
      </w:r>
      <w:r w:rsidR="00045076">
        <w:t xml:space="preserve"> + D’</w:t>
      </w:r>
      <w:r>
        <w:t>)(A’ + B’ + C)(B + C</w:t>
      </w:r>
      <w:r w:rsidR="00045076">
        <w:t xml:space="preserve"> + D</w:t>
      </w:r>
      <w:r>
        <w:t>)(A’ + B + C’</w:t>
      </w:r>
      <w:r w:rsidR="00045076">
        <w:t xml:space="preserve"> + D</w:t>
      </w:r>
      <w:r>
        <w:t>)</w:t>
      </w:r>
    </w:p>
    <w:p w14:paraId="123FA57E" w14:textId="05CE5A79" w:rsidR="007330F0" w:rsidRDefault="007330F0" w:rsidP="007330F0">
      <w:pPr>
        <w:pStyle w:val="ListParagraph"/>
        <w:numPr>
          <w:ilvl w:val="0"/>
          <w:numId w:val="1"/>
        </w:numPr>
        <w:tabs>
          <w:tab w:val="left" w:pos="1890"/>
        </w:tabs>
      </w:pPr>
      <w:r>
        <w:t>Thiết kế mạch số thỏa hàm luận lý F2 trên Quartus II: (Chú ý: Không được rút gọn luận lý)</w:t>
      </w:r>
    </w:p>
    <w:p w14:paraId="32C60958" w14:textId="72613A0D" w:rsidR="007330F0" w:rsidRDefault="007330F0" w:rsidP="007330F0">
      <w:pPr>
        <w:pStyle w:val="ListParagraph"/>
        <w:tabs>
          <w:tab w:val="left" w:pos="1890"/>
        </w:tabs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407"/>
      </w:tblGrid>
      <w:tr w:rsidR="007330F0" w14:paraId="3A8813F0" w14:textId="77777777" w:rsidTr="000F7A5B">
        <w:trPr>
          <w:trHeight w:val="6071"/>
        </w:trPr>
        <w:tc>
          <w:tcPr>
            <w:tcW w:w="10093" w:type="dxa"/>
          </w:tcPr>
          <w:p w14:paraId="682DA7B7" w14:textId="081B9C16" w:rsidR="007330F0" w:rsidRDefault="000B14A7" w:rsidP="007330F0">
            <w:pPr>
              <w:pStyle w:val="ListParagraph"/>
              <w:tabs>
                <w:tab w:val="left" w:pos="1890"/>
              </w:tabs>
              <w:ind w:left="0"/>
            </w:pPr>
            <w:r w:rsidRPr="000B14A7">
              <w:drawing>
                <wp:inline distT="0" distB="0" distL="0" distR="0" wp14:anchorId="263FB4C3" wp14:editId="2C74FAC4">
                  <wp:extent cx="6489724" cy="259842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5059" cy="2600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915532" w14:textId="6C168694" w:rsidR="00B92E2A" w:rsidRDefault="00C7239E" w:rsidP="00B92E2A">
      <w:pPr>
        <w:pStyle w:val="ListParagraph"/>
        <w:numPr>
          <w:ilvl w:val="0"/>
          <w:numId w:val="1"/>
        </w:numPr>
        <w:tabs>
          <w:tab w:val="left" w:pos="1890"/>
        </w:tabs>
      </w:pPr>
      <w:r>
        <w:t>Đóng gói và m</w:t>
      </w:r>
      <w:r w:rsidR="00B92E2A">
        <w:t>ô phỏng chức năng của mạch số vừa thiết kế</w:t>
      </w:r>
      <w:r>
        <w:t xml:space="preserve"> (16 tổ hợp cần kiểm tra)</w:t>
      </w:r>
      <w:r w:rsidR="00B92E2A"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02"/>
      </w:tblGrid>
      <w:tr w:rsidR="00045076" w14:paraId="04FB702F" w14:textId="77777777" w:rsidTr="000F7A5B">
        <w:trPr>
          <w:trHeight w:val="2686"/>
        </w:trPr>
        <w:tc>
          <w:tcPr>
            <w:tcW w:w="10093" w:type="dxa"/>
          </w:tcPr>
          <w:p w14:paraId="7292CE26" w14:textId="6AA9F29D" w:rsidR="00045076" w:rsidRDefault="000B14A7" w:rsidP="00045076">
            <w:pPr>
              <w:tabs>
                <w:tab w:val="left" w:pos="1890"/>
              </w:tabs>
            </w:pPr>
            <w:r w:rsidRPr="000B14A7">
              <w:drawing>
                <wp:inline distT="0" distB="0" distL="0" distR="0" wp14:anchorId="14CD51B2" wp14:editId="0689EEC1">
                  <wp:extent cx="6482080" cy="78769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7347" cy="79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54B457" w14:textId="1D8FDD01" w:rsidR="002B7854" w:rsidRDefault="00B92E2A" w:rsidP="002B7854">
      <w:pPr>
        <w:pStyle w:val="ListParagraph"/>
        <w:numPr>
          <w:ilvl w:val="0"/>
          <w:numId w:val="1"/>
        </w:numPr>
        <w:tabs>
          <w:tab w:val="left" w:pos="1890"/>
        </w:tabs>
      </w:pPr>
      <w:r>
        <w:lastRenderedPageBreak/>
        <w:t>Điền kết quả mô phỏng vào bảng bên dưới:</w:t>
      </w:r>
    </w:p>
    <w:p w14:paraId="331E441C" w14:textId="77777777" w:rsidR="007925E0" w:rsidRDefault="007925E0" w:rsidP="007925E0">
      <w:pPr>
        <w:pStyle w:val="ListParagraph"/>
        <w:tabs>
          <w:tab w:val="left" w:pos="1890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7925E0" w:rsidRPr="00997959" w14:paraId="489EFC43" w14:textId="77777777" w:rsidTr="005B5D92">
        <w:trPr>
          <w:jc w:val="center"/>
        </w:trPr>
        <w:tc>
          <w:tcPr>
            <w:tcW w:w="567" w:type="dxa"/>
            <w:vAlign w:val="center"/>
          </w:tcPr>
          <w:p w14:paraId="5D8F8ADA" w14:textId="77777777" w:rsidR="007925E0" w:rsidRPr="00997959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 w:rsidRPr="00997959">
              <w:rPr>
                <w:b/>
              </w:rPr>
              <w:t>A</w:t>
            </w:r>
          </w:p>
        </w:tc>
        <w:tc>
          <w:tcPr>
            <w:tcW w:w="567" w:type="dxa"/>
            <w:vAlign w:val="center"/>
          </w:tcPr>
          <w:p w14:paraId="66CEC381" w14:textId="77777777" w:rsidR="007925E0" w:rsidRPr="00997959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 w:rsidRPr="00997959">
              <w:rPr>
                <w:b/>
              </w:rPr>
              <w:t>B</w:t>
            </w:r>
          </w:p>
        </w:tc>
        <w:tc>
          <w:tcPr>
            <w:tcW w:w="567" w:type="dxa"/>
          </w:tcPr>
          <w:p w14:paraId="252F24CD" w14:textId="77777777" w:rsidR="007925E0" w:rsidRPr="00997959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67" w:type="dxa"/>
            <w:vAlign w:val="center"/>
          </w:tcPr>
          <w:p w14:paraId="1CA38665" w14:textId="77777777" w:rsidR="007925E0" w:rsidRPr="00997959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567" w:type="dxa"/>
            <w:vAlign w:val="center"/>
          </w:tcPr>
          <w:p w14:paraId="486793D4" w14:textId="1635E1E5" w:rsidR="007925E0" w:rsidRPr="00997959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 w:rsidRPr="00997959">
              <w:rPr>
                <w:b/>
              </w:rPr>
              <w:t>F</w:t>
            </w:r>
            <w:r w:rsidR="000F7A5B">
              <w:rPr>
                <w:b/>
              </w:rPr>
              <w:t>2</w:t>
            </w:r>
          </w:p>
        </w:tc>
      </w:tr>
      <w:tr w:rsidR="007925E0" w14:paraId="7C8656BB" w14:textId="77777777" w:rsidTr="005B5D92">
        <w:trPr>
          <w:jc w:val="center"/>
        </w:trPr>
        <w:tc>
          <w:tcPr>
            <w:tcW w:w="567" w:type="dxa"/>
            <w:vAlign w:val="center"/>
          </w:tcPr>
          <w:p w14:paraId="164084C9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432E2D1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F3456EC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5F78442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399C0CD" w14:textId="7499052D" w:rsidR="007925E0" w:rsidRDefault="000B14A7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</w:tr>
      <w:tr w:rsidR="007925E0" w14:paraId="5FCB328A" w14:textId="77777777" w:rsidTr="005B5D92">
        <w:trPr>
          <w:jc w:val="center"/>
        </w:trPr>
        <w:tc>
          <w:tcPr>
            <w:tcW w:w="567" w:type="dxa"/>
            <w:vAlign w:val="center"/>
          </w:tcPr>
          <w:p w14:paraId="48BA311B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9FAA550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FA4B300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C73BEAC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F66A4C0" w14:textId="2D688FDA" w:rsidR="007925E0" w:rsidRDefault="000B14A7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</w:tr>
      <w:tr w:rsidR="007925E0" w14:paraId="6373139C" w14:textId="77777777" w:rsidTr="005B5D92">
        <w:trPr>
          <w:jc w:val="center"/>
        </w:trPr>
        <w:tc>
          <w:tcPr>
            <w:tcW w:w="567" w:type="dxa"/>
            <w:vAlign w:val="center"/>
          </w:tcPr>
          <w:p w14:paraId="115EBB57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A45BEF6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0BBD2B5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08F66F6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86DB2D9" w14:textId="1F636574" w:rsidR="007925E0" w:rsidRDefault="000B14A7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  <w:tr w:rsidR="007925E0" w14:paraId="1C4C3798" w14:textId="77777777" w:rsidTr="005B5D92">
        <w:trPr>
          <w:jc w:val="center"/>
        </w:trPr>
        <w:tc>
          <w:tcPr>
            <w:tcW w:w="567" w:type="dxa"/>
            <w:vAlign w:val="center"/>
          </w:tcPr>
          <w:p w14:paraId="50C42D46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1109BBF6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D7C8490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CF66AFE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4737494" w14:textId="4337E304" w:rsidR="007925E0" w:rsidRDefault="000B14A7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</w:tr>
      <w:tr w:rsidR="007925E0" w14:paraId="6B305318" w14:textId="77777777" w:rsidTr="005B5D92">
        <w:trPr>
          <w:jc w:val="center"/>
        </w:trPr>
        <w:tc>
          <w:tcPr>
            <w:tcW w:w="567" w:type="dxa"/>
            <w:vAlign w:val="center"/>
          </w:tcPr>
          <w:p w14:paraId="32FD964A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57B6714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A2E4E12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D75E048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3E29F888" w14:textId="520CDC0E" w:rsidR="007925E0" w:rsidRDefault="000B14A7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  <w:tr w:rsidR="007925E0" w14:paraId="64BFD916" w14:textId="77777777" w:rsidTr="005B5D92">
        <w:trPr>
          <w:jc w:val="center"/>
        </w:trPr>
        <w:tc>
          <w:tcPr>
            <w:tcW w:w="567" w:type="dxa"/>
            <w:vAlign w:val="center"/>
          </w:tcPr>
          <w:p w14:paraId="37F0A9D1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6AF988F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97C736D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664EF64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940C485" w14:textId="5262E97D" w:rsidR="007925E0" w:rsidRDefault="000B14A7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  <w:tr w:rsidR="007925E0" w14:paraId="5E4EBFBC" w14:textId="77777777" w:rsidTr="005B5D92">
        <w:trPr>
          <w:jc w:val="center"/>
        </w:trPr>
        <w:tc>
          <w:tcPr>
            <w:tcW w:w="567" w:type="dxa"/>
            <w:vAlign w:val="center"/>
          </w:tcPr>
          <w:p w14:paraId="2EF818BB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ED97B72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861C97C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A7B8AAA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08375E5" w14:textId="37A44989" w:rsidR="007925E0" w:rsidRDefault="000B14A7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  <w:tr w:rsidR="007925E0" w14:paraId="7FC1BDA5" w14:textId="77777777" w:rsidTr="005B5D92">
        <w:trPr>
          <w:jc w:val="center"/>
        </w:trPr>
        <w:tc>
          <w:tcPr>
            <w:tcW w:w="567" w:type="dxa"/>
            <w:vAlign w:val="center"/>
          </w:tcPr>
          <w:p w14:paraId="0E1E7E92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2EA5066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21B3D16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A033B46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905D4CE" w14:textId="34A5E08A" w:rsidR="007925E0" w:rsidRDefault="000B14A7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  <w:tr w:rsidR="007925E0" w14:paraId="142A522C" w14:textId="77777777" w:rsidTr="005B5D92">
        <w:trPr>
          <w:jc w:val="center"/>
        </w:trPr>
        <w:tc>
          <w:tcPr>
            <w:tcW w:w="567" w:type="dxa"/>
            <w:vAlign w:val="center"/>
          </w:tcPr>
          <w:p w14:paraId="469568D7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CE3CA5B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9D7057C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8FA4CC6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456022F8" w14:textId="5AA3EAD1" w:rsidR="007925E0" w:rsidRDefault="000B14A7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</w:tr>
      <w:tr w:rsidR="007925E0" w14:paraId="55BF4C13" w14:textId="77777777" w:rsidTr="005B5D92">
        <w:trPr>
          <w:jc w:val="center"/>
        </w:trPr>
        <w:tc>
          <w:tcPr>
            <w:tcW w:w="567" w:type="dxa"/>
            <w:vAlign w:val="center"/>
          </w:tcPr>
          <w:p w14:paraId="369F1FCD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193CFB2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6E93996E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F7212E3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64B671B" w14:textId="5D744837" w:rsidR="007925E0" w:rsidRDefault="000B14A7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  <w:tr w:rsidR="007925E0" w14:paraId="575ABEDA" w14:textId="77777777" w:rsidTr="005B5D92">
        <w:trPr>
          <w:jc w:val="center"/>
        </w:trPr>
        <w:tc>
          <w:tcPr>
            <w:tcW w:w="567" w:type="dxa"/>
            <w:vAlign w:val="center"/>
          </w:tcPr>
          <w:p w14:paraId="26D669DE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AA831E2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718E6279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E649EB6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529958A" w14:textId="51033C39" w:rsidR="007925E0" w:rsidRDefault="000B14A7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</w:tr>
      <w:tr w:rsidR="007925E0" w14:paraId="3E66542F" w14:textId="77777777" w:rsidTr="005B5D92">
        <w:trPr>
          <w:jc w:val="center"/>
        </w:trPr>
        <w:tc>
          <w:tcPr>
            <w:tcW w:w="567" w:type="dxa"/>
            <w:vAlign w:val="center"/>
          </w:tcPr>
          <w:p w14:paraId="4F588471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1DDB553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0181F591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1B668EE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DE46792" w14:textId="042A332C" w:rsidR="007925E0" w:rsidRDefault="000B14A7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  <w:tr w:rsidR="007925E0" w14:paraId="24F6ADA8" w14:textId="77777777" w:rsidTr="005B5D92">
        <w:trPr>
          <w:jc w:val="center"/>
        </w:trPr>
        <w:tc>
          <w:tcPr>
            <w:tcW w:w="567" w:type="dxa"/>
            <w:vAlign w:val="center"/>
          </w:tcPr>
          <w:p w14:paraId="76B86A8F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BDCE7D6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4B6C833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732AFCA1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532A9DDB" w14:textId="61F9D801" w:rsidR="007925E0" w:rsidRDefault="000B14A7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</w:tr>
      <w:tr w:rsidR="007925E0" w14:paraId="762FF84D" w14:textId="77777777" w:rsidTr="005B5D92">
        <w:trPr>
          <w:jc w:val="center"/>
        </w:trPr>
        <w:tc>
          <w:tcPr>
            <w:tcW w:w="567" w:type="dxa"/>
            <w:vAlign w:val="center"/>
          </w:tcPr>
          <w:p w14:paraId="2670CA5E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01044CD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B2C3F59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0B86E8C4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19C59DB" w14:textId="48E080F8" w:rsidR="007925E0" w:rsidRDefault="000B14A7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</w:tr>
      <w:tr w:rsidR="007925E0" w14:paraId="54549043" w14:textId="77777777" w:rsidTr="005B5D92">
        <w:trPr>
          <w:jc w:val="center"/>
        </w:trPr>
        <w:tc>
          <w:tcPr>
            <w:tcW w:w="567" w:type="dxa"/>
            <w:vAlign w:val="center"/>
          </w:tcPr>
          <w:p w14:paraId="2955A8B2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56357EEB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D52D76F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4E1FA3E7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14:paraId="2EDFA1F2" w14:textId="67C0856E" w:rsidR="007925E0" w:rsidRDefault="000B14A7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  <w:tr w:rsidR="007925E0" w14:paraId="08BEDF79" w14:textId="77777777" w:rsidTr="005B5D92">
        <w:trPr>
          <w:jc w:val="center"/>
        </w:trPr>
        <w:tc>
          <w:tcPr>
            <w:tcW w:w="567" w:type="dxa"/>
            <w:vAlign w:val="center"/>
          </w:tcPr>
          <w:p w14:paraId="4B2F41E4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EFFA2B7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0122CFB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454859B" w14:textId="77777777" w:rsidR="007925E0" w:rsidRDefault="007925E0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9965EC8" w14:textId="5FCBB6E8" w:rsidR="007925E0" w:rsidRDefault="000B14A7" w:rsidP="005B5D92">
            <w:pPr>
              <w:pStyle w:val="ListParagraph"/>
              <w:tabs>
                <w:tab w:val="left" w:pos="1890"/>
              </w:tabs>
              <w:ind w:left="0"/>
              <w:jc w:val="center"/>
            </w:pPr>
            <w:r>
              <w:t>1</w:t>
            </w:r>
          </w:p>
        </w:tc>
      </w:tr>
    </w:tbl>
    <w:p w14:paraId="24B81E20" w14:textId="31A3375C" w:rsidR="007925E0" w:rsidRDefault="007925E0" w:rsidP="007925E0">
      <w:pPr>
        <w:tabs>
          <w:tab w:val="left" w:pos="1890"/>
        </w:tabs>
        <w:ind w:left="360"/>
      </w:pPr>
    </w:p>
    <w:p w14:paraId="77C946C4" w14:textId="63274605" w:rsidR="00D80AF8" w:rsidRDefault="00D80AF8" w:rsidP="002B7854">
      <w:pPr>
        <w:tabs>
          <w:tab w:val="left" w:pos="1890"/>
        </w:tabs>
      </w:pPr>
      <w:r>
        <w:t xml:space="preserve"> </w:t>
      </w:r>
      <w:r w:rsidR="004166F4">
        <w:t xml:space="preserve">    Câu 4</w:t>
      </w:r>
      <w:r>
        <w:t xml:space="preserve">: </w:t>
      </w:r>
      <w:r w:rsidR="00A71B77">
        <w:t>Rút gọn hàm luậ</w:t>
      </w:r>
      <w:r w:rsidR="004166F4">
        <w:t>n lý: F3</w:t>
      </w:r>
      <w:r w:rsidR="00A71B77">
        <w:t>(A, B, C</w:t>
      </w:r>
      <w:r w:rsidR="00183E4B">
        <w:t>, D</w:t>
      </w:r>
      <w:r w:rsidR="00A71B77">
        <w:t xml:space="preserve">) </w:t>
      </w:r>
      <w:r w:rsidR="004166F4">
        <w:t xml:space="preserve">(chính là hàm F1 ở câu </w:t>
      </w:r>
      <w:r w:rsidR="00E263D0">
        <w:t>1</w:t>
      </w:r>
      <w:r w:rsidR="004166F4">
        <w:t>)</w:t>
      </w:r>
      <w:r w:rsidR="00A71B77">
        <w:t>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091"/>
      </w:tblGrid>
      <w:tr w:rsidR="00B62980" w14:paraId="0D72C5FD" w14:textId="77777777" w:rsidTr="00B62980">
        <w:trPr>
          <w:trHeight w:val="4216"/>
        </w:trPr>
        <w:tc>
          <w:tcPr>
            <w:tcW w:w="10091" w:type="dxa"/>
          </w:tcPr>
          <w:p w14:paraId="4F83BA71" w14:textId="08CD5205" w:rsidR="00B62980" w:rsidRDefault="00B62980" w:rsidP="00B62980">
            <w:pPr>
              <w:tabs>
                <w:tab w:val="left" w:pos="1890"/>
              </w:tabs>
            </w:pPr>
            <w:r>
              <w:t>F3(A, B, C, D) = ABD’ + A’B’C + BCD + A’BC’D</w:t>
            </w:r>
            <w:r w:rsidR="000B14A7">
              <w:t xml:space="preserve"> </w:t>
            </w:r>
            <w:r w:rsidR="00D83BEC">
              <w:t xml:space="preserve">= </w:t>
            </w:r>
            <w:r w:rsidR="00417802">
              <w:t>A’B’C + A’BC + ABC + ABD’</w:t>
            </w:r>
          </w:p>
          <w:p w14:paraId="59863A2D" w14:textId="77777777" w:rsidR="00B62980" w:rsidRDefault="00B62980" w:rsidP="002B7854">
            <w:pPr>
              <w:tabs>
                <w:tab w:val="left" w:pos="1890"/>
              </w:tabs>
            </w:pPr>
          </w:p>
        </w:tc>
      </w:tr>
    </w:tbl>
    <w:p w14:paraId="38915B87" w14:textId="77777777" w:rsidR="001141D7" w:rsidRDefault="00F020FF" w:rsidP="002B7854">
      <w:pPr>
        <w:tabs>
          <w:tab w:val="left" w:pos="1890"/>
        </w:tabs>
      </w:pPr>
      <w:r>
        <w:t xml:space="preserve">    </w:t>
      </w:r>
    </w:p>
    <w:p w14:paraId="5DE9474A" w14:textId="1D1B3A1E" w:rsidR="00F020FF" w:rsidRDefault="00F020FF" w:rsidP="002B7854">
      <w:pPr>
        <w:tabs>
          <w:tab w:val="left" w:pos="1890"/>
        </w:tabs>
      </w:pPr>
      <w:r>
        <w:t xml:space="preserve"> Câu 5: Thực hiện các bước sau:</w:t>
      </w:r>
    </w:p>
    <w:p w14:paraId="2C1FECD2" w14:textId="44524A1D" w:rsidR="00F020FF" w:rsidRDefault="00F020FF" w:rsidP="00CD60B9">
      <w:pPr>
        <w:pStyle w:val="ListParagraph"/>
        <w:numPr>
          <w:ilvl w:val="0"/>
          <w:numId w:val="3"/>
        </w:numPr>
        <w:tabs>
          <w:tab w:val="left" w:pos="1890"/>
        </w:tabs>
        <w:jc w:val="both"/>
      </w:pPr>
      <w:r>
        <w:t>Vẽ và đóng gói mạch ở câu 4</w:t>
      </w:r>
    </w:p>
    <w:p w14:paraId="7145CFC7" w14:textId="7CD8D6A8" w:rsidR="00183E4B" w:rsidRDefault="00F020FF" w:rsidP="00CD60B9">
      <w:pPr>
        <w:pStyle w:val="ListParagraph"/>
        <w:numPr>
          <w:ilvl w:val="0"/>
          <w:numId w:val="3"/>
        </w:numPr>
        <w:tabs>
          <w:tab w:val="left" w:pos="1890"/>
        </w:tabs>
        <w:jc w:val="both"/>
      </w:pPr>
      <w:r>
        <w:t>Trong đường dẫn tải về có một thư mục là cmp_1bit, sao chép các tệp tin trong thư mục vào project vừa thực hiện. Khi đó sẽ có một symbol là cmp_1bit trong thư viện, đây là mạch số có chức năng so sánh 2 bits có bằng nhau hay không, nếu bằng nhau thì kết quả là 1.</w:t>
      </w:r>
    </w:p>
    <w:p w14:paraId="7C5EDB69" w14:textId="41B6817C" w:rsidR="00AA064A" w:rsidRDefault="005B4F2E" w:rsidP="00CD60B9">
      <w:pPr>
        <w:pStyle w:val="ListParagraph"/>
        <w:numPr>
          <w:ilvl w:val="0"/>
          <w:numId w:val="3"/>
        </w:numPr>
        <w:tabs>
          <w:tab w:val="left" w:pos="1890"/>
        </w:tabs>
        <w:jc w:val="both"/>
      </w:pPr>
      <w:r>
        <w:t>Nối module đóng gói mạch ở câu 2, module đóng gói mạch ở</w:t>
      </w:r>
      <w:r w:rsidR="00843403">
        <w:t xml:space="preserve"> câu 4, và cmp_1bit: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047"/>
      </w:tblGrid>
      <w:tr w:rsidR="00AA064A" w14:paraId="70BBE25A" w14:textId="77777777" w:rsidTr="00F83BA9">
        <w:trPr>
          <w:trHeight w:val="6554"/>
        </w:trPr>
        <w:tc>
          <w:tcPr>
            <w:tcW w:w="9735" w:type="dxa"/>
          </w:tcPr>
          <w:p w14:paraId="49EF22A4" w14:textId="77777777" w:rsidR="00AA064A" w:rsidRDefault="009D64E0" w:rsidP="00AA064A">
            <w:pPr>
              <w:tabs>
                <w:tab w:val="left" w:pos="1890"/>
              </w:tabs>
              <w:jc w:val="both"/>
            </w:pPr>
            <w:r>
              <w:lastRenderedPageBreak/>
              <w:t xml:space="preserve">(em không tìm thấy thư mục cmp_1bit trong đường dẫn tải về </w:t>
            </w:r>
            <w:r w:rsidR="00D83BEC">
              <w:t>ạ</w:t>
            </w:r>
            <w:r>
              <w:t xml:space="preserve">) </w:t>
            </w:r>
          </w:p>
          <w:p w14:paraId="2C19B184" w14:textId="54376DFE" w:rsidR="00953D33" w:rsidRDefault="00953D33" w:rsidP="00AA064A">
            <w:pPr>
              <w:tabs>
                <w:tab w:val="left" w:pos="1890"/>
              </w:tabs>
              <w:jc w:val="both"/>
            </w:pPr>
            <w:r w:rsidRPr="00953D33">
              <w:drawing>
                <wp:inline distT="0" distB="0" distL="0" distR="0" wp14:anchorId="6D837B3E" wp14:editId="681BEEC9">
                  <wp:extent cx="6840220" cy="26193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A7FAF1" w14:textId="77777777" w:rsidR="00AA064A" w:rsidRDefault="00AA064A" w:rsidP="00AA064A">
      <w:pPr>
        <w:tabs>
          <w:tab w:val="left" w:pos="1890"/>
        </w:tabs>
        <w:ind w:left="360"/>
        <w:jc w:val="both"/>
      </w:pPr>
    </w:p>
    <w:p w14:paraId="25AFF700" w14:textId="67DA28D2" w:rsidR="00F020FF" w:rsidRDefault="00AA064A" w:rsidP="00CD60B9">
      <w:pPr>
        <w:pStyle w:val="ListParagraph"/>
        <w:numPr>
          <w:ilvl w:val="0"/>
          <w:numId w:val="3"/>
        </w:numPr>
        <w:tabs>
          <w:tab w:val="left" w:pos="1890"/>
        </w:tabs>
        <w:jc w:val="both"/>
      </w:pPr>
      <w:r>
        <w:t>M</w:t>
      </w:r>
      <w:r w:rsidR="005B4F2E">
        <w:t>ô phỏng với 16 tổ hợp ở câu 2. Nếu đầu ra của cmp_1bit là 1 nghĩa là kết quả rút gọn ĐÚNG, ngược lại nghĩa là kết quả SAI và cần phải thực hiện lạ</w:t>
      </w:r>
      <w:r w:rsidR="00843403">
        <w:t>i câu 4: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047"/>
      </w:tblGrid>
      <w:tr w:rsidR="00AA064A" w14:paraId="56257D3E" w14:textId="77777777" w:rsidTr="00F83BA9">
        <w:trPr>
          <w:trHeight w:val="3888"/>
        </w:trPr>
        <w:tc>
          <w:tcPr>
            <w:tcW w:w="9729" w:type="dxa"/>
          </w:tcPr>
          <w:p w14:paraId="345C5B40" w14:textId="268C2874" w:rsidR="00AA064A" w:rsidRDefault="00D61FAB" w:rsidP="00AA064A">
            <w:pPr>
              <w:tabs>
                <w:tab w:val="left" w:pos="1890"/>
              </w:tabs>
              <w:jc w:val="both"/>
            </w:pPr>
            <w:r w:rsidRPr="00D61FAB">
              <w:drawing>
                <wp:inline distT="0" distB="0" distL="0" distR="0" wp14:anchorId="69F8ABDA" wp14:editId="42BCD3BD">
                  <wp:extent cx="6241506" cy="666332"/>
                  <wp:effectExtent l="0" t="0" r="6985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796" cy="675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F51FD9" w14:textId="77777777" w:rsidR="00AA064A" w:rsidRDefault="00AA064A" w:rsidP="00AA064A">
      <w:pPr>
        <w:tabs>
          <w:tab w:val="left" w:pos="1890"/>
        </w:tabs>
        <w:ind w:left="360"/>
        <w:jc w:val="both"/>
      </w:pPr>
    </w:p>
    <w:p w14:paraId="770F4055" w14:textId="2B15F428" w:rsidR="00A71B77" w:rsidRDefault="00713EDE" w:rsidP="00AA064A">
      <w:pPr>
        <w:tabs>
          <w:tab w:val="left" w:pos="1890"/>
        </w:tabs>
        <w:ind w:left="360"/>
        <w:jc w:val="both"/>
      </w:pPr>
      <w:r>
        <w:t>Câu 6</w:t>
      </w:r>
      <w:r w:rsidR="00066743">
        <w:t xml:space="preserve"> [</w:t>
      </w:r>
      <w:r w:rsidR="001A6D2E">
        <w:t>Tùy chọn</w:t>
      </w:r>
      <w:r w:rsidR="00066743">
        <w:t>, điểm cộng thêm]</w:t>
      </w:r>
      <w:r>
        <w:t>: Lặp lại câu 4 và câu 5 cho hàm F2 ở</w:t>
      </w:r>
      <w:r w:rsidR="009A6EF8">
        <w:t xml:space="preserve"> câu 3</w:t>
      </w:r>
      <w:r w:rsidR="00485794">
        <w:t>.</w:t>
      </w:r>
      <w:r w:rsidR="00825A61">
        <w:t xml:space="preserve"> </w:t>
      </w:r>
    </w:p>
    <w:p w14:paraId="0444716F" w14:textId="10ABEAAD" w:rsidR="009D64E0" w:rsidRDefault="009D64E0" w:rsidP="009D64E0">
      <w:pPr>
        <w:tabs>
          <w:tab w:val="left" w:pos="1890"/>
        </w:tabs>
        <w:jc w:val="center"/>
      </w:pPr>
      <w:r>
        <w:t>Tối ưu luận lý F4</w:t>
      </w:r>
      <w:r>
        <w:t>(A, B, C, D) = (A + B + D’)(A’ + B’ + C)(B + C + D)(A’ + B + C’ + D)</w:t>
      </w:r>
    </w:p>
    <w:p w14:paraId="2E56A62F" w14:textId="0705AC57" w:rsidR="009D64E0" w:rsidRDefault="009D64E0" w:rsidP="009D64E0">
      <w:pPr>
        <w:tabs>
          <w:tab w:val="left" w:pos="1890"/>
        </w:tabs>
        <w:ind w:left="3870"/>
      </w:pPr>
      <w:r>
        <w:t xml:space="preserve">= </w:t>
      </w:r>
      <w:r w:rsidR="00D61FAB">
        <w:t>AB’ + B’C’ + A’BD’ + AC’D</w:t>
      </w:r>
    </w:p>
    <w:p w14:paraId="7FB13D0D" w14:textId="039928D2" w:rsidR="00171202" w:rsidRDefault="00171202" w:rsidP="00171202">
      <w:pPr>
        <w:tabs>
          <w:tab w:val="left" w:pos="1890"/>
        </w:tabs>
        <w:ind w:left="90"/>
      </w:pPr>
      <w:r w:rsidRPr="00171202">
        <w:lastRenderedPageBreak/>
        <w:drawing>
          <wp:inline distT="0" distB="0" distL="0" distR="0" wp14:anchorId="0B9A7D6D" wp14:editId="08CD1468">
            <wp:extent cx="6840220" cy="24142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B57D" w14:textId="5D5D7872" w:rsidR="00171202" w:rsidRDefault="00171202" w:rsidP="00171202">
      <w:pPr>
        <w:tabs>
          <w:tab w:val="left" w:pos="1890"/>
        </w:tabs>
        <w:ind w:left="90"/>
      </w:pPr>
      <w:r w:rsidRPr="00171202">
        <w:drawing>
          <wp:inline distT="0" distB="0" distL="0" distR="0" wp14:anchorId="65E2890D" wp14:editId="3264129F">
            <wp:extent cx="6840220" cy="765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202" w:rsidSect="005F04DC">
      <w:footerReference w:type="default" r:id="rId15"/>
      <w:pgSz w:w="11906" w:h="16838" w:code="9"/>
      <w:pgMar w:top="851" w:right="567" w:bottom="567" w:left="567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F24D2" w14:textId="77777777" w:rsidR="00B9715D" w:rsidRDefault="00B9715D" w:rsidP="002B7854">
      <w:pPr>
        <w:spacing w:after="0" w:line="240" w:lineRule="auto"/>
      </w:pPr>
      <w:r>
        <w:separator/>
      </w:r>
    </w:p>
  </w:endnote>
  <w:endnote w:type="continuationSeparator" w:id="0">
    <w:p w14:paraId="21FBF7F1" w14:textId="77777777" w:rsidR="00B9715D" w:rsidRDefault="00B9715D" w:rsidP="002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0002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E9AFE" w14:textId="77777777" w:rsidR="002B7854" w:rsidRDefault="002B78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CBEAB" w14:textId="77777777" w:rsidR="002B7854" w:rsidRDefault="002B7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792D5" w14:textId="77777777" w:rsidR="00B9715D" w:rsidRDefault="00B9715D" w:rsidP="002B7854">
      <w:pPr>
        <w:spacing w:after="0" w:line="240" w:lineRule="auto"/>
      </w:pPr>
      <w:r>
        <w:separator/>
      </w:r>
    </w:p>
  </w:footnote>
  <w:footnote w:type="continuationSeparator" w:id="0">
    <w:p w14:paraId="6103FF42" w14:textId="77777777" w:rsidR="00B9715D" w:rsidRDefault="00B9715D" w:rsidP="002B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E0627"/>
    <w:multiLevelType w:val="hybridMultilevel"/>
    <w:tmpl w:val="84D082C0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B42CE"/>
    <w:multiLevelType w:val="hybridMultilevel"/>
    <w:tmpl w:val="0954303E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A4467"/>
    <w:multiLevelType w:val="hybridMultilevel"/>
    <w:tmpl w:val="843EA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4231C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267001">
    <w:abstractNumId w:val="1"/>
  </w:num>
  <w:num w:numId="2" w16cid:durableId="1430003377">
    <w:abstractNumId w:val="2"/>
  </w:num>
  <w:num w:numId="3" w16cid:durableId="1275404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54"/>
    <w:rsid w:val="00045076"/>
    <w:rsid w:val="00066743"/>
    <w:rsid w:val="000B14A7"/>
    <w:rsid w:val="000F7A5B"/>
    <w:rsid w:val="001141D7"/>
    <w:rsid w:val="001415D0"/>
    <w:rsid w:val="00171202"/>
    <w:rsid w:val="00171766"/>
    <w:rsid w:val="00183E4B"/>
    <w:rsid w:val="001A6D2E"/>
    <w:rsid w:val="001C7133"/>
    <w:rsid w:val="001E793C"/>
    <w:rsid w:val="001F4A52"/>
    <w:rsid w:val="002352D4"/>
    <w:rsid w:val="002A5E54"/>
    <w:rsid w:val="002B7854"/>
    <w:rsid w:val="002E7F2A"/>
    <w:rsid w:val="003B41E0"/>
    <w:rsid w:val="004166F4"/>
    <w:rsid w:val="00417802"/>
    <w:rsid w:val="00485794"/>
    <w:rsid w:val="004B10EF"/>
    <w:rsid w:val="0052398C"/>
    <w:rsid w:val="00585C8C"/>
    <w:rsid w:val="005B469A"/>
    <w:rsid w:val="005B4F2E"/>
    <w:rsid w:val="005F04DC"/>
    <w:rsid w:val="0065787F"/>
    <w:rsid w:val="00680C70"/>
    <w:rsid w:val="006B3DBF"/>
    <w:rsid w:val="00703847"/>
    <w:rsid w:val="00713EDE"/>
    <w:rsid w:val="007330F0"/>
    <w:rsid w:val="00737937"/>
    <w:rsid w:val="007448EE"/>
    <w:rsid w:val="007912FD"/>
    <w:rsid w:val="007925E0"/>
    <w:rsid w:val="007D4F6D"/>
    <w:rsid w:val="007E6DA0"/>
    <w:rsid w:val="00825A61"/>
    <w:rsid w:val="00843403"/>
    <w:rsid w:val="009161BD"/>
    <w:rsid w:val="009209C8"/>
    <w:rsid w:val="0094300E"/>
    <w:rsid w:val="00953D33"/>
    <w:rsid w:val="009A6EF8"/>
    <w:rsid w:val="009C77B5"/>
    <w:rsid w:val="009D64E0"/>
    <w:rsid w:val="00A71B77"/>
    <w:rsid w:val="00AA064A"/>
    <w:rsid w:val="00AB2AE4"/>
    <w:rsid w:val="00AD12D9"/>
    <w:rsid w:val="00AD1B01"/>
    <w:rsid w:val="00B03779"/>
    <w:rsid w:val="00B2046E"/>
    <w:rsid w:val="00B21143"/>
    <w:rsid w:val="00B21202"/>
    <w:rsid w:val="00B325C7"/>
    <w:rsid w:val="00B62980"/>
    <w:rsid w:val="00B92E2A"/>
    <w:rsid w:val="00B9715D"/>
    <w:rsid w:val="00BC7D54"/>
    <w:rsid w:val="00C03DC2"/>
    <w:rsid w:val="00C7239E"/>
    <w:rsid w:val="00C92C46"/>
    <w:rsid w:val="00CC6444"/>
    <w:rsid w:val="00CD60B9"/>
    <w:rsid w:val="00D04825"/>
    <w:rsid w:val="00D61FAB"/>
    <w:rsid w:val="00D80AF8"/>
    <w:rsid w:val="00D83BEC"/>
    <w:rsid w:val="00DB7CF9"/>
    <w:rsid w:val="00E263D0"/>
    <w:rsid w:val="00E55037"/>
    <w:rsid w:val="00E7091A"/>
    <w:rsid w:val="00EA21A9"/>
    <w:rsid w:val="00EC6877"/>
    <w:rsid w:val="00F020FF"/>
    <w:rsid w:val="00F1442F"/>
    <w:rsid w:val="00F414DB"/>
    <w:rsid w:val="00F80B71"/>
    <w:rsid w:val="00F83BA9"/>
    <w:rsid w:val="00FA3ACC"/>
    <w:rsid w:val="00FC04EF"/>
    <w:rsid w:val="00FD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C01BC"/>
  <w15:chartTrackingRefBased/>
  <w15:docId w15:val="{E1A6994D-61E8-47FF-9C98-ACA3F1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5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Đại</dc:creator>
  <cp:keywords/>
  <dc:description/>
  <cp:lastModifiedBy>Trần Ngọc Ánh</cp:lastModifiedBy>
  <cp:revision>59</cp:revision>
  <cp:lastPrinted>2018-09-01T08:07:00Z</cp:lastPrinted>
  <dcterms:created xsi:type="dcterms:W3CDTF">2018-08-31T03:03:00Z</dcterms:created>
  <dcterms:modified xsi:type="dcterms:W3CDTF">2022-12-16T17:25:00Z</dcterms:modified>
</cp:coreProperties>
</file>