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440" w14:textId="77777777" w:rsidR="00F32EF0" w:rsidRPr="00F32EF0" w:rsidRDefault="00F32EF0" w:rsidP="00F32EF0">
      <w:pPr>
        <w:jc w:val="center"/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THÔNG BÁO TỪ CHỐI MỞ THẺ</w:t>
      </w:r>
    </w:p>
    <w:p w14:paraId="54B9807A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6B82B15E" w14:textId="6AA06B6C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Kính gửi</w:t>
      </w:r>
      <w:r w:rsidR="002D63FD">
        <w:rPr>
          <w:rFonts w:ascii="Times New Roman" w:hAnsi="Times New Roman" w:cs="Times New Roman"/>
        </w:rPr>
        <w:t xml:space="preserve"> Quý khách hàng,</w:t>
      </w:r>
    </w:p>
    <w:p w14:paraId="0FDB5651" w14:textId="371FB932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 xml:space="preserve">CCCD/Passport: </w:t>
      </w:r>
      <w:r w:rsidR="00FA0452">
        <w:rPr>
          <w:rFonts w:ascii="Times New Roman" w:hAnsi="Times New Roman" w:cs="Times New Roman"/>
        </w:rPr>
        <w:t>37066501525</w:t>
      </w:r>
    </w:p>
    <w:p w14:paraId="6C8B1BF1" w14:textId="62A821F5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 xml:space="preserve">Ngày: </w:t>
      </w:r>
      <w:r w:rsidR="00BB4D91">
        <w:rPr>
          <w:rFonts w:ascii="Times New Roman" w:hAnsi="Times New Roman" w:cs="Times New Roman"/>
        </w:rPr>
        <w:t>08/10/2025</w:t>
      </w:r>
    </w:p>
    <w:p w14:paraId="2FBBE76F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56AA62F7" w14:textId="77777777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Chúng tôi rất tiếc phải thông báo hồ sơ mở thẻ của Quý khách chưa được chấp nhận.</w:t>
      </w:r>
    </w:p>
    <w:p w14:paraId="61A38F2C" w14:textId="5AF2AE66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 xml:space="preserve">Lý do: </w:t>
      </w:r>
      <w:r w:rsidR="000666B0">
        <w:rPr>
          <w:rFonts w:ascii="Times New Roman" w:hAnsi="Times New Roman" w:cs="Times New Roman"/>
        </w:rPr>
        <w:t>Không đủ điều kiện xét duyệt tín dụng</w:t>
      </w:r>
    </w:p>
    <w:p w14:paraId="5AB864F9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6F068410" w14:textId="77777777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Trân trọng,</w:t>
      </w:r>
    </w:p>
    <w:p w14:paraId="150501A0" w14:textId="68055152" w:rsidR="00122E48" w:rsidRPr="00F32EF0" w:rsidRDefault="00F32EF0" w:rsidP="00F32EF0">
      <w:r w:rsidRPr="00F32EF0">
        <w:rPr>
          <w:rFonts w:ascii="Times New Roman" w:hAnsi="Times New Roman" w:cs="Times New Roman"/>
        </w:rPr>
        <w:t>Phòng Thẩm định</w:t>
      </w:r>
    </w:p>
    <w:sectPr w:rsidR="00122E48" w:rsidRPr="00F32EF0" w:rsidSect="00A16D09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05"/>
    <w:rsid w:val="000666B0"/>
    <w:rsid w:val="00122E48"/>
    <w:rsid w:val="00140F07"/>
    <w:rsid w:val="00164C0C"/>
    <w:rsid w:val="001855D2"/>
    <w:rsid w:val="002D63FD"/>
    <w:rsid w:val="003A7105"/>
    <w:rsid w:val="003E0D43"/>
    <w:rsid w:val="00410CAC"/>
    <w:rsid w:val="00415727"/>
    <w:rsid w:val="004B78F9"/>
    <w:rsid w:val="0050629A"/>
    <w:rsid w:val="00660E09"/>
    <w:rsid w:val="006641B9"/>
    <w:rsid w:val="006C294E"/>
    <w:rsid w:val="006E4AA5"/>
    <w:rsid w:val="00932924"/>
    <w:rsid w:val="00997F32"/>
    <w:rsid w:val="00A16D09"/>
    <w:rsid w:val="00BB4D91"/>
    <w:rsid w:val="00ED0FC5"/>
    <w:rsid w:val="00F32EF0"/>
    <w:rsid w:val="00F52832"/>
    <w:rsid w:val="00FA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A68A"/>
  <w15:chartTrackingRefBased/>
  <w15:docId w15:val="{84B6BBFB-9C85-4CC3-8B2D-70FE4023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ED0FC5"/>
    <w:pPr>
      <w:tabs>
        <w:tab w:val="right" w:leader="dot" w:pos="9111"/>
      </w:tabs>
      <w:spacing w:before="240" w:after="340"/>
      <w:jc w:val="both"/>
    </w:pPr>
    <w:rPr>
      <w:rFonts w:ascii="Times New Roman" w:hAnsi="Times New Roman"/>
      <w:b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7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 Thu</dc:creator>
  <cp:keywords/>
  <dc:description/>
  <cp:lastModifiedBy>Duong Anh Thu</cp:lastModifiedBy>
  <cp:revision>7</cp:revision>
  <dcterms:created xsi:type="dcterms:W3CDTF">2025-09-28T17:43:00Z</dcterms:created>
  <dcterms:modified xsi:type="dcterms:W3CDTF">2025-10-07T17:14:00Z</dcterms:modified>
</cp:coreProperties>
</file>