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BC9B" w14:textId="1F9D5E94" w:rsidR="00652A7A" w:rsidRDefault="00F11901" w:rsidP="00652A7A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TRÍ TUỆ NHÂN TẠO – CHƯƠNG 2</w:t>
      </w:r>
      <w:r w:rsidR="00652A7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: </w:t>
      </w:r>
      <w:r w:rsidR="00652A7A" w:rsidRPr="00652A7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TÌM KIẾM VÀ GIẢI BÀI TOÁN</w:t>
      </w:r>
    </w:p>
    <w:p w14:paraId="23EF53E8" w14:textId="613F0BBA" w:rsidR="00F11901" w:rsidRPr="007557D4" w:rsidRDefault="00F11901" w:rsidP="00652A7A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6"/>
          <w:szCs w:val="26"/>
          <w14:ligatures w14:val="none"/>
        </w:rPr>
      </w:pPr>
      <w:r w:rsidRPr="007557D4">
        <w:rPr>
          <w:rFonts w:ascii="Times New Roman" w:eastAsia="Times New Roman" w:hAnsi="Times New Roman" w:cs="Times New Roman"/>
          <w:b/>
          <w:bCs/>
          <w:color w:val="EE0000"/>
          <w:kern w:val="0"/>
          <w:sz w:val="26"/>
          <w:szCs w:val="26"/>
          <w14:ligatures w14:val="none"/>
        </w:rPr>
        <w:t>(Đáp án cuối file)</w:t>
      </w:r>
    </w:p>
    <w:p w14:paraId="2F72BE87" w14:textId="77777777" w:rsidR="00F11901" w:rsidRPr="00F11901" w:rsidRDefault="00F11901" w:rsidP="00652A7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Loại cấu trúc dữ liệu nào được dùng trong chiến lược tìm kiếm theo chiều sâu?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Hàng đợi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Ngăn xếp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Danh sách liên kết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Cây nhị phân</w:t>
      </w:r>
    </w:p>
    <w:p w14:paraId="60041350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Ngăn xếp trong các chiến lược tìm kiếm hoạt động dựa trên quy tắc nào?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FIFO (vào trước ra trước)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LIFO (vào sau ra trước)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Vào giữa ra giữa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Ra ngẫu nhiên</w:t>
      </w:r>
    </w:p>
    <w:p w14:paraId="1765CED7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Chiến lược tìm kiếm được hiểu là gì?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Quá trình sao lưu dữ liệu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Quá trình tìm kiếm lời giải trong không gian trạng thái theo một quy tắc xác định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Phương pháp lập trình song song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Quá trình lưu trữ thông tin</w:t>
      </w:r>
    </w:p>
    <w:p w14:paraId="37BCBB5D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4: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Giải thuật tìm kiếm theo chiều rộng sử dụng loại cấu trúc dữ liệu nào?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Hàng đợi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Ngăn xếp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Cây nhị phân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Danh sách liên kết vòng</w:t>
      </w:r>
    </w:p>
    <w:p w14:paraId="5E6CAD89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5: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Ưu điểm nổi bật của giải thuật tìm kiếm theo chiều rộng là gì?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Tiết kiệm bộ nhớ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Luôn tìm được lời giải tối ưu nếu tồn tại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Tốc độ nhanh hơn tìm kiếm chiều sâu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Tìm kiếm ngẫu nhiên</w:t>
      </w:r>
    </w:p>
    <w:p w14:paraId="0A4A36F1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6: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Trạng thái nào được xem xét trước tiên trong giải thuật tìm kiếm theo chiều rộng?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Trạng thái sâu nhất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Trạng thái gốc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Trạng thái bất kỳ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Trạng thái lá cuối</w:t>
      </w:r>
    </w:p>
    <w:p w14:paraId="5C2A6AAE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7: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Khác biệt cốt lõi giữa tìm kiếm theo chiều rộng và chiều sâu là gì?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Dữ liệu đầu vào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Thứ tự mở rộng các trạng thái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Độ phức tạp về thời gian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Loại thuật toán sử dụng</w:t>
      </w:r>
    </w:p>
    <w:p w14:paraId="624B78B7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8: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Lược đồ tìm kiếm lời giải cho bài toán được xây dựng như thế nào?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Từ trạng thái ban đầu đến trạng thái đích theo cây tìm kiếm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B. Từ trạng thái cuối quay ngược lại trạng thái đầu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Chỉ lưu trạng thái đích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Chọn ngẫu nhiên các trạng thái</w:t>
      </w:r>
    </w:p>
    <w:p w14:paraId="0462E6B7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9: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Loại cấu trúc dữ liệu nào không được sử dụng trong các chiến lược tìm kiếm?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Hàng đợi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Ngăn xếp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Bộ nhớ đệm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Cây tìm kiếm</w:t>
      </w:r>
    </w:p>
    <w:p w14:paraId="6139B2FA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10: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Trong tìm kiếm theo chiều rộng, trạng thái nào sẽ được chọn để mở rộng tiếp theo?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Trạng thái được sinh ra gần đây nhất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Trạng thái đầu tiên trong hàng đợi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Trạng thái có độ sâu lớn nhất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Trạng thái ngẫu nhiên</w:t>
      </w:r>
    </w:p>
    <w:p w14:paraId="7D93F902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11: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Các thuật toán tìm kiếm mù có điểm chung gì?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Không sử dụng thông tin về trạng thái đích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Có hướng dẫn rõ ràng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Biết trước trạng thái kết thúc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Luôn có thông tin phản hồi</w:t>
      </w:r>
    </w:p>
    <w:p w14:paraId="30C4B9EA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12: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Giải thuật tìm kiếm sẽ thất bại trong trường hợp nào?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Không đủ bộ nhớ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Không tìm thấy trạng thái đích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Dữ liệu sai định dạng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Chương trình bị lỗi phần mềm</w:t>
      </w:r>
    </w:p>
    <w:p w14:paraId="061D06F9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13: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Trong tìm kiếm theo chiều sâu, trạng thái nào sẽ được mở rộng đầu tiên?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Trạng thái sâu nhất chưa thăm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Trạng thái gốc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Trạng thái giữa cây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Trạng thái bất kỳ</w:t>
      </w:r>
    </w:p>
    <w:p w14:paraId="22A14471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14: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Yếu tố nào không thuộc vào các thành phần cơ bản trong giải thuật tìm kiếm mù?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Tập trạng thái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Hàm đánh giá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Tập toán tử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Trạng thái đích</w:t>
      </w:r>
    </w:p>
    <w:p w14:paraId="1FCB6F8E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15: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Đầu vào của giải thuật tìm kiếm lời giải không chứa yếu tố nào?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Tập trạng thái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Mục tiêu cần đạt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Tốc độ CPU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Tập toán tử</w:t>
      </w:r>
    </w:p>
    <w:p w14:paraId="5A835F85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Câu 16: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Hàng đợi trong các chiến lược tìm kiếm vận hành theo nguyên tắc gì?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FIFO (vào trước ra trước)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LIFO (vào sau ra trước)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Vào giữa ra giữa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Ra ngẫu nhiên</w:t>
      </w:r>
    </w:p>
    <w:p w14:paraId="7CF44F59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17: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Không gian trạng thái của một bài toán là gì?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Tập các trạng thái có thể xảy ra và mối liên hệ giữa chúng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Bộ nhớ lưu trữ trạng thái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Danh sách đầu vào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Tập các kết quả mong muốn</w:t>
      </w:r>
    </w:p>
    <w:p w14:paraId="439507F6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18: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Khi nào giải thuật tìm kiếm theo chiều rộng sẽ kết thúc?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Khi bộ nhớ đầy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Khi gặp trạng thái đích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Khi hết thời gian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Khi CPU lỗi</w:t>
      </w:r>
    </w:p>
    <w:p w14:paraId="475F414F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19: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Trong tìm kiếm theo chiều rộng, cấu trúc dữ liệu được sử dụng là gì?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Ngăn xếp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Hàng đợi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Cây nhị phân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Danh sách liên kết</w:t>
      </w:r>
    </w:p>
    <w:p w14:paraId="2C593E7B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20: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Mục tiêu quan trọng nhất của giải thuật tìm kiếm là gì?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Tiết kiệm bộ nhớ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Tìm ra lời giải cho bài toán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Tăng tốc độ CPU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Giảm thời gian lập trình</w:t>
      </w:r>
    </w:p>
    <w:p w14:paraId="76BEB2CC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21: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“Lời giải của bài toán” được định nghĩa là gì trong không gian trạng thái?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Một dãy các phép toán đưa trạng thái ban đầu đến trạng thái đích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Một phép toán duy nhất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Một tập dữ liệu tạm thời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Một trạng thái ngẫu nhiên</w:t>
      </w:r>
    </w:p>
    <w:p w14:paraId="0CDE2C35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22: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Vai trò chính của cây tìm kiếm là gì?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Lưu trữ dữ liệu văn bản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Tổ chức không gian trạng thái theo dạng phân cấp để dễ tìm kiếm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Điều khiển phần cứng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Quản lý bộ nhớ RAM</w:t>
      </w:r>
    </w:p>
    <w:p w14:paraId="4252968A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23: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Bước nào không phải là một phần trong giải thuật tổng quát tìm lời giải?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Chọn trạng thái mở rộng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Tạo các trạng thái kế tiếp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Kiểm tra điều kiện dừng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Lưu trữ dữ liệu văn bản</w:t>
      </w:r>
    </w:p>
    <w:p w14:paraId="75660931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24: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Thế nào là lời giải tiềm năng cho bài toán?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Một dãy phép toán chưa chắc dẫn đến đích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Một tập các dữ liệu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Một chương trình chạy song song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Một trạng thái lặp lại</w:t>
      </w:r>
    </w:p>
    <w:p w14:paraId="667B8D91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25: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Một chiến lược tìm kiếm quyết định điều gì?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Dữ liệu đầu vào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Trạng thái cuối cùng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Thứ tự mở rộng các trạng thái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Kích thước bộ nhớ</w:t>
      </w:r>
    </w:p>
    <w:p w14:paraId="2CF2DBC1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26: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Thuật toán tìm kiếm không có thông tin phản hồi được gọi là gì?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Tìm kiếm định hướng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Tìm kiếm có hướng dẫn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Tìm kiếm mù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Tìm kiếm heuristic</w:t>
      </w:r>
    </w:p>
    <w:p w14:paraId="7BE53A0D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27: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Ý nghĩa của nhân tố nhánh (b) trong cây tìm kiếm là gì?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Tốc độ xử lý của máy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Bộ nhớ cần dùng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Số lượng trạng thái sinh ra từ mỗi trạng thái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Kích thước đầu vào</w:t>
      </w:r>
    </w:p>
    <w:p w14:paraId="23F0F4BE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28: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Nhược điểm lớn nhất của tìm kiếm tham ăn là gì?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Không tiết kiệm bộ nhớ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Có thể rơi vào cực tiểu cục bộ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Thời gian tính toán dài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Cần nhiều thông tin phản hồi</w:t>
      </w:r>
    </w:p>
    <w:p w14:paraId="6DE9E5C7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29: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Yếu tố nào dùng để đánh giá tính đầy đủ của một giải thuật tìm kiếm?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Tốc độ CPU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Kích thước dữ liệu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Khả năng tìm ra lời giải nếu có tồn tại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Thời gian lập trình</w:t>
      </w:r>
    </w:p>
    <w:p w14:paraId="4120EB72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30: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Khi hàm h(n) ước lượng khoảng cách từ n đến trạng thái đích, thuật toán nào được áp dụng?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DFS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BFS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Tìm kiếm heuristic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Tìm kiếm ngẫu nhiên</w:t>
      </w:r>
    </w:p>
    <w:p w14:paraId="26F53A79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Câu 31: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Nguyên tắc nào được dùng để chọn nút từ hàng đợi trong tìm kiếm chiều rộng?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FIFO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LIFO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Trọng số ngẫu nhiên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Đánh giá heuristic</w:t>
      </w:r>
    </w:p>
    <w:p w14:paraId="28D1076E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32: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Trường hợp nào phù hợp để áp dụng tìm kiếm mù?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Có đầy đủ thông tin về trạng thái đích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Khi không có thông tin gì về mục tiêu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Khi biết khoảng cách đến đích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Khi biết toàn bộ không gian trạng thái</w:t>
      </w:r>
    </w:p>
    <w:p w14:paraId="7616C7C5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33: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Điểm nổi bật của tìm kiếm tốt nhất đầu tiên (Best-First Search) là gì?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Luôn mở rộng trạng thái cuối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Ưu tiên mở rộng nút có hàm đánh giá tốt nhất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Luôn tìm ra lời giải tối ưu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Không cần thông tin gì</w:t>
      </w:r>
    </w:p>
    <w:p w14:paraId="62FAD556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34: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Khi lời giải có độ sâu nhỏ nhất là d, yếu tố nào chịu ảnh hưởng lớn nhất?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Độ phức tạp thời gian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Bộ nhớ đệm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Tốc độ CPU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Dung lượng ổ cứng</w:t>
      </w:r>
    </w:p>
    <w:p w14:paraId="4BD73F59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35: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Nhược điểm của tìm kiếm theo chiều sâu là gì?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Tốn bộ nhớ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Không đảm bảo tìm được lời giải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Phải lưu nhiều trạng thái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Tính toán phức tạp</w:t>
      </w:r>
    </w:p>
    <w:p w14:paraId="1BA623E2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36: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Khi nào tìm kiếm tốt nhất đầu tiên gọi là tìm kiếm đều (Uniform Search)?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Khi tất cả bước đi có chi phí như nhau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Khi mở rộng trạng thái ngẫu nhiên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Khi không xét chi phí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Khi biết trước trạng thái đích</w:t>
      </w:r>
    </w:p>
    <w:p w14:paraId="4FBB53D1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37: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Thuật toán nào áp dụng giới hạn độ sâu để kiểm soát tìm kiếm?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BFS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DFS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DFS giới hạn (Depth-Limited Search)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Best-First Search</w:t>
      </w:r>
    </w:p>
    <w:p w14:paraId="608B5409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38: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Nút cần thỏa mãn điều kiện gì để là trạng thái đích?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Đã thăm rồi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Thỏa mãn điều kiện bài toán đặt ra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Có ít toán tử sinh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Nằm ở độ sâu lớn nhất</w:t>
      </w:r>
    </w:p>
    <w:p w14:paraId="5C23D8AD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39: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Trong tìm kiếm có thông tin phản hồi, yếu tố nào hỗ trợ định hướng mở rộng?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CPU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Bộ nhớ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Hàm đánh giá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Bộ nguồn điện</w:t>
      </w:r>
    </w:p>
    <w:p w14:paraId="663C44E7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40: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Trong tìm kiếm tham ăn, nút lá nào sẽ được ưu tiên mở rộng trước?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Nút sâu nhất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Nút có giá trị h(n) nhỏ nhất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Nút có chi phí lớn nhất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Nút đã sinh ra lâu nhất</w:t>
      </w:r>
    </w:p>
    <w:p w14:paraId="312C4CE0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41: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Những vấn đề nào có thể giải bằng tìm kiếm mù?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Chỉ bài toán có thông tin rõ ràng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Chỉ bài toán có thông tin đầy đủ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Cả bài toán có thông tin lẫn không có thông tin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Chỉ bài toán tối ưu hóa</w:t>
      </w:r>
    </w:p>
    <w:p w14:paraId="0B8E09FD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42: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Độ phức tạp thời gian tìm kiếm được đo theo tiêu chí gì?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Tốc độ CPU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Bộ nhớ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Số lượng trạng thái duyệt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Số lượng lập trình viên</w:t>
      </w:r>
    </w:p>
    <w:p w14:paraId="6321F5DE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43: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Tiêu chí nào không dùng đánh giá hiệu quả giải thuật tìm kiếm?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Độ đầy đủ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Độ chính xác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Thời gian lập trình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Độ phức tạp thời gian</w:t>
      </w:r>
    </w:p>
    <w:p w14:paraId="28E22004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44: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Thuật toán nào dùng hàm h(n) quyết định nút mở rộng?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DFS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BFS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Best-First Search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DFS giới hạn</w:t>
      </w:r>
    </w:p>
    <w:p w14:paraId="05F2EF2E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45: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Vì sao tìm kiếm chiều sâu không đảm bảo đầy đủ?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Tốn bộ nhớ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Có thể đi vào nhánh vô hạn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Mất thời gian kiểm tra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Quản lý khó khăn</w:t>
      </w:r>
    </w:p>
    <w:p w14:paraId="53CE7441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Câu 46: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Trạng thái lá trong tìm kiếm tốt nhất đầu tiên sắp xếp theo tiêu chí gì?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Theo thứ tự sinh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Theo trọng số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Theo giá trị hàm đánh giá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Theo độ sâu</w:t>
      </w:r>
    </w:p>
    <w:p w14:paraId="324EB276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47: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Tìm kiếm theo chiều rộng đảm bảo đầy đủ khi nào?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Khi không gian trạng thái hữu hạn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Khi không cần kiểm tra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Khi dùng CPU tốc độ cao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Khi bộ nhớ đầy</w:t>
      </w:r>
    </w:p>
    <w:p w14:paraId="10213256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48: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Điều kiện giúp A* đảm bảo tìm ra lời giải tối ưu?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Hàm h(n) đánh giá quá cao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Hàm h(n) đánh giá thấp hơn hoặc bằng giá trị thật (chấp nhận được)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Không dùng hàm h(n)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Có đầy đủ trạng thái đích</w:t>
      </w:r>
    </w:p>
    <w:p w14:paraId="6494BC12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49: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Độ phức tạp không gian của tìm kiếm chiều sâu được xác định theo gì?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Độ sâu lời giải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Bộ nhớ đệm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Kích thước ổ cứng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Tốc độ CPU</w:t>
      </w:r>
    </w:p>
    <w:p w14:paraId="38FFEC89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50: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Điều kiện khiến tìm kiếm giới hạn độ sâu không tìm được lời giải?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Độ sâu lời giải lớn hơn mức giới hạn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Bộ nhớ hạn chế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CPU xử lý chậm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Tập toán tử quá nhiều</w:t>
      </w:r>
    </w:p>
    <w:p w14:paraId="4D22101F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51: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Công thức độ phức tạp thời gian tìm kiếm chiều rộng là gì?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O(b^m)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O(d^b)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O(b^d)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O(m^b)</w:t>
      </w:r>
    </w:p>
    <w:p w14:paraId="2ED152A0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52: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Yếu tố bị ảnh hưởng nhiều bởi độ sâu tối đa m?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Tốc độ CPU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Bộ nhớ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Độ phức tạp thời gian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Dung lượng ổ cứng</w:t>
      </w:r>
    </w:p>
    <w:p w14:paraId="2F5B840A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53: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Đặc điểm nổi bật của tìm kiếm chiều rộng là gì?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Tiết kiệm bộ nhớ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Luôn tìm lời giải tối ưu (nếu có)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Không cần kiểm tra trạng thái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Xử lý ngẫu nhiên</w:t>
      </w:r>
    </w:p>
    <w:p w14:paraId="64E54B26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54: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Điểm chung các thuật toán có thông tin là gì?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Không dùng hàm h(n)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Có sử dụng hàm đánh giá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Mở rộng ngẫu nhiên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Đảm bảo chạy nhanh</w:t>
      </w:r>
    </w:p>
    <w:p w14:paraId="4B80D0A3" w14:textId="77777777" w:rsidR="00F11901" w:rsidRPr="00F11901" w:rsidRDefault="00F11901" w:rsidP="00F1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55: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t xml:space="preserve"> Khi nào uniform search giống tìm kiếm chiều rộng?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A. Khi chi phí các bước bằng nhau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B. Khi mở rộng ngẫu nhiên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C. Khi có trọng số lớn</w:t>
      </w:r>
      <w:r w:rsidRPr="00F11901">
        <w:rPr>
          <w:rFonts w:ascii="Times New Roman" w:eastAsia="Times New Roman" w:hAnsi="Times New Roman" w:cs="Times New Roman"/>
          <w:kern w:val="0"/>
          <w14:ligatures w14:val="none"/>
        </w:rPr>
        <w:br/>
        <w:t>D. Khi không dùng trạng thái đích</w:t>
      </w:r>
    </w:p>
    <w:p w14:paraId="50B18EB5" w14:textId="77777777" w:rsidR="00A122D5" w:rsidRDefault="00A122D5" w:rsidP="00A122D5">
      <w:pPr>
        <w:spacing w:after="0" w:line="240" w:lineRule="auto"/>
        <w:sectPr w:rsidR="00A122D5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72DB700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Câu | Đáp án |</w:t>
      </w:r>
    </w:p>
    <w:p w14:paraId="2FD2683F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--- | ------ |</w:t>
      </w:r>
    </w:p>
    <w:p w14:paraId="35F60C6F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1   | B      |</w:t>
      </w:r>
    </w:p>
    <w:p w14:paraId="3B47C61B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2   | B      |</w:t>
      </w:r>
    </w:p>
    <w:p w14:paraId="4B87D419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3   | B      |</w:t>
      </w:r>
    </w:p>
    <w:p w14:paraId="34E09834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4   | A      |</w:t>
      </w:r>
    </w:p>
    <w:p w14:paraId="273BC38E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5   | B      |</w:t>
      </w:r>
    </w:p>
    <w:p w14:paraId="3AC9EF0F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6   | B      |</w:t>
      </w:r>
    </w:p>
    <w:p w14:paraId="6FE4EF6F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7   | B      |</w:t>
      </w:r>
    </w:p>
    <w:p w14:paraId="3CC25F20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8   | A      |</w:t>
      </w:r>
    </w:p>
    <w:p w14:paraId="07C81463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9   | C      |</w:t>
      </w:r>
    </w:p>
    <w:p w14:paraId="21C2D190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10  | B      |</w:t>
      </w:r>
    </w:p>
    <w:p w14:paraId="49EE529C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11  | A      |</w:t>
      </w:r>
    </w:p>
    <w:p w14:paraId="56E40795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12  | B      |</w:t>
      </w:r>
    </w:p>
    <w:p w14:paraId="0503C1F7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13  | A      |</w:t>
      </w:r>
    </w:p>
    <w:p w14:paraId="7C34C43E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14  | B      |</w:t>
      </w:r>
    </w:p>
    <w:p w14:paraId="0F59827A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15  | C      |</w:t>
      </w:r>
    </w:p>
    <w:p w14:paraId="77EF30D9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16  | A      |</w:t>
      </w:r>
    </w:p>
    <w:p w14:paraId="2E31ED51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17  | A      |</w:t>
      </w:r>
    </w:p>
    <w:p w14:paraId="4C6A1943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18  | B      |</w:t>
      </w:r>
    </w:p>
    <w:p w14:paraId="1D57FB34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19  | B      |</w:t>
      </w:r>
    </w:p>
    <w:p w14:paraId="534CC7E4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20  | B      |</w:t>
      </w:r>
    </w:p>
    <w:p w14:paraId="439D530A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21  | A      |</w:t>
      </w:r>
    </w:p>
    <w:p w14:paraId="05877EFA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22  | B      |</w:t>
      </w:r>
    </w:p>
    <w:p w14:paraId="3A1EF637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23  | D      |</w:t>
      </w:r>
    </w:p>
    <w:p w14:paraId="50D87B10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24  | A      |</w:t>
      </w:r>
    </w:p>
    <w:p w14:paraId="1BF601E9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25  | C      |</w:t>
      </w:r>
    </w:p>
    <w:p w14:paraId="049A3415" w14:textId="3236A120" w:rsidR="0077362A" w:rsidRDefault="00A122D5" w:rsidP="00150014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26  | C      |</w:t>
      </w:r>
    </w:p>
    <w:p w14:paraId="16573120" w14:textId="6EF537FA" w:rsidR="0077362A" w:rsidRDefault="00150014" w:rsidP="00150014">
      <w:pPr>
        <w:spacing w:after="0" w:line="240" w:lineRule="auto"/>
        <w:ind w:left="1440"/>
        <w:rPr>
          <w:b/>
          <w:bCs/>
        </w:rPr>
      </w:pPr>
      <w:r>
        <w:rPr>
          <w:b/>
          <w:bCs/>
        </w:rPr>
        <w:t xml:space="preserve">  </w:t>
      </w:r>
      <w:r w:rsidR="00A122D5" w:rsidRPr="00551E0C">
        <w:rPr>
          <w:b/>
          <w:bCs/>
        </w:rPr>
        <w:t>| 27  | C      |</w:t>
      </w:r>
    </w:p>
    <w:p w14:paraId="2A8F292C" w14:textId="77777777" w:rsidR="00150014" w:rsidRDefault="00150014" w:rsidP="00A122D5">
      <w:pPr>
        <w:spacing w:after="0" w:line="240" w:lineRule="auto"/>
        <w:jc w:val="center"/>
        <w:rPr>
          <w:b/>
          <w:bCs/>
        </w:rPr>
      </w:pPr>
    </w:p>
    <w:p w14:paraId="5BAEE0F9" w14:textId="50716DD3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28  | B      |</w:t>
      </w:r>
    </w:p>
    <w:p w14:paraId="5EF98BDE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29  | C      |</w:t>
      </w:r>
    </w:p>
    <w:p w14:paraId="2677B491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30  | C      |</w:t>
      </w:r>
    </w:p>
    <w:p w14:paraId="5956EE40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31  | A      |</w:t>
      </w:r>
    </w:p>
    <w:p w14:paraId="76FEE357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32  | B      |</w:t>
      </w:r>
    </w:p>
    <w:p w14:paraId="2B64757F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33  | B      |</w:t>
      </w:r>
    </w:p>
    <w:p w14:paraId="47FC4A66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34  | A      |</w:t>
      </w:r>
    </w:p>
    <w:p w14:paraId="34BF0CE9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35  | B      |</w:t>
      </w:r>
    </w:p>
    <w:p w14:paraId="205F2907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36  | A      |</w:t>
      </w:r>
    </w:p>
    <w:p w14:paraId="7DB5B7F9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37  | C      |</w:t>
      </w:r>
    </w:p>
    <w:p w14:paraId="3F5FC1C5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38  | B      |</w:t>
      </w:r>
    </w:p>
    <w:p w14:paraId="57997536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39  | C      |</w:t>
      </w:r>
    </w:p>
    <w:p w14:paraId="35327FDF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40  | B      |</w:t>
      </w:r>
    </w:p>
    <w:p w14:paraId="6D604D06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41  | C      |</w:t>
      </w:r>
    </w:p>
    <w:p w14:paraId="2277D62B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42  | C      |</w:t>
      </w:r>
    </w:p>
    <w:p w14:paraId="6A5FF42E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43  | C      |</w:t>
      </w:r>
    </w:p>
    <w:p w14:paraId="7E276A44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44  | C      |</w:t>
      </w:r>
    </w:p>
    <w:p w14:paraId="49249F93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45  | B      |</w:t>
      </w:r>
    </w:p>
    <w:p w14:paraId="1D0AA166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46  | C      |</w:t>
      </w:r>
    </w:p>
    <w:p w14:paraId="3BDE751C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47  | A      |</w:t>
      </w:r>
    </w:p>
    <w:p w14:paraId="603F8FB5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48  | B      |</w:t>
      </w:r>
    </w:p>
    <w:p w14:paraId="0178F91C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49  | A      |</w:t>
      </w:r>
    </w:p>
    <w:p w14:paraId="18F95F4C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50  | A      |</w:t>
      </w:r>
    </w:p>
    <w:p w14:paraId="31C99BF6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51  | C      |</w:t>
      </w:r>
    </w:p>
    <w:p w14:paraId="1E70F7EF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52  | C      |</w:t>
      </w:r>
    </w:p>
    <w:p w14:paraId="6EE4598F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53  | B      |</w:t>
      </w:r>
    </w:p>
    <w:p w14:paraId="494CC151" w14:textId="77777777" w:rsidR="00A122D5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54  | B      |</w:t>
      </w:r>
    </w:p>
    <w:p w14:paraId="2BABDE63" w14:textId="20A1141F" w:rsidR="006F6BF6" w:rsidRPr="00551E0C" w:rsidRDefault="00A122D5" w:rsidP="00A122D5">
      <w:pPr>
        <w:spacing w:after="0" w:line="240" w:lineRule="auto"/>
        <w:jc w:val="center"/>
        <w:rPr>
          <w:b/>
          <w:bCs/>
        </w:rPr>
      </w:pPr>
      <w:r w:rsidRPr="00551E0C">
        <w:rPr>
          <w:b/>
          <w:bCs/>
        </w:rPr>
        <w:t>| 55  | A      |</w:t>
      </w:r>
    </w:p>
    <w:sectPr w:rsidR="006F6BF6" w:rsidRPr="00551E0C" w:rsidSect="00A122D5">
      <w:type w:val="continuous"/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4A"/>
    <w:rsid w:val="00150014"/>
    <w:rsid w:val="00551E0C"/>
    <w:rsid w:val="00652A7A"/>
    <w:rsid w:val="006F6BF6"/>
    <w:rsid w:val="00701208"/>
    <w:rsid w:val="007557D4"/>
    <w:rsid w:val="0077362A"/>
    <w:rsid w:val="007E5D4A"/>
    <w:rsid w:val="008536CB"/>
    <w:rsid w:val="009B47DE"/>
    <w:rsid w:val="00A122D5"/>
    <w:rsid w:val="00CC7C73"/>
    <w:rsid w:val="00DA3E34"/>
    <w:rsid w:val="00F11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8B3C8C"/>
  <w15:chartTrackingRefBased/>
  <w15:docId w15:val="{54E8E0EE-EC24-4E00-A387-4F1F1175B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D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D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D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D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D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5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1548</Words>
  <Characters>8829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9</cp:revision>
  <dcterms:created xsi:type="dcterms:W3CDTF">2025-06-15T05:47:00Z</dcterms:created>
  <dcterms:modified xsi:type="dcterms:W3CDTF">2025-06-15T06:27:00Z</dcterms:modified>
</cp:coreProperties>
</file>