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widowControl w:val="0"/>
        <w:spacing w:line="243.6521816253662" w:lineRule="auto"/>
        <w:ind w:left="533.2128143310547" w:right="3310.9326171875" w:firstLine="9.46563720703125"/>
        <w:rPr>
          <w:rFonts w:ascii="Times" w:cs="Times" w:eastAsia="Times" w:hAnsi="Times"/>
          <w:sz w:val="27.84000015258789"/>
          <w:szCs w:val="27.84000015258789"/>
          <w:vertAlign w:val="baseline"/>
        </w:rPr>
      </w:pPr>
      <w:bookmarkStart w:colFirst="0" w:colLast="0" w:name="_9f4tjogqptny" w:id="0"/>
      <w:bookmarkEnd w:id="0"/>
      <w:r w:rsidDel="00000000" w:rsidR="00000000" w:rsidRPr="00000000">
        <w:rPr>
          <w:rFonts w:ascii="Times" w:cs="Times" w:eastAsia="Times" w:hAnsi="Times"/>
          <w:b w:val="1"/>
          <w:sz w:val="27.84000015258789"/>
          <w:szCs w:val="27.84000015258789"/>
          <w:vertAlign w:val="baseline"/>
          <w:rtl w:val="0"/>
        </w:rPr>
        <w:t xml:space="preserve">Câu 1. </w:t>
      </w:r>
      <w:r w:rsidDel="00000000" w:rsidR="00000000" w:rsidRPr="00000000">
        <w:rPr>
          <w:rFonts w:ascii="Times" w:cs="Times" w:eastAsia="Times" w:hAnsi="Times"/>
          <w:sz w:val="27.84000015258789"/>
          <w:szCs w:val="27.84000015258789"/>
          <w:vertAlign w:val="baseline"/>
          <w:rtl w:val="0"/>
        </w:rPr>
        <w:t xml:space="preserve">Given </w:t>
      </w:r>
      <w:r w:rsidDel="00000000" w:rsidR="00000000" w:rsidRPr="00000000">
        <w:rPr>
          <w:rFonts w:ascii="Cambria Math" w:cs="Cambria Math" w:eastAsia="Cambria Math" w:hAnsi="Cambria Math"/>
          <w:sz w:val="27.84000015258789"/>
          <w:szCs w:val="27.84000015258789"/>
          <w:vertAlign w:val="baseline"/>
          <w:rtl w:val="0"/>
        </w:rPr>
        <w:t xml:space="preserve">��(��) = ��</w:t>
      </w:r>
      <w:r w:rsidDel="00000000" w:rsidR="00000000" w:rsidRPr="00000000">
        <w:rPr>
          <w:rFonts w:ascii="Cambria Math" w:cs="Cambria Math" w:eastAsia="Cambria Math" w:hAnsi="Cambria Math"/>
          <w:sz w:val="33.59999974568685"/>
          <w:szCs w:val="33.59999974568685"/>
          <w:vertAlign w:val="superscript"/>
          <w:rtl w:val="0"/>
        </w:rPr>
        <w:t xml:space="preserve">2</w:t>
      </w:r>
      <w:r w:rsidDel="00000000" w:rsidR="00000000" w:rsidRPr="00000000">
        <w:rPr>
          <w:rFonts w:ascii="Cambria Math" w:cs="Cambria Math" w:eastAsia="Cambria Math" w:hAnsi="Cambria Math"/>
          <w:sz w:val="27.84000015258789"/>
          <w:szCs w:val="27.84000015258789"/>
          <w:vertAlign w:val="baseline"/>
          <w:rtl w:val="0"/>
        </w:rPr>
        <w:t xml:space="preserve">, ��(��) = ��</w:t>
      </w:r>
      <w:r w:rsidDel="00000000" w:rsidR="00000000" w:rsidRPr="00000000">
        <w:rPr>
          <w:rFonts w:ascii="Cambria Math" w:cs="Cambria Math" w:eastAsia="Cambria Math" w:hAnsi="Cambria Math"/>
          <w:sz w:val="33.59999974568685"/>
          <w:szCs w:val="33.59999974568685"/>
          <w:vertAlign w:val="superscript"/>
          <w:rtl w:val="0"/>
        </w:rPr>
        <w:t xml:space="preserve">5 </w:t>
      </w:r>
      <w:r w:rsidDel="00000000" w:rsidR="00000000" w:rsidRPr="00000000">
        <w:rPr>
          <w:rFonts w:ascii="Cambria Math" w:cs="Cambria Math" w:eastAsia="Cambria Math" w:hAnsi="Cambria Math"/>
          <w:sz w:val="27.84000015258789"/>
          <w:szCs w:val="27.84000015258789"/>
          <w:vertAlign w:val="baseline"/>
          <w:rtl w:val="0"/>
        </w:rPr>
        <w:t xml:space="preserve">+ 2</w:t>
      </w:r>
      <w:r w:rsidDel="00000000" w:rsidR="00000000" w:rsidRPr="00000000">
        <w:rPr>
          <w:rFonts w:ascii="Times" w:cs="Times" w:eastAsia="Times" w:hAnsi="Times"/>
          <w:sz w:val="27.84000015258789"/>
          <w:szCs w:val="27.84000015258789"/>
          <w:vertAlign w:val="baseline"/>
          <w:rtl w:val="0"/>
        </w:rPr>
        <w:t xml:space="preserve">, find </w:t>
      </w:r>
      <w:r w:rsidDel="00000000" w:rsidR="00000000" w:rsidRPr="00000000">
        <w:rPr>
          <w:rFonts w:ascii="Cambria Math" w:cs="Cambria Math" w:eastAsia="Cambria Math" w:hAnsi="Cambria Math"/>
          <w:sz w:val="27.84000015258789"/>
          <w:szCs w:val="27.84000015258789"/>
          <w:vertAlign w:val="baseline"/>
          <w:rtl w:val="0"/>
        </w:rPr>
        <w:t xml:space="preserve">(�� ∘ ��)′(1) </w:t>
      </w:r>
      <w:r w:rsidDel="00000000" w:rsidR="00000000" w:rsidRPr="00000000">
        <w:rPr>
          <w:rFonts w:ascii="Times" w:cs="Times" w:eastAsia="Times" w:hAnsi="Times"/>
          <w:sz w:val="27.84000015258789"/>
          <w:szCs w:val="27.84000015258789"/>
          <w:vertAlign w:val="baseline"/>
          <w:rtl w:val="0"/>
        </w:rPr>
        <w:t xml:space="preserve">A. 6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2314453125" w:line="240" w:lineRule="auto"/>
        <w:ind w:left="533.7696075439453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B. 15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06787109375" w:line="240" w:lineRule="auto"/>
        <w:ind w:left="536.831970214843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C. 30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5078125" w:line="240" w:lineRule="auto"/>
        <w:ind w:left="533.4912109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D. None of the other choices is correct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307373046875" w:line="240" w:lineRule="auto"/>
        <w:ind w:left="532.377624511718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E. -30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6.70654296875" w:line="240" w:lineRule="auto"/>
        <w:ind w:left="542.6784515380859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Câu 2.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Find the relative extrema, if they exist, of the function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��(��) =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8.400001525878906"/>
          <w:szCs w:val="38.400001525878906"/>
          <w:u w:val="none"/>
          <w:shd w:fill="auto" w:val="clear"/>
          <w:vertAlign w:val="superscript"/>
          <w:rtl w:val="0"/>
        </w:rPr>
        <w:t xml:space="preserve">8��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23.2666015625" w:firstLine="0"/>
        <w:jc w:val="righ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.00000127156576"/>
          <w:szCs w:val="32.00000127156576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+1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.42172050476074" w:lineRule="auto"/>
        <w:ind w:left="533.2128143310547" w:right="3409.2401123046875" w:hanging="0.2783966064453125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A. Relative minimum at (-1, -4), relative maximum at (1, 4) B. Relative minimum at (-1, -4), relative maximum at (0, 0) C. Relative maximum at (-1, -4), relative minimum at (1, 4) D. Relative maximum at (0, 0), no relative minimum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578857421875" w:line="240" w:lineRule="auto"/>
        <w:ind w:left="532.377624511718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  <w:sectPr>
          <w:pgSz w:h="15840" w:w="12240" w:orient="portrait"/>
          <w:pgMar w:bottom="418.0799865722656" w:top="686.79931640625" w:left="738.6432647705078" w:right="847.53173828125" w:header="0" w:footer="720"/>
          <w:pgNumType w:start="1"/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E. None of the other choices is correct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7998046875" w:line="220.80671310424805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Câu 3.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Evaluate the limit, if it exists: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lim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��→1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A. 0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073974609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B. 5/2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506591796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C. 5/4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1065673828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D. -5/2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073974609375" w:line="251.62304878234863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E. None of the other choices is correct F. -5/4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2.47562408447266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418.0799865722656" w:top="686.79931640625" w:left="1271.0208892822266" w:right="4822.198486328125" w:header="0" w:footer="720"/>
          <w:cols w:equalWidth="0" w:num="2">
            <w:col w:space="0" w:w="3080"/>
            <w:col w:space="0" w:w="3080"/>
          </w:cols>
        </w:sect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√��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1"/>
          <w:color w:val="000000"/>
          <w:sz w:val="32.00000127156576"/>
          <w:szCs w:val="32.00000127156576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+3��−2 ��−1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8.0401611328125" w:line="240" w:lineRule="auto"/>
        <w:ind w:left="542.6784515380859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Câu 4.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A table of values for f, g, f’, g’ is given: </w:t>
      </w:r>
    </w:p>
    <w:tbl>
      <w:tblPr>
        <w:tblStyle w:val="Table1"/>
        <w:tblW w:w="4504.4000244140625" w:type="dxa"/>
        <w:jc w:val="left"/>
        <w:tblInd w:w="3222.75688171386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2.7996826171875"/>
        <w:gridCol w:w="936.600341796875"/>
        <w:gridCol w:w="1080.3997802734375"/>
        <w:gridCol w:w="1080.3997802734375"/>
        <w:gridCol w:w="994.200439453125"/>
        <w:tblGridChange w:id="0">
          <w:tblGrid>
            <w:gridCol w:w="412.7996826171875"/>
            <w:gridCol w:w="936.600341796875"/>
            <w:gridCol w:w="1080.3997802734375"/>
            <w:gridCol w:w="1080.3997802734375"/>
            <w:gridCol w:w="994.200439453125"/>
          </w:tblGrid>
        </w:tblGridChange>
      </w:tblGrid>
      <w:tr>
        <w:trPr>
          <w:cantSplit w:val="0"/>
          <w:trHeight w:val="33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f(x)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g(x)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f’(x)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g’(x)</w:t>
            </w:r>
          </w:p>
        </w:tc>
      </w:tr>
      <w:tr>
        <w:trPr>
          <w:cantSplit w:val="0"/>
          <w:trHeight w:val="331.2005615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-2</w:t>
            </w:r>
          </w:p>
        </w:tc>
      </w:tr>
      <w:tr>
        <w:trPr>
          <w:cantSplit w:val="0"/>
          <w:trHeight w:val="331.19873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-1</w:t>
            </w:r>
          </w:p>
        </w:tc>
      </w:tr>
      <w:tr>
        <w:trPr>
          <w:cantSplit w:val="0"/>
          <w:trHeight w:val="336.000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-1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93.4911346435547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Find h’(1) if h(x) = g(f (x)).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0709228515625" w:line="240" w:lineRule="auto"/>
        <w:ind w:left="533.2128143310547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A. 0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50689697265625" w:line="240" w:lineRule="auto"/>
        <w:ind w:left="533.7696075439453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B. -6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073974609375" w:line="240" w:lineRule="auto"/>
        <w:ind w:left="536.831970214843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C. None determined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90667724609375" w:line="240" w:lineRule="auto"/>
        <w:ind w:left="533.4912109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D. -2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073974609375" w:line="240" w:lineRule="auto"/>
        <w:ind w:left="532.377624511718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E. None of the other choices is correct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06787109375" w:line="240" w:lineRule="auto"/>
        <w:ind w:left="532.377624511718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F. -5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6.7472839355469" w:line="243.9649200439453" w:lineRule="auto"/>
        <w:ind w:left="533.2128143310547" w:right="3758.1964111328125" w:firstLine="9.465637207031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Câu 5.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Find dy/dx by implicit differentiation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����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59999974568685"/>
          <w:szCs w:val="33.59999974568685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= 4.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A. None of the other choices is correct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822601318359375" w:line="240" w:lineRule="auto"/>
        <w:ind w:left="533.7696075439453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B. -2y/x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07244873046875" w:line="240" w:lineRule="auto"/>
        <w:ind w:left="536.831970214843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C. 2x/y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507354736328125" w:line="240" w:lineRule="auto"/>
        <w:ind w:left="533.4912109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D. –y/(2x)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32.377624511718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E. x/(2y)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1.107177734375" w:line="244.729642868042" w:lineRule="auto"/>
        <w:ind w:left="542.6784515380859" w:right="1965.6695556640625" w:firstLine="0"/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Câu 6.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Use the Simpson’s Rule with n = 4 to approximate the integral: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503.50830078125" w:firstLine="0"/>
        <w:jc w:val="righ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∫ ��������������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507568359375" w:line="240" w:lineRule="auto"/>
        <w:ind w:left="4930.898971557617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33.2128143310547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A. None of the other choices is correct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080078125" w:line="240" w:lineRule="auto"/>
        <w:ind w:left="533.7696075439453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B. -5.92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506591796875" w:line="240" w:lineRule="auto"/>
        <w:ind w:left="536.831970214843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C. -6.26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080078125" w:line="240" w:lineRule="auto"/>
        <w:ind w:left="533.4912109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D. -3.43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1083984375" w:line="240" w:lineRule="auto"/>
        <w:ind w:left="532.377624511718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E. -6.89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7.105712890625" w:line="240" w:lineRule="auto"/>
        <w:ind w:left="0" w:right="3134.080810546875" w:firstLine="0"/>
        <w:jc w:val="righ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8.400001525878906"/>
          <w:szCs w:val="38.400001525878906"/>
          <w:u w:val="none"/>
          <w:shd w:fill="auto" w:val="clear"/>
          <w:vertAlign w:val="subscript"/>
          <w:rtl w:val="0"/>
        </w:rPr>
        <w:t xml:space="preserve">ℎ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��(��) =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3.20000012715658"/>
          <w:szCs w:val="43.20000012715658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��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2.6784515380859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Câu 7.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Simplify the quotient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8.400001525878906"/>
          <w:szCs w:val="38.400001525878906"/>
          <w:u w:val="none"/>
          <w:shd w:fill="auto" w:val="clear"/>
          <w:vertAlign w:val="superscript"/>
          <w:rtl w:val="0"/>
        </w:rPr>
        <w:t xml:space="preserve">��(��+ℎ)−��(��)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25732421875" w:line="240" w:lineRule="auto"/>
        <w:ind w:left="542.3999786376953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(i)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8.400001525878906"/>
          <w:szCs w:val="38.400001525878906"/>
          <w:u w:val="none"/>
          <w:shd w:fill="auto" w:val="clear"/>
          <w:vertAlign w:val="superscript"/>
          <w:rtl w:val="0"/>
        </w:rPr>
        <w:t xml:space="preserve">−1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9.3120574951172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(��−ℎ)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8.400001525878906"/>
          <w:szCs w:val="38.400001525878906"/>
          <w:u w:val="none"/>
          <w:shd w:fill="auto" w:val="clear"/>
          <w:vertAlign w:val="subscript"/>
          <w:rtl w:val="0"/>
        </w:rPr>
        <w:t xml:space="preserve">��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(ii)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8.400001525878906"/>
          <w:szCs w:val="38.400001525878906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11.032028198242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(��+ℎ)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8.400001525878906"/>
          <w:szCs w:val="38.400001525878906"/>
          <w:u w:val="none"/>
          <w:shd w:fill="auto" w:val="clear"/>
          <w:vertAlign w:val="subscript"/>
          <w:rtl w:val="0"/>
        </w:rPr>
        <w:t xml:space="preserve">��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(iii)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8.400001525878906"/>
          <w:szCs w:val="38.400001525878906"/>
          <w:u w:val="none"/>
          <w:shd w:fill="auto" w:val="clear"/>
          <w:vertAlign w:val="superscript"/>
          <w:rtl w:val="0"/>
        </w:rPr>
        <w:t xml:space="preserve">−1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78.0670166015625" w:firstLine="0"/>
        <w:jc w:val="righ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(��+ℎ)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8.400001525878906"/>
          <w:szCs w:val="38.400001525878906"/>
          <w:u w:val="none"/>
          <w:shd w:fill="auto" w:val="clear"/>
          <w:vertAlign w:val="subscript"/>
          <w:rtl w:val="0"/>
        </w:rPr>
        <w:t xml:space="preserve">��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(iv)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8.400001525878906"/>
          <w:szCs w:val="38.400001525878906"/>
          <w:u w:val="none"/>
          <w:shd w:fill="auto" w:val="clear"/>
          <w:vertAlign w:val="superscript"/>
          <w:rtl w:val="0"/>
        </w:rPr>
        <w:t xml:space="preserve">−1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577.852783203125" w:firstLine="0"/>
        <w:jc w:val="righ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(��+ℎ)(��−ℎ)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2333984375" w:line="240" w:lineRule="auto"/>
        <w:ind w:left="893.2128143310547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A. (iii)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06787109375" w:line="240" w:lineRule="auto"/>
        <w:ind w:left="893.7696075439453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B. (iv)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06787109375" w:line="240" w:lineRule="auto"/>
        <w:ind w:left="896.8320465087891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C. (i)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5072021484375" w:line="240" w:lineRule="auto"/>
        <w:ind w:left="893.4911346435547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D. (ii)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1065673828125" w:line="240" w:lineRule="auto"/>
        <w:ind w:left="892.377548217773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E. None of the choices is correct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1.1065673828125" w:line="227.49489784240723" w:lineRule="auto"/>
        <w:ind w:left="542.6784515380859" w:right="1524.6856689453125" w:firstLine="0"/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Câu 8.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Find the vertical asymptotes to the graph of the following function: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��(��)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6.400000254313156"/>
          <w:szCs w:val="46.400000254313156"/>
          <w:u w:val="none"/>
          <w:shd w:fill="auto" w:val="clear"/>
          <w:vertAlign w:val="subscript"/>
          <w:rtl w:val="0"/>
        </w:rPr>
        <w:t xml:space="preserve">=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�� − 4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036.76025390625" w:firstLine="0"/>
        <w:jc w:val="righ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6 − √�� − ��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33.2128143310547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A. x = -4 and x = 6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506591796875" w:line="240" w:lineRule="auto"/>
        <w:ind w:left="533.7696075439453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B. x = 4 and x = 6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06787109375" w:line="240" w:lineRule="auto"/>
        <w:ind w:left="536.831970214843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C. x = 4 and x = -6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06787109375" w:line="240" w:lineRule="auto"/>
        <w:ind w:left="533.4912109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D. Does not exist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1.70684814453125" w:line="248.1767749786377" w:lineRule="auto"/>
        <w:ind w:left="533.2128143310547" w:right="987.120361328125" w:firstLine="9.465637207031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Câu 9.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Find 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single"/>
          <w:shd w:fill="auto" w:val="clear"/>
          <w:vertAlign w:val="baseline"/>
          <w:rtl w:val="0"/>
        </w:rPr>
        <w:t xml:space="preserve">average value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of the function f(x) = 7x + 5 on the interval [1;4] A. 7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02203369140625" w:line="240" w:lineRule="auto"/>
        <w:ind w:left="533.7696075439453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B. None of the other choices is correct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073974609375" w:line="240" w:lineRule="auto"/>
        <w:ind w:left="536.831970214843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C. 22.5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50689697265625" w:line="240" w:lineRule="auto"/>
        <w:ind w:left="533.4912109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D. 2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10687255859375" w:line="240" w:lineRule="auto"/>
        <w:ind w:left="532.377624511718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E. 14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073974609375" w:line="240" w:lineRule="auto"/>
        <w:ind w:left="532.377624511718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F. 4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1.107177734375" w:line="240" w:lineRule="auto"/>
        <w:ind w:left="542.6784515380859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Câu 10.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Express the limit as a definite integral on the given interval.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16.18888854980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��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812957763671875" w:line="240" w:lineRule="auto"/>
        <w:ind w:left="0" w:right="3801.5594482421875" w:firstLine="0"/>
        <w:jc w:val="righ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59999974568685"/>
          <w:szCs w:val="33.59999974568685"/>
          <w:u w:val="none"/>
          <w:shd w:fill="auto" w:val="clear"/>
          <w:vertAlign w:val="subscript"/>
          <w:rtl w:val="0"/>
        </w:rPr>
        <w:t xml:space="preserve">��⟶∞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∑cos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59999974568685"/>
          <w:szCs w:val="33.59999974568685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(2����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59999974568685"/>
          <w:szCs w:val="33.59999974568685"/>
          <w:u w:val="none"/>
          <w:shd w:fill="auto" w:val="clear"/>
          <w:vertAlign w:val="subscript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59999974568685"/>
          <w:szCs w:val="33.59999974568685"/>
          <w:u w:val="none"/>
          <w:shd w:fill="auto" w:val="clear"/>
          <w:vertAlign w:val="superscript"/>
          <w:rtl w:val="0"/>
        </w:rPr>
        <w:t xml:space="preserve">∗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) Δ��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87.187118530273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lim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90704345703125" w:line="240" w:lineRule="auto"/>
        <w:ind w:left="4727.686080932617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��=1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(i)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0.240001678466797"/>
          <w:szCs w:val="30.240001678466797"/>
          <w:u w:val="none"/>
          <w:shd w:fill="auto" w:val="clear"/>
          <w:vertAlign w:val="baseline"/>
          <w:rtl w:val="0"/>
        </w:rPr>
        <w:t xml:space="preserve">∫ cos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5.200001398722335"/>
          <w:szCs w:val="35.200001398722335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0.240001678466797"/>
          <w:szCs w:val="30.240001678466797"/>
          <w:u w:val="none"/>
          <w:shd w:fill="auto" w:val="clear"/>
          <w:vertAlign w:val="baseline"/>
          <w:rtl w:val="0"/>
        </w:rPr>
        <w:t xml:space="preserve">(2��)����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5.200001398722335"/>
          <w:szCs w:val="35.200001398722335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5.200001398722335"/>
          <w:szCs w:val="35.200001398722335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(ii)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0.240001678466797"/>
          <w:szCs w:val="30.240001678466797"/>
          <w:u w:val="none"/>
          <w:shd w:fill="auto" w:val="clear"/>
          <w:vertAlign w:val="baseline"/>
          <w:rtl w:val="0"/>
        </w:rPr>
        <w:t xml:space="preserve">∫ cos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5.200001398722335"/>
          <w:szCs w:val="35.200001398722335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0.240001678466797"/>
          <w:szCs w:val="30.24000167846679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5.200001398722335"/>
          <w:szCs w:val="35.200001398722335"/>
          <w:u w:val="none"/>
          <w:shd w:fill="auto" w:val="clear"/>
          <w:vertAlign w:val="superscript"/>
          <w:rtl w:val="0"/>
        </w:rPr>
        <w:t xml:space="preserve">2��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5.200001398722335"/>
          <w:szCs w:val="35.200001398722335"/>
          <w:u w:val="none"/>
          <w:shd w:fill="auto" w:val="clear"/>
          <w:vertAlign w:val="subscript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0.240001678466797"/>
          <w:szCs w:val="30.240001678466797"/>
          <w:u w:val="none"/>
          <w:shd w:fill="auto" w:val="clear"/>
          <w:vertAlign w:val="baseline"/>
          <w:rtl w:val="0"/>
        </w:rPr>
        <w:t xml:space="preserve">) ����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5.200001398722335"/>
          <w:szCs w:val="35.200001398722335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5.200001398722335"/>
          <w:szCs w:val="35.200001398722335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(iii)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0.240001678466797"/>
          <w:szCs w:val="30.240001678466797"/>
          <w:u w:val="none"/>
          <w:shd w:fill="auto" w:val="clear"/>
          <w:vertAlign w:val="baseline"/>
          <w:rtl w:val="0"/>
        </w:rPr>
        <w:t xml:space="preserve">∫ cos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5.200001398722335"/>
          <w:szCs w:val="35.200001398722335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0.240001678466797"/>
          <w:szCs w:val="30.240001678466797"/>
          <w:u w:val="none"/>
          <w:shd w:fill="auto" w:val="clear"/>
          <w:vertAlign w:val="baseline"/>
          <w:rtl w:val="0"/>
        </w:rPr>
        <w:t xml:space="preserve">(2����)����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5.200001398722335"/>
          <w:szCs w:val="35.200001398722335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5.200001398722335"/>
          <w:szCs w:val="35.200001398722335"/>
          <w:u w:val="none"/>
          <w:shd w:fill="auto" w:val="clear"/>
          <w:vertAlign w:val="subscript"/>
          <w:rtl w:val="0"/>
        </w:rPr>
        <w:t xml:space="preserve">−1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(iv)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0.240001678466797"/>
          <w:szCs w:val="30.240001678466797"/>
          <w:u w:val="none"/>
          <w:shd w:fill="auto" w:val="clear"/>
          <w:vertAlign w:val="baseline"/>
          <w:rtl w:val="0"/>
        </w:rPr>
        <w:t xml:space="preserve">∫ cos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5.200001398722335"/>
          <w:szCs w:val="35.200001398722335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0.240001678466797"/>
          <w:szCs w:val="30.240001678466797"/>
          <w:u w:val="none"/>
          <w:shd w:fill="auto" w:val="clear"/>
          <w:vertAlign w:val="baseline"/>
          <w:rtl w:val="0"/>
        </w:rPr>
        <w:t xml:space="preserve">(2����)����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5.200001398722335"/>
          <w:szCs w:val="35.200001398722335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5.6127929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A. (iv)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06787109375" w:line="240" w:lineRule="auto"/>
        <w:ind w:left="356.1695861816406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B. (iii) </w:t>
      </w:r>
      <m:oMath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5078125" w:line="240" w:lineRule="auto"/>
        <w:ind w:left="359.23194885253906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C. (i) </w:t>
      </w:r>
      <m:oMath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080078125" w:line="240" w:lineRule="auto"/>
        <w:ind w:left="355.8911895751953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D. None of the other choices is correct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5078125" w:line="240" w:lineRule="auto"/>
        <w:ind w:left="354.77760314941406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E. (ii) </w:t>
      </w:r>
      <m:oMath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6.90673828125" w:line="251.62402153015137" w:lineRule="auto"/>
        <w:ind w:left="890.4288482666016" w:right="356.239013671875" w:hanging="347.7503967285156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Câu 11.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A particle is moving with the given data. Find the position function s(t) of the particle.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222900390625" w:line="240" w:lineRule="auto"/>
        <w:ind w:left="534.3264007568359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v(t) = 3sint – 5cost, s(π) = 1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06787109375" w:line="240" w:lineRule="auto"/>
        <w:ind w:left="893.2128143310547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A. s(t) = 3cost + 5sint – 2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908203125" w:line="240" w:lineRule="auto"/>
        <w:ind w:left="893.7696075439453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B. s(t) = 3cost – 5sint – 2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080078125" w:line="240" w:lineRule="auto"/>
        <w:ind w:left="896.8320465087891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C. s(t) = -3cost – 5sint + 4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5078125" w:line="240" w:lineRule="auto"/>
        <w:ind w:left="893.4911346435547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D. None of others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06787109375" w:line="240" w:lineRule="auto"/>
        <w:ind w:left="892.377548217773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E. s(t) = 3cost – 5sint – 2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1.70654296875" w:line="264.69300270080566" w:lineRule="auto"/>
        <w:ind w:left="542.6784515380859" w:right="240.770263671875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Câu 12.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The graph of f(x) is given. State the numbers at which f(x) 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single"/>
          <w:shd w:fill="auto" w:val="clear"/>
          <w:vertAlign w:val="baseline"/>
          <w:rtl w:val="0"/>
        </w:rPr>
        <w:t xml:space="preserve">not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 differentiable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  <w:drawing>
          <wp:inline distB="19050" distT="19050" distL="19050" distR="19050">
            <wp:extent cx="1964055" cy="132359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4055" cy="13235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33.2128143310547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A. 0; 1; 3; 4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073974609375" w:line="240" w:lineRule="auto"/>
        <w:ind w:left="533.7696075439453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B. 0; 3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906982421875" w:line="240" w:lineRule="auto"/>
        <w:ind w:left="536.831970214843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C. 3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061767578125" w:line="240" w:lineRule="auto"/>
        <w:ind w:left="533.4912109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D. 0; 2; 4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06787109375" w:line="240" w:lineRule="auto"/>
        <w:ind w:left="532.377624511718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E. None of the other choices is correct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1.107177734375" w:line="240" w:lineRule="auto"/>
        <w:ind w:left="542.6784515380859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Câu 13.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Using the Midpoint Rule with n = 4 to approximate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30706787109375" w:line="240" w:lineRule="auto"/>
        <w:ind w:left="4843.693161010742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310.7598876953125" w:firstLine="0"/>
        <w:jc w:val="righ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∫ (�� + 0.5)����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50250244140625" w:line="240" w:lineRule="auto"/>
        <w:ind w:left="4738.89884948730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33.2128143310547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A. 14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5072021484375" w:line="240" w:lineRule="auto"/>
        <w:ind w:left="533.7696075439453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B. 12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107177734375" w:line="240" w:lineRule="auto"/>
        <w:ind w:left="536.831970214843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C. 16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50689697265625" w:line="248.1767749786377" w:lineRule="auto"/>
        <w:ind w:left="532.3776245117188" w:right="6437.0721435546875" w:firstLine="1.113586425781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D. None of the choices is correct E. 20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1.6618347167969" w:line="240" w:lineRule="auto"/>
        <w:ind w:left="542.6784515380859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418.0799865722656" w:top="686.79931640625" w:left="738.6432647705078" w:right="847.53173828125" w:header="0" w:footer="720"/>
          <w:cols w:equalWidth="0" w:num="1">
            <w:col w:space="0" w:w="10653.824996948242"/>
          </w:cols>
        </w:sect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Câu 14.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Which of the following integrals is divergent?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787445068359375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5��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53.333335452609596"/>
          <w:szCs w:val="53.333335452609596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����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8.400001525878906"/>
          <w:szCs w:val="38.400001525878906"/>
          <w:u w:val="none"/>
          <w:shd w:fill="auto" w:val="clear"/>
          <w:vertAlign w:val="superscript"/>
          <w:rtl w:val="0"/>
        </w:rPr>
        <w:t xml:space="preserve">∞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418.0799865722656" w:top="686.79931640625" w:left="1738.233642578125" w:right="2942.0721435546875" w:header="0" w:footer="720"/>
          <w:cols w:equalWidth="0" w:num="2">
            <w:col w:space="0" w:w="3780"/>
            <w:col w:space="0" w:w="3780"/>
          </w:cols>
        </w:sect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8.400001525878906"/>
          <w:szCs w:val="38.400001525878906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(iii)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∫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8.400001525878906"/>
          <w:szCs w:val="38.400001525878906"/>
          <w:u w:val="none"/>
          <w:shd w:fill="auto" w:val="clear"/>
          <w:vertAlign w:val="superscript"/>
          <w:rtl w:val="0"/>
        </w:rPr>
        <w:t xml:space="preserve">1+����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.00000127156576"/>
          <w:szCs w:val="32.00000127156576"/>
          <w:u w:val="none"/>
          <w:shd w:fill="auto" w:val="clear"/>
          <w:vertAlign w:val="superscript"/>
          <w:rtl w:val="0"/>
        </w:rPr>
        <w:t xml:space="preserve">−2��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(i)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∫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8.400001525878906"/>
          <w:szCs w:val="38.400001525878906"/>
          <w:u w:val="none"/>
          <w:shd w:fill="auto" w:val="clear"/>
          <w:vertAlign w:val="superscript"/>
          <w:rtl w:val="0"/>
        </w:rPr>
        <w:t xml:space="preserve">2010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√��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1"/>
          <w:color w:val="000000"/>
          <w:sz w:val="53.333335452609596"/>
          <w:szCs w:val="53.333335452609596"/>
          <w:u w:val="non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����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8.400001525878906"/>
          <w:szCs w:val="38.400001525878906"/>
          <w:u w:val="none"/>
          <w:shd w:fill="auto" w:val="clear"/>
          <w:vertAlign w:val="superscript"/>
          <w:rtl w:val="0"/>
        </w:rPr>
        <w:t xml:space="preserve">∞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418.0799865722656" w:top="686.79931640625" w:left="1281.0432434082031" w:right="2527.908935546875" w:header="0" w:footer="720"/>
          <w:cols w:equalWidth="0" w:num="3">
            <w:col w:space="0" w:w="2820"/>
            <w:col w:space="0" w:w="2820"/>
            <w:col w:space="0" w:w="2820"/>
          </w:cols>
        </w:sect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8.400001525878906"/>
          <w:szCs w:val="38.400001525878906"/>
          <w:u w:val="none"/>
          <w:shd w:fill="auto" w:val="clear"/>
          <w:vertAlign w:val="subscript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����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8.400001525878906"/>
          <w:szCs w:val="38.400001525878906"/>
          <w:u w:val="none"/>
          <w:shd w:fill="auto" w:val="clear"/>
          <w:vertAlign w:val="superscript"/>
          <w:rtl w:val="0"/>
        </w:rPr>
        <w:t xml:space="preserve">∞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33.5424041748047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8.400001525878906"/>
          <w:szCs w:val="38.400001525878906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(ii)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∫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8.400001525878906"/>
          <w:szCs w:val="38.400001525878906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259.4671630859375" w:firstLine="0"/>
        <w:jc w:val="righ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523239135742188" w:line="240" w:lineRule="auto"/>
        <w:ind w:left="893.2128143310547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A. (iii)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507354736328125" w:line="240" w:lineRule="auto"/>
        <w:ind w:left="893.7696075439453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B. (i)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96.8320465087891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C. (ii)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06787109375" w:line="240" w:lineRule="auto"/>
        <w:ind w:left="893.4911346435547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D. None of the other choices is correct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6.707763671875" w:line="240" w:lineRule="auto"/>
        <w:ind w:left="542.6784515380859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Câu 15.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Find f(x) such that f’(x) =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59999974568685"/>
          <w:szCs w:val="33.59999974568685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− 11�� + 7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and f(0) = 3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697021484375" w:line="204.58834648132324" w:lineRule="auto"/>
        <w:ind w:left="182.3999786376953" w:right="549.6337890625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(i) f(x) =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59999974568685"/>
          <w:szCs w:val="33.59999974568685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59999974568685"/>
          <w:szCs w:val="33.59999974568685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) 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59999974568685"/>
          <w:szCs w:val="33.59999974568685"/>
          <w:u w:val="none"/>
          <w:shd w:fill="auto" w:val="clear"/>
          <w:vertAlign w:val="superscript"/>
          <w:rtl w:val="0"/>
        </w:rPr>
        <w:t xml:space="preserve">3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− (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59999974568685"/>
          <w:szCs w:val="33.59999974568685"/>
          <w:u w:val="none"/>
          <w:shd w:fill="auto" w:val="clear"/>
          <w:vertAlign w:val="superscript"/>
          <w:rtl w:val="0"/>
        </w:rPr>
        <w:t xml:space="preserve">11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59999974568685"/>
          <w:szCs w:val="33.59999974568685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) 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59999974568685"/>
          <w:szCs w:val="33.59999974568685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+ 6�� + 1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(iii)f(x) =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59999974568685"/>
          <w:szCs w:val="33.59999974568685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59999974568685"/>
          <w:szCs w:val="33.59999974568685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) 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59999974568685"/>
          <w:szCs w:val="33.59999974568685"/>
          <w:u w:val="none"/>
          <w:shd w:fill="auto" w:val="clear"/>
          <w:vertAlign w:val="superscript"/>
          <w:rtl w:val="0"/>
        </w:rPr>
        <w:t xml:space="preserve">3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− (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59999974568685"/>
          <w:szCs w:val="33.59999974568685"/>
          <w:u w:val="none"/>
          <w:shd w:fill="auto" w:val="clear"/>
          <w:vertAlign w:val="superscript"/>
          <w:rtl w:val="0"/>
        </w:rPr>
        <w:t xml:space="preserve">11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59999974568685"/>
          <w:szCs w:val="33.59999974568685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) 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59999974568685"/>
          <w:szCs w:val="33.59999974568685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+ 7�� + 3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(ii)f(x) =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59999974568685"/>
          <w:szCs w:val="33.59999974568685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59999974568685"/>
          <w:szCs w:val="33.59999974568685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) 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59999974568685"/>
          <w:szCs w:val="33.59999974568685"/>
          <w:u w:val="none"/>
          <w:shd w:fill="auto" w:val="clear"/>
          <w:vertAlign w:val="superscript"/>
          <w:rtl w:val="0"/>
        </w:rPr>
        <w:t xml:space="preserve">3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− 12��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59999974568685"/>
          <w:szCs w:val="33.59999974568685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+ 7�� + 3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(iv)f(x) =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59999974568685"/>
          <w:szCs w:val="33.59999974568685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59999974568685"/>
          <w:szCs w:val="33.59999974568685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) 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59999974568685"/>
          <w:szCs w:val="33.59999974568685"/>
          <w:u w:val="none"/>
          <w:shd w:fill="auto" w:val="clear"/>
          <w:vertAlign w:val="superscript"/>
          <w:rtl w:val="0"/>
        </w:rPr>
        <w:t xml:space="preserve">3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− 12��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59999974568685"/>
          <w:szCs w:val="33.59999974568685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+ 7�� + 1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A. None of the other choices is correct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003173828125" w:line="240" w:lineRule="auto"/>
        <w:ind w:left="533.7696075439453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B. (ii)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080078125" w:line="240" w:lineRule="auto"/>
        <w:ind w:left="536.831970214843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C. (iv)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107177734375" w:line="240" w:lineRule="auto"/>
        <w:ind w:left="533.4912109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D. (iii)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506591796875" w:line="240" w:lineRule="auto"/>
        <w:ind w:left="532.377624511718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E. (i)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1.507568359375" w:line="240" w:lineRule="auto"/>
        <w:ind w:left="542.6784515380859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Câu 16.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Find y’(0) for y =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(3��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59999974568685"/>
          <w:szCs w:val="33.59999974568685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+ 5�� + 1)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59999974568685"/>
          <w:szCs w:val="33.59999974568685"/>
          <w:u w:val="none"/>
          <w:shd w:fill="auto" w:val="clear"/>
          <w:vertAlign w:val="superscript"/>
          <w:rtl w:val="0"/>
        </w:rPr>
        <w:t xml:space="preserve">3/2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2982177734375" w:line="240" w:lineRule="auto"/>
        <w:ind w:left="533.2128143310547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A. 5/2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061767578125" w:line="240" w:lineRule="auto"/>
        <w:ind w:left="533.7696075439453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B. 15/2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5072021484375" w:line="240" w:lineRule="auto"/>
        <w:ind w:left="536.831970214843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C. None of the choices is correct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06787109375" w:line="240" w:lineRule="auto"/>
        <w:ind w:left="533.4912109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D. 1/2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06787109375" w:line="240" w:lineRule="auto"/>
        <w:ind w:left="532.377624511718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E. 3/2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1.9073486328125" w:line="240" w:lineRule="auto"/>
        <w:ind w:left="0" w:right="3090.679931640625" w:firstLine="0"/>
        <w:jc w:val="righ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8.400001525878906"/>
          <w:szCs w:val="38.400001525878906"/>
          <w:u w:val="none"/>
          <w:shd w:fill="auto" w:val="clear"/>
          <w:vertAlign w:val="subscript"/>
          <w:rtl w:val="0"/>
        </w:rPr>
        <w:t xml:space="preserve">ℎ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��(��) =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3.20000012715658"/>
          <w:szCs w:val="43.20000012715658"/>
          <w:u w:val="none"/>
          <w:shd w:fill="auto" w:val="clear"/>
          <w:vertAlign w:val="superscript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5.200001398722335"/>
          <w:szCs w:val="35.200001398722335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2.6784515380859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Câu 17.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Simplify the quotient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8.400001525878906"/>
          <w:szCs w:val="38.400001525878906"/>
          <w:u w:val="none"/>
          <w:shd w:fill="auto" w:val="clear"/>
          <w:vertAlign w:val="superscript"/>
          <w:rtl w:val="0"/>
        </w:rPr>
        <w:t xml:space="preserve">��(��+ℎ)−��(��)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6573486328125" w:line="240" w:lineRule="auto"/>
        <w:ind w:left="533.2128143310547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A. (2x + h)/2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073974609375" w:line="240" w:lineRule="auto"/>
        <w:ind w:left="533.7696075439453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B. (x – 2h)/2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906982421875" w:line="240" w:lineRule="auto"/>
        <w:ind w:left="536.831970214843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C. None of the other choices is correct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061767578125" w:line="240" w:lineRule="auto"/>
        <w:ind w:left="533.4912109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D. (-2x – h)/2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5072021484375" w:line="240" w:lineRule="auto"/>
        <w:ind w:left="532.377624511718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E. x/2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6.3067626953125" w:line="241.71366691589355" w:lineRule="auto"/>
        <w:ind w:left="542.6784515380859" w:right="1493.2244873046875" w:firstLine="0"/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Câu 18.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Find all the numbers that satisfy the conclusion of Rolle’s Theorem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��(��) = 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59999974568685"/>
          <w:szCs w:val="33.59999974568685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− 5�� + 1; [0; 5]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719482421875" w:line="240" w:lineRule="auto"/>
        <w:ind w:left="533.2128143310547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A. 5 and 2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0709228515625" w:line="240" w:lineRule="auto"/>
        <w:ind w:left="533.7696075439453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B. None of the other choices is correct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073974609375" w:line="240" w:lineRule="auto"/>
        <w:ind w:left="536.831970214843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C. 2 and 5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90667724609375" w:line="240" w:lineRule="auto"/>
        <w:ind w:left="533.4912109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D. 5/2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073974609375" w:line="240" w:lineRule="auto"/>
        <w:ind w:left="532.377624511718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E. 0 and 5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0709228515625" w:line="240" w:lineRule="auto"/>
        <w:ind w:left="532.377624511718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F. -5/2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1.5069580078125" w:line="243.95928382873535" w:lineRule="auto"/>
        <w:ind w:left="894.3264007568359" w:right="258.507080078125" w:hanging="351.647949218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Câu 19.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At which points on the curve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�� = 5�� + 10��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59999974568685"/>
          <w:szCs w:val="33.59999974568685"/>
          <w:u w:val="none"/>
          <w:shd w:fill="auto" w:val="clear"/>
          <w:vertAlign w:val="superscript"/>
          <w:rtl w:val="0"/>
        </w:rPr>
        <w:t xml:space="preserve">3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− 3��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59999974568685"/>
          <w:szCs w:val="33.59999974568685"/>
          <w:u w:val="none"/>
          <w:shd w:fill="auto" w:val="clear"/>
          <w:vertAlign w:val="superscript"/>
          <w:rtl w:val="0"/>
        </w:rPr>
        <w:t xml:space="preserve">5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do the tangent lines have  largest slope?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822296142578125" w:line="240" w:lineRule="auto"/>
        <w:ind w:left="533.2128143310547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A. (0, 0) and (1, 12)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5072021484375" w:line="240" w:lineRule="auto"/>
        <w:ind w:left="533.7696075439453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B. Does not exist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07321166992188" w:line="240" w:lineRule="auto"/>
        <w:ind w:left="536.831970214843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C. (0, 0)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33.4912109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D. (-1, -12) and (1, 12)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06787109375" w:line="240" w:lineRule="auto"/>
        <w:ind w:left="532.377624511718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E. (-1, -12) and (0, 0)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1.1083984375" w:line="241.96025848388672" w:lineRule="auto"/>
        <w:ind w:left="542.6784515380859" w:right="93.668212890625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Câu 20.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Given the curve of f(x) on the interval [0,8], compute 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single"/>
          <w:shd w:fill="auto" w:val="clear"/>
          <w:vertAlign w:val="baseline"/>
          <w:rtl w:val="0"/>
        </w:rPr>
        <w:t xml:space="preserve">right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 Riemann sum R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</w:rPr>
        <w:drawing>
          <wp:inline distB="19050" distT="19050" distL="19050" distR="19050">
            <wp:extent cx="1971167" cy="203263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71167" cy="20326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12.121582031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A. 47 B. 45.5 C. 44 D. None of the other choices is correct</w:t>
      </w:r>
    </w:p>
    <w:sectPr>
      <w:type w:val="continuous"/>
      <w:pgSz w:h="15840" w:w="12240" w:orient="portrait"/>
      <w:pgMar w:bottom="418.0799865722656" w:top="686.79931640625" w:left="738.6432647705078" w:right="847.53173828125" w:header="0" w:footer="720"/>
      <w:cols w:equalWidth="0" w:num="1">
        <w:col w:space="0" w:w="10653.824996948242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