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4FB24B83" w:rsidR="00E426D3" w:rsidRDefault="0051061E">
      <w:pPr>
        <w:pStyle w:val="a3"/>
        <w:rPr>
          <w:i/>
          <w:color w:val="0000FF"/>
        </w:rPr>
      </w:pPr>
      <w:r>
        <w:rPr>
          <w:rFonts w:hint="eastAsia"/>
          <w:i/>
          <w:color w:val="0000FF"/>
        </w:rPr>
        <w:t>장현주_</w:t>
      </w:r>
      <w:r>
        <w:rPr>
          <w:i/>
          <w:color w:val="0000FF"/>
        </w:rPr>
        <w:t>2023011923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6623"/>
      </w:tblGrid>
      <w:tr w:rsidR="007F62F1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3F70A1AE" w:rsidR="00955FD9" w:rsidRDefault="00B664AC">
            <w:pPr>
              <w:pStyle w:val="a3"/>
            </w:pPr>
            <w:r w:rsidRPr="00B664AC">
              <w:t>(통신) 3D시각화 수정, 지도 매핑</w:t>
            </w:r>
          </w:p>
        </w:tc>
      </w:tr>
      <w:tr w:rsidR="007F62F1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59FB0BB8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8A0882">
              <w:t>5</w:t>
            </w:r>
            <w:r>
              <w:rPr>
                <w:rFonts w:hint="eastAsia"/>
              </w:rPr>
              <w:t xml:space="preserve">월 </w:t>
            </w:r>
            <w:r w:rsidR="00983E9A">
              <w:t>26</w:t>
            </w:r>
            <w:r>
              <w:rPr>
                <w:rFonts w:hint="eastAsia"/>
              </w:rPr>
              <w:t>일 00시</w:t>
            </w:r>
          </w:p>
        </w:tc>
      </w:tr>
      <w:tr w:rsidR="007F62F1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15C6C9D7" w:rsidR="00E447D2" w:rsidRDefault="00983E9A">
            <w:pPr>
              <w:pStyle w:val="a3"/>
            </w:pPr>
            <w:r>
              <w:rPr>
                <w:rFonts w:hint="eastAsia"/>
              </w:rPr>
              <w:t>김민주,</w:t>
            </w:r>
            <w:r>
              <w:t xml:space="preserve"> </w:t>
            </w:r>
            <w:r w:rsidR="00DD2396">
              <w:rPr>
                <w:rFonts w:hint="eastAsia"/>
              </w:rPr>
              <w:t>장현주</w:t>
            </w:r>
          </w:p>
        </w:tc>
      </w:tr>
      <w:tr w:rsidR="007F62F1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BE44406" w14:textId="6A3DDBD8" w:rsidR="007068EC" w:rsidRPr="008A0882" w:rsidRDefault="0077106E" w:rsidP="008A0882">
            <w:pPr>
              <w:pStyle w:val="a3"/>
              <w:wordWrap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어떤 활동을 진행하였는지 자세히 쓰기</w:t>
            </w:r>
          </w:p>
          <w:p w14:paraId="3A26BAED" w14:textId="5FF926A4" w:rsidR="00C21AC9" w:rsidRDefault="00E447D2" w:rsidP="008A0882">
            <w:pPr>
              <w:pStyle w:val="a3"/>
              <w:wordWrap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코드가 있다면 어떤 코드인지 + 코드에 주석 달기</w:t>
            </w:r>
          </w:p>
          <w:p w14:paraId="07D1EBE9" w14:textId="4624482F" w:rsidR="00D058C8" w:rsidRDefault="00D058C8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(v</w:t>
            </w:r>
            <w:r>
              <w:rPr>
                <w:iCs/>
                <w:color w:val="000000" w:themeColor="text1"/>
                <w:sz w:val="16"/>
                <w:szCs w:val="16"/>
              </w:rPr>
              <w:t xml:space="preserve">isual3D </w:t>
            </w: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부분코드</w:t>
            </w:r>
            <w:r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92C131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import sys</w:t>
            </w:r>
          </w:p>
          <w:p w14:paraId="5AE65EE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PyQt5.QtWidgets import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QApplication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QMainWindow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QOpenGLWidget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QPushButton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</w:p>
          <w:p w14:paraId="52D3D18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PyQt5.QtCore import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</w:p>
          <w:p w14:paraId="231A33C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from OpenGL.GL import *</w:t>
            </w:r>
          </w:p>
          <w:p w14:paraId="3F4176A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OpenGL.GLU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4D715C8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import serial</w:t>
            </w:r>
          </w:p>
          <w:p w14:paraId="10F67C0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from datetime import datetime</w:t>
            </w:r>
          </w:p>
          <w:p w14:paraId="5B0211F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SerialCommincation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7977BAE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14ABE3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>class Communication:</w:t>
            </w:r>
          </w:p>
          <w:p w14:paraId="2B6EF1C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_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_(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self, port: str,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baudrate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: int):</w:t>
            </w:r>
          </w:p>
          <w:p w14:paraId="5A3F58C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self.port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port</w:t>
            </w:r>
          </w:p>
          <w:p w14:paraId="4B3DDA0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self.baudrate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baudrate</w:t>
            </w:r>
            <w:proofErr w:type="spellEnd"/>
          </w:p>
          <w:p w14:paraId="1EE2B103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serial.Serial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(port,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baudrate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9AD91D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12C09F1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getData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02A472B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if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self.ser.in_waiting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&gt; 0:</w:t>
            </w:r>
          </w:p>
          <w:p w14:paraId="79D1171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    value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self.ser.readline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56FB3E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decoded = str(value[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0:len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(value) - 2].decode("utf-8"))</w:t>
            </w:r>
          </w:p>
          <w:p w14:paraId="0956BBD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decoded.split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(",")</w:t>
            </w:r>
          </w:p>
          <w:p w14:paraId="5F7186D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table.insert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(0,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self.getDate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())</w:t>
            </w:r>
          </w:p>
          <w:p w14:paraId="214ECE7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else:</w:t>
            </w:r>
          </w:p>
          <w:p w14:paraId="67541F7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[]</w:t>
            </w:r>
          </w:p>
          <w:p w14:paraId="21492AA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value_table</w:t>
            </w:r>
            <w:proofErr w:type="spellEnd"/>
          </w:p>
          <w:p w14:paraId="0EF6D2A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DFC96D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getDate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4E3413E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now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datetime.now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EEC04D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date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now.strftime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("%Y-%m-%d %H:%M:%S")</w:t>
            </w:r>
          </w:p>
          <w:p w14:paraId="7F82A55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return date</w:t>
            </w:r>
          </w:p>
          <w:p w14:paraId="520DD06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700B22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isOpen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70BF0E2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self.ser.isOpen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C8EF0C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42B7801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class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QOpenGLWidget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):</w:t>
            </w:r>
          </w:p>
          <w:p w14:paraId="14BAF4E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_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_(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self, parent=None):</w:t>
            </w:r>
          </w:p>
          <w:p w14:paraId="63526BB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super(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GLWidget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self).__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__(parent)</w:t>
            </w:r>
          </w:p>
          <w:p w14:paraId="6BFAC92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self.com = 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Communication(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'COM6', 115200)</w:t>
            </w:r>
          </w:p>
          <w:p w14:paraId="0F03EB8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</w:p>
          <w:p w14:paraId="246F9EB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self.xangle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self.yangle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self.zangle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0, 0, 0</w:t>
            </w:r>
          </w:p>
          <w:p w14:paraId="6929ACC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self.timer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</w:t>
            </w:r>
          </w:p>
          <w:p w14:paraId="7ED6FCC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self.timer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.timeout.connect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self.updateAngles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8AC430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self.timer.start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(33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약 30fps로 업데이트</w:t>
            </w:r>
          </w:p>
          <w:p w14:paraId="23930F4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BBDB3B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initializeGL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17A451A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glEnable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GL_DEPTH_TEST)</w:t>
            </w:r>
          </w:p>
          <w:p w14:paraId="15DDCCF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glClearColor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0.1, 0.1, 0.1, 1.0)</w:t>
            </w:r>
          </w:p>
          <w:p w14:paraId="790CC9E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gluPerspective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45, 800/600, 0.1, 50.0)</w:t>
            </w:r>
          </w:p>
          <w:p w14:paraId="7AAAF9F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0.0, 0.0, -5)</w:t>
            </w:r>
          </w:p>
          <w:p w14:paraId="0C443833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02CAA4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resizeGL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self, width, height):</w:t>
            </w:r>
          </w:p>
          <w:p w14:paraId="3C8E71DD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glViewport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0, 0, width, height)</w:t>
            </w:r>
          </w:p>
          <w:p w14:paraId="3FB30AF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glMatrixMode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GL_PROJECTION)</w:t>
            </w:r>
          </w:p>
          <w:p w14:paraId="52B8A43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glLoadIdentity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080767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gluPerspective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45, width / height, 0.1, 50.0)</w:t>
            </w:r>
          </w:p>
          <w:p w14:paraId="2B4DC50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glMatrixMode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GL_MODELVIEW)</w:t>
            </w:r>
          </w:p>
          <w:p w14:paraId="618CFC9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8C3965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paintGL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026B146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glClear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GL_COLOR_BUFFER_BIT | GL_DEPTH_BUFFER_BIT)</w:t>
            </w:r>
          </w:p>
          <w:p w14:paraId="60FB291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glLoadIdentity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E64E1A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오른쪽에서 로켓을 바라보는 카메라 설정</w:t>
            </w:r>
          </w:p>
          <w:p w14:paraId="1F31A34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gluLookAt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5, 0, 0, 0, 0, 0, 0, 0, 1)</w:t>
            </w:r>
          </w:p>
          <w:p w14:paraId="4E51ABF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E3E0B8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D4CFEC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self.xangle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1, 0, 0)</w:t>
            </w:r>
          </w:p>
          <w:p w14:paraId="2DD5FB3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self.yangle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0, 1, 0)</w:t>
            </w:r>
          </w:p>
          <w:p w14:paraId="05145E2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self.zangle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0, 0, 1)</w:t>
            </w:r>
          </w:p>
          <w:p w14:paraId="796CD5D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self.drawRocket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5F543A2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D47A1B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012CDA2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drawRocket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6C677A8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2.0</w:t>
            </w:r>
          </w:p>
          <w:p w14:paraId="58D422C6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0.2</w:t>
            </w:r>
          </w:p>
          <w:p w14:paraId="5D46E11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cone_height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0.6</w:t>
            </w:r>
          </w:p>
          <w:p w14:paraId="033717E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0.2</w:t>
            </w:r>
          </w:p>
          <w:p w14:paraId="739D219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E1E261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로켓 몸체 (원기둥)</w:t>
            </w:r>
          </w:p>
          <w:p w14:paraId="15A87D4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BD9D6F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0, 0, -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/ 2)</w:t>
            </w:r>
          </w:p>
          <w:p w14:paraId="6F17BB7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glColor3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f(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0.8, 0.8, 0.8)  # Light gray</w:t>
            </w:r>
          </w:p>
          <w:p w14:paraId="7C7F648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quadric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gluNewQuadric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E404D9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gluCylinder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quadric,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32, 32)</w:t>
            </w:r>
          </w:p>
          <w:p w14:paraId="43EE26E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22580FF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76A381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로켓 머리 (원뿔)</w:t>
            </w:r>
          </w:p>
          <w:p w14:paraId="30F6F31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0CD8BBA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0, 0,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/ 2)</w:t>
            </w:r>
          </w:p>
          <w:p w14:paraId="71A3F0F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glColor3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f(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1.0, 0.0, 0.0)  # Red</w:t>
            </w:r>
          </w:p>
          <w:p w14:paraId="3961661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quadric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gluNewQuadric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896592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gluCylinder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quadric,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, 0.0,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cone_height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32, 32)</w:t>
            </w:r>
          </w:p>
          <w:p w14:paraId="6AE6C3A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1EC7DA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89DABD0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# 로켓 꼬리 (디스크)</w:t>
            </w:r>
          </w:p>
          <w:p w14:paraId="33D5283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glPushMatrix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374EE7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glTranslatef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0, 0, -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body_length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/ 2)</w:t>
            </w:r>
          </w:p>
          <w:p w14:paraId="07EE452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glRotatef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180, 1, 0, 0)</w:t>
            </w:r>
          </w:p>
          <w:p w14:paraId="5AE063F4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glColor3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f(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0.0, 0.0, 1.0)  # Blue</w:t>
            </w:r>
          </w:p>
          <w:p w14:paraId="6D675F9B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gluDisk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quadric, 0.0,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body_radius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, 32, 32)</w:t>
            </w:r>
          </w:p>
          <w:p w14:paraId="31CBA09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glPopMatrix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BDC8E4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74A45CF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updateAngles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4764C2C8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self.com.isOpen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():</w:t>
            </w:r>
          </w:p>
          <w:p w14:paraId="7F914F6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try:</w:t>
            </w:r>
          </w:p>
          <w:p w14:paraId="04A090C5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self.com.getData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1EDE8167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if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len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) == 4:</w:t>
            </w:r>
          </w:p>
          <w:p w14:paraId="591709DC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self.xangle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float(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[1])</w:t>
            </w:r>
          </w:p>
          <w:p w14:paraId="63E214A9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self.yangle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float(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[2])</w:t>
            </w:r>
          </w:p>
          <w:p w14:paraId="733F8C21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self.zangle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= float(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data_table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[3])</w:t>
            </w:r>
          </w:p>
          <w:p w14:paraId="67EFCE0A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            </w:t>
            </w:r>
            <w:proofErr w:type="spellStart"/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self.update</w:t>
            </w:r>
            <w:proofErr w:type="spellEnd"/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>()  # 새 각도로 다시 그리기</w:t>
            </w:r>
          </w:p>
          <w:p w14:paraId="75C03FCE" w14:textId="77777777" w:rsidR="00D058C8" w:rsidRP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except </w:t>
            </w:r>
            <w:proofErr w:type="spellStart"/>
            <w:r w:rsidRPr="00D058C8">
              <w:rPr>
                <w:iCs/>
                <w:color w:val="000000" w:themeColor="text1"/>
                <w:sz w:val="16"/>
                <w:szCs w:val="16"/>
              </w:rPr>
              <w:t>ValueError</w:t>
            </w:r>
            <w:proofErr w:type="spellEnd"/>
            <w:r w:rsidRPr="00D058C8">
              <w:rPr>
                <w:iCs/>
                <w:color w:val="000000" w:themeColor="text1"/>
                <w:sz w:val="16"/>
                <w:szCs w:val="16"/>
              </w:rPr>
              <w:t>:</w:t>
            </w:r>
          </w:p>
          <w:p w14:paraId="78F21CDF" w14:textId="6B5CAA6F" w:rsidR="00D058C8" w:rsidRDefault="00D058C8" w:rsidP="00D058C8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               </w:t>
            </w:r>
            <w:proofErr w:type="gramStart"/>
            <w:r w:rsidRPr="00D058C8">
              <w:rPr>
                <w:iCs/>
                <w:color w:val="000000" w:themeColor="text1"/>
                <w:sz w:val="16"/>
                <w:szCs w:val="16"/>
              </w:rPr>
              <w:t>pass  #</w:t>
            </w:r>
            <w:proofErr w:type="gramEnd"/>
            <w:r w:rsidRPr="00D058C8">
              <w:rPr>
                <w:iCs/>
                <w:color w:val="000000" w:themeColor="text1"/>
                <w:sz w:val="16"/>
                <w:szCs w:val="16"/>
              </w:rPr>
              <w:t xml:space="preserve"> Serial 통신 오류를 처리</w:t>
            </w:r>
          </w:p>
          <w:p w14:paraId="74958D62" w14:textId="77777777" w:rsidR="00D058C8" w:rsidRDefault="00D058C8" w:rsidP="00C10B25">
            <w:pPr>
              <w:pStyle w:val="a3"/>
              <w:wordWrap/>
              <w:rPr>
                <w:rFonts w:hint="eastAsia"/>
                <w:iCs/>
                <w:color w:val="000000" w:themeColor="text1"/>
                <w:sz w:val="16"/>
                <w:szCs w:val="16"/>
              </w:rPr>
            </w:pPr>
          </w:p>
          <w:p w14:paraId="2CAD0056" w14:textId="5D03540A" w:rsid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 xml:space="preserve">(지도 코드에서 </w:t>
            </w:r>
            <w:proofErr w:type="spellStart"/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메인코드</w:t>
            </w:r>
            <w:proofErr w:type="spellEnd"/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 xml:space="preserve"> 가져옴</w:t>
            </w:r>
            <w:r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2ABAC08" w14:textId="792C1EF8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import sys #인터프리터와 관련된 기능을 제공</w:t>
            </w:r>
          </w:p>
          <w:p w14:paraId="1EF37DE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PyQt5.QtWidgets import *</w:t>
            </w:r>
          </w:p>
          <w:p w14:paraId="7E310BC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PyQt5.QtGui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QIcon</w:t>
            </w:r>
            <w:proofErr w:type="spellEnd"/>
          </w:p>
          <w:p w14:paraId="3A9EF3B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PyQt5.QtCore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QDateTime</w:t>
            </w:r>
            <w:proofErr w:type="spellEnd"/>
          </w:p>
          <w:p w14:paraId="7EF7B1E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PyQt5.QtWebEngineWidgets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QWebEngineView</w:t>
            </w:r>
            <w:proofErr w:type="spellEnd"/>
          </w:p>
          <w:p w14:paraId="7F71CF2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PyQt5.QtCore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QUrl</w:t>
            </w:r>
            <w:proofErr w:type="spellEnd"/>
          </w:p>
          <w:p w14:paraId="4C23EC8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BluetoothGPS</w:t>
            </w:r>
            <w:proofErr w:type="spellEnd"/>
          </w:p>
          <w:p w14:paraId="19367C5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PyQt5.QtWidgets 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</w:p>
          <w:p w14:paraId="5A4C17E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43CCE2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import random </w:t>
            </w:r>
          </w:p>
          <w:p w14:paraId="1BBDAFF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import folium #지도생성</w:t>
            </w:r>
          </w:p>
          <w:p w14:paraId="5713A17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import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os</w:t>
            </w:r>
            <w:proofErr w:type="spellEnd"/>
          </w:p>
          <w:p w14:paraId="2726482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2AB6FB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visual3D import *</w:t>
            </w:r>
          </w:p>
          <w:p w14:paraId="05E98E0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altitude import *</w:t>
            </w:r>
          </w:p>
          <w:p w14:paraId="6BF9A3F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a3 import *</w:t>
            </w:r>
          </w:p>
          <w:p w14:paraId="631519C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from a2 import *</w:t>
            </w:r>
          </w:p>
          <w:p w14:paraId="3B8A17F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groupbutton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3BC56B0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from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import *</w:t>
            </w:r>
          </w:p>
          <w:p w14:paraId="1FA84D7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16B0276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#블루투스GPS장치로부터 위도와 경도 데이터를 가져옴</w:t>
            </w:r>
          </w:p>
          <w:p w14:paraId="7EE50A4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get_gps_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data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):</w:t>
            </w:r>
          </w:p>
          <w:p w14:paraId="33C796B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try:</w:t>
            </w:r>
          </w:p>
          <w:p w14:paraId="0AEEA7C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serial_port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="COM14"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블루투스 GPS 클래스 인스턴스 생성</w:t>
            </w:r>
          </w:p>
          <w:p w14:paraId="00A846D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gps.connect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  # 블루투스 GPS와 연결</w:t>
            </w:r>
          </w:p>
          <w:p w14:paraId="52B2074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latitude, longitude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bluetooth_gps.get_gps_data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GPS 데이터 가져오기</w:t>
            </w:r>
          </w:p>
          <w:p w14:paraId="12CF48C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bluetooth_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gps.disconnect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  # 블루투스 GPS 연결 해제</w:t>
            </w:r>
          </w:p>
          <w:p w14:paraId="3528C36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latitude, longitude</w:t>
            </w:r>
          </w:p>
          <w:p w14:paraId="77DC311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except Exception as e:</w:t>
            </w:r>
          </w:p>
          <w:p w14:paraId="5553F27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print(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f"GPS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데이터 수신 실패: {e}")</w:t>
            </w:r>
          </w:p>
          <w:p w14:paraId="108947D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None,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None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데이터를 가져오지 못한 경우 None 반환</w:t>
            </w:r>
          </w:p>
          <w:p w14:paraId="7D96256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</w:p>
          <w:p w14:paraId="0425A48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325AD3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#GPS위치와 지도를 처리하는 클래스를 정의</w:t>
            </w:r>
          </w:p>
          <w:p w14:paraId="4773704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class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:</w:t>
            </w:r>
          </w:p>
          <w:p w14:paraId="32A6FDF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__(self):</w:t>
            </w:r>
          </w:p>
          <w:p w14:paraId="4B6A43C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self.default_latitude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35.152835721922976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초기 위도</w:t>
            </w:r>
          </w:p>
          <w:p w14:paraId="46B6E89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self.default_longitude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128.1041700584298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초기 경도</w:t>
            </w:r>
          </w:p>
          <w:p w14:paraId="72066EC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self.fixed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35.15416150364563  # 고정 위도</w:t>
            </w:r>
          </w:p>
          <w:p w14:paraId="7BD5AF4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self.fixed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128.0928933620453  # 고정 경도</w:t>
            </w:r>
          </w:p>
          <w:p w14:paraId="4FB1F38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self.default_latitude</w:t>
            </w:r>
            <w:proofErr w:type="spellEnd"/>
          </w:p>
          <w:p w14:paraId="78D99AC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self.default_longitude</w:t>
            </w:r>
            <w:proofErr w:type="spellEnd"/>
          </w:p>
          <w:p w14:paraId="4F13985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self.map_file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"map.html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"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지도를 가져오는 부분</w:t>
            </w:r>
          </w:p>
          <w:p w14:paraId="3DC8FA2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None  #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위젯 초기화</w:t>
            </w:r>
          </w:p>
          <w:p w14:paraId="6230B5B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self.create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  # 초기 지도 생성</w:t>
            </w:r>
          </w:p>
          <w:p w14:paraId="01B8967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16FEF7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location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self, latitude, longitude):</w:t>
            </w:r>
          </w:p>
          <w:p w14:paraId="5E41E16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if latitude is not None and longitude is not None:</w:t>
            </w:r>
          </w:p>
          <w:p w14:paraId="2071EA7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latitude</w:t>
            </w:r>
          </w:p>
          <w:p w14:paraId="4D3D99B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longitude</w:t>
            </w:r>
          </w:p>
          <w:p w14:paraId="4F3F1FA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self.create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43AE348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D21868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A334D2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create_map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7D229B2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map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folium.Map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(location=[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],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zoom_start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=13)</w:t>
            </w:r>
          </w:p>
          <w:p w14:paraId="33A7929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folium.Marker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([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], tooltip='Current Location').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add_to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(map)</w:t>
            </w:r>
          </w:p>
          <w:p w14:paraId="3EAFA04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folium.Marker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([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self.fixed_latitude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self.fixed_longitude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], tooltip='Fixed Location', icon=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folium.Icon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(color='red')).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add_to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(map)</w:t>
            </w:r>
          </w:p>
          <w:p w14:paraId="72A442B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2A15E6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:</w:t>
            </w:r>
          </w:p>
          <w:p w14:paraId="23AF2DC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.setText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f'Latitude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}, Longitude: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}')</w:t>
            </w:r>
          </w:p>
          <w:p w14:paraId="127BB9A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else:</w:t>
            </w:r>
          </w:p>
          <w:p w14:paraId="2F8F1D4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f'Latitude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self.current_latitude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}, Longitude: {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self.current_longitude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}')</w:t>
            </w:r>
          </w:p>
          <w:p w14:paraId="206226A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self.label.setFixedSize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(200, 50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크기 설정</w:t>
            </w:r>
          </w:p>
          <w:p w14:paraId="7072691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self.label.move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(10, 10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위치 설정</w:t>
            </w:r>
          </w:p>
          <w:p w14:paraId="703600E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2CC7EB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map.save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self.map_file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A254D1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40BC18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get_map_url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320B2A4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QUrl.fromLocalFile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os.path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.abspath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self.map_file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))</w:t>
            </w:r>
          </w:p>
          <w:p w14:paraId="716203B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83665F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#GPS를 표시하는 위젯</w:t>
            </w:r>
          </w:p>
          <w:p w14:paraId="39F29BC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class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QWidget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):</w:t>
            </w:r>
          </w:p>
          <w:p w14:paraId="2B4E31F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__(self):</w:t>
            </w:r>
          </w:p>
          <w:p w14:paraId="71DF144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super(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)._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__()</w:t>
            </w:r>
          </w:p>
          <w:p w14:paraId="1619382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08B82D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self.view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QWebEngineView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32729B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self.gps.label</w:t>
            </w:r>
            <w:proofErr w:type="spellEnd"/>
          </w:p>
          <w:p w14:paraId="7077AFA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self.initUI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3A9BCFD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6819AA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initUI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351735A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6718BC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self.view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D0D0C4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self.label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  # 라벨 추가</w:t>
            </w:r>
          </w:p>
          <w:p w14:paraId="589D646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self.setLayout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29217E0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self.update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04EC149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FDE434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3CC8395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self.gps.create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684C6EC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self.view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.setUrl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self.gps.get_map_url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())</w:t>
            </w:r>
          </w:p>
          <w:p w14:paraId="5742E6F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CA46D2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location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self, latitude, longitude):</w:t>
            </w:r>
          </w:p>
          <w:p w14:paraId="0AFD151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self.gps.update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_location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(latitude, longitude)</w:t>
            </w:r>
          </w:p>
          <w:p w14:paraId="2A1EE09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self.update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7D9B7E8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153358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class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guiMain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QMainWindow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):</w:t>
            </w:r>
          </w:p>
          <w:p w14:paraId="00384B9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AB89C6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__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__(self):</w:t>
            </w:r>
          </w:p>
          <w:p w14:paraId="6754C5E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super(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)._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__()</w:t>
            </w:r>
          </w:p>
          <w:p w14:paraId="3A3916C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self.initUI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3B2AF7F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self.setupBluetooth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  # 블루투스 설정 함수 호출</w:t>
            </w:r>
          </w:p>
          <w:p w14:paraId="7A771F8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47029B9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initUI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 # 창 제속이나 아이콘, 크기, 위치를 설정</w:t>
            </w:r>
          </w:p>
          <w:p w14:paraId="4A171C2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self.setWindowTitle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('GUI')</w:t>
            </w:r>
          </w:p>
          <w:p w14:paraId="73A02ED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self.setWindowIcon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QIcon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('.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vscode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/windowicon.jpg'))</w:t>
            </w:r>
          </w:p>
          <w:p w14:paraId="633258D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self.setGeometry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(150, 100, 2000, 1500)</w:t>
            </w:r>
          </w:p>
          <w:p w14:paraId="1D87A68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80D0C4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# Timer to update the status bar with the current date and time</w:t>
            </w:r>
          </w:p>
          <w:p w14:paraId="279D855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self.timer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</w:t>
            </w:r>
          </w:p>
          <w:p w14:paraId="6112452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self.timer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.timeout.connect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self.updateStatusBar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4F4F45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self.timer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.start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(1000)  # Update every second</w:t>
            </w:r>
          </w:p>
          <w:p w14:paraId="144E866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386B3E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mainLayout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01B044E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vbox1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2508DF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vbox2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4763F99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vbox3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16B7FD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hbox1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QHBoxLayout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414D88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EC2FF4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9C7C04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F281ED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#Layout - attribute</w:t>
            </w:r>
          </w:p>
          <w:p w14:paraId="4133D6A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altitude_lay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self.setAltitudeGraph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7CBF8A1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a2_lay =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self.seta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2Graph()</w:t>
            </w:r>
          </w:p>
          <w:p w14:paraId="5B211C4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a3_lay =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self.seta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3Graph()</w:t>
            </w:r>
          </w:p>
          <w:p w14:paraId="2047735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visual3D_lay =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self.Visual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3DMotion()</w:t>
            </w:r>
          </w:p>
          <w:p w14:paraId="7020A16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groupbutton_lay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self.setgroupButton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2EDBD8B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gps_lay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self.setGPSMap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43167DB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0E0972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313F20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vbox1.addLayout(altitude_lay,2)</w:t>
            </w:r>
          </w:p>
          <w:p w14:paraId="3F38291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vbox1.addLayout(a2_lay,2)</w:t>
            </w:r>
          </w:p>
          <w:p w14:paraId="688C520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vbox1.addLayout(a3_lay,2)</w:t>
            </w:r>
          </w:p>
          <w:p w14:paraId="6A34DDF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93448B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vbox2.addLayout(visual3D_lay,4)</w:t>
            </w:r>
          </w:p>
          <w:p w14:paraId="35D745B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1E9B3DA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vbox3.addLayout(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gps_lay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, 4)</w:t>
            </w:r>
          </w:p>
          <w:p w14:paraId="4498E8E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vbox3.addLayout(groupbutton_lay,2)</w:t>
            </w:r>
          </w:p>
          <w:p w14:paraId="392C2A2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E5A0F8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hbox1.addLayout(vbox1, 3)</w:t>
            </w:r>
          </w:p>
          <w:p w14:paraId="1011B2F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hbox1.addLayout(vbox2, 4)</w:t>
            </w:r>
          </w:p>
          <w:p w14:paraId="120A6A6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    hbox1.addLayout(vbox3, 2)</w:t>
            </w:r>
          </w:p>
          <w:p w14:paraId="34A069E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90C7CA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F168DB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mainLayout.addLayout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(hbox1)</w:t>
            </w:r>
          </w:p>
          <w:p w14:paraId="5F47CC7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07CF94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57319A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# Create a central widget and set the layout</w:t>
            </w:r>
          </w:p>
          <w:p w14:paraId="1BAB790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centralWidget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C4FC4B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centralWidget.setLayout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mainLayout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B3A3D8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self.setCentralWidget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centralWidget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4458365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#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self.setLayout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(vbox)</w:t>
            </w:r>
          </w:p>
          <w:p w14:paraId="0729ABE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64B59AC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self.show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25FEE16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E1975C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1C8DCF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#상태창</w:t>
            </w:r>
          </w:p>
          <w:p w14:paraId="41D2B37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updateStatusBar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4B3CE40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current_date_time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QDateTime.currentDateTime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).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toString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('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yyyy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-MM-dd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HH:mm:ss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')</w:t>
            </w:r>
          </w:p>
          <w:p w14:paraId="7A04D90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self.statusBar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().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showMessage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current_date_time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2706BE6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48C26B2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#고도 그래프</w:t>
            </w:r>
          </w:p>
          <w:p w14:paraId="6596725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setAltitudeGraph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57AC668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self.altitude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graph_altitude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0BE5AEA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56AB25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QHBoxLayout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69493DE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self.altitude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9D88F8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</w:p>
          <w:p w14:paraId="4406E1E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</w:p>
          <w:p w14:paraId="5714DC5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#3D 시각화 로켓 자세 </w:t>
            </w:r>
          </w:p>
          <w:p w14:paraId="5655E0C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lastRenderedPageBreak/>
              <w:t xml:space="preserve">    def Visual3DMotion(self):</w:t>
            </w:r>
          </w:p>
          <w:p w14:paraId="379C1C3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self.visual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3D = visual3D()</w:t>
            </w:r>
          </w:p>
          <w:p w14:paraId="7AF3241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</w:p>
          <w:p w14:paraId="5CBDB7A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QHBoxLayout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53BDF1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(self.visual3D)</w:t>
            </w:r>
          </w:p>
          <w:p w14:paraId="14E9F8C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</w:p>
          <w:p w14:paraId="6EFAB81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37578F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 group버튼</w:t>
            </w:r>
          </w:p>
          <w:p w14:paraId="6CAD71B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setgroupButton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54F0743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self.groupButton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group_button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27A729D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</w:p>
          <w:p w14:paraId="52FCD80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QHBoxLayout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48F748F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self.groupButton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1B8460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</w:p>
          <w:p w14:paraId="2563BA9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DF9D4D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 그래프 2</w:t>
            </w:r>
          </w:p>
          <w:p w14:paraId="74685AAE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seta2Graph(self):</w:t>
            </w:r>
          </w:p>
          <w:p w14:paraId="626BC62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self.a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2 = graph_a2()</w:t>
            </w:r>
          </w:p>
          <w:p w14:paraId="5B9E03F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80AD1E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QHBoxLayout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222729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(self.a2)</w:t>
            </w:r>
          </w:p>
          <w:p w14:paraId="6E92DA2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</w:p>
          <w:p w14:paraId="12C70493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807341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 그래프 3 </w:t>
            </w:r>
          </w:p>
          <w:p w14:paraId="4767765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seta3Graph(self):</w:t>
            </w:r>
          </w:p>
          <w:p w14:paraId="67346CE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self.a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3 = graph_a3()</w:t>
            </w:r>
          </w:p>
          <w:p w14:paraId="6141DC30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36A8FF3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QHBoxLayout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0C53E2C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(self.a3)</w:t>
            </w:r>
          </w:p>
          <w:p w14:paraId="092EF709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</w:p>
          <w:p w14:paraId="69C7BD7A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EBCEDC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drawGraphs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20FAB9D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random_number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random.randint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(1,10)</w:t>
            </w:r>
          </w:p>
          <w:p w14:paraId="4DB76E8D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self.graph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.update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random_number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1118F91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61856A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 블루투스 설정</w:t>
            </w:r>
          </w:p>
          <w:p w14:paraId="6EC0E4B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setupBluetooth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7913F69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self.bluetoothTimer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QTimer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</w:t>
            </w:r>
          </w:p>
          <w:p w14:paraId="0DE8915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self.bluetoothTimer.timeout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.connect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self.updateGPS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2E1BB7C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self.bluetoothTimer.start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(1000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)  #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1초마다 업데이트</w:t>
            </w:r>
          </w:p>
          <w:p w14:paraId="78652D18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5C7FE49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 GPS 업데이트 함수</w:t>
            </w:r>
          </w:p>
          <w:p w14:paraId="3171138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updateGPS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5A05FA8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latitude, longitude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get_gps_</w:t>
            </w:r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data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3267FB0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self.gpsWidget.update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_location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(latitude, longitude)</w:t>
            </w:r>
          </w:p>
          <w:p w14:paraId="5A1554E4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7F668E8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# GPS 지도 설정</w:t>
            </w:r>
          </w:p>
          <w:p w14:paraId="1C760FB5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def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setGPSMap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(self):</w:t>
            </w:r>
          </w:p>
          <w:p w14:paraId="78455D9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gpsWidget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()</w:t>
            </w:r>
          </w:p>
          <w:p w14:paraId="1824EEC2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QVBoxLayout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5BE84E3C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vbox.addWidget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self.gpsWidget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A0E31C1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    return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vbox</w:t>
            </w:r>
            <w:proofErr w:type="spellEnd"/>
          </w:p>
          <w:p w14:paraId="0D97B0C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0F6578EB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42DC92CF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</w:p>
          <w:p w14:paraId="22F8D4F6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>if __name__ == '__main__':</w:t>
            </w:r>
          </w:p>
          <w:p w14:paraId="3F0E98F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app = 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QApplication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sys.argv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2E0F0D07" w14:textId="77777777" w:rsidR="00C10B25" w:rsidRPr="00C10B25" w:rsidRDefault="00C10B25" w:rsidP="00C10B25">
            <w:pPr>
              <w:pStyle w:val="a3"/>
              <w:wordWrap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ex =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guiMain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)</w:t>
            </w:r>
          </w:p>
          <w:p w14:paraId="744C4AA0" w14:textId="1273A275" w:rsidR="00C10B25" w:rsidRPr="00C10B25" w:rsidRDefault="00C10B25" w:rsidP="00C10B25">
            <w:pPr>
              <w:pStyle w:val="a3"/>
              <w:wordWrap/>
              <w:jc w:val="left"/>
              <w:rPr>
                <w:iCs/>
                <w:color w:val="000000" w:themeColor="text1"/>
                <w:sz w:val="16"/>
                <w:szCs w:val="16"/>
              </w:rPr>
            </w:pPr>
            <w:r w:rsidRPr="00C10B25">
              <w:rPr>
                <w:iCs/>
                <w:color w:val="000000" w:themeColor="text1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10B25">
              <w:rPr>
                <w:iCs/>
                <w:color w:val="000000" w:themeColor="text1"/>
                <w:sz w:val="16"/>
                <w:szCs w:val="16"/>
              </w:rPr>
              <w:t>sys.exit</w:t>
            </w:r>
            <w:proofErr w:type="spellEnd"/>
            <w:proofErr w:type="gramEnd"/>
            <w:r w:rsidRPr="00C10B25">
              <w:rPr>
                <w:i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C10B25">
              <w:rPr>
                <w:iCs/>
                <w:color w:val="000000" w:themeColor="text1"/>
                <w:sz w:val="16"/>
                <w:szCs w:val="16"/>
              </w:rPr>
              <w:t>app.exec</w:t>
            </w:r>
            <w:proofErr w:type="spellEnd"/>
            <w:r w:rsidRPr="00C10B25">
              <w:rPr>
                <w:iCs/>
                <w:color w:val="000000" w:themeColor="text1"/>
                <w:sz w:val="16"/>
                <w:szCs w:val="16"/>
              </w:rPr>
              <w:t>_())</w:t>
            </w:r>
          </w:p>
          <w:p w14:paraId="2147B6E1" w14:textId="7EE13769" w:rsidR="00E447D2" w:rsidRDefault="00E447D2" w:rsidP="00E447D2">
            <w:pPr>
              <w:pStyle w:val="a3"/>
              <w:jc w:val="center"/>
            </w:pPr>
          </w:p>
        </w:tc>
      </w:tr>
      <w:tr w:rsidR="007F62F1" w:rsidRPr="002A1FB8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712816BA" w14:textId="13A4571E" w:rsidR="00BD3AFE" w:rsidRDefault="00BD3AFE" w:rsidP="00BD3AFE">
            <w:pPr>
              <w:pStyle w:val="a3"/>
              <w:jc w:val="center"/>
              <w:rPr>
                <w:rFonts w:hint="eastAsia"/>
                <w:i/>
                <w:color w:val="0000FF"/>
              </w:rPr>
            </w:pPr>
            <w:r w:rsidRPr="00D71195">
              <w:rPr>
                <w:i/>
                <w:color w:val="0000FF"/>
              </w:rPr>
              <w:drawing>
                <wp:anchor distT="0" distB="0" distL="114300" distR="114300" simplePos="0" relativeHeight="251659264" behindDoc="0" locked="0" layoutInCell="1" allowOverlap="1" wp14:anchorId="5C3198E1" wp14:editId="5D6EB371">
                  <wp:simplePos x="0" y="0"/>
                  <wp:positionH relativeFrom="column">
                    <wp:posOffset>1844466</wp:posOffset>
                  </wp:positionH>
                  <wp:positionV relativeFrom="paragraph">
                    <wp:posOffset>275715</wp:posOffset>
                  </wp:positionV>
                  <wp:extent cx="1149409" cy="1035103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409" cy="103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10B25" w:rsidRPr="00D97643">
              <w:rPr>
                <w:i/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198D4B0C" wp14:editId="730A2D6B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259080</wp:posOffset>
                  </wp:positionV>
                  <wp:extent cx="1727200" cy="1621790"/>
                  <wp:effectExtent l="0" t="0" r="635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47D2">
              <w:rPr>
                <w:i/>
                <w:color w:val="0000FF"/>
              </w:rPr>
              <w:t>※</w:t>
            </w:r>
            <w:r w:rsidR="00E447D2">
              <w:rPr>
                <w:i/>
                <w:color w:val="0000FF"/>
              </w:rPr>
              <w:t xml:space="preserve"> 활동하고 있는 모습</w:t>
            </w:r>
            <w:r w:rsidR="00E447D2">
              <w:rPr>
                <w:rFonts w:hint="eastAsia"/>
                <w:i/>
                <w:color w:val="0000FF"/>
              </w:rPr>
              <w:t xml:space="preserve">, 회로도, </w:t>
            </w:r>
            <w:r w:rsidR="00E447D2">
              <w:rPr>
                <w:i/>
                <w:color w:val="0000FF"/>
              </w:rPr>
              <w:t>완성된 모습</w:t>
            </w:r>
            <w:r w:rsidR="00E447D2">
              <w:rPr>
                <w:rFonts w:hint="eastAsia"/>
                <w:i/>
                <w:color w:val="0000FF"/>
              </w:rPr>
              <w:t xml:space="preserve">, 실행화면 </w:t>
            </w:r>
            <w:proofErr w:type="gramStart"/>
            <w:r w:rsidR="00E447D2">
              <w:rPr>
                <w:rFonts w:hint="eastAsia"/>
                <w:i/>
                <w:color w:val="0000FF"/>
              </w:rPr>
              <w:t>등..</w:t>
            </w:r>
            <w:proofErr w:type="gramEnd"/>
          </w:p>
          <w:p w14:paraId="12D7E8AF" w14:textId="35F503EC" w:rsidR="00C10B25" w:rsidRDefault="00C10B25" w:rsidP="008A0882">
            <w:pPr>
              <w:pStyle w:val="a3"/>
              <w:jc w:val="center"/>
              <w:rPr>
                <w:rFonts w:hint="eastAsia"/>
                <w:iCs/>
                <w:color w:val="000000" w:themeColor="text1"/>
              </w:rPr>
            </w:pPr>
          </w:p>
          <w:p w14:paraId="54F61114" w14:textId="2A011549" w:rsidR="00D71195" w:rsidRPr="008A0882" w:rsidRDefault="00D71195" w:rsidP="008A0882">
            <w:pPr>
              <w:pStyle w:val="a3"/>
              <w:jc w:val="center"/>
              <w:rPr>
                <w:i/>
                <w:color w:val="0000FF"/>
              </w:rPr>
            </w:pPr>
          </w:p>
        </w:tc>
      </w:tr>
      <w:tr w:rsidR="007F62F1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7F161B73" w14:textId="659C3B8F" w:rsidR="00843B53" w:rsidRDefault="00E447D2" w:rsidP="008A0882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  <w:p w14:paraId="06611C70" w14:textId="1FD836A7" w:rsidR="00212E24" w:rsidRDefault="00212E24" w:rsidP="007D3A3B">
            <w:pPr>
              <w:pStyle w:val="a3"/>
              <w:jc w:val="left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3D창을 띄우는 것까지 성공하였습니다.</w:t>
            </w:r>
          </w:p>
          <w:p w14:paraId="2822B47A" w14:textId="03D1100B" w:rsidR="007D3A3B" w:rsidRPr="00C10B25" w:rsidRDefault="00C10B25" w:rsidP="007D3A3B">
            <w:pPr>
              <w:pStyle w:val="a3"/>
              <w:jc w:val="left"/>
              <w:rPr>
                <w:iCs/>
                <w:color w:val="0000FF"/>
              </w:rPr>
            </w:pPr>
            <w:r w:rsidRPr="00C10B25">
              <w:rPr>
                <w:rFonts w:hint="eastAsia"/>
                <w:iCs/>
                <w:color w:val="000000" w:themeColor="text1"/>
              </w:rPr>
              <w:t xml:space="preserve">지도 위에 마커를 </w:t>
            </w:r>
            <w:r w:rsidRPr="00C10B25">
              <w:rPr>
                <w:iCs/>
                <w:color w:val="000000" w:themeColor="text1"/>
              </w:rPr>
              <w:t>2</w:t>
            </w:r>
            <w:r w:rsidRPr="00C10B25">
              <w:rPr>
                <w:rFonts w:hint="eastAsia"/>
                <w:iCs/>
                <w:color w:val="000000" w:themeColor="text1"/>
              </w:rPr>
              <w:t>개가 찍힐 수 있게 수정하였고,</w:t>
            </w:r>
            <w:r w:rsidRPr="00C10B25">
              <w:rPr>
                <w:iCs/>
                <w:color w:val="000000" w:themeColor="text1"/>
              </w:rPr>
              <w:t xml:space="preserve"> GPS</w:t>
            </w:r>
            <w:r w:rsidRPr="00C10B25">
              <w:rPr>
                <w:rFonts w:hint="eastAsia"/>
                <w:iCs/>
                <w:color w:val="000000" w:themeColor="text1"/>
              </w:rPr>
              <w:t>가 연결</w:t>
            </w:r>
            <w:r>
              <w:rPr>
                <w:rFonts w:hint="eastAsia"/>
                <w:iCs/>
                <w:color w:val="000000" w:themeColor="text1"/>
              </w:rPr>
              <w:t>되면,</w:t>
            </w:r>
            <w:r>
              <w:rPr>
                <w:iCs/>
                <w:color w:val="000000" w:themeColor="text1"/>
              </w:rPr>
              <w:t xml:space="preserve"> </w:t>
            </w:r>
            <w:r w:rsidRPr="00C10B25">
              <w:rPr>
                <w:rFonts w:hint="eastAsia"/>
                <w:iCs/>
                <w:color w:val="000000" w:themeColor="text1"/>
              </w:rPr>
              <w:t>(</w:t>
            </w:r>
            <w:r w:rsidRPr="00C10B25">
              <w:rPr>
                <w:rFonts w:ascii="Consolas" w:hAnsi="Consolas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35.152835721922976, 128.1041700584298)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에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설정된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마커가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움직일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수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있게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하였다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Pr="00C10B25">
              <w:rPr>
                <w:rFonts w:ascii="Consolas" w:hAnsi="Consolas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하지만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GPS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를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초마다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받아오게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설정하여서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지도도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같이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새로</w:t>
            </w:r>
            <w:r w:rsidR="00212E24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고침이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되어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버린다</w:t>
            </w:r>
            <w:r w:rsidRPr="00C10B25">
              <w:rPr>
                <w:rFonts w:ascii="Consolas" w:hAnsi="Consolas" w:hint="eastAsia"/>
                <w:b/>
                <w:bCs/>
                <w:iCs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F62F1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7D43493B" w14:textId="77777777" w:rsidR="00E447D2" w:rsidRDefault="00E447D2" w:rsidP="00955FD9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다음 활동 시 </w:t>
            </w:r>
            <w:proofErr w:type="spellStart"/>
            <w:r>
              <w:rPr>
                <w:i/>
                <w:color w:val="0000FF"/>
              </w:rPr>
              <w:t>해야할</w:t>
            </w:r>
            <w:proofErr w:type="spellEnd"/>
            <w:r>
              <w:rPr>
                <w:i/>
                <w:color w:val="0000FF"/>
              </w:rPr>
              <w:t xml:space="preserve"> 일</w:t>
            </w:r>
          </w:p>
          <w:p w14:paraId="364EF60C" w14:textId="14F2D087" w:rsidR="00BB4644" w:rsidRPr="00CC6F1B" w:rsidRDefault="00BB4644" w:rsidP="00CC6F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60" w:lineRule="atLeast"/>
              <w:rPr>
                <w:rFonts w:ascii="Arial" w:eastAsia="나눔고딕" w:hAnsi="Arial" w:cs="Arial"/>
                <w:color w:val="000000" w:themeColor="text1"/>
                <w:spacing w:val="-4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42D1FB5" w14:textId="77777777" w:rsidR="00E426D3" w:rsidRDefault="00E426D3">
      <w:pPr>
        <w:pStyle w:val="a3"/>
      </w:pPr>
    </w:p>
    <w:p w14:paraId="72262909" w14:textId="4E31059C" w:rsidR="00E426D3" w:rsidRDefault="00C07924">
      <w:pPr>
        <w:pStyle w:val="a3"/>
        <w:wordWrap/>
        <w:jc w:val="center"/>
      </w:pPr>
      <w:r>
        <w:rPr>
          <w:sz w:val="30"/>
        </w:rPr>
        <w:t xml:space="preserve">2024년   </w:t>
      </w:r>
      <w:r w:rsidR="008A0882">
        <w:rPr>
          <w:sz w:val="30"/>
        </w:rPr>
        <w:t>5</w:t>
      </w:r>
      <w:r w:rsidR="00BD1966">
        <w:rPr>
          <w:sz w:val="30"/>
        </w:rPr>
        <w:t xml:space="preserve"> </w:t>
      </w:r>
      <w:proofErr w:type="gramStart"/>
      <w:r>
        <w:rPr>
          <w:sz w:val="30"/>
        </w:rPr>
        <w:t xml:space="preserve">월  </w:t>
      </w:r>
      <w:r w:rsidR="00B11876">
        <w:rPr>
          <w:sz w:val="30"/>
        </w:rPr>
        <w:t>26</w:t>
      </w:r>
      <w:proofErr w:type="gramEnd"/>
      <w:r>
        <w:rPr>
          <w:sz w:val="30"/>
        </w:rPr>
        <w:t xml:space="preserve"> 일</w:t>
      </w:r>
    </w:p>
    <w:p w14:paraId="24C04585" w14:textId="1ECAC322" w:rsidR="00E426D3" w:rsidRDefault="00C07924" w:rsidP="00B11876">
      <w:pPr>
        <w:pStyle w:val="a3"/>
        <w:wordWrap/>
        <w:ind w:right="932"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</w:t>
      </w:r>
      <w:r w:rsidR="00B11876">
        <w:rPr>
          <w:rFonts w:hint="eastAsia"/>
          <w:sz w:val="24"/>
        </w:rPr>
        <w:t>김민주,</w:t>
      </w:r>
      <w:r w:rsidR="00B11876">
        <w:rPr>
          <w:sz w:val="24"/>
        </w:rPr>
        <w:t xml:space="preserve"> </w:t>
      </w:r>
      <w:r w:rsidR="00BD1966">
        <w:rPr>
          <w:rFonts w:hint="eastAsia"/>
          <w:sz w:val="24"/>
        </w:rPr>
        <w:t>장현주</w:t>
      </w:r>
      <w:r>
        <w:rPr>
          <w:sz w:val="24"/>
        </w:rPr>
        <w:t xml:space="preserve">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8EB"/>
    <w:multiLevelType w:val="hybridMultilevel"/>
    <w:tmpl w:val="F83A7F38"/>
    <w:lvl w:ilvl="0" w:tplc="5CF0D668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E2FFE"/>
    <w:multiLevelType w:val="hybridMultilevel"/>
    <w:tmpl w:val="FC36413C"/>
    <w:lvl w:ilvl="0" w:tplc="6306593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E0BE1"/>
    <w:multiLevelType w:val="hybridMultilevel"/>
    <w:tmpl w:val="35485DA8"/>
    <w:lvl w:ilvl="0" w:tplc="7E58951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FD42CE"/>
    <w:multiLevelType w:val="hybridMultilevel"/>
    <w:tmpl w:val="D7FC59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D25116"/>
    <w:multiLevelType w:val="hybridMultilevel"/>
    <w:tmpl w:val="E86639D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5F2D7C"/>
    <w:multiLevelType w:val="hybridMultilevel"/>
    <w:tmpl w:val="C6B48F54"/>
    <w:lvl w:ilvl="0" w:tplc="45FAD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226F9F"/>
    <w:multiLevelType w:val="hybridMultilevel"/>
    <w:tmpl w:val="6E9A93AA"/>
    <w:lvl w:ilvl="0" w:tplc="FEF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90CE2"/>
    <w:rsid w:val="00174585"/>
    <w:rsid w:val="00212E24"/>
    <w:rsid w:val="00245571"/>
    <w:rsid w:val="00290143"/>
    <w:rsid w:val="002A1FB8"/>
    <w:rsid w:val="003A710F"/>
    <w:rsid w:val="004C44F6"/>
    <w:rsid w:val="00503DA5"/>
    <w:rsid w:val="0051061E"/>
    <w:rsid w:val="00516C24"/>
    <w:rsid w:val="005223C3"/>
    <w:rsid w:val="00531128"/>
    <w:rsid w:val="007068EC"/>
    <w:rsid w:val="00724DE4"/>
    <w:rsid w:val="0077106E"/>
    <w:rsid w:val="007C337C"/>
    <w:rsid w:val="007D3A3B"/>
    <w:rsid w:val="007F62F1"/>
    <w:rsid w:val="008134CD"/>
    <w:rsid w:val="00843B53"/>
    <w:rsid w:val="008A0882"/>
    <w:rsid w:val="00902C8D"/>
    <w:rsid w:val="00952EA0"/>
    <w:rsid w:val="00955FD9"/>
    <w:rsid w:val="00983E9A"/>
    <w:rsid w:val="009E2554"/>
    <w:rsid w:val="009E3DB3"/>
    <w:rsid w:val="009E466E"/>
    <w:rsid w:val="009F0E71"/>
    <w:rsid w:val="00A12E48"/>
    <w:rsid w:val="00A212E9"/>
    <w:rsid w:val="00B11876"/>
    <w:rsid w:val="00B55CA7"/>
    <w:rsid w:val="00B6148C"/>
    <w:rsid w:val="00B664AC"/>
    <w:rsid w:val="00B77E8D"/>
    <w:rsid w:val="00BB4644"/>
    <w:rsid w:val="00BD1966"/>
    <w:rsid w:val="00BD3AFE"/>
    <w:rsid w:val="00C07924"/>
    <w:rsid w:val="00C10B25"/>
    <w:rsid w:val="00C21AC9"/>
    <w:rsid w:val="00C5404C"/>
    <w:rsid w:val="00CC6F1B"/>
    <w:rsid w:val="00D058C8"/>
    <w:rsid w:val="00D71195"/>
    <w:rsid w:val="00D80733"/>
    <w:rsid w:val="00D97643"/>
    <w:rsid w:val="00DB63B7"/>
    <w:rsid w:val="00DD2396"/>
    <w:rsid w:val="00E426D3"/>
    <w:rsid w:val="00E447D2"/>
    <w:rsid w:val="00F11DB2"/>
    <w:rsid w:val="00F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106E"/>
    <w:pPr>
      <w:ind w:leftChars="400" w:left="800"/>
    </w:pPr>
  </w:style>
  <w:style w:type="character" w:customStyle="1" w:styleId="hljs-comment">
    <w:name w:val="hljs-comment"/>
    <w:basedOn w:val="a0"/>
    <w:rsid w:val="00D80733"/>
  </w:style>
  <w:style w:type="paragraph" w:styleId="HTML">
    <w:name w:val="HTML Preformatted"/>
    <w:basedOn w:val="a"/>
    <w:link w:val="HTMLChar"/>
    <w:uiPriority w:val="99"/>
    <w:unhideWhenUsed/>
    <w:rsid w:val="009E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9E466E"/>
    <w:rPr>
      <w:rFonts w:ascii="굴림체" w:eastAsia="굴림체" w:hAnsi="굴림체" w:cs="굴림체"/>
      <w:kern w:val="0"/>
      <w:sz w:val="24"/>
      <w14:ligatures w14:val="none"/>
    </w:rPr>
  </w:style>
  <w:style w:type="paragraph" w:styleId="ac">
    <w:name w:val="Normal (Web)"/>
    <w:basedOn w:val="a"/>
    <w:uiPriority w:val="99"/>
    <w:semiHidden/>
    <w:unhideWhenUsed/>
    <w:rsid w:val="00503DA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03DA5"/>
    <w:rPr>
      <w:b/>
      <w:bCs/>
    </w:rPr>
  </w:style>
  <w:style w:type="character" w:styleId="ae">
    <w:name w:val="Hyperlink"/>
    <w:basedOn w:val="a0"/>
    <w:uiPriority w:val="99"/>
    <w:semiHidden/>
    <w:unhideWhenUsed/>
    <w:rsid w:val="00FE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3</cp:revision>
  <dcterms:created xsi:type="dcterms:W3CDTF">2024-05-26T12:40:00Z</dcterms:created>
  <dcterms:modified xsi:type="dcterms:W3CDTF">2024-05-26T12:52:00Z</dcterms:modified>
</cp:coreProperties>
</file>