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F26" w14:textId="798E8866" w:rsidR="006E6DEC" w:rsidRDefault="006E6DEC" w:rsidP="006E6DEC">
      <w:r>
        <w:t xml:space="preserve">My </w:t>
      </w:r>
      <w:r w:rsidR="00B609F8">
        <w:t>personal link:</w:t>
      </w:r>
    </w:p>
    <w:p w14:paraId="7535CD6F" w14:textId="59486842" w:rsidR="006E6DEC" w:rsidRPr="006E6DEC" w:rsidRDefault="006E6DEC" w:rsidP="006E6DEC">
      <w:r w:rsidRPr="006E6DEC">
        <w:t>yourusername.github.io/ist263/lab02/</w:t>
      </w:r>
      <w:r>
        <w:t>filename</w:t>
      </w:r>
      <w:r w:rsidRPr="006E6DEC">
        <w:t>.html</w:t>
      </w:r>
    </w:p>
    <w:p w14:paraId="5E19B450" w14:textId="77777777" w:rsidR="00A13AA2" w:rsidRDefault="00A13AA2"/>
    <w:sectPr w:rsidR="00A1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2"/>
    <w:rsid w:val="006E6DEC"/>
    <w:rsid w:val="00A13AA2"/>
    <w:rsid w:val="00B609F8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4A6C"/>
  <w15:chartTrackingRefBased/>
  <w15:docId w15:val="{FDB58D58-DE50-3E46-8272-084BA7F5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Mombiela Bathen</dc:creator>
  <cp:keywords/>
  <dc:description/>
  <cp:lastModifiedBy>Anika Mombiela Bathen</cp:lastModifiedBy>
  <cp:revision>3</cp:revision>
  <dcterms:created xsi:type="dcterms:W3CDTF">2025-01-29T20:45:00Z</dcterms:created>
  <dcterms:modified xsi:type="dcterms:W3CDTF">2025-01-29T20:48:00Z</dcterms:modified>
</cp:coreProperties>
</file>