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C0AA" w14:textId="77777777" w:rsidR="0075661E" w:rsidRDefault="0075661E" w:rsidP="0075661E">
      <w:pPr>
        <w:pStyle w:val="Standard"/>
      </w:pPr>
    </w:p>
    <w:p w14:paraId="413F06A2" w14:textId="77777777" w:rsidR="0075661E" w:rsidRDefault="0075661E" w:rsidP="0075661E">
      <w:pPr>
        <w:pStyle w:val="Standard"/>
      </w:pPr>
      <w:r>
        <w:rPr>
          <w:rFonts w:ascii="Calibri" w:hAnsi="Calibri"/>
          <w:b/>
          <w:i/>
          <w:sz w:val="28"/>
          <w:szCs w:val="28"/>
          <w:u w:val="single"/>
        </w:rPr>
        <w:t xml:space="preserve">LINE CLIPPING </w:t>
      </w:r>
      <w:r>
        <w:rPr>
          <w:rFonts w:ascii="Calibri" w:hAnsi="Calibri"/>
          <w:b/>
          <w:i/>
          <w:sz w:val="28"/>
          <w:szCs w:val="28"/>
          <w:u w:val="single"/>
          <w:lang w:val="en-IN"/>
        </w:rPr>
        <w:t xml:space="preserve">USING </w:t>
      </w:r>
      <w:r>
        <w:rPr>
          <w:rFonts w:ascii="Calibri" w:hAnsi="Calibri"/>
          <w:b/>
          <w:i/>
          <w:sz w:val="28"/>
          <w:szCs w:val="28"/>
          <w:u w:val="single"/>
        </w:rPr>
        <w:t>LIANG BARSKY</w:t>
      </w:r>
      <w:r>
        <w:rPr>
          <w:rFonts w:ascii="Calibri" w:hAnsi="Calibri"/>
          <w:b/>
          <w:i/>
          <w:sz w:val="28"/>
          <w:szCs w:val="28"/>
          <w:u w:val="single"/>
          <w:lang w:val="en-IN"/>
        </w:rPr>
        <w:t xml:space="preserve"> :</w:t>
      </w:r>
    </w:p>
    <w:p w14:paraId="29EE5CA1" w14:textId="77777777" w:rsidR="0075661E" w:rsidRDefault="0075661E" w:rsidP="0075661E">
      <w:pPr>
        <w:pStyle w:val="Standard"/>
        <w:rPr>
          <w:rFonts w:ascii="Calibri" w:hAnsi="Calibri"/>
          <w:sz w:val="22"/>
        </w:rPr>
      </w:pPr>
    </w:p>
    <w:p w14:paraId="386455E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#include&lt;stdio.h&gt;</w:t>
      </w:r>
    </w:p>
    <w:p w14:paraId="7C40F28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#include&lt;graphics.h&gt;</w:t>
      </w:r>
    </w:p>
    <w:p w14:paraId="62A452C5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#include&lt;math.h&gt;</w:t>
      </w:r>
    </w:p>
    <w:p w14:paraId="55083EFC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#include&lt;dos.h&gt;</w:t>
      </w:r>
    </w:p>
    <w:p w14:paraId="38652735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void main()</w:t>
      </w:r>
    </w:p>
    <w:p w14:paraId="1B9DF80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>{</w:t>
      </w:r>
    </w:p>
    <w:p w14:paraId="1641850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int i,gd=DETECT,gm;</w:t>
      </w:r>
    </w:p>
    <w:p w14:paraId="6A993ED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int x1,y1,x2,y2,xmin,xmax,ymin,ymax,xx1,xx2,yy1,yy2,dx,dy;</w:t>
      </w:r>
    </w:p>
    <w:p w14:paraId="140DEF5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float t1,t2,p[4],q[4],temp;</w:t>
      </w:r>
    </w:p>
    <w:p w14:paraId="75A3BFE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x1=120;</w:t>
      </w:r>
    </w:p>
    <w:p w14:paraId="260534C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y1=120;</w:t>
      </w:r>
    </w:p>
    <w:p w14:paraId="30C7149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x2=300;</w:t>
      </w:r>
    </w:p>
    <w:p w14:paraId="606E5560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y2=300;</w:t>
      </w:r>
    </w:p>
    <w:p w14:paraId="03CE2044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xmin=100;</w:t>
      </w:r>
    </w:p>
    <w:p w14:paraId="15B882C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ymin=100;</w:t>
      </w:r>
    </w:p>
    <w:p w14:paraId="627D0CD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xmax=250;</w:t>
      </w:r>
    </w:p>
    <w:p w14:paraId="72626F1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ymax=250;</w:t>
      </w:r>
    </w:p>
    <w:p w14:paraId="454BCCA5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initgraph(&amp;gd,&amp;gm,"c:\\turboc3\\bgi");</w:t>
      </w:r>
    </w:p>
    <w:p w14:paraId="07F6BE5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rectangle(xmin,ymin,xmax,ymax);</w:t>
      </w:r>
    </w:p>
    <w:p w14:paraId="1FF0043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dx=x2-x1;</w:t>
      </w:r>
    </w:p>
    <w:p w14:paraId="55DF77B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dy=y2-y1;</w:t>
      </w:r>
    </w:p>
    <w:p w14:paraId="78FFB1D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</w:t>
      </w:r>
    </w:p>
    <w:p w14:paraId="04567E9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p[0]=-dx;</w:t>
      </w:r>
    </w:p>
    <w:p w14:paraId="0542451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p[1]=dx;</w:t>
      </w:r>
    </w:p>
    <w:p w14:paraId="5A61309C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p[2]=-dy;</w:t>
      </w:r>
    </w:p>
    <w:p w14:paraId="5D92C5C9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p[3]=dy;</w:t>
      </w:r>
    </w:p>
    <w:p w14:paraId="62BA862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</w:t>
      </w:r>
    </w:p>
    <w:p w14:paraId="28BAB4E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q[0]=x1-xmin;</w:t>
      </w:r>
    </w:p>
    <w:p w14:paraId="1DBBF1F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q[1]=xmax-x1;</w:t>
      </w:r>
    </w:p>
    <w:p w14:paraId="4E3E72F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q[2]=y1-ymin;</w:t>
      </w:r>
    </w:p>
    <w:p w14:paraId="4CCD263A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q[3]=ymax-y1;</w:t>
      </w:r>
    </w:p>
    <w:p w14:paraId="7540574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</w:t>
      </w:r>
    </w:p>
    <w:p w14:paraId="40607729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for(i=0;i&lt;4;i++)</w:t>
      </w:r>
    </w:p>
    <w:p w14:paraId="4FC8473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{</w:t>
      </w:r>
    </w:p>
    <w:p w14:paraId="51611BB0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if(p[i]==0)</w:t>
      </w:r>
    </w:p>
    <w:p w14:paraId="157021C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{</w:t>
      </w:r>
    </w:p>
    <w:p w14:paraId="09CDA0C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printf("line is parallel to one of the clipping boundary");</w:t>
      </w:r>
    </w:p>
    <w:p w14:paraId="309D839A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if(q[i]&gt;=0)</w:t>
      </w:r>
    </w:p>
    <w:p w14:paraId="25CE833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{</w:t>
      </w:r>
    </w:p>
    <w:p w14:paraId="7E8C876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if(i&lt;2)</w:t>
      </w:r>
    </w:p>
    <w:p w14:paraId="703383FC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{</w:t>
      </w:r>
    </w:p>
    <w:p w14:paraId="035B474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if(y1&lt;ymin)</w:t>
      </w:r>
    </w:p>
    <w:p w14:paraId="5FC9EB1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    y1=ymin; </w:t>
      </w:r>
    </w:p>
    <w:p w14:paraId="604DE1EC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</w:t>
      </w:r>
    </w:p>
    <w:p w14:paraId="26E0F68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if(y2&gt;ymax)</w:t>
      </w:r>
    </w:p>
    <w:p w14:paraId="1F5E39B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    y2=ymax;                </w:t>
      </w:r>
    </w:p>
    <w:p w14:paraId="7CD8DC7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line(x1,y1,x2,y2);</w:t>
      </w:r>
    </w:p>
    <w:p w14:paraId="268DFFB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lastRenderedPageBreak/>
        <w:t xml:space="preserve">                }</w:t>
      </w:r>
    </w:p>
    <w:p w14:paraId="3098FF74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</w:t>
      </w:r>
    </w:p>
    <w:p w14:paraId="788CE06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if(i&gt;1)</w:t>
      </w:r>
    </w:p>
    <w:p w14:paraId="4F89B266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{</w:t>
      </w:r>
    </w:p>
    <w:p w14:paraId="708DCAF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if(x1&lt;xmin)</w:t>
      </w:r>
    </w:p>
    <w:p w14:paraId="0AAF823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    x1=xmin;                    </w:t>
      </w:r>
    </w:p>
    <w:p w14:paraId="0A23BC85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if(x2&gt;xmax)</w:t>
      </w:r>
    </w:p>
    <w:p w14:paraId="1803FEC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     x2=xmax;</w:t>
      </w:r>
    </w:p>
    <w:p w14:paraId="6C52D90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   line(x1,y1,x2,y2);</w:t>
      </w:r>
    </w:p>
    <w:p w14:paraId="415E057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}}} }</w:t>
      </w:r>
    </w:p>
    <w:p w14:paraId="4F03969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t1=0;</w:t>
      </w:r>
    </w:p>
    <w:p w14:paraId="57B51730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t2=1;</w:t>
      </w:r>
    </w:p>
    <w:p w14:paraId="594781B3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for(i=0;i&lt;4;i++)</w:t>
      </w:r>
    </w:p>
    <w:p w14:paraId="2747942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{</w:t>
      </w:r>
    </w:p>
    <w:p w14:paraId="000AA99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temp=q[i]/p[i];</w:t>
      </w:r>
    </w:p>
    <w:p w14:paraId="34195D33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</w:t>
      </w:r>
    </w:p>
    <w:p w14:paraId="4C1948B7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if(p[i]&lt;0)</w:t>
      </w:r>
    </w:p>
    <w:p w14:paraId="01077E2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{</w:t>
      </w:r>
    </w:p>
    <w:p w14:paraId="177E962D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if(t1&lt;=temp)</w:t>
      </w:r>
    </w:p>
    <w:p w14:paraId="6E53FC2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t1=temp;</w:t>
      </w:r>
    </w:p>
    <w:p w14:paraId="26FE997D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}</w:t>
      </w:r>
    </w:p>
    <w:p w14:paraId="10531CC4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else</w:t>
      </w:r>
    </w:p>
    <w:p w14:paraId="5F834233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{</w:t>
      </w:r>
    </w:p>
    <w:p w14:paraId="498F84C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if(t2&gt;temp)</w:t>
      </w:r>
    </w:p>
    <w:p w14:paraId="21E6AA5B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        t2=temp;</w:t>
      </w:r>
    </w:p>
    <w:p w14:paraId="29221E8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}</w:t>
      </w:r>
    </w:p>
    <w:p w14:paraId="1CFA0719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}</w:t>
      </w:r>
    </w:p>
    <w:p w14:paraId="3EEF0CB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</w:t>
      </w:r>
    </w:p>
    <w:p w14:paraId="73C6CE7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if(t1&lt;t2)</w:t>
      </w:r>
    </w:p>
    <w:p w14:paraId="2CECC311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{</w:t>
      </w:r>
    </w:p>
    <w:p w14:paraId="1204306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xx1 = x1 + t1 * p[1];</w:t>
      </w:r>
    </w:p>
    <w:p w14:paraId="45C2A9DA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xx2 = x1 + t2 * p[1];</w:t>
      </w:r>
    </w:p>
    <w:p w14:paraId="57FAEB62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yy1 = y1 + t1 * p[3];</w:t>
      </w:r>
    </w:p>
    <w:p w14:paraId="5024EA9D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yy2 = y1 + t2 * p[3];</w:t>
      </w:r>
    </w:p>
    <w:p w14:paraId="334964F9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  line(xx1,yy1,xx2,yy2);</w:t>
      </w:r>
    </w:p>
    <w:p w14:paraId="21B3796E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}</w:t>
      </w:r>
    </w:p>
    <w:p w14:paraId="7D4623AF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  delay(5000);</w:t>
      </w:r>
    </w:p>
    <w:p w14:paraId="06D3EFA8" w14:textId="77777777" w:rsidR="0075661E" w:rsidRDefault="0075661E" w:rsidP="0075661E">
      <w:pPr>
        <w:pStyle w:val="Standard"/>
      </w:pPr>
      <w:r>
        <w:rPr>
          <w:rFonts w:ascii="Calibri" w:hAnsi="Calibri"/>
          <w:sz w:val="22"/>
        </w:rPr>
        <w:t xml:space="preserve">    closegraph();</w:t>
      </w:r>
    </w:p>
    <w:p w14:paraId="0B9DB5E9" w14:textId="77777777" w:rsidR="0075661E" w:rsidRDefault="0075661E" w:rsidP="0075661E">
      <w:pPr>
        <w:pStyle w:val="Standard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}</w:t>
      </w:r>
    </w:p>
    <w:p w14:paraId="3C584FC3" w14:textId="77777777" w:rsidR="0075661E" w:rsidRDefault="0075661E" w:rsidP="0075661E">
      <w:pPr>
        <w:pStyle w:val="Standard"/>
      </w:pPr>
    </w:p>
    <w:p w14:paraId="22F8B473" w14:textId="77777777" w:rsidR="0075661E" w:rsidRDefault="0075661E" w:rsidP="0075661E">
      <w:pPr>
        <w:pStyle w:val="Standard"/>
      </w:pPr>
    </w:p>
    <w:p w14:paraId="3A2F53A1" w14:textId="77777777" w:rsidR="0075661E" w:rsidRDefault="0075661E" w:rsidP="0075661E">
      <w:pPr>
        <w:pStyle w:val="Standard"/>
      </w:pPr>
    </w:p>
    <w:p w14:paraId="44A815A3" w14:textId="77777777" w:rsidR="0075661E" w:rsidRDefault="0075661E" w:rsidP="0075661E">
      <w:pPr>
        <w:pStyle w:val="Standard"/>
      </w:pPr>
    </w:p>
    <w:p w14:paraId="7F52F95C" w14:textId="77777777" w:rsidR="0075661E" w:rsidRDefault="0075661E" w:rsidP="0075661E">
      <w:pPr>
        <w:pStyle w:val="Standard"/>
      </w:pPr>
    </w:p>
    <w:p w14:paraId="2D3534E3" w14:textId="77777777" w:rsidR="0075661E" w:rsidRDefault="0075661E" w:rsidP="0075661E">
      <w:pPr>
        <w:pStyle w:val="Standard"/>
      </w:pPr>
    </w:p>
    <w:p w14:paraId="6D3AA2AF" w14:textId="77777777" w:rsidR="0075661E" w:rsidRDefault="0075661E" w:rsidP="0075661E">
      <w:pPr>
        <w:pStyle w:val="Standard"/>
      </w:pPr>
    </w:p>
    <w:p w14:paraId="7D7FF294" w14:textId="77777777" w:rsidR="0075661E" w:rsidRDefault="0075661E" w:rsidP="0075661E">
      <w:pPr>
        <w:pStyle w:val="Standard"/>
      </w:pPr>
    </w:p>
    <w:p w14:paraId="308A2442" w14:textId="77777777" w:rsidR="0075661E" w:rsidRDefault="0075661E" w:rsidP="0075661E">
      <w:pPr>
        <w:pStyle w:val="Standard"/>
      </w:pPr>
    </w:p>
    <w:p w14:paraId="3E9DC1A2" w14:textId="77777777" w:rsidR="0075661E" w:rsidRDefault="0075661E" w:rsidP="0075661E">
      <w:pPr>
        <w:pStyle w:val="Standard"/>
      </w:pPr>
    </w:p>
    <w:p w14:paraId="451A2C88" w14:textId="77777777" w:rsidR="0075661E" w:rsidRDefault="0075661E" w:rsidP="0075661E">
      <w:pPr>
        <w:pStyle w:val="Standard"/>
      </w:pPr>
      <w:r>
        <w:rPr>
          <w:rFonts w:ascii="Calibri" w:hAnsi="Calibri"/>
          <w:b/>
          <w:i/>
          <w:sz w:val="28"/>
          <w:szCs w:val="28"/>
          <w:u w:val="single"/>
          <w:lang w:val="en-IN"/>
        </w:rPr>
        <w:lastRenderedPageBreak/>
        <w:t>Output :</w:t>
      </w:r>
    </w:p>
    <w:p w14:paraId="182B3E97" w14:textId="77777777" w:rsidR="0075661E" w:rsidRDefault="0075661E" w:rsidP="0075661E">
      <w:pPr>
        <w:pStyle w:val="Standard"/>
        <w:spacing w:after="200"/>
        <w:rPr>
          <w:rFonts w:ascii="Calibri" w:hAnsi="Calibri"/>
          <w:sz w:val="22"/>
        </w:rPr>
      </w:pPr>
    </w:p>
    <w:p w14:paraId="4E0CF0E2" w14:textId="77777777" w:rsidR="0075661E" w:rsidRDefault="0075661E" w:rsidP="0075661E">
      <w:pPr>
        <w:pStyle w:val="Standard"/>
        <w:spacing w:after="200"/>
      </w:pPr>
      <w:r>
        <w:rPr>
          <w:rFonts w:ascii="Calibri" w:hAnsi="Calibri"/>
          <w:sz w:val="28"/>
          <w:szCs w:val="28"/>
          <w:u w:val="single"/>
          <w:lang w:val="en-IN"/>
        </w:rPr>
        <w:t>L</w:t>
      </w:r>
      <w:r>
        <w:rPr>
          <w:rFonts w:ascii="Calibri" w:hAnsi="Calibri"/>
          <w:sz w:val="28"/>
          <w:szCs w:val="28"/>
          <w:u w:val="single"/>
        </w:rPr>
        <w:t>ine before clipping</w:t>
      </w:r>
      <w:r>
        <w:rPr>
          <w:rFonts w:ascii="Calibri" w:hAnsi="Calibri"/>
          <w:sz w:val="28"/>
          <w:szCs w:val="28"/>
          <w:u w:val="single"/>
          <w:lang w:val="en-IN"/>
        </w:rPr>
        <w:t xml:space="preserve"> :</w:t>
      </w:r>
    </w:p>
    <w:p w14:paraId="6181F99F" w14:textId="77777777" w:rsidR="0075661E" w:rsidRDefault="0075661E" w:rsidP="0075661E">
      <w:pPr>
        <w:pStyle w:val="Standard"/>
      </w:pPr>
      <w:r>
        <w:rPr>
          <w:noProof/>
        </w:rPr>
        <w:drawing>
          <wp:inline distT="0" distB="0" distL="0" distR="0" wp14:anchorId="1679FA9C" wp14:editId="608FE53F">
            <wp:extent cx="4206605" cy="2956812"/>
            <wp:effectExtent l="0" t="0" r="3445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568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523BB3" w14:textId="77777777" w:rsidR="0075661E" w:rsidRDefault="0075661E" w:rsidP="0075661E">
      <w:pPr>
        <w:pStyle w:val="Standard"/>
      </w:pPr>
    </w:p>
    <w:p w14:paraId="37C9344B" w14:textId="77777777" w:rsidR="0075661E" w:rsidRDefault="0075661E" w:rsidP="0075661E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Line after clipping :</w:t>
      </w:r>
    </w:p>
    <w:p w14:paraId="3CE7FB29" w14:textId="77777777" w:rsidR="0075661E" w:rsidRDefault="0075661E" w:rsidP="0075661E">
      <w:pPr>
        <w:pStyle w:val="Standard"/>
        <w:rPr>
          <w:sz w:val="28"/>
          <w:szCs w:val="28"/>
          <w:u w:val="single"/>
        </w:rPr>
      </w:pPr>
    </w:p>
    <w:p w14:paraId="2A9B2C89" w14:textId="77777777" w:rsidR="0075661E" w:rsidRDefault="0075661E" w:rsidP="0075661E">
      <w:pPr>
        <w:pStyle w:val="Standard"/>
      </w:pPr>
      <w:r>
        <w:rPr>
          <w:noProof/>
        </w:rPr>
        <w:drawing>
          <wp:inline distT="0" distB="0" distL="0" distR="0" wp14:anchorId="0B5A9308" wp14:editId="2CC75806">
            <wp:extent cx="4519056" cy="3566470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6" cy="3566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08590A" w14:textId="77777777" w:rsidR="0075661E" w:rsidRDefault="0075661E" w:rsidP="0075661E">
      <w:pPr>
        <w:pStyle w:val="Standard"/>
      </w:pPr>
    </w:p>
    <w:p w14:paraId="414CA33C" w14:textId="77777777" w:rsidR="0075661E" w:rsidRDefault="0075661E" w:rsidP="0075661E">
      <w:pPr>
        <w:pStyle w:val="Standard"/>
      </w:pPr>
    </w:p>
    <w:p w14:paraId="341EFD07" w14:textId="77777777" w:rsidR="0075661E" w:rsidRDefault="0075661E" w:rsidP="0075661E">
      <w:pPr>
        <w:pStyle w:val="Standard"/>
      </w:pPr>
    </w:p>
    <w:p w14:paraId="23DDD348" w14:textId="77777777" w:rsidR="0075661E" w:rsidRDefault="0075661E" w:rsidP="0075661E">
      <w:pPr>
        <w:pStyle w:val="Standard"/>
      </w:pPr>
    </w:p>
    <w:p w14:paraId="0FFF2D8D" w14:textId="77777777" w:rsidR="0075661E" w:rsidRDefault="0075661E" w:rsidP="0075661E">
      <w:pPr>
        <w:pStyle w:val="Standard"/>
      </w:pPr>
      <w:r>
        <w:rPr>
          <w:rFonts w:ascii="Calibri" w:hAnsi="Calibri"/>
          <w:b/>
          <w:i/>
          <w:sz w:val="28"/>
          <w:szCs w:val="28"/>
          <w:u w:val="single"/>
        </w:rPr>
        <w:t xml:space="preserve">LINE CLIPPING </w:t>
      </w:r>
      <w:r>
        <w:rPr>
          <w:rFonts w:ascii="Calibri" w:hAnsi="Calibri"/>
          <w:b/>
          <w:i/>
          <w:sz w:val="28"/>
          <w:szCs w:val="28"/>
          <w:u w:val="single"/>
          <w:lang w:val="en-IN"/>
        </w:rPr>
        <w:t>USING COHEN SUTHERLAND :</w:t>
      </w:r>
    </w:p>
    <w:p w14:paraId="4B833D22" w14:textId="77777777" w:rsidR="0075661E" w:rsidRDefault="0075661E" w:rsidP="0075661E">
      <w:pPr>
        <w:pStyle w:val="Standard"/>
      </w:pPr>
    </w:p>
    <w:p w14:paraId="04CD2310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#include&lt;stdio.h&gt;</w:t>
      </w:r>
    </w:p>
    <w:p w14:paraId="4CC6CAE5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#include&lt;conio.h&gt;</w:t>
      </w:r>
    </w:p>
    <w:p w14:paraId="016281DF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#include&lt;graphics.h&gt;</w:t>
      </w:r>
    </w:p>
    <w:p w14:paraId="3B1CF0D9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void main()</w:t>
      </w:r>
    </w:p>
    <w:p w14:paraId="60508E72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0D759A03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int gd=DETECT, gm;</w:t>
      </w:r>
    </w:p>
    <w:p w14:paraId="73A21C76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float i,xmax,ymax,xmin,ymin,x1,y1,x2,y2,m;</w:t>
      </w:r>
    </w:p>
    <w:p w14:paraId="2D2ABDA0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float start[4],end[4],code[4];</w:t>
      </w:r>
    </w:p>
    <w:p w14:paraId="5BB9662F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clrscr();</w:t>
      </w:r>
    </w:p>
    <w:p w14:paraId="729208B7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initgraph(&amp;gd,&amp;gm,"c:\\tc\\bgi");</w:t>
      </w:r>
    </w:p>
    <w:p w14:paraId="6765470B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printf("\n\tEnter the bottom-left coordinate of viewport: ");</w:t>
      </w:r>
    </w:p>
    <w:p w14:paraId="336366DC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scanf("%f %f",&amp;xmin,&amp;ymin);</w:t>
      </w:r>
    </w:p>
    <w:p w14:paraId="076DD50D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printf("\n\tEnter the top-right coordinate of viewport: ");</w:t>
      </w:r>
    </w:p>
    <w:p w14:paraId="1B930002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scanf("%f %f",&amp;xmax,&amp;ymax);</w:t>
      </w:r>
    </w:p>
    <w:p w14:paraId="71740D9D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printf("\nEnter the coordinates for starting point of line: ");</w:t>
      </w:r>
    </w:p>
    <w:p w14:paraId="0C3B256B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scanf("%f %f",&amp;x1,&amp;y1);</w:t>
      </w:r>
    </w:p>
    <w:p w14:paraId="54172434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printf("\nEnter the coordinates for ending point of line: ");</w:t>
      </w:r>
    </w:p>
    <w:p w14:paraId="16D4D0C9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scanf("%f %f",&amp;x2,&amp;y2);</w:t>
      </w:r>
    </w:p>
    <w:p w14:paraId="7D5A6617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for(i=0;i &lt;4;i++)</w:t>
      </w:r>
    </w:p>
    <w:p w14:paraId="100B6D9B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2178807E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start[i]=0;</w:t>
      </w:r>
    </w:p>
    <w:p w14:paraId="26E6298E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end[i]=0;</w:t>
      </w:r>
    </w:p>
    <w:p w14:paraId="66D506DF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1575947F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m=(y2-y1)/(x2-x1);</w:t>
      </w:r>
    </w:p>
    <w:p w14:paraId="5ACE8CCC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if(x1 &lt;xmin) start[0]=1;</w:t>
      </w:r>
    </w:p>
    <w:p w14:paraId="40FC64F2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if(x1 &gt;xmax) start[1]=1;</w:t>
      </w:r>
    </w:p>
    <w:p w14:paraId="2DB974E7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if(y1 &gt;ymax) start[2]=1;</w:t>
      </w:r>
    </w:p>
    <w:p w14:paraId="3EC6855B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if(y1 &lt;ymin) start[3]=1;</w:t>
      </w:r>
    </w:p>
    <w:p w14:paraId="60F6B9D1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if(x2 &lt;xmin) end[0]=1;</w:t>
      </w:r>
    </w:p>
    <w:p w14:paraId="744364E2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if(x2 &gt;xmax) end[1]=1;</w:t>
      </w:r>
    </w:p>
    <w:p w14:paraId="588229C3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if(y2 &gt;ymax) end[2]=1;</w:t>
      </w:r>
    </w:p>
    <w:p w14:paraId="1488FAD4" w14:textId="77777777" w:rsidR="0075661E" w:rsidRDefault="0075661E" w:rsidP="0075661E">
      <w:pPr>
        <w:widowControl/>
        <w:suppressAutoHyphens w:val="0"/>
        <w:ind w:left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if(y2 &lt;ymin) end[3]=1;</w:t>
      </w:r>
    </w:p>
    <w:p w14:paraId="660B5A73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for(i=0;i &lt;4;i++)</w:t>
      </w:r>
    </w:p>
    <w:p w14:paraId="5C99D9E6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code[i]=start[i]&amp;&amp;end[i];</w:t>
      </w:r>
    </w:p>
    <w:p w14:paraId="15492A85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if((code[0]==0)&amp;&amp;(code[1]==0)&amp;&amp;(code[2]==0)&amp;&amp;(code[3]==0))</w:t>
      </w:r>
    </w:p>
    <w:p w14:paraId="32F0DB40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5D180329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if((start[0]==0)&amp;&amp;(start[1]==0)&amp;&amp;(start[2]==0)&amp;&amp;(start[3]==0)&amp;&amp;(end[0]==0)&amp;&amp;(end[1]==0)&amp;&amp;(end[2]==0)&amp;&amp;(end[3]==0))</w:t>
      </w:r>
    </w:p>
    <w:p w14:paraId="7D3E1EB9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532D8F73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cleardevice();</w:t>
      </w:r>
    </w:p>
    <w:p w14:paraId="15E50C84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printf("\n\t\tThe line is totally visible\n\t\tand not a clipping candidate");</w:t>
      </w:r>
    </w:p>
    <w:p w14:paraId="0F1DE059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rectangle(xmin,ymin,xmax,ymax);</w:t>
      </w:r>
    </w:p>
    <w:p w14:paraId="0834793F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line(x1,y1,x2,y2);</w:t>
      </w:r>
    </w:p>
    <w:p w14:paraId="601C213A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getch();</w:t>
      </w:r>
    </w:p>
    <w:p w14:paraId="3233A8E1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02E28E6B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else</w:t>
      </w:r>
    </w:p>
    <w:p w14:paraId="487E47B5" w14:textId="77777777" w:rsidR="0075661E" w:rsidRDefault="0075661E" w:rsidP="0075661E">
      <w:pPr>
        <w:widowControl/>
        <w:suppressAutoHyphens w:val="0"/>
        <w:ind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2F91C45F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cleardevice();</w:t>
      </w:r>
    </w:p>
    <w:p w14:paraId="06274449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printf("\n\t\tLine is partially visible");</w:t>
      </w:r>
    </w:p>
    <w:p w14:paraId="2B735AD8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rectangle(xmin,ymin,xmax,ymax);</w:t>
      </w:r>
    </w:p>
    <w:p w14:paraId="0370DE66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lastRenderedPageBreak/>
        <w:t>line(x1,y1,x2,y2);</w:t>
      </w:r>
    </w:p>
    <w:p w14:paraId="1C109EF0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getch();</w:t>
      </w:r>
    </w:p>
    <w:p w14:paraId="44AE1349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if((start[2]==0)&amp;&amp;(start[3]==1))</w:t>
      </w:r>
    </w:p>
    <w:p w14:paraId="6526B6E7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19439E87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x1=x1+(ymin-y1)/m;</w:t>
      </w:r>
    </w:p>
    <w:p w14:paraId="52255604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y1=ymin;</w:t>
      </w:r>
    </w:p>
    <w:p w14:paraId="7D61C166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2A45601D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if((end[2]==0)&amp;&amp;(end[3]==1))</w:t>
      </w:r>
    </w:p>
    <w:p w14:paraId="42850E54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05838589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x2=x2+(ymin-y2)/m;</w:t>
      </w:r>
    </w:p>
    <w:p w14:paraId="21A68428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y2=ymin;</w:t>
      </w:r>
    </w:p>
    <w:p w14:paraId="0C28AC87" w14:textId="77777777" w:rsidR="0075661E" w:rsidRDefault="0075661E" w:rsidP="0075661E">
      <w:pPr>
        <w:widowControl/>
        <w:suppressAutoHyphens w:val="0"/>
        <w:ind w:left="72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0F6F8126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if((start[2]==1)&amp;&amp;(start[3]==0))</w:t>
      </w:r>
    </w:p>
    <w:p w14:paraId="43BA5AEF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5F3F4B47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x1=x1+(ymax-y1)/m;</w:t>
      </w:r>
    </w:p>
    <w:p w14:paraId="1A37D570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y1=ymax;</w:t>
      </w:r>
    </w:p>
    <w:p w14:paraId="6B03D9B7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0DC42BE2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if((end[2]==1)&amp;&amp;(end[3]==0))</w:t>
      </w:r>
    </w:p>
    <w:p w14:paraId="39D42DE1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1BF0F419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x2=x2+(ymax-y2)/m;</w:t>
      </w:r>
    </w:p>
    <w:p w14:paraId="05D11104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y2=ymax;</w:t>
      </w:r>
    </w:p>
    <w:p w14:paraId="40868731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03FD3A3F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if((start[1]==0)&amp;&amp;(start[0]==1))</w:t>
      </w:r>
    </w:p>
    <w:p w14:paraId="24B03564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16FD0124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y1=y1+m*(xmin-x1);</w:t>
      </w:r>
    </w:p>
    <w:p w14:paraId="03218452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x1=xmin;</w:t>
      </w:r>
    </w:p>
    <w:p w14:paraId="37DDE0C8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56052BD4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if((end[1]==0)&amp;&amp;(end[0]==1))</w:t>
      </w:r>
    </w:p>
    <w:p w14:paraId="1F6F4653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0AE99D9F" w14:textId="77777777" w:rsidR="0075661E" w:rsidRDefault="0075661E" w:rsidP="0075661E">
      <w:pPr>
        <w:widowControl/>
        <w:suppressAutoHyphens w:val="0"/>
        <w:ind w:left="1440" w:firstLine="72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y2=y2+m*(xmin-x2);</w:t>
      </w:r>
    </w:p>
    <w:p w14:paraId="3F508A78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 xml:space="preserve"> x2=xmin;</w:t>
      </w:r>
    </w:p>
    <w:p w14:paraId="0FDCEFCB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29E7FC30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if((start[1]==1)&amp;&amp;(start[0]==0))</w:t>
      </w:r>
    </w:p>
    <w:p w14:paraId="43C2952E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1AE1D417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y1=y1+m*(xmax-x1);</w:t>
      </w:r>
    </w:p>
    <w:p w14:paraId="649229AE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x1=xmax;</w:t>
      </w:r>
    </w:p>
    <w:p w14:paraId="5655E24F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37D7D255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if((end[1]==1)&amp;&amp;(end[0]==0))</w:t>
      </w:r>
    </w:p>
    <w:p w14:paraId="6DACD45A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1A5B79DB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y2=y2+m*(xmax-x2);</w:t>
      </w:r>
    </w:p>
    <w:p w14:paraId="425E9575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ab/>
        <w:t>x2=xmax;</w:t>
      </w:r>
    </w:p>
    <w:p w14:paraId="41988D9C" w14:textId="77777777" w:rsidR="0075661E" w:rsidRDefault="0075661E" w:rsidP="0075661E">
      <w:pPr>
        <w:widowControl/>
        <w:suppressAutoHyphens w:val="0"/>
        <w:ind w:left="144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147D66ED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clrscr();</w:t>
      </w:r>
    </w:p>
    <w:p w14:paraId="29E24FFD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cleardevice();</w:t>
      </w:r>
    </w:p>
    <w:p w14:paraId="6A237818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printf("\n\t\tAfter clippling:");</w:t>
      </w:r>
    </w:p>
    <w:p w14:paraId="6DC33317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rectangle(xmin,ymin,xmax,ymax);</w:t>
      </w:r>
    </w:p>
    <w:p w14:paraId="748BFBA7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line(x1,y1,x2,y2);</w:t>
      </w:r>
    </w:p>
    <w:p w14:paraId="39423113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getch();</w:t>
      </w:r>
    </w:p>
    <w:p w14:paraId="3B618609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275FE2D5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248DDDDF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else</w:t>
      </w:r>
    </w:p>
    <w:p w14:paraId="71857B57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{</w:t>
      </w:r>
    </w:p>
    <w:p w14:paraId="28D9B5D0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clrscr();</w:t>
      </w:r>
    </w:p>
    <w:p w14:paraId="4320B41F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lastRenderedPageBreak/>
        <w:t>cleardevice();</w:t>
      </w:r>
    </w:p>
    <w:p w14:paraId="58AACEA5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printf("\nLine is invisible");</w:t>
      </w:r>
    </w:p>
    <w:p w14:paraId="2BC6716D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rectangle(xmin,ymin,xmax,ymax);</w:t>
      </w:r>
    </w:p>
    <w:p w14:paraId="76FA2222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74FC73C0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getch();</w:t>
      </w:r>
    </w:p>
    <w:p w14:paraId="13F18144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closegraph();</w:t>
      </w:r>
    </w:p>
    <w:p w14:paraId="32F8D290" w14:textId="77777777" w:rsidR="0075661E" w:rsidRDefault="0075661E" w:rsidP="0075661E">
      <w:pPr>
        <w:widowControl/>
        <w:suppressAutoHyphens w:val="0"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n-IN" w:eastAsia="en-IN" w:bidi="ar-SA"/>
        </w:rPr>
        <w:t>}</w:t>
      </w:r>
    </w:p>
    <w:p w14:paraId="0EB2B562" w14:textId="77777777" w:rsidR="0075661E" w:rsidRDefault="0075661E" w:rsidP="0075661E">
      <w:pPr>
        <w:widowControl/>
        <w:suppressAutoHyphens w:val="0"/>
        <w:textAlignment w:val="auto"/>
        <w:rPr>
          <w:rFonts w:eastAsia="Times New Roman" w:cs="Times New Roman"/>
          <w:kern w:val="0"/>
          <w:lang w:val="en-IN" w:eastAsia="en-IN" w:bidi="ar-SA"/>
        </w:rPr>
      </w:pPr>
    </w:p>
    <w:p w14:paraId="78E5269F" w14:textId="77777777" w:rsidR="0075661E" w:rsidRDefault="0075661E" w:rsidP="0075661E">
      <w:pPr>
        <w:pStyle w:val="Standard"/>
      </w:pPr>
      <w:r>
        <w:rPr>
          <w:rFonts w:ascii="Calibri" w:hAnsi="Calibri"/>
          <w:b/>
          <w:i/>
          <w:sz w:val="28"/>
          <w:szCs w:val="28"/>
          <w:u w:val="single"/>
          <w:lang w:val="en-IN"/>
        </w:rPr>
        <w:t>Output :</w:t>
      </w:r>
    </w:p>
    <w:p w14:paraId="0A07A08B" w14:textId="77777777" w:rsidR="0075661E" w:rsidRDefault="0075661E" w:rsidP="0075661E">
      <w:pPr>
        <w:widowControl/>
        <w:suppressAutoHyphens w:val="0"/>
        <w:textAlignment w:val="auto"/>
        <w:rPr>
          <w:rFonts w:eastAsia="Times New Roman" w:cs="Times New Roman"/>
          <w:kern w:val="0"/>
          <w:lang w:val="en-IN" w:eastAsia="en-IN" w:bidi="ar-SA"/>
        </w:rPr>
      </w:pPr>
    </w:p>
    <w:p w14:paraId="61A6B4DC" w14:textId="77777777" w:rsidR="0075661E" w:rsidRDefault="0075661E" w:rsidP="0075661E">
      <w:pPr>
        <w:widowControl/>
        <w:suppressAutoHyphens w:val="0"/>
        <w:textAlignment w:val="auto"/>
        <w:rPr>
          <w:rFonts w:eastAsia="Times New Roman" w:cs="Times New Roman"/>
          <w:kern w:val="0"/>
          <w:lang w:val="en-IN" w:eastAsia="en-IN" w:bidi="ar-SA"/>
        </w:rPr>
      </w:pPr>
    </w:p>
    <w:p w14:paraId="537536E2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val="en-IN" w:eastAsia="en-IN" w:bidi="ar-SA"/>
        </w:rPr>
        <w:drawing>
          <wp:inline distT="0" distB="0" distL="0" distR="0" wp14:anchorId="7688A7E8" wp14:editId="739E654A">
            <wp:extent cx="4442456" cy="3002276"/>
            <wp:effectExtent l="0" t="0" r="0" b="7624"/>
            <wp:docPr id="3" name="Picture 7" descr="https://lh3.googleusercontent.com/eP19HgI3_dGv3rcRW0jiI3mJQ4_CBkG8WEbqOJ3wynwVw5paj2dZV-kEGocDldBg3k8_FCGC2_cIr8klVDkgtSrmaBVDQ5sDuj_12j623pjkmGRePr15t-6wsk7Jg39aFD4qVxJ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56" cy="3002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C76992" w14:textId="77777777" w:rsidR="0075661E" w:rsidRDefault="0075661E" w:rsidP="0075661E">
      <w:pPr>
        <w:widowControl/>
        <w:suppressAutoHyphens w:val="0"/>
        <w:textAlignment w:val="auto"/>
        <w:rPr>
          <w:rFonts w:eastAsia="Times New Roman" w:cs="Times New Roman"/>
          <w:kern w:val="0"/>
          <w:lang w:val="en-IN" w:eastAsia="en-IN" w:bidi="ar-SA"/>
        </w:rPr>
      </w:pPr>
    </w:p>
    <w:p w14:paraId="4729EE57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val="en-IN" w:eastAsia="en-IN" w:bidi="ar-SA"/>
        </w:rPr>
        <w:drawing>
          <wp:inline distT="0" distB="0" distL="0" distR="0" wp14:anchorId="1EA0CB62" wp14:editId="19A7400D">
            <wp:extent cx="4419596" cy="3489963"/>
            <wp:effectExtent l="0" t="0" r="4" b="0"/>
            <wp:docPr id="4" name="Picture 6" descr="https://lh4.googleusercontent.com/hNFhjdPUsDZxjz91UPpwrIQOAhommfHkhhxCq89wh0U82b9NOLgOa2wbP-wlHIlI0n-9yvHGtuO5XAoSVd5xZPI5PBLNImtMV55j-lW3zYzKxtd9Bcl43KZ21caFEYLYwDWKKqe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596" cy="34899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A95374" w14:textId="77777777" w:rsidR="0075661E" w:rsidRDefault="0075661E" w:rsidP="0075661E">
      <w:pPr>
        <w:widowControl/>
        <w:suppressAutoHyphens w:val="0"/>
        <w:textAlignment w:val="auto"/>
        <w:rPr>
          <w:rFonts w:eastAsia="Times New Roman" w:cs="Times New Roman"/>
          <w:kern w:val="0"/>
          <w:lang w:val="en-IN" w:eastAsia="en-IN" w:bidi="ar-SA"/>
        </w:rPr>
      </w:pPr>
    </w:p>
    <w:p w14:paraId="30F3466F" w14:textId="77777777" w:rsidR="0075661E" w:rsidRDefault="0075661E" w:rsidP="0075661E">
      <w:pPr>
        <w:widowControl/>
        <w:suppressAutoHyphens w:val="0"/>
        <w:textAlignment w:val="auto"/>
      </w:pPr>
      <w:r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val="en-IN" w:eastAsia="en-IN" w:bidi="ar-SA"/>
        </w:rPr>
        <w:drawing>
          <wp:inline distT="0" distB="0" distL="0" distR="0" wp14:anchorId="4050F735" wp14:editId="7D2886D7">
            <wp:extent cx="4457700" cy="3505196"/>
            <wp:effectExtent l="0" t="0" r="0" b="4"/>
            <wp:docPr id="5" name="Picture 5" descr="https://lh4.googleusercontent.com/XWolfq0qjMIcpFoMmLwY4t_QeE0km8KInyFcOmQp63CBP4kcoc-2BZ0ho0DTx9SqdjCsWUhDstuILXmXeAw5NIs3lpjLnmj3kmDDB7cK_ZmddyIUC4uEeILpDKmESx5UA1HSJg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05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E1DA20" w14:textId="77777777" w:rsidR="0075661E" w:rsidRDefault="0075661E" w:rsidP="0075661E">
      <w:pPr>
        <w:pStyle w:val="Standard"/>
      </w:pPr>
    </w:p>
    <w:p w14:paraId="50C6C014" w14:textId="77777777" w:rsidR="009B0D00" w:rsidRDefault="009B0D00">
      <w:bookmarkStart w:id="0" w:name="_GoBack"/>
      <w:bookmarkEnd w:id="0"/>
    </w:p>
    <w:sectPr w:rsidR="009B0D0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E"/>
    <w:rsid w:val="0075661E"/>
    <w:rsid w:val="009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40B5"/>
  <w15:chartTrackingRefBased/>
  <w15:docId w15:val="{214C4135-A5C1-4C28-B66B-7987B89D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566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566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raisinghani</dc:creator>
  <cp:keywords/>
  <dc:description/>
  <cp:lastModifiedBy>Muskan raisinghani</cp:lastModifiedBy>
  <cp:revision>1</cp:revision>
  <dcterms:created xsi:type="dcterms:W3CDTF">2018-03-25T18:21:00Z</dcterms:created>
  <dcterms:modified xsi:type="dcterms:W3CDTF">2018-03-25T18:22:00Z</dcterms:modified>
</cp:coreProperties>
</file>