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15314" w14:textId="22437906" w:rsidR="002266CB" w:rsidRDefault="002266CB" w:rsidP="00C8025D">
      <w:r>
        <w:t>Anil Naraine</w:t>
      </w:r>
    </w:p>
    <w:p w14:paraId="7955C305" w14:textId="1E685854" w:rsidR="00C8025D" w:rsidRPr="00C8025D" w:rsidRDefault="00C8025D" w:rsidP="00C8025D">
      <w:r w:rsidRPr="00C8025D">
        <w:t>Assignment 1</w:t>
      </w:r>
    </w:p>
    <w:p w14:paraId="22800C6D" w14:textId="77777777" w:rsidR="002266CB" w:rsidRDefault="002266CB" w:rsidP="00C8025D"/>
    <w:p w14:paraId="0935EAE2" w14:textId="466B6EA2" w:rsidR="00C8025D" w:rsidRPr="00C8025D" w:rsidRDefault="00C8025D" w:rsidP="00C8025D">
      <w:r w:rsidRPr="00C8025D">
        <w:t>Part I. Clearly define the following terms. Give an example and/or a diagram to</w:t>
      </w:r>
    </w:p>
    <w:p w14:paraId="74809C7E" w14:textId="77777777" w:rsidR="00C8025D" w:rsidRPr="00C8025D" w:rsidRDefault="00C8025D" w:rsidP="00C8025D">
      <w:r w:rsidRPr="00C8025D">
        <w:t>help in your explanation. [12 marks]</w:t>
      </w:r>
    </w:p>
    <w:p w14:paraId="0500770D" w14:textId="52258181" w:rsidR="00C8025D" w:rsidRDefault="00C8025D" w:rsidP="00C8025D">
      <w:r w:rsidRPr="00C8025D">
        <w:t>1. [</w:t>
      </w:r>
      <w:proofErr w:type="gramStart"/>
      <w:r w:rsidRPr="00C8025D">
        <w:t>4]Cylinder</w:t>
      </w:r>
      <w:proofErr w:type="gramEnd"/>
      <w:r w:rsidRPr="00C8025D">
        <w:t xml:space="preserve"> (Hard Disk Drive)</w:t>
      </w:r>
    </w:p>
    <w:p w14:paraId="03E60AA8" w14:textId="3851E32C" w:rsidR="00F60A50" w:rsidRDefault="00F60A50" w:rsidP="00F60A50">
      <w:pPr>
        <w:autoSpaceDE w:val="0"/>
        <w:autoSpaceDN w:val="0"/>
        <w:adjustRightInd w:val="0"/>
        <w:spacing w:after="0" w:line="240" w:lineRule="auto"/>
        <w:rPr>
          <w:rFonts w:cstheme="minorHAnsi"/>
        </w:rPr>
      </w:pPr>
      <w:r w:rsidRPr="00F60A50">
        <w:rPr>
          <w:rFonts w:cstheme="minorHAnsi"/>
        </w:rPr>
        <w:t>Hard disks contain one or</w:t>
      </w:r>
      <w:r>
        <w:rPr>
          <w:rFonts w:cstheme="minorHAnsi"/>
        </w:rPr>
        <w:t xml:space="preserve"> </w:t>
      </w:r>
      <w:r w:rsidRPr="00F60A50">
        <w:rPr>
          <w:rFonts w:cstheme="minorHAnsi"/>
        </w:rPr>
        <w:t>more circular platters that</w:t>
      </w:r>
      <w:r>
        <w:rPr>
          <w:rFonts w:cstheme="minorHAnsi"/>
        </w:rPr>
        <w:t xml:space="preserve"> </w:t>
      </w:r>
      <w:r w:rsidRPr="00F60A50">
        <w:rPr>
          <w:rFonts w:cstheme="minorHAnsi"/>
        </w:rPr>
        <w:t>are stacked on top of each</w:t>
      </w:r>
      <w:r>
        <w:rPr>
          <w:rFonts w:cstheme="minorHAnsi"/>
        </w:rPr>
        <w:t xml:space="preserve"> </w:t>
      </w:r>
      <w:r w:rsidRPr="00F60A50">
        <w:rPr>
          <w:rFonts w:cstheme="minorHAnsi"/>
        </w:rPr>
        <w:t>other and spin at the same</w:t>
      </w:r>
      <w:r>
        <w:rPr>
          <w:rFonts w:cstheme="minorHAnsi"/>
        </w:rPr>
        <w:t xml:space="preserve"> </w:t>
      </w:r>
      <w:r w:rsidRPr="00F60A50">
        <w:rPr>
          <w:rFonts w:cstheme="minorHAnsi"/>
        </w:rPr>
        <w:t>tim</w:t>
      </w:r>
      <w:r w:rsidR="00382A0F">
        <w:rPr>
          <w:rFonts w:cstheme="minorHAnsi"/>
        </w:rPr>
        <w:t>e.</w:t>
      </w:r>
    </w:p>
    <w:p w14:paraId="3884EBD2" w14:textId="70B1DD16" w:rsidR="0058563D" w:rsidRPr="00F60A50" w:rsidRDefault="0058563D" w:rsidP="00F60A50">
      <w:pPr>
        <w:autoSpaceDE w:val="0"/>
        <w:autoSpaceDN w:val="0"/>
        <w:adjustRightInd w:val="0"/>
        <w:spacing w:after="0" w:line="240" w:lineRule="auto"/>
        <w:rPr>
          <w:rFonts w:cstheme="minorHAnsi"/>
        </w:rPr>
      </w:pPr>
      <w:r>
        <w:rPr>
          <w:noProof/>
        </w:rPr>
        <w:drawing>
          <wp:inline distT="0" distB="0" distL="0" distR="0" wp14:anchorId="6AF500E8" wp14:editId="57C0E5D6">
            <wp:extent cx="1539240" cy="1641572"/>
            <wp:effectExtent l="0" t="0" r="3810" b="0"/>
            <wp:docPr id="1" name="Picture 1" descr="http://www.pcguide.com/ref/hdd/geom/z_q_cylin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cguide.com/ref/hdd/geom/z_q_cylinde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4478" cy="1657823"/>
                    </a:xfrm>
                    <a:prstGeom prst="rect">
                      <a:avLst/>
                    </a:prstGeom>
                    <a:noFill/>
                    <a:ln>
                      <a:noFill/>
                    </a:ln>
                  </pic:spPr>
                </pic:pic>
              </a:graphicData>
            </a:graphic>
          </wp:inline>
        </w:drawing>
      </w:r>
    </w:p>
    <w:p w14:paraId="7DE3E923" w14:textId="00F5BF3F" w:rsidR="00C8025D" w:rsidRDefault="00C8025D" w:rsidP="00C8025D">
      <w:r w:rsidRPr="00C8025D">
        <w:t>2. [</w:t>
      </w:r>
      <w:proofErr w:type="gramStart"/>
      <w:r w:rsidRPr="00C8025D">
        <w:t>4]Digital</w:t>
      </w:r>
      <w:proofErr w:type="gramEnd"/>
      <w:r w:rsidRPr="00C8025D">
        <w:t xml:space="preserve"> forensics</w:t>
      </w:r>
    </w:p>
    <w:p w14:paraId="6EB69632" w14:textId="7B3F8A2C" w:rsidR="00F045BF" w:rsidRPr="00C8025D" w:rsidRDefault="00C272E1" w:rsidP="00C8025D">
      <w:r>
        <w:t xml:space="preserve">A branch of forensic science using various technologies to recover and investigate data and information used in a crime for an investigation. </w:t>
      </w:r>
      <w:bookmarkStart w:id="0" w:name="_GoBack"/>
      <w:bookmarkEnd w:id="0"/>
    </w:p>
    <w:p w14:paraId="2B73E57E" w14:textId="15E5FA3C" w:rsidR="00C8025D" w:rsidRDefault="00C8025D" w:rsidP="00C8025D">
      <w:r w:rsidRPr="00C8025D">
        <w:t>3. [</w:t>
      </w:r>
      <w:proofErr w:type="gramStart"/>
      <w:r w:rsidRPr="00C8025D">
        <w:t>4]Endianness</w:t>
      </w:r>
      <w:proofErr w:type="gramEnd"/>
    </w:p>
    <w:p w14:paraId="32BD8406" w14:textId="3A59D568" w:rsidR="00382A0F" w:rsidRDefault="00382A0F" w:rsidP="00382A0F">
      <w:r>
        <w:t>Endianness is the ordering of individually addressable</w:t>
      </w:r>
      <w:r>
        <w:t xml:space="preserve"> </w:t>
      </w:r>
      <w:r>
        <w:t>sub-units (for example, a byte is the smallest amount of</w:t>
      </w:r>
      <w:r>
        <w:t xml:space="preserve"> </w:t>
      </w:r>
      <w:r>
        <w:t>space that is typically allocated to data.) within a longer</w:t>
      </w:r>
      <w:r>
        <w:t xml:space="preserve"> </w:t>
      </w:r>
      <w:r>
        <w:t>data word stored.</w:t>
      </w:r>
    </w:p>
    <w:p w14:paraId="235CC0F6" w14:textId="76528DA6" w:rsidR="0058563D" w:rsidRPr="00C8025D" w:rsidRDefault="0058563D" w:rsidP="00382A0F">
      <w:r w:rsidRPr="0058563D">
        <w:drawing>
          <wp:inline distT="0" distB="0" distL="0" distR="0" wp14:anchorId="581118D5" wp14:editId="587DB2F0">
            <wp:extent cx="2232660" cy="127328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50247" cy="1283314"/>
                    </a:xfrm>
                    <a:prstGeom prst="rect">
                      <a:avLst/>
                    </a:prstGeom>
                  </pic:spPr>
                </pic:pic>
              </a:graphicData>
            </a:graphic>
          </wp:inline>
        </w:drawing>
      </w:r>
    </w:p>
    <w:p w14:paraId="1FBC5C3B" w14:textId="77777777" w:rsidR="00C8714C" w:rsidRDefault="00C8714C" w:rsidP="00C8025D"/>
    <w:p w14:paraId="480F039D" w14:textId="77777777" w:rsidR="00C8714C" w:rsidRDefault="00C8714C" w:rsidP="00C8025D"/>
    <w:p w14:paraId="1837DD54" w14:textId="182B169B" w:rsidR="00C8025D" w:rsidRPr="00C8025D" w:rsidRDefault="00C8025D" w:rsidP="00C8025D">
      <w:r w:rsidRPr="00C8025D">
        <w:t>Part II. True or False (no need to explain) [6 marks]</w:t>
      </w:r>
    </w:p>
    <w:p w14:paraId="3232AF17" w14:textId="77777777" w:rsidR="00C8025D" w:rsidRPr="00C8025D" w:rsidRDefault="00C8025D" w:rsidP="00C8025D">
      <w:r w:rsidRPr="00C8025D">
        <w:t>1. It is important to only look for digital evidence that supports your hypothesis</w:t>
      </w:r>
    </w:p>
    <w:p w14:paraId="5D73DB72" w14:textId="5C875FD3" w:rsidR="00C8025D" w:rsidRPr="002266CB" w:rsidRDefault="00C8025D" w:rsidP="00C8025D">
      <w:pPr>
        <w:rPr>
          <w:color w:val="FF0000"/>
        </w:rPr>
      </w:pPr>
      <w:r w:rsidRPr="00C8025D">
        <w:t>during an investigation.</w:t>
      </w:r>
      <w:r w:rsidR="002266CB">
        <w:t xml:space="preserve"> </w:t>
      </w:r>
      <w:r w:rsidR="002266CB">
        <w:rPr>
          <w:color w:val="FF0000"/>
        </w:rPr>
        <w:t>F</w:t>
      </w:r>
    </w:p>
    <w:p w14:paraId="40B6994D" w14:textId="77777777" w:rsidR="00C8025D" w:rsidRPr="00C8025D" w:rsidRDefault="00C8025D" w:rsidP="00C8025D">
      <w:r w:rsidRPr="00C8025D">
        <w:t>2. The main difference between FAT16 and FAT32 is that FAT16 is designed</w:t>
      </w:r>
    </w:p>
    <w:p w14:paraId="38240699" w14:textId="43B5D410" w:rsidR="00C8025D" w:rsidRPr="00481296" w:rsidRDefault="00C8025D" w:rsidP="00C8025D">
      <w:pPr>
        <w:rPr>
          <w:color w:val="FF0000"/>
        </w:rPr>
      </w:pPr>
      <w:r w:rsidRPr="00C8025D">
        <w:lastRenderedPageBreak/>
        <w:t>for 16-bit CPU and FAT32 for 32-bit CPU.</w:t>
      </w:r>
      <w:r w:rsidR="00481296">
        <w:t xml:space="preserve"> </w:t>
      </w:r>
      <w:r w:rsidR="00481296">
        <w:rPr>
          <w:color w:val="FF0000"/>
        </w:rPr>
        <w:t>F</w:t>
      </w:r>
    </w:p>
    <w:p w14:paraId="591DFD70" w14:textId="033E5292" w:rsidR="00C8025D" w:rsidRPr="002266CB" w:rsidRDefault="00C8025D" w:rsidP="00C8025D">
      <w:pPr>
        <w:rPr>
          <w:color w:val="FF0000"/>
        </w:rPr>
      </w:pPr>
      <w:r w:rsidRPr="00C8025D">
        <w:t xml:space="preserve">3. A </w:t>
      </w:r>
      <w:proofErr w:type="gramStart"/>
      <w:r w:rsidRPr="00C8025D">
        <w:t>Solid State</w:t>
      </w:r>
      <w:proofErr w:type="gramEnd"/>
      <w:r w:rsidRPr="00C8025D">
        <w:t xml:space="preserve"> Drive or SSD is faster than a mechanical Hard Disk Drive</w:t>
      </w:r>
      <w:r w:rsidR="002266CB">
        <w:t xml:space="preserve">. </w:t>
      </w:r>
      <w:r w:rsidR="002266CB">
        <w:rPr>
          <w:color w:val="FF0000"/>
        </w:rPr>
        <w:t>T</w:t>
      </w:r>
    </w:p>
    <w:p w14:paraId="6E909411" w14:textId="77777777" w:rsidR="00C8025D" w:rsidRPr="00C8025D" w:rsidRDefault="00C8025D" w:rsidP="00C8025D">
      <w:r w:rsidRPr="00C8025D">
        <w:t>4. Solid state hard drives (SSDs) come with any of the same interfaces as hard</w:t>
      </w:r>
    </w:p>
    <w:p w14:paraId="3B8D3CF9" w14:textId="5CE4D32D" w:rsidR="00C8025D" w:rsidRPr="00A15DC3" w:rsidRDefault="00C8025D" w:rsidP="00C8025D">
      <w:pPr>
        <w:rPr>
          <w:color w:val="FF0000"/>
        </w:rPr>
      </w:pPr>
      <w:r w:rsidRPr="00C8025D">
        <w:t>disk drives, and SATA is a very common SSD interface.</w:t>
      </w:r>
      <w:r w:rsidR="00A15DC3">
        <w:t xml:space="preserve"> </w:t>
      </w:r>
      <w:r w:rsidR="007B2A07">
        <w:rPr>
          <w:color w:val="FF0000"/>
        </w:rPr>
        <w:t>T</w:t>
      </w:r>
    </w:p>
    <w:p w14:paraId="3468EC68" w14:textId="77777777" w:rsidR="00C8025D" w:rsidRPr="00C8025D" w:rsidRDefault="00C8025D" w:rsidP="00C8025D">
      <w:r w:rsidRPr="00C8025D">
        <w:t>5. The number of hard disks on a computer system is equal to the number of disk</w:t>
      </w:r>
    </w:p>
    <w:p w14:paraId="3842245A" w14:textId="38642010" w:rsidR="00C8025D" w:rsidRPr="00220E34" w:rsidRDefault="00C8025D" w:rsidP="00C8025D">
      <w:pPr>
        <w:rPr>
          <w:color w:val="FF0000"/>
        </w:rPr>
      </w:pPr>
      <w:r w:rsidRPr="00C8025D">
        <w:t>controllers.</w:t>
      </w:r>
      <w:r w:rsidR="00220E34">
        <w:t xml:space="preserve"> </w:t>
      </w:r>
      <w:r w:rsidR="00220E34">
        <w:rPr>
          <w:color w:val="FF0000"/>
        </w:rPr>
        <w:t>T</w:t>
      </w:r>
    </w:p>
    <w:p w14:paraId="5C7970FA" w14:textId="55C17398" w:rsidR="00C8025D" w:rsidRPr="002266CB" w:rsidRDefault="00C8025D" w:rsidP="00C8025D">
      <w:pPr>
        <w:rPr>
          <w:color w:val="FF0000"/>
        </w:rPr>
      </w:pPr>
      <w:r w:rsidRPr="00C8025D">
        <w:t>6. Digital forensics and data recovery refer to the same activities.</w:t>
      </w:r>
      <w:r w:rsidR="002266CB">
        <w:t xml:space="preserve"> </w:t>
      </w:r>
      <w:r w:rsidR="002266CB">
        <w:rPr>
          <w:color w:val="FF0000"/>
        </w:rPr>
        <w:t>F</w:t>
      </w:r>
    </w:p>
    <w:p w14:paraId="3700FE7B" w14:textId="3C2F8921" w:rsidR="002266CB" w:rsidRDefault="002266CB" w:rsidP="00C8025D"/>
    <w:p w14:paraId="06AC85AB" w14:textId="77777777" w:rsidR="002266CB" w:rsidRDefault="002266CB" w:rsidP="00C8025D"/>
    <w:p w14:paraId="49AEEA09" w14:textId="797C777D" w:rsidR="00C8025D" w:rsidRPr="00C8025D" w:rsidRDefault="00C8025D" w:rsidP="00C8025D">
      <w:r w:rsidRPr="00C8025D">
        <w:t>Part III. Multiple-Choice Questions: Choose the answer that best applies.</w:t>
      </w:r>
    </w:p>
    <w:p w14:paraId="565549B6" w14:textId="77777777" w:rsidR="00C8025D" w:rsidRPr="00C8025D" w:rsidRDefault="00C8025D" w:rsidP="00C8025D">
      <w:r w:rsidRPr="00C8025D">
        <w:t>[24 marks]</w:t>
      </w:r>
    </w:p>
    <w:p w14:paraId="20F9C148" w14:textId="77777777" w:rsidR="00C8025D" w:rsidRPr="00C8025D" w:rsidRDefault="00C8025D" w:rsidP="00C8025D">
      <w:r w:rsidRPr="00C8025D">
        <w:t>1) Which of the following type of USB connectors is Series B plug?</w:t>
      </w:r>
    </w:p>
    <w:p w14:paraId="2878ABCB" w14:textId="77777777" w:rsidR="00C8025D" w:rsidRPr="00C8025D" w:rsidRDefault="00C8025D" w:rsidP="00C8025D">
      <w:r w:rsidRPr="00C8025D">
        <w:t>(a)</w:t>
      </w:r>
    </w:p>
    <w:p w14:paraId="38634CE9" w14:textId="77777777" w:rsidR="00C8025D" w:rsidRPr="00A15DC3" w:rsidRDefault="00C8025D" w:rsidP="00C8025D">
      <w:pPr>
        <w:rPr>
          <w:color w:val="FF0000"/>
        </w:rPr>
      </w:pPr>
      <w:r w:rsidRPr="00A15DC3">
        <w:rPr>
          <w:color w:val="FF0000"/>
        </w:rPr>
        <w:t>(b)</w:t>
      </w:r>
    </w:p>
    <w:p w14:paraId="548A4908" w14:textId="77777777" w:rsidR="00C8025D" w:rsidRPr="00C8025D" w:rsidRDefault="00C8025D" w:rsidP="00C8025D">
      <w:r w:rsidRPr="00C8025D">
        <w:t>(c)</w:t>
      </w:r>
    </w:p>
    <w:p w14:paraId="58208F32" w14:textId="77777777" w:rsidR="00C8025D" w:rsidRPr="00C8025D" w:rsidRDefault="00C8025D" w:rsidP="00C8025D">
      <w:r w:rsidRPr="00C8025D">
        <w:t>(d)</w:t>
      </w:r>
    </w:p>
    <w:p w14:paraId="74226274" w14:textId="77777777" w:rsidR="00C8025D" w:rsidRPr="00C8025D" w:rsidRDefault="00C8025D" w:rsidP="00C8025D">
      <w:r w:rsidRPr="00C8025D">
        <w:t>2) Why are SSDs superior to standard hard disk drive technology?</w:t>
      </w:r>
    </w:p>
    <w:p w14:paraId="6627EE8E" w14:textId="77777777" w:rsidR="00C8025D" w:rsidRPr="00C8025D" w:rsidRDefault="00C8025D" w:rsidP="00C8025D">
      <w:r w:rsidRPr="00C8025D">
        <w:t>(a) Smaller</w:t>
      </w:r>
    </w:p>
    <w:p w14:paraId="24F7A583" w14:textId="77777777" w:rsidR="00C8025D" w:rsidRPr="00C8025D" w:rsidRDefault="00C8025D" w:rsidP="00C8025D">
      <w:r w:rsidRPr="00C8025D">
        <w:t>(b) Faster</w:t>
      </w:r>
    </w:p>
    <w:p w14:paraId="4B9569F5" w14:textId="77777777" w:rsidR="00C8025D" w:rsidRPr="00C8025D" w:rsidRDefault="00C8025D" w:rsidP="00C8025D">
      <w:r w:rsidRPr="00C8025D">
        <w:t>(c) No moving parts</w:t>
      </w:r>
    </w:p>
    <w:p w14:paraId="3E0EADE7" w14:textId="77777777" w:rsidR="00C8025D" w:rsidRPr="002266CB" w:rsidRDefault="00C8025D" w:rsidP="00C8025D">
      <w:pPr>
        <w:rPr>
          <w:color w:val="FF0000"/>
        </w:rPr>
      </w:pPr>
      <w:r w:rsidRPr="002266CB">
        <w:rPr>
          <w:color w:val="FF0000"/>
        </w:rPr>
        <w:t>(d) All of the above</w:t>
      </w:r>
    </w:p>
    <w:p w14:paraId="54323ED9" w14:textId="77777777" w:rsidR="00C8025D" w:rsidRPr="00C8025D" w:rsidRDefault="00C8025D" w:rsidP="00C8025D">
      <w:r w:rsidRPr="00C8025D">
        <w:t>3) IDE hard disks can be configured as master or slave using</w:t>
      </w:r>
    </w:p>
    <w:p w14:paraId="26A1F30F" w14:textId="77777777" w:rsidR="00C8025D" w:rsidRPr="00A15DC3" w:rsidRDefault="00C8025D" w:rsidP="00C8025D">
      <w:pPr>
        <w:rPr>
          <w:color w:val="FF0000"/>
        </w:rPr>
      </w:pPr>
      <w:r w:rsidRPr="00A15DC3">
        <w:rPr>
          <w:color w:val="FF0000"/>
        </w:rPr>
        <w:t>(a) Physical jumper on the disk</w:t>
      </w:r>
    </w:p>
    <w:p w14:paraId="2DF65354" w14:textId="77777777" w:rsidR="00C8025D" w:rsidRPr="00C8025D" w:rsidRDefault="00C8025D" w:rsidP="00C8025D">
      <w:r w:rsidRPr="00C8025D">
        <w:t>(b) BIOS setting</w:t>
      </w:r>
    </w:p>
    <w:p w14:paraId="5DE77EED" w14:textId="77777777" w:rsidR="00C8025D" w:rsidRPr="00C8025D" w:rsidRDefault="00C8025D" w:rsidP="00C8025D">
      <w:r w:rsidRPr="00C8025D">
        <w:t>(c) Hard disk controller registers</w:t>
      </w:r>
    </w:p>
    <w:p w14:paraId="14FD39E5" w14:textId="77777777" w:rsidR="00C8025D" w:rsidRPr="00C8025D" w:rsidRDefault="00C8025D" w:rsidP="00C8025D">
      <w:r w:rsidRPr="00C8025D">
        <w:t>(d) None of above</w:t>
      </w:r>
    </w:p>
    <w:p w14:paraId="51A2B9F7" w14:textId="77777777" w:rsidR="00C8025D" w:rsidRPr="00C8025D" w:rsidRDefault="00C8025D" w:rsidP="00C8025D">
      <w:r w:rsidRPr="00C8025D">
        <w:t>INFR 4690U IT Forensics</w:t>
      </w:r>
    </w:p>
    <w:p w14:paraId="6AC52646" w14:textId="77777777" w:rsidR="00C8025D" w:rsidRPr="00C8025D" w:rsidRDefault="00C8025D" w:rsidP="00C8025D">
      <w:r w:rsidRPr="00C8025D">
        <w:t>4) Which of the following is NOT metadata in file systems?</w:t>
      </w:r>
    </w:p>
    <w:p w14:paraId="285A3AB3" w14:textId="77777777" w:rsidR="00C8025D" w:rsidRPr="00C8025D" w:rsidRDefault="00C8025D" w:rsidP="00C8025D">
      <w:r w:rsidRPr="00C8025D">
        <w:t>__________________</w:t>
      </w:r>
    </w:p>
    <w:p w14:paraId="288AB4D4" w14:textId="77777777" w:rsidR="00C8025D" w:rsidRPr="00C8025D" w:rsidRDefault="00C8025D" w:rsidP="00C8025D">
      <w:r w:rsidRPr="00C8025D">
        <w:lastRenderedPageBreak/>
        <w:t>(a) FAT directory entries</w:t>
      </w:r>
    </w:p>
    <w:p w14:paraId="6C47EDA6" w14:textId="77777777" w:rsidR="00C8025D" w:rsidRPr="00C8025D" w:rsidRDefault="00C8025D" w:rsidP="00C8025D">
      <w:r w:rsidRPr="00C8025D">
        <w:t>(b) NTFS Master File Table (MFT) entries</w:t>
      </w:r>
    </w:p>
    <w:p w14:paraId="1E74E1D5" w14:textId="77777777" w:rsidR="00C8025D" w:rsidRPr="00C8025D" w:rsidRDefault="00C8025D" w:rsidP="00C8025D">
      <w:r w:rsidRPr="00C8025D">
        <w:t xml:space="preserve">(c) Ext3 </w:t>
      </w:r>
      <w:proofErr w:type="spellStart"/>
      <w:r w:rsidRPr="00C8025D">
        <w:t>inode</w:t>
      </w:r>
      <w:proofErr w:type="spellEnd"/>
      <w:r w:rsidRPr="00C8025D">
        <w:t xml:space="preserve"> structures</w:t>
      </w:r>
    </w:p>
    <w:p w14:paraId="05086AD8" w14:textId="77777777" w:rsidR="00C8025D" w:rsidRPr="0048125F" w:rsidRDefault="00C8025D" w:rsidP="00C8025D">
      <w:pPr>
        <w:rPr>
          <w:color w:val="FF0000"/>
        </w:rPr>
      </w:pPr>
      <w:r w:rsidRPr="0048125F">
        <w:rPr>
          <w:color w:val="FF0000"/>
        </w:rPr>
        <w:t>(d) None of the above</w:t>
      </w:r>
    </w:p>
    <w:p w14:paraId="2EF7985E" w14:textId="77777777" w:rsidR="00C8025D" w:rsidRPr="00C8025D" w:rsidRDefault="00C8025D" w:rsidP="00C8025D">
      <w:r w:rsidRPr="00C8025D">
        <w:t>5) The octal numeral system (or oct for short) is the base _______ number</w:t>
      </w:r>
    </w:p>
    <w:p w14:paraId="6B9D14F4" w14:textId="77777777" w:rsidR="00C8025D" w:rsidRPr="00C8025D" w:rsidRDefault="00C8025D" w:rsidP="00C8025D">
      <w:r w:rsidRPr="00C8025D">
        <w:t>system.</w:t>
      </w:r>
    </w:p>
    <w:p w14:paraId="0439C76F" w14:textId="77777777" w:rsidR="00C8025D" w:rsidRPr="00C8025D" w:rsidRDefault="00C8025D" w:rsidP="00C8025D">
      <w:r w:rsidRPr="00C8025D">
        <w:t>(a) 2</w:t>
      </w:r>
    </w:p>
    <w:p w14:paraId="37A4AB4A" w14:textId="77777777" w:rsidR="00C8025D" w:rsidRPr="002266CB" w:rsidRDefault="00C8025D" w:rsidP="00C8025D">
      <w:pPr>
        <w:rPr>
          <w:color w:val="FF0000"/>
        </w:rPr>
      </w:pPr>
      <w:r w:rsidRPr="002266CB">
        <w:rPr>
          <w:color w:val="FF0000"/>
        </w:rPr>
        <w:t>(b) 8</w:t>
      </w:r>
    </w:p>
    <w:p w14:paraId="434C180A" w14:textId="77777777" w:rsidR="00C8025D" w:rsidRPr="00C8025D" w:rsidRDefault="00C8025D" w:rsidP="00C8025D">
      <w:r w:rsidRPr="00C8025D">
        <w:t>(c) 10</w:t>
      </w:r>
    </w:p>
    <w:p w14:paraId="59430F86" w14:textId="77777777" w:rsidR="00C8025D" w:rsidRPr="00C8025D" w:rsidRDefault="00C8025D" w:rsidP="00C8025D">
      <w:r w:rsidRPr="00C8025D">
        <w:t>(d) 16</w:t>
      </w:r>
    </w:p>
    <w:p w14:paraId="7CB763FD" w14:textId="77777777" w:rsidR="00C8025D" w:rsidRPr="00C8025D" w:rsidRDefault="00C8025D" w:rsidP="00C8025D">
      <w:r w:rsidRPr="00C8025D">
        <w:t>6) In FAT, a 18KB file uses how many sectors (Assume that the size of a cluster</w:t>
      </w:r>
    </w:p>
    <w:p w14:paraId="2283D8B9" w14:textId="77777777" w:rsidR="00C8025D" w:rsidRPr="00C8025D" w:rsidRDefault="00C8025D" w:rsidP="00C8025D">
      <w:proofErr w:type="gramStart"/>
      <w:r w:rsidRPr="00C8025D">
        <w:t>is</w:t>
      </w:r>
      <w:proofErr w:type="gramEnd"/>
      <w:r w:rsidRPr="00C8025D">
        <w:t xml:space="preserve"> 8 sectors.)</w:t>
      </w:r>
    </w:p>
    <w:p w14:paraId="371DF5C4" w14:textId="77777777" w:rsidR="00C8025D" w:rsidRPr="00C8025D" w:rsidRDefault="00C8025D" w:rsidP="00C8025D">
      <w:r w:rsidRPr="00C8025D">
        <w:t>(a) 18</w:t>
      </w:r>
    </w:p>
    <w:p w14:paraId="136A41C3" w14:textId="77777777" w:rsidR="00C8025D" w:rsidRPr="007B2DD8" w:rsidRDefault="00C8025D" w:rsidP="00C8025D">
      <w:pPr>
        <w:rPr>
          <w:color w:val="FF0000"/>
        </w:rPr>
      </w:pPr>
      <w:r w:rsidRPr="007B2DD8">
        <w:rPr>
          <w:color w:val="FF0000"/>
        </w:rPr>
        <w:t>(b) 20</w:t>
      </w:r>
    </w:p>
    <w:p w14:paraId="6E699C58" w14:textId="77777777" w:rsidR="00C8025D" w:rsidRPr="00C8025D" w:rsidRDefault="00C8025D" w:rsidP="00C8025D">
      <w:r w:rsidRPr="00C8025D">
        <w:t>(c) 36</w:t>
      </w:r>
    </w:p>
    <w:p w14:paraId="649FD93F" w14:textId="77777777" w:rsidR="00C8025D" w:rsidRPr="00C8025D" w:rsidRDefault="00C8025D" w:rsidP="00C8025D">
      <w:r w:rsidRPr="00C8025D">
        <w:t>(d) 40</w:t>
      </w:r>
    </w:p>
    <w:p w14:paraId="635E3AB3" w14:textId="77777777" w:rsidR="00C8025D" w:rsidRPr="00C8025D" w:rsidRDefault="00C8025D" w:rsidP="00C8025D">
      <w:r w:rsidRPr="00C8025D">
        <w:t>7) _____________ is the most common source of digital evidence</w:t>
      </w:r>
    </w:p>
    <w:p w14:paraId="30FEC5B0" w14:textId="77777777" w:rsidR="00C8025D" w:rsidRPr="002266CB" w:rsidRDefault="00C8025D" w:rsidP="00C8025D">
      <w:pPr>
        <w:rPr>
          <w:color w:val="FF0000"/>
        </w:rPr>
      </w:pPr>
      <w:r w:rsidRPr="002266CB">
        <w:rPr>
          <w:color w:val="FF0000"/>
        </w:rPr>
        <w:t>(a) Hard disk</w:t>
      </w:r>
    </w:p>
    <w:p w14:paraId="38F2B08D" w14:textId="77777777" w:rsidR="00C8025D" w:rsidRPr="00C8025D" w:rsidRDefault="00C8025D" w:rsidP="00C8025D">
      <w:r w:rsidRPr="00C8025D">
        <w:t>(b) USB flash drive</w:t>
      </w:r>
    </w:p>
    <w:p w14:paraId="516BF33A" w14:textId="77777777" w:rsidR="00C8025D" w:rsidRPr="00C8025D" w:rsidRDefault="00C8025D" w:rsidP="00C8025D">
      <w:r w:rsidRPr="00C8025D">
        <w:t>(c) CD Disc</w:t>
      </w:r>
    </w:p>
    <w:p w14:paraId="355EE864" w14:textId="77777777" w:rsidR="00C8025D" w:rsidRPr="00C8025D" w:rsidRDefault="00C8025D" w:rsidP="00C8025D">
      <w:r w:rsidRPr="00C8025D">
        <w:t>(d) DVD Disc</w:t>
      </w:r>
    </w:p>
    <w:p w14:paraId="15060286" w14:textId="77777777" w:rsidR="00C8025D" w:rsidRPr="00C8025D" w:rsidRDefault="00C8025D" w:rsidP="00C8025D">
      <w:r w:rsidRPr="00C8025D">
        <w:t>8) What is the length of the hash generated by using SHA-1? _____________</w:t>
      </w:r>
    </w:p>
    <w:p w14:paraId="229B7904" w14:textId="77777777" w:rsidR="00C8025D" w:rsidRPr="00C8025D" w:rsidRDefault="00C8025D" w:rsidP="00C8025D">
      <w:r w:rsidRPr="00C8025D">
        <w:t>(a) 128 bits</w:t>
      </w:r>
    </w:p>
    <w:p w14:paraId="417E59FB" w14:textId="77777777" w:rsidR="00C8025D" w:rsidRPr="0048125F" w:rsidRDefault="00C8025D" w:rsidP="00C8025D">
      <w:pPr>
        <w:rPr>
          <w:color w:val="FF0000"/>
        </w:rPr>
      </w:pPr>
      <w:r w:rsidRPr="0048125F">
        <w:rPr>
          <w:color w:val="FF0000"/>
        </w:rPr>
        <w:t>(b) 160 bits</w:t>
      </w:r>
    </w:p>
    <w:p w14:paraId="274ECF9F" w14:textId="77777777" w:rsidR="00C8025D" w:rsidRPr="00C8025D" w:rsidRDefault="00C8025D" w:rsidP="00C8025D">
      <w:r w:rsidRPr="00C8025D">
        <w:t>(c) 178 bits</w:t>
      </w:r>
    </w:p>
    <w:p w14:paraId="157FCDA6" w14:textId="77777777" w:rsidR="00C8025D" w:rsidRPr="00C8025D" w:rsidRDefault="00C8025D" w:rsidP="00C8025D">
      <w:r w:rsidRPr="00C8025D">
        <w:t>(d) 256 bits</w:t>
      </w:r>
    </w:p>
    <w:p w14:paraId="395CF173" w14:textId="77777777" w:rsidR="00C8025D" w:rsidRPr="00C8025D" w:rsidRDefault="00C8025D" w:rsidP="00C8025D">
      <w:r w:rsidRPr="00C8025D">
        <w:t>9) Which component is the "brains" of a computer system?</w:t>
      </w:r>
    </w:p>
    <w:p w14:paraId="3DA7AB4F" w14:textId="77777777" w:rsidR="00C8025D" w:rsidRPr="00C8025D" w:rsidRDefault="00C8025D" w:rsidP="00C8025D">
      <w:r w:rsidRPr="00C8025D">
        <w:t>(a) RAM</w:t>
      </w:r>
    </w:p>
    <w:p w14:paraId="6463CA11" w14:textId="77777777" w:rsidR="00C8025D" w:rsidRPr="00C8025D" w:rsidRDefault="00C8025D" w:rsidP="00C8025D">
      <w:r w:rsidRPr="00C8025D">
        <w:t>(b) Hard Drive</w:t>
      </w:r>
    </w:p>
    <w:p w14:paraId="634BDC3E" w14:textId="77777777" w:rsidR="00C8025D" w:rsidRPr="002266CB" w:rsidRDefault="00C8025D" w:rsidP="00C8025D">
      <w:pPr>
        <w:rPr>
          <w:color w:val="FF0000"/>
        </w:rPr>
      </w:pPr>
      <w:r w:rsidRPr="002266CB">
        <w:rPr>
          <w:color w:val="FF0000"/>
        </w:rPr>
        <w:lastRenderedPageBreak/>
        <w:t>(c) Central processing unit (CPU)</w:t>
      </w:r>
    </w:p>
    <w:p w14:paraId="704D3034" w14:textId="77777777" w:rsidR="00C8025D" w:rsidRPr="00C8025D" w:rsidRDefault="00C8025D" w:rsidP="00C8025D">
      <w:r w:rsidRPr="00C8025D">
        <w:t>(d) Power supply unit (PSU)</w:t>
      </w:r>
    </w:p>
    <w:p w14:paraId="5C3F3A7E" w14:textId="77777777" w:rsidR="00C8025D" w:rsidRPr="00C8025D" w:rsidRDefault="00C8025D" w:rsidP="00C8025D">
      <w:r w:rsidRPr="00C8025D">
        <w:t>10) What does the FS stand for in NTFS?</w:t>
      </w:r>
    </w:p>
    <w:p w14:paraId="00B3DA81" w14:textId="77777777" w:rsidR="00C8025D" w:rsidRPr="0048125F" w:rsidRDefault="00C8025D" w:rsidP="00C8025D">
      <w:pPr>
        <w:rPr>
          <w:color w:val="FF0000"/>
        </w:rPr>
      </w:pPr>
      <w:r w:rsidRPr="0048125F">
        <w:rPr>
          <w:color w:val="FF0000"/>
        </w:rPr>
        <w:t>(a) File System</w:t>
      </w:r>
    </w:p>
    <w:p w14:paraId="0ED23B77" w14:textId="77777777" w:rsidR="00C8025D" w:rsidRPr="00C8025D" w:rsidRDefault="00C8025D" w:rsidP="00C8025D">
      <w:r w:rsidRPr="00C8025D">
        <w:t>(b) File Systems</w:t>
      </w:r>
    </w:p>
    <w:p w14:paraId="32400B57" w14:textId="77777777" w:rsidR="00C8025D" w:rsidRPr="00C8025D" w:rsidRDefault="00C8025D" w:rsidP="00C8025D">
      <w:r w:rsidRPr="00C8025D">
        <w:t>(c) Forensic System</w:t>
      </w:r>
    </w:p>
    <w:p w14:paraId="5DFFD60B" w14:textId="77777777" w:rsidR="00C8025D" w:rsidRPr="00C8025D" w:rsidRDefault="00C8025D" w:rsidP="00C8025D">
      <w:r w:rsidRPr="00C8025D">
        <w:t>(d) FAT Supplement</w:t>
      </w:r>
    </w:p>
    <w:p w14:paraId="3AC3467D" w14:textId="77777777" w:rsidR="00C8025D" w:rsidRPr="00C8025D" w:rsidRDefault="00C8025D" w:rsidP="00C8025D">
      <w:r w:rsidRPr="00C8025D">
        <w:t>11) How many Gigabytes make one Terabyte?</w:t>
      </w:r>
    </w:p>
    <w:p w14:paraId="70740D83" w14:textId="77777777" w:rsidR="00C8025D" w:rsidRPr="00D02E7C" w:rsidRDefault="00C8025D" w:rsidP="00C8025D">
      <w:pPr>
        <w:rPr>
          <w:color w:val="FF0000"/>
        </w:rPr>
      </w:pPr>
      <w:r w:rsidRPr="00D02E7C">
        <w:rPr>
          <w:color w:val="FF0000"/>
        </w:rPr>
        <w:t>(a) 210</w:t>
      </w:r>
    </w:p>
    <w:p w14:paraId="2F374E35" w14:textId="77777777" w:rsidR="00C8025D" w:rsidRPr="00C8025D" w:rsidRDefault="00C8025D" w:rsidP="00C8025D">
      <w:r w:rsidRPr="00C8025D">
        <w:t>(b) 220</w:t>
      </w:r>
    </w:p>
    <w:p w14:paraId="77C00537" w14:textId="77777777" w:rsidR="00C8025D" w:rsidRPr="00C8025D" w:rsidRDefault="00C8025D" w:rsidP="00C8025D">
      <w:r w:rsidRPr="00C8025D">
        <w:t>(c) 230</w:t>
      </w:r>
    </w:p>
    <w:p w14:paraId="1C951781" w14:textId="77777777" w:rsidR="00C8025D" w:rsidRPr="00C8025D" w:rsidRDefault="00C8025D" w:rsidP="00C8025D">
      <w:r w:rsidRPr="00C8025D">
        <w:t>(d) 240</w:t>
      </w:r>
    </w:p>
    <w:p w14:paraId="1EB3618B" w14:textId="77777777" w:rsidR="00C8025D" w:rsidRPr="00C8025D" w:rsidRDefault="00C8025D" w:rsidP="00C8025D">
      <w:r w:rsidRPr="00C8025D">
        <w:t>12) In the Linux command line, what command would you type to navigate to a</w:t>
      </w:r>
    </w:p>
    <w:p w14:paraId="62B1D561" w14:textId="77777777" w:rsidR="00C8025D" w:rsidRPr="00C8025D" w:rsidRDefault="00C8025D" w:rsidP="00C8025D">
      <w:r w:rsidRPr="00C8025D">
        <w:t>sub-folder called "images"?</w:t>
      </w:r>
    </w:p>
    <w:p w14:paraId="5B53D9CE" w14:textId="77777777" w:rsidR="00C8025D" w:rsidRPr="00C8025D" w:rsidRDefault="00C8025D" w:rsidP="00C8025D">
      <w:r w:rsidRPr="00C8025D">
        <w:t xml:space="preserve">(a) </w:t>
      </w:r>
      <w:proofErr w:type="gramStart"/>
      <w:r w:rsidRPr="00C8025D">
        <w:t>cd .</w:t>
      </w:r>
      <w:proofErr w:type="gramEnd"/>
      <w:r w:rsidRPr="00C8025D">
        <w:t>\images</w:t>
      </w:r>
    </w:p>
    <w:p w14:paraId="3AD79F6F" w14:textId="77777777" w:rsidR="00C8025D" w:rsidRPr="00C8025D" w:rsidRDefault="00C8025D" w:rsidP="00C8025D">
      <w:r w:rsidRPr="00C8025D">
        <w:t>(b) cd /images</w:t>
      </w:r>
    </w:p>
    <w:p w14:paraId="7D0C38DE" w14:textId="77777777" w:rsidR="00C8025D" w:rsidRPr="002266CB" w:rsidRDefault="00C8025D" w:rsidP="00C8025D">
      <w:pPr>
        <w:rPr>
          <w:color w:val="FF0000"/>
        </w:rPr>
      </w:pPr>
      <w:r w:rsidRPr="002266CB">
        <w:rPr>
          <w:color w:val="FF0000"/>
        </w:rPr>
        <w:t>(c) cd images</w:t>
      </w:r>
    </w:p>
    <w:p w14:paraId="58EE8ACB" w14:textId="77777777" w:rsidR="00C8025D" w:rsidRPr="00C8025D" w:rsidRDefault="00C8025D" w:rsidP="00C8025D">
      <w:r w:rsidRPr="00C8025D">
        <w:t xml:space="preserve">(d) </w:t>
      </w:r>
      <w:proofErr w:type="spellStart"/>
      <w:r w:rsidRPr="00C8025D">
        <w:t>goto</w:t>
      </w:r>
      <w:proofErr w:type="spellEnd"/>
      <w:r w:rsidRPr="00C8025D">
        <w:t xml:space="preserve"> images</w:t>
      </w:r>
    </w:p>
    <w:p w14:paraId="524F682F" w14:textId="77777777" w:rsidR="00C8025D" w:rsidRPr="00C8025D" w:rsidRDefault="00C8025D" w:rsidP="00C8025D">
      <w:r w:rsidRPr="00C8025D">
        <w:t>13) Which command in TSK can be used for building and searching “good” and “bad”</w:t>
      </w:r>
    </w:p>
    <w:p w14:paraId="4B5CB621" w14:textId="77777777" w:rsidR="00C8025D" w:rsidRPr="00C8025D" w:rsidRDefault="00C8025D" w:rsidP="00C8025D">
      <w:r w:rsidRPr="00C8025D">
        <w:t>hash databases?</w:t>
      </w:r>
    </w:p>
    <w:p w14:paraId="3EC3EEC6" w14:textId="77777777" w:rsidR="00C8025D" w:rsidRPr="00C8025D" w:rsidRDefault="00C8025D" w:rsidP="00C8025D">
      <w:r w:rsidRPr="00C8025D">
        <w:t xml:space="preserve">(a) </w:t>
      </w:r>
      <w:proofErr w:type="spellStart"/>
      <w:r w:rsidRPr="00C8025D">
        <w:t>blkcat</w:t>
      </w:r>
      <w:proofErr w:type="spellEnd"/>
    </w:p>
    <w:p w14:paraId="7DABF326" w14:textId="77777777" w:rsidR="00C8025D" w:rsidRPr="00C8025D" w:rsidRDefault="00C8025D" w:rsidP="00C8025D">
      <w:r w:rsidRPr="00C8025D">
        <w:t xml:space="preserve">(b) </w:t>
      </w:r>
      <w:proofErr w:type="spellStart"/>
      <w:r w:rsidRPr="00C8025D">
        <w:t>blkstat</w:t>
      </w:r>
      <w:proofErr w:type="spellEnd"/>
    </w:p>
    <w:p w14:paraId="489BF51C" w14:textId="77777777" w:rsidR="00C8025D" w:rsidRPr="00C8025D" w:rsidRDefault="00C8025D" w:rsidP="00C8025D">
      <w:r w:rsidRPr="00C8025D">
        <w:t xml:space="preserve">(c) </w:t>
      </w:r>
      <w:proofErr w:type="spellStart"/>
      <w:r w:rsidRPr="00C8025D">
        <w:t>fsstat</w:t>
      </w:r>
      <w:proofErr w:type="spellEnd"/>
    </w:p>
    <w:p w14:paraId="22171A33" w14:textId="77777777" w:rsidR="00C8025D" w:rsidRPr="0048125F" w:rsidRDefault="00C8025D" w:rsidP="00C8025D">
      <w:pPr>
        <w:rPr>
          <w:color w:val="FF0000"/>
        </w:rPr>
      </w:pPr>
      <w:r w:rsidRPr="0048125F">
        <w:rPr>
          <w:color w:val="FF0000"/>
        </w:rPr>
        <w:t xml:space="preserve">(d) </w:t>
      </w:r>
      <w:proofErr w:type="spellStart"/>
      <w:r w:rsidRPr="0048125F">
        <w:rPr>
          <w:color w:val="FF0000"/>
        </w:rPr>
        <w:t>hfind</w:t>
      </w:r>
      <w:proofErr w:type="spellEnd"/>
    </w:p>
    <w:p w14:paraId="332EC7FD" w14:textId="77777777" w:rsidR="00C8025D" w:rsidRPr="00C8025D" w:rsidRDefault="00C8025D" w:rsidP="00C8025D">
      <w:r w:rsidRPr="00C8025D">
        <w:t>14) Fedora can be configured to access which of the following file systems?</w:t>
      </w:r>
    </w:p>
    <w:p w14:paraId="24BAF86C" w14:textId="77777777" w:rsidR="00C8025D" w:rsidRPr="00C8025D" w:rsidRDefault="00C8025D" w:rsidP="00C8025D">
      <w:r w:rsidRPr="00C8025D">
        <w:t>(a) ext3</w:t>
      </w:r>
    </w:p>
    <w:p w14:paraId="33D913F6" w14:textId="77777777" w:rsidR="00C8025D" w:rsidRPr="00C8025D" w:rsidRDefault="00C8025D" w:rsidP="00C8025D">
      <w:r w:rsidRPr="00C8025D">
        <w:t>(b) FAT32</w:t>
      </w:r>
    </w:p>
    <w:p w14:paraId="29DF9E35" w14:textId="77777777" w:rsidR="00C8025D" w:rsidRPr="00C8025D" w:rsidRDefault="00C8025D" w:rsidP="00C8025D">
      <w:r w:rsidRPr="00C8025D">
        <w:t>(c) NTFS</w:t>
      </w:r>
    </w:p>
    <w:p w14:paraId="02C528EE" w14:textId="77777777" w:rsidR="00C8025D" w:rsidRPr="0048125F" w:rsidRDefault="00C8025D" w:rsidP="00C8025D">
      <w:pPr>
        <w:rPr>
          <w:color w:val="FF0000"/>
        </w:rPr>
      </w:pPr>
      <w:r w:rsidRPr="0048125F">
        <w:rPr>
          <w:color w:val="FF0000"/>
        </w:rPr>
        <w:t>(d) All of the above</w:t>
      </w:r>
    </w:p>
    <w:p w14:paraId="60BFE57C" w14:textId="77777777" w:rsidR="00C8025D" w:rsidRPr="00C8025D" w:rsidRDefault="00C8025D" w:rsidP="00C8025D">
      <w:r w:rsidRPr="00C8025D">
        <w:lastRenderedPageBreak/>
        <w:t>15) Slack space is ____________________.</w:t>
      </w:r>
    </w:p>
    <w:p w14:paraId="3CD3BAA3" w14:textId="77777777" w:rsidR="00C8025D" w:rsidRPr="0048125F" w:rsidRDefault="00C8025D" w:rsidP="00C8025D">
      <w:pPr>
        <w:rPr>
          <w:color w:val="FF0000"/>
        </w:rPr>
      </w:pPr>
      <w:r w:rsidRPr="0048125F">
        <w:rPr>
          <w:color w:val="FF0000"/>
        </w:rPr>
        <w:t>(a) the unused bytes in the last data unit for a file</w:t>
      </w:r>
    </w:p>
    <w:p w14:paraId="21ABE1F9" w14:textId="77777777" w:rsidR="00C8025D" w:rsidRPr="00C8025D" w:rsidRDefault="00C8025D" w:rsidP="00C8025D">
      <w:r w:rsidRPr="00C8025D">
        <w:t>(b) the unallocated space in a disk volume system</w:t>
      </w:r>
    </w:p>
    <w:p w14:paraId="5A08D05E" w14:textId="77777777" w:rsidR="00C8025D" w:rsidRPr="00C8025D" w:rsidRDefault="00C8025D" w:rsidP="00C8025D">
      <w:r w:rsidRPr="00C8025D">
        <w:t>(c) the unused data units in a file system</w:t>
      </w:r>
    </w:p>
    <w:p w14:paraId="1F2E87DB" w14:textId="77777777" w:rsidR="00C8025D" w:rsidRPr="00C8025D" w:rsidRDefault="00C8025D" w:rsidP="00C8025D">
      <w:r w:rsidRPr="00C8025D">
        <w:t>(d) the unused data units listed as damaged</w:t>
      </w:r>
    </w:p>
    <w:p w14:paraId="571EB100" w14:textId="77777777" w:rsidR="00C8025D" w:rsidRPr="00C8025D" w:rsidRDefault="00C8025D" w:rsidP="00C8025D">
      <w:r w:rsidRPr="00C8025D">
        <w:t>16) The following figure shows the status of 16 data units. If the Best fit strategy is</w:t>
      </w:r>
    </w:p>
    <w:p w14:paraId="4F79420A" w14:textId="77777777" w:rsidR="00C8025D" w:rsidRPr="00C8025D" w:rsidRDefault="00C8025D" w:rsidP="00C8025D">
      <w:r w:rsidRPr="00C8025D">
        <w:t>used by an OS to allocate data units, which unit will be chosen if three data</w:t>
      </w:r>
    </w:p>
    <w:p w14:paraId="79E748D4" w14:textId="77777777" w:rsidR="00C8025D" w:rsidRPr="00C8025D" w:rsidRDefault="00C8025D" w:rsidP="00C8025D">
      <w:r w:rsidRPr="00C8025D">
        <w:t>units are needed?</w:t>
      </w:r>
    </w:p>
    <w:p w14:paraId="38E1ECFE" w14:textId="77777777" w:rsidR="00C8025D" w:rsidRPr="00C8025D" w:rsidRDefault="00C8025D" w:rsidP="00C8025D">
      <w:r w:rsidRPr="00C8025D">
        <w:t>(a) 1, 2 and 5</w:t>
      </w:r>
    </w:p>
    <w:p w14:paraId="4E4DAF67" w14:textId="77777777" w:rsidR="00C8025D" w:rsidRPr="0048125F" w:rsidRDefault="00C8025D" w:rsidP="00C8025D">
      <w:pPr>
        <w:rPr>
          <w:color w:val="FF0000"/>
        </w:rPr>
      </w:pPr>
      <w:r w:rsidRPr="0048125F">
        <w:rPr>
          <w:color w:val="FF0000"/>
        </w:rPr>
        <w:t>(b) 5, 6 and 7</w:t>
      </w:r>
    </w:p>
    <w:p w14:paraId="154EE82C" w14:textId="77777777" w:rsidR="00C8025D" w:rsidRPr="00C8025D" w:rsidRDefault="00C8025D" w:rsidP="00C8025D">
      <w:r w:rsidRPr="00C8025D">
        <w:t>(c) 12, 14 and 16</w:t>
      </w:r>
    </w:p>
    <w:p w14:paraId="0F2DAD17" w14:textId="77777777" w:rsidR="00C8025D" w:rsidRPr="00C8025D" w:rsidRDefault="00C8025D" w:rsidP="00C8025D">
      <w:r w:rsidRPr="00C8025D">
        <w:t>(d) 7, 12 and 14</w:t>
      </w:r>
    </w:p>
    <w:p w14:paraId="6655FB4F" w14:textId="77777777" w:rsidR="00C8025D" w:rsidRPr="00C8025D" w:rsidRDefault="00C8025D" w:rsidP="00C8025D">
      <w:r w:rsidRPr="00C8025D">
        <w:t>17) Suppose that the size of the File Allocation Table (FAT) in a FAT32 file system</w:t>
      </w:r>
    </w:p>
    <w:p w14:paraId="0B96E922" w14:textId="77777777" w:rsidR="00C8025D" w:rsidRPr="00C8025D" w:rsidRDefault="00C8025D" w:rsidP="00C8025D">
      <w:proofErr w:type="gramStart"/>
      <w:r w:rsidRPr="00C8025D">
        <w:t>is</w:t>
      </w:r>
      <w:proofErr w:type="gramEnd"/>
      <w:r w:rsidRPr="00C8025D">
        <w:t xml:space="preserve"> 32 sectors. What is the maximum number of data units can be represented?</w:t>
      </w:r>
    </w:p>
    <w:p w14:paraId="377A7240" w14:textId="77777777" w:rsidR="00C8025D" w:rsidRPr="00C8025D" w:rsidRDefault="00C8025D" w:rsidP="00C8025D">
      <w:r w:rsidRPr="00C8025D">
        <w:t>(a) 512</w:t>
      </w:r>
    </w:p>
    <w:p w14:paraId="6F7DE43A" w14:textId="77777777" w:rsidR="00C8025D" w:rsidRPr="00D02E7C" w:rsidRDefault="00C8025D" w:rsidP="00C8025D">
      <w:pPr>
        <w:rPr>
          <w:color w:val="FF0000"/>
        </w:rPr>
      </w:pPr>
      <w:r w:rsidRPr="00D02E7C">
        <w:rPr>
          <w:color w:val="FF0000"/>
        </w:rPr>
        <w:t>(b) 1024</w:t>
      </w:r>
    </w:p>
    <w:p w14:paraId="4BA98340" w14:textId="77777777" w:rsidR="00C8025D" w:rsidRPr="00C8025D" w:rsidRDefault="00C8025D" w:rsidP="00C8025D">
      <w:r w:rsidRPr="00C8025D">
        <w:t>(c) 4096</w:t>
      </w:r>
    </w:p>
    <w:p w14:paraId="411D0398" w14:textId="77777777" w:rsidR="00C8025D" w:rsidRPr="00C8025D" w:rsidRDefault="00C8025D" w:rsidP="00C8025D">
      <w:r w:rsidRPr="00C8025D">
        <w:t>(d) 8192</w:t>
      </w:r>
    </w:p>
    <w:p w14:paraId="0841107F" w14:textId="77777777" w:rsidR="00C8025D" w:rsidRPr="00C8025D" w:rsidRDefault="00C8025D" w:rsidP="00C8025D">
      <w:r w:rsidRPr="00C8025D">
        <w:t>18) Data compression can occur in the level __________________?</w:t>
      </w:r>
    </w:p>
    <w:p w14:paraId="43228FE2" w14:textId="77777777" w:rsidR="00C8025D" w:rsidRPr="00C8025D" w:rsidRDefault="00C8025D" w:rsidP="00C8025D">
      <w:r w:rsidRPr="00C8025D">
        <w:t>(a) inside a file format</w:t>
      </w:r>
    </w:p>
    <w:p w14:paraId="1FF6B056" w14:textId="77777777" w:rsidR="00C8025D" w:rsidRPr="00C8025D" w:rsidRDefault="00C8025D" w:rsidP="00C8025D">
      <w:r w:rsidRPr="00C8025D">
        <w:t>(b) an external application</w:t>
      </w:r>
    </w:p>
    <w:p w14:paraId="55D7A7E9" w14:textId="77777777" w:rsidR="00C8025D" w:rsidRPr="00C8025D" w:rsidRDefault="00C8025D" w:rsidP="00C8025D">
      <w:r w:rsidRPr="00C8025D">
        <w:t>(c) the file system</w:t>
      </w:r>
    </w:p>
    <w:p w14:paraId="4D517939" w14:textId="77777777" w:rsidR="00C8025D" w:rsidRPr="007B2A07" w:rsidRDefault="00C8025D" w:rsidP="00C8025D">
      <w:pPr>
        <w:rPr>
          <w:color w:val="FF0000"/>
        </w:rPr>
      </w:pPr>
      <w:r w:rsidRPr="007B2A07">
        <w:rPr>
          <w:color w:val="FF0000"/>
        </w:rPr>
        <w:t>(d) All of the above</w:t>
      </w:r>
    </w:p>
    <w:p w14:paraId="49A468E8" w14:textId="77777777" w:rsidR="00C8025D" w:rsidRPr="00C8025D" w:rsidRDefault="00C8025D" w:rsidP="00C8025D">
      <w:r w:rsidRPr="00C8025D">
        <w:t>19) Which of the following algorithms are NOT cryptographic hash functions?</w:t>
      </w:r>
    </w:p>
    <w:p w14:paraId="43596705" w14:textId="77777777" w:rsidR="00C8025D" w:rsidRPr="00C8025D" w:rsidRDefault="00C8025D" w:rsidP="00C8025D">
      <w:r w:rsidRPr="00C8025D">
        <w:t>(a) SHA-1</w:t>
      </w:r>
    </w:p>
    <w:p w14:paraId="57D20361" w14:textId="77777777" w:rsidR="00C8025D" w:rsidRPr="00C8025D" w:rsidRDefault="00C8025D" w:rsidP="00C8025D">
      <w:r w:rsidRPr="00C8025D">
        <w:t>(b) RIPEMD-160</w:t>
      </w:r>
    </w:p>
    <w:p w14:paraId="2ED894E7" w14:textId="77777777" w:rsidR="00C8025D" w:rsidRPr="007B2A07" w:rsidRDefault="00C8025D" w:rsidP="00C8025D">
      <w:pPr>
        <w:rPr>
          <w:color w:val="FF0000"/>
        </w:rPr>
      </w:pPr>
      <w:r w:rsidRPr="007B2A07">
        <w:rPr>
          <w:color w:val="FF0000"/>
        </w:rPr>
        <w:t>(c) RSA</w:t>
      </w:r>
    </w:p>
    <w:p w14:paraId="45D534A4" w14:textId="77777777" w:rsidR="00C8025D" w:rsidRPr="00C8025D" w:rsidRDefault="00C8025D" w:rsidP="00C8025D">
      <w:r w:rsidRPr="00C8025D">
        <w:t>(d) MD5</w:t>
      </w:r>
    </w:p>
    <w:p w14:paraId="1F513F70" w14:textId="77777777" w:rsidR="00C8025D" w:rsidRPr="00C8025D" w:rsidRDefault="00C8025D" w:rsidP="00C8025D">
      <w:r w:rsidRPr="00C8025D">
        <w:t>20) __________________ can be used to preserve the integrity of digital evidence</w:t>
      </w:r>
    </w:p>
    <w:p w14:paraId="0AFB6696" w14:textId="77777777" w:rsidR="00C8025D" w:rsidRPr="00C8025D" w:rsidRDefault="00C8025D" w:rsidP="00C8025D">
      <w:r w:rsidRPr="00C8025D">
        <w:lastRenderedPageBreak/>
        <w:t>material.</w:t>
      </w:r>
    </w:p>
    <w:p w14:paraId="699B3320" w14:textId="77777777" w:rsidR="00C8025D" w:rsidRPr="00C8025D" w:rsidRDefault="00C8025D" w:rsidP="00C8025D">
      <w:r w:rsidRPr="00C8025D">
        <w:t>(a) Message authentication</w:t>
      </w:r>
    </w:p>
    <w:p w14:paraId="02053A08" w14:textId="77777777" w:rsidR="00C8025D" w:rsidRPr="00C8025D" w:rsidRDefault="00C8025D" w:rsidP="00C8025D">
      <w:r w:rsidRPr="00C8025D">
        <w:t>(b) Message digest</w:t>
      </w:r>
    </w:p>
    <w:p w14:paraId="1D8FEB7F" w14:textId="77777777" w:rsidR="00C8025D" w:rsidRPr="00C8025D" w:rsidRDefault="00C8025D" w:rsidP="00C8025D">
      <w:r w:rsidRPr="00C8025D">
        <w:t>(c) Message confidentiality</w:t>
      </w:r>
    </w:p>
    <w:p w14:paraId="354A2F85" w14:textId="77777777" w:rsidR="00C8025D" w:rsidRPr="002266CB" w:rsidRDefault="00C8025D" w:rsidP="00C8025D">
      <w:pPr>
        <w:rPr>
          <w:color w:val="FF0000"/>
        </w:rPr>
      </w:pPr>
      <w:r w:rsidRPr="002266CB">
        <w:rPr>
          <w:color w:val="FF0000"/>
        </w:rPr>
        <w:t>(d) None of the above</w:t>
      </w:r>
    </w:p>
    <w:p w14:paraId="7A0DDDA0" w14:textId="77777777" w:rsidR="00C8025D" w:rsidRPr="00C8025D" w:rsidRDefault="00C8025D" w:rsidP="00C8025D">
      <w:r w:rsidRPr="00C8025D">
        <w:t>21) Today's computers can support many different kinds of hard drives. What</w:t>
      </w:r>
    </w:p>
    <w:p w14:paraId="00FC3AF1" w14:textId="77777777" w:rsidR="00C8025D" w:rsidRPr="00C8025D" w:rsidRDefault="00C8025D" w:rsidP="00C8025D">
      <w:r w:rsidRPr="00C8025D">
        <w:t>kind of hard drive interface does this picture show?</w:t>
      </w:r>
    </w:p>
    <w:p w14:paraId="7A7AF9F1" w14:textId="239099F6" w:rsidR="00C8025D" w:rsidRPr="00C8025D" w:rsidRDefault="002266CB" w:rsidP="00C8025D">
      <w:r w:rsidRPr="00C8025D">
        <w:t xml:space="preserve"> </w:t>
      </w:r>
      <w:r w:rsidR="00C8025D" w:rsidRPr="00C8025D">
        <w:t>(a) USB</w:t>
      </w:r>
    </w:p>
    <w:p w14:paraId="5AD38AE2" w14:textId="77777777" w:rsidR="00C8025D" w:rsidRPr="00C8025D" w:rsidRDefault="00C8025D" w:rsidP="00C8025D">
      <w:r w:rsidRPr="00C8025D">
        <w:t>(b) SCSI</w:t>
      </w:r>
    </w:p>
    <w:p w14:paraId="0083F585" w14:textId="77777777" w:rsidR="00C8025D" w:rsidRPr="00B22B92" w:rsidRDefault="00C8025D" w:rsidP="00C8025D">
      <w:pPr>
        <w:rPr>
          <w:color w:val="FF0000"/>
        </w:rPr>
      </w:pPr>
      <w:r w:rsidRPr="00B22B92">
        <w:rPr>
          <w:color w:val="FF0000"/>
        </w:rPr>
        <w:t>(c) Parallel ATA</w:t>
      </w:r>
    </w:p>
    <w:p w14:paraId="616E94A1" w14:textId="77777777" w:rsidR="00C8025D" w:rsidRPr="00C8025D" w:rsidRDefault="00C8025D" w:rsidP="00C8025D">
      <w:r w:rsidRPr="00C8025D">
        <w:t>(d) Serial ATA</w:t>
      </w:r>
    </w:p>
    <w:p w14:paraId="6A48CFDC" w14:textId="77777777" w:rsidR="00C8025D" w:rsidRPr="00C8025D" w:rsidRDefault="00C8025D" w:rsidP="00C8025D">
      <w:r w:rsidRPr="00C8025D">
        <w:t>22) What does the acronym MBR represent?</w:t>
      </w:r>
    </w:p>
    <w:p w14:paraId="065B1B65" w14:textId="77777777" w:rsidR="00C8025D" w:rsidRPr="00C8025D" w:rsidRDefault="00C8025D" w:rsidP="00C8025D">
      <w:r w:rsidRPr="00C8025D">
        <w:t>(a) Master Broadcast Record</w:t>
      </w:r>
    </w:p>
    <w:p w14:paraId="70369774" w14:textId="77777777" w:rsidR="00C8025D" w:rsidRPr="002266CB" w:rsidRDefault="00C8025D" w:rsidP="00C8025D">
      <w:pPr>
        <w:rPr>
          <w:color w:val="FF0000"/>
        </w:rPr>
      </w:pPr>
      <w:r w:rsidRPr="002266CB">
        <w:rPr>
          <w:color w:val="FF0000"/>
        </w:rPr>
        <w:t>(b) Master Boot Record</w:t>
      </w:r>
    </w:p>
    <w:p w14:paraId="795D2BF5" w14:textId="77777777" w:rsidR="00C8025D" w:rsidRPr="00C8025D" w:rsidRDefault="00C8025D" w:rsidP="00C8025D">
      <w:r w:rsidRPr="00C8025D">
        <w:t>(c) Mega Boot Record</w:t>
      </w:r>
    </w:p>
    <w:p w14:paraId="066C48B9" w14:textId="77777777" w:rsidR="00C8025D" w:rsidRPr="00C8025D" w:rsidRDefault="00C8025D" w:rsidP="00C8025D">
      <w:r w:rsidRPr="00C8025D">
        <w:t>(d) Multiple Boot Record</w:t>
      </w:r>
    </w:p>
    <w:p w14:paraId="032E9849" w14:textId="77777777" w:rsidR="00C8025D" w:rsidRPr="00C8025D" w:rsidRDefault="00C8025D" w:rsidP="00C8025D">
      <w:r w:rsidRPr="00C8025D">
        <w:t>23) What is the maximum number of primary partitions supported by MBR?</w:t>
      </w:r>
    </w:p>
    <w:p w14:paraId="2D94C90A" w14:textId="77777777" w:rsidR="00C8025D" w:rsidRPr="00C8025D" w:rsidRDefault="00C8025D" w:rsidP="00C8025D">
      <w:r w:rsidRPr="00C8025D">
        <w:t>(a) 1</w:t>
      </w:r>
    </w:p>
    <w:p w14:paraId="3FF15808" w14:textId="77777777" w:rsidR="00C8025D" w:rsidRPr="00B22B92" w:rsidRDefault="00C8025D" w:rsidP="00C8025D">
      <w:pPr>
        <w:rPr>
          <w:color w:val="FF0000"/>
        </w:rPr>
      </w:pPr>
      <w:r w:rsidRPr="00B22B92">
        <w:rPr>
          <w:color w:val="FF0000"/>
        </w:rPr>
        <w:t>(b) 4</w:t>
      </w:r>
    </w:p>
    <w:p w14:paraId="28CAFBC1" w14:textId="77777777" w:rsidR="00C8025D" w:rsidRPr="00C8025D" w:rsidRDefault="00C8025D" w:rsidP="00C8025D">
      <w:r w:rsidRPr="00C8025D">
        <w:t>(c) 32</w:t>
      </w:r>
    </w:p>
    <w:p w14:paraId="0E28F495" w14:textId="77777777" w:rsidR="00C8025D" w:rsidRPr="00C8025D" w:rsidRDefault="00C8025D" w:rsidP="00C8025D">
      <w:r w:rsidRPr="00C8025D">
        <w:t>(d) 512</w:t>
      </w:r>
    </w:p>
    <w:p w14:paraId="543BA6F5" w14:textId="77777777" w:rsidR="00C8025D" w:rsidRPr="00C8025D" w:rsidRDefault="00C8025D" w:rsidP="00C8025D">
      <w:r w:rsidRPr="00C8025D">
        <w:t>24) To protect the data on a USB flash drive, you can _________________.</w:t>
      </w:r>
    </w:p>
    <w:p w14:paraId="0F80F300" w14:textId="77777777" w:rsidR="00C8025D" w:rsidRPr="00C8025D" w:rsidRDefault="00C8025D" w:rsidP="00C8025D">
      <w:r w:rsidRPr="00C8025D">
        <w:t>(a) enable write protection for the USB disk drive</w:t>
      </w:r>
    </w:p>
    <w:p w14:paraId="60F7135A" w14:textId="77777777" w:rsidR="00C8025D" w:rsidRPr="00C8025D" w:rsidRDefault="00C8025D" w:rsidP="00C8025D">
      <w:r w:rsidRPr="00C8025D">
        <w:t>(b) hang it from your keychain using the drive's cap</w:t>
      </w:r>
    </w:p>
    <w:p w14:paraId="01AE410F" w14:textId="77777777" w:rsidR="00C8025D" w:rsidRPr="002266CB" w:rsidRDefault="00C8025D" w:rsidP="00C8025D">
      <w:pPr>
        <w:rPr>
          <w:color w:val="FF0000"/>
        </w:rPr>
      </w:pPr>
      <w:r w:rsidRPr="002266CB">
        <w:rPr>
          <w:color w:val="FF0000"/>
        </w:rPr>
        <w:t>(c) encrypt the data</w:t>
      </w:r>
    </w:p>
    <w:p w14:paraId="15029C5E" w14:textId="77777777" w:rsidR="00C8025D" w:rsidRPr="00C8025D" w:rsidRDefault="00C8025D" w:rsidP="00C8025D">
      <w:r w:rsidRPr="00C8025D">
        <w:t>(d) change the file attributes to Read-Only</w:t>
      </w:r>
    </w:p>
    <w:p w14:paraId="2C030188" w14:textId="77777777" w:rsidR="002266CB" w:rsidRDefault="002266CB" w:rsidP="00C8025D"/>
    <w:p w14:paraId="660FA814" w14:textId="77777777" w:rsidR="002266CB" w:rsidRDefault="002266CB" w:rsidP="00C8025D"/>
    <w:p w14:paraId="2035734E" w14:textId="0A5E7DE0" w:rsidR="00C8025D" w:rsidRPr="00C8025D" w:rsidRDefault="00C8025D" w:rsidP="00C8025D">
      <w:r w:rsidRPr="00C8025D">
        <w:t>Part IV. Fill in the appropriate word, phrase or value in the space provided [1 mark</w:t>
      </w:r>
    </w:p>
    <w:p w14:paraId="3D9547CF" w14:textId="77777777" w:rsidR="00C8025D" w:rsidRPr="00C8025D" w:rsidRDefault="00C8025D" w:rsidP="00C8025D">
      <w:r w:rsidRPr="00C8025D">
        <w:lastRenderedPageBreak/>
        <w:t>each, 23 marks]</w:t>
      </w:r>
    </w:p>
    <w:p w14:paraId="22F0AD30" w14:textId="77777777" w:rsidR="00C8025D" w:rsidRPr="00C8025D" w:rsidRDefault="00C8025D" w:rsidP="00C8025D">
      <w:r w:rsidRPr="00C8025D">
        <w:t>1. Convert the decimal number 37 to the following bases:</w:t>
      </w:r>
    </w:p>
    <w:p w14:paraId="0630CDE0" w14:textId="434595EA" w:rsidR="00C8025D" w:rsidRPr="00C8025D" w:rsidRDefault="00C8025D" w:rsidP="00C8025D">
      <w:r w:rsidRPr="00C8025D">
        <w:t>a) base 2: ______</w:t>
      </w:r>
      <w:r w:rsidR="00EF4F38">
        <w:t>100101</w:t>
      </w:r>
      <w:r w:rsidRPr="00C8025D">
        <w:t>_______</w:t>
      </w:r>
    </w:p>
    <w:p w14:paraId="1956D023" w14:textId="7627BC27" w:rsidR="00C8025D" w:rsidRPr="00C8025D" w:rsidRDefault="00C8025D" w:rsidP="00C8025D">
      <w:r w:rsidRPr="00C8025D">
        <w:t>b) base 7: _____</w:t>
      </w:r>
      <w:r w:rsidR="00EF4F38">
        <w:t>52</w:t>
      </w:r>
      <w:r w:rsidRPr="00C8025D">
        <w:t>________</w:t>
      </w:r>
    </w:p>
    <w:p w14:paraId="327B8650" w14:textId="1BA066A8" w:rsidR="00C8025D" w:rsidRPr="00C8025D" w:rsidRDefault="00C8025D" w:rsidP="00C8025D">
      <w:r w:rsidRPr="00C8025D">
        <w:t>c) base 8: ____</w:t>
      </w:r>
      <w:r w:rsidR="00EF4F38">
        <w:t>45</w:t>
      </w:r>
      <w:r w:rsidRPr="00C8025D">
        <w:t>_________</w:t>
      </w:r>
    </w:p>
    <w:p w14:paraId="47DC7C5C" w14:textId="521DCC52" w:rsidR="00C8025D" w:rsidRPr="00C8025D" w:rsidRDefault="00C8025D" w:rsidP="00C8025D">
      <w:r w:rsidRPr="00C8025D">
        <w:t>d) base 9: ____</w:t>
      </w:r>
      <w:r w:rsidR="00EF4F38">
        <w:t>41</w:t>
      </w:r>
      <w:r w:rsidRPr="00C8025D">
        <w:t>_________</w:t>
      </w:r>
    </w:p>
    <w:p w14:paraId="201549B6" w14:textId="77777777" w:rsidR="00C8025D" w:rsidRPr="00C8025D" w:rsidRDefault="00C8025D" w:rsidP="00C8025D">
      <w:r w:rsidRPr="00C8025D">
        <w:t>2. Convert the following binary numbers to their hexadecimal and octal</w:t>
      </w:r>
    </w:p>
    <w:p w14:paraId="6BB99512" w14:textId="77777777" w:rsidR="00C8025D" w:rsidRPr="00C8025D" w:rsidRDefault="00C8025D" w:rsidP="00C8025D">
      <w:r w:rsidRPr="00C8025D">
        <w:t>equivalents.</w:t>
      </w:r>
    </w:p>
    <w:p w14:paraId="4998B818" w14:textId="02B71929" w:rsidR="00C8025D" w:rsidRPr="00C8025D" w:rsidRDefault="00C8025D" w:rsidP="00C8025D">
      <w:r w:rsidRPr="00C8025D">
        <w:t>0b1111011011___</w:t>
      </w:r>
      <w:r w:rsidR="005E46C3">
        <w:t>3db</w:t>
      </w:r>
      <w:r w:rsidRPr="00C8025D">
        <w:t>_______ (Hexadecimal) and ___</w:t>
      </w:r>
      <w:r w:rsidR="005E46C3">
        <w:t>1733</w:t>
      </w:r>
      <w:r w:rsidRPr="00C8025D">
        <w:t>_________ (Octal)</w:t>
      </w:r>
    </w:p>
    <w:p w14:paraId="02DB4192" w14:textId="21F1586D" w:rsidR="00C8025D" w:rsidRPr="00C8025D" w:rsidRDefault="00C8025D" w:rsidP="00C8025D">
      <w:r w:rsidRPr="00C8025D">
        <w:t>0b1011010111____</w:t>
      </w:r>
      <w:r w:rsidR="005E46C3">
        <w:t>2d7</w:t>
      </w:r>
      <w:r w:rsidRPr="00C8025D">
        <w:t>______ (Hexadecimal) and ____</w:t>
      </w:r>
      <w:r w:rsidR="005E46C3">
        <w:t>1327</w:t>
      </w:r>
      <w:r w:rsidRPr="00C8025D">
        <w:t>________ (Octal)</w:t>
      </w:r>
    </w:p>
    <w:p w14:paraId="306F3124" w14:textId="77777777" w:rsidR="00C8025D" w:rsidRPr="00C8025D" w:rsidRDefault="00C8025D" w:rsidP="00C8025D">
      <w:r w:rsidRPr="00C8025D">
        <w:t>3. Two popular internal Advanced Technology Attachment (ATA) drive</w:t>
      </w:r>
    </w:p>
    <w:p w14:paraId="34BD0746" w14:textId="25E5D0B0" w:rsidR="00C8025D" w:rsidRPr="00C8025D" w:rsidRDefault="00C8025D" w:rsidP="00C8025D">
      <w:r w:rsidRPr="00C8025D">
        <w:t>interfaces are _</w:t>
      </w:r>
      <w:r w:rsidR="005E46C3">
        <w:t>SATA</w:t>
      </w:r>
      <w:r w:rsidRPr="00C8025D">
        <w:t>_________ and ____</w:t>
      </w:r>
      <w:r w:rsidR="005E46C3">
        <w:t>PATA</w:t>
      </w:r>
      <w:r w:rsidRPr="00C8025D">
        <w:t>______, where ___</w:t>
      </w:r>
      <w:r w:rsidR="005E46C3">
        <w:t>PATA</w:t>
      </w:r>
      <w:r w:rsidRPr="00C8025D">
        <w:t>______ is a parallel</w:t>
      </w:r>
    </w:p>
    <w:p w14:paraId="52CCE710" w14:textId="77777777" w:rsidR="00C8025D" w:rsidRPr="00C8025D" w:rsidRDefault="00C8025D" w:rsidP="00C8025D">
      <w:r w:rsidRPr="00C8025D">
        <w:t>interface.</w:t>
      </w:r>
    </w:p>
    <w:p w14:paraId="19C93A77" w14:textId="724B7F5D" w:rsidR="00C8025D" w:rsidRPr="00C8025D" w:rsidRDefault="00C8025D" w:rsidP="00C8025D">
      <w:r w:rsidRPr="00C8025D">
        <w:t>4. The three phases of a Digital Crime Scene Investigation is __</w:t>
      </w:r>
      <w:r w:rsidR="005E46C3">
        <w:t xml:space="preserve">system preservation </w:t>
      </w:r>
      <w:r w:rsidRPr="00C8025D">
        <w:t>___________,</w:t>
      </w:r>
    </w:p>
    <w:p w14:paraId="57D49F0D" w14:textId="73EE2B7A" w:rsidR="00C8025D" w:rsidRPr="00C8025D" w:rsidRDefault="00C8025D" w:rsidP="00C8025D">
      <w:r w:rsidRPr="00C8025D">
        <w:t>___</w:t>
      </w:r>
      <w:r w:rsidR="005E46C3">
        <w:t>evidence searching</w:t>
      </w:r>
      <w:r w:rsidRPr="00C8025D">
        <w:t>______________ and _____</w:t>
      </w:r>
      <w:r w:rsidR="005E46C3">
        <w:t>event reconstruction</w:t>
      </w:r>
      <w:r w:rsidRPr="00C8025D">
        <w:t>____________.</w:t>
      </w:r>
    </w:p>
    <w:p w14:paraId="12E69BEE" w14:textId="77777777" w:rsidR="00C8025D" w:rsidRPr="00C8025D" w:rsidRDefault="00C8025D" w:rsidP="00C8025D">
      <w:r w:rsidRPr="00C8025D">
        <w:t>5. Consider a disk that reported 16 heads per cylinder and 63 sectors per track. If</w:t>
      </w:r>
    </w:p>
    <w:p w14:paraId="33F8A3A6" w14:textId="77777777" w:rsidR="00C8025D" w:rsidRPr="00C8025D" w:rsidRDefault="00C8025D" w:rsidP="00C8025D">
      <w:r w:rsidRPr="00C8025D">
        <w:t>we had a CHS address of cylinder 2, head 2, and sector 8, the LBA address is</w:t>
      </w:r>
    </w:p>
    <w:p w14:paraId="64AAD4E5" w14:textId="48A47E8B" w:rsidR="00C8025D" w:rsidRPr="00C8025D" w:rsidRDefault="00C8025D" w:rsidP="00C8025D">
      <w:r w:rsidRPr="00C8025D">
        <w:t>__</w:t>
      </w:r>
      <w:r w:rsidR="00FF510F">
        <w:t>2149</w:t>
      </w:r>
      <w:r w:rsidRPr="00C8025D">
        <w:t>___________.</w:t>
      </w:r>
    </w:p>
    <w:p w14:paraId="08B63ADF" w14:textId="77777777" w:rsidR="00C8025D" w:rsidRPr="00C8025D" w:rsidRDefault="00C8025D" w:rsidP="00C8025D">
      <w:r w:rsidRPr="00C8025D">
        <w:t>6. The PICL guidelines have been widely adopted by forensic investigators as well</w:t>
      </w:r>
    </w:p>
    <w:p w14:paraId="51FD4325" w14:textId="77777777" w:rsidR="00C8025D" w:rsidRPr="00C8025D" w:rsidRDefault="00C8025D" w:rsidP="00C8025D">
      <w:r w:rsidRPr="00C8025D">
        <w:t>as the legal authority on how to conduct digital crime scene investigations.</w:t>
      </w:r>
    </w:p>
    <w:p w14:paraId="7C05BCE0" w14:textId="28F3A70E" w:rsidR="00C8025D" w:rsidRPr="00C8025D" w:rsidRDefault="00C8025D" w:rsidP="00C8025D">
      <w:r w:rsidRPr="00C8025D">
        <w:t xml:space="preserve">PICL stands </w:t>
      </w:r>
      <w:r w:rsidR="00022220" w:rsidRPr="00C8025D">
        <w:t xml:space="preserve">for </w:t>
      </w:r>
      <w:r w:rsidR="00022220">
        <w:t>preservation</w:t>
      </w:r>
      <w:r w:rsidRPr="00C8025D">
        <w:t>__________, __</w:t>
      </w:r>
      <w:r w:rsidR="00676B61">
        <w:t>isolation</w:t>
      </w:r>
      <w:r w:rsidRPr="00C8025D">
        <w:t>__________, __</w:t>
      </w:r>
      <w:r w:rsidR="00676B61">
        <w:t>correlation</w:t>
      </w:r>
      <w:r w:rsidRPr="00C8025D">
        <w:t>_________, and</w:t>
      </w:r>
    </w:p>
    <w:p w14:paraId="032BE6CC" w14:textId="7BE200E5" w:rsidR="00C8025D" w:rsidRPr="00C8025D" w:rsidRDefault="00C8025D" w:rsidP="00C8025D">
      <w:r w:rsidRPr="00C8025D">
        <w:t>____</w:t>
      </w:r>
      <w:r w:rsidR="00676B61">
        <w:t>logging</w:t>
      </w:r>
      <w:r w:rsidRPr="00C8025D">
        <w:t>_________.</w:t>
      </w:r>
    </w:p>
    <w:p w14:paraId="4641D8AE" w14:textId="64139F91" w:rsidR="00C8025D" w:rsidRPr="00C8025D" w:rsidRDefault="00C8025D" w:rsidP="00C8025D">
      <w:r w:rsidRPr="00C8025D">
        <w:t>7. The size of a standard MFT Entry in NTFS is ___</w:t>
      </w:r>
      <w:r w:rsidR="00516416">
        <w:t>1024</w:t>
      </w:r>
      <w:r w:rsidR="005A4096">
        <w:t xml:space="preserve"> bytes</w:t>
      </w:r>
      <w:r w:rsidRPr="00C8025D">
        <w:t>_______.</w:t>
      </w:r>
    </w:p>
    <w:p w14:paraId="67226A5F" w14:textId="77777777" w:rsidR="00C8025D" w:rsidRPr="00C8025D" w:rsidRDefault="00C8025D" w:rsidP="00C8025D">
      <w:r w:rsidRPr="00C8025D">
        <w:t>8. Data structures for tracks and sectors are created to a hard drive before it leaves</w:t>
      </w:r>
    </w:p>
    <w:p w14:paraId="2E57A337" w14:textId="77777777" w:rsidR="00C8025D" w:rsidRPr="00C8025D" w:rsidRDefault="00C8025D" w:rsidP="00C8025D">
      <w:r w:rsidRPr="00C8025D">
        <w:t>the hard disk manufacturers in a process called</w:t>
      </w:r>
    </w:p>
    <w:p w14:paraId="731D539D" w14:textId="57C4161F" w:rsidR="00C8025D" w:rsidRPr="00C8025D" w:rsidRDefault="00C8025D" w:rsidP="00C8025D">
      <w:r w:rsidRPr="00C8025D">
        <w:t>______</w:t>
      </w:r>
      <w:r w:rsidR="00220E34">
        <w:t>low level</w:t>
      </w:r>
      <w:r w:rsidRPr="00C8025D">
        <w:t>_____________________________ formatting.</w:t>
      </w:r>
    </w:p>
    <w:p w14:paraId="471D97AF" w14:textId="77777777" w:rsidR="00C8025D" w:rsidRPr="00C8025D" w:rsidRDefault="00C8025D" w:rsidP="00C8025D">
      <w:r w:rsidRPr="00C8025D">
        <w:t>9. The National Institute of Standards and Technology (NIST) maintains a library</w:t>
      </w:r>
    </w:p>
    <w:p w14:paraId="5550F2E8" w14:textId="77777777" w:rsidR="00C8025D" w:rsidRPr="00C8025D" w:rsidRDefault="00C8025D" w:rsidP="00C8025D">
      <w:r w:rsidRPr="00C8025D">
        <w:t>which contains hashes of files that are found in operating systems and software</w:t>
      </w:r>
    </w:p>
    <w:p w14:paraId="1D83A26C" w14:textId="127015F4" w:rsidR="00C8025D" w:rsidRPr="00C8025D" w:rsidRDefault="00C8025D" w:rsidP="00C8025D">
      <w:r w:rsidRPr="00C8025D">
        <w:t>distributions. It is called __</w:t>
      </w:r>
      <w:r w:rsidR="00267632">
        <w:t xml:space="preserve">national software reference library </w:t>
      </w:r>
      <w:r w:rsidRPr="00C8025D">
        <w:t>_________________________________.</w:t>
      </w:r>
    </w:p>
    <w:p w14:paraId="7A457FD5" w14:textId="77777777" w:rsidR="00C8025D" w:rsidRPr="00C8025D" w:rsidRDefault="00C8025D" w:rsidP="00C8025D">
      <w:r w:rsidRPr="00C8025D">
        <w:lastRenderedPageBreak/>
        <w:t>10. If the following 3-byte value is stored in big--endian ordering, the actual value</w:t>
      </w:r>
    </w:p>
    <w:p w14:paraId="57461360" w14:textId="6A0A4AE2" w:rsidR="00C8025D" w:rsidRPr="00C8025D" w:rsidRDefault="00C8025D" w:rsidP="00C8025D">
      <w:r w:rsidRPr="00C8025D">
        <w:t>is __</w:t>
      </w:r>
      <w:r w:rsidR="00220E34">
        <w:t>00 23 56</w:t>
      </w:r>
      <w:r w:rsidRPr="00C8025D">
        <w:t>_______________________________. Please note that each byte value</w:t>
      </w:r>
    </w:p>
    <w:p w14:paraId="3662339A" w14:textId="77777777" w:rsidR="00C8025D" w:rsidRPr="00C8025D" w:rsidRDefault="00C8025D" w:rsidP="00C8025D">
      <w:r w:rsidRPr="00C8025D">
        <w:t>is in hexadecimal.</w:t>
      </w:r>
    </w:p>
    <w:p w14:paraId="706259BC" w14:textId="77777777" w:rsidR="00C8025D" w:rsidRPr="00C8025D" w:rsidRDefault="00C8025D" w:rsidP="00C8025D">
      <w:r w:rsidRPr="00C8025D">
        <w:t>Address 70 71 72 73 74 75 76 77 78</w:t>
      </w:r>
    </w:p>
    <w:p w14:paraId="08196362" w14:textId="77777777" w:rsidR="00C8025D" w:rsidRPr="00C8025D" w:rsidRDefault="00C8025D" w:rsidP="00C8025D">
      <w:r w:rsidRPr="00C8025D">
        <w:t>00 12 56 23 00 76 45 70 18</w:t>
      </w:r>
    </w:p>
    <w:p w14:paraId="5106513C" w14:textId="77777777" w:rsidR="00C8025D" w:rsidRPr="00C8025D" w:rsidRDefault="00C8025D" w:rsidP="00C8025D">
      <w:r w:rsidRPr="00C8025D">
        <w:t>3-byte value</w:t>
      </w:r>
    </w:p>
    <w:p w14:paraId="57F62575" w14:textId="77777777" w:rsidR="002266CB" w:rsidRDefault="002266CB" w:rsidP="00C8025D"/>
    <w:p w14:paraId="5BF34343" w14:textId="77777777" w:rsidR="002266CB" w:rsidRDefault="002266CB" w:rsidP="00C8025D"/>
    <w:p w14:paraId="7A675232" w14:textId="1907D140" w:rsidR="00C8025D" w:rsidRPr="00C8025D" w:rsidRDefault="00C8025D" w:rsidP="00C8025D">
      <w:r w:rsidRPr="00C8025D">
        <w:t>Part V. Answer all of the following questions. [51 marks]</w:t>
      </w:r>
    </w:p>
    <w:p w14:paraId="68C93B7A" w14:textId="77777777" w:rsidR="00C8025D" w:rsidRPr="00C8025D" w:rsidRDefault="00C8025D" w:rsidP="00C8025D">
      <w:r w:rsidRPr="00C8025D">
        <w:t>1. [3] A double-sided disk has parameters 512 bytes/sector, 28 sectors/track,</w:t>
      </w:r>
    </w:p>
    <w:p w14:paraId="0AFBA625" w14:textId="20B6B07C" w:rsidR="00C8025D" w:rsidRDefault="00C8025D" w:rsidP="00C8025D">
      <w:r w:rsidRPr="00C8025D">
        <w:t>63 tracks/side. What is the capacity of the disk?</w:t>
      </w:r>
    </w:p>
    <w:p w14:paraId="1B9D4D48" w14:textId="621BA62F" w:rsidR="00726136" w:rsidRDefault="00726136" w:rsidP="00C8025D">
      <w:r w:rsidRPr="00726136">
        <w:t>57344 bytes</w:t>
      </w:r>
    </w:p>
    <w:p w14:paraId="59C33276" w14:textId="77777777" w:rsidR="00382A0F" w:rsidRPr="00726136" w:rsidRDefault="00382A0F" w:rsidP="00C8025D"/>
    <w:p w14:paraId="73217F5A" w14:textId="7F48BDCB" w:rsidR="00C8025D" w:rsidRDefault="00C8025D" w:rsidP="00C8025D">
      <w:r w:rsidRPr="00C8025D">
        <w:t>2. [5] Briefly discuss why computer forensics is important to our society.</w:t>
      </w:r>
    </w:p>
    <w:p w14:paraId="24A622F6" w14:textId="3073CD75" w:rsidR="00A612EF" w:rsidRDefault="005D1C4E" w:rsidP="00C8025D">
      <w:r>
        <w:t xml:space="preserve">Digital forensics is important in today’s society because practically everything is digital. Without digital forensics it would be impossible to retrieve evidence to solve criminal cases. Outside of the legal system, digital forensics plays an important part in data recovery on a consumer and industrial level. </w:t>
      </w:r>
    </w:p>
    <w:p w14:paraId="659DCD41" w14:textId="77777777" w:rsidR="00382A0F" w:rsidRPr="00C8025D" w:rsidRDefault="00382A0F" w:rsidP="00C8025D"/>
    <w:p w14:paraId="671F9C73" w14:textId="77777777" w:rsidR="00C8025D" w:rsidRPr="00C8025D" w:rsidRDefault="00C8025D" w:rsidP="00C8025D">
      <w:r w:rsidRPr="00C8025D">
        <w:t>3. [5] What is hash function, and what can it be used for (You only need to describe</w:t>
      </w:r>
    </w:p>
    <w:p w14:paraId="42C1D240" w14:textId="6D16CEE1" w:rsidR="00C8025D" w:rsidRDefault="00C8025D" w:rsidP="00C8025D">
      <w:r w:rsidRPr="00C8025D">
        <w:t>ONE usage scenario, particularly in digital forensics investigations)?</w:t>
      </w:r>
    </w:p>
    <w:p w14:paraId="1F0B7D29" w14:textId="71D828F3" w:rsidR="005D1C4E" w:rsidRDefault="005D1C4E" w:rsidP="00C8025D">
      <w:r>
        <w:t xml:space="preserve">We can use hashes or file signature search. We can hash the suspects files to create a database then simply calculate the MD5 hash and compare it to a hash database to determine if they are good or bad. </w:t>
      </w:r>
    </w:p>
    <w:p w14:paraId="0CA7F987" w14:textId="77777777" w:rsidR="00382A0F" w:rsidRPr="00C8025D" w:rsidRDefault="00382A0F" w:rsidP="00C8025D"/>
    <w:p w14:paraId="20ABBF5D" w14:textId="1C77DD99" w:rsidR="00C8025D" w:rsidRDefault="00C8025D" w:rsidP="00C8025D">
      <w:r w:rsidRPr="00C8025D">
        <w:t>4. [5] List five common types of computer crimes?</w:t>
      </w:r>
    </w:p>
    <w:p w14:paraId="3D7CF4C6" w14:textId="231C5E47" w:rsidR="005D1C4E" w:rsidRDefault="005D1C4E" w:rsidP="00C8025D">
      <w:r>
        <w:t xml:space="preserve">Fraud, </w:t>
      </w:r>
      <w:r w:rsidR="00382A0F">
        <w:t xml:space="preserve">piracy, identity theft, drug trafficking, harassment. </w:t>
      </w:r>
    </w:p>
    <w:p w14:paraId="1259800B" w14:textId="77777777" w:rsidR="00382A0F" w:rsidRPr="00C8025D" w:rsidRDefault="00382A0F" w:rsidP="00C8025D"/>
    <w:p w14:paraId="77D90BA7" w14:textId="77777777" w:rsidR="00C8025D" w:rsidRPr="00C8025D" w:rsidRDefault="00C8025D" w:rsidP="00C8025D">
      <w:r w:rsidRPr="00C8025D">
        <w:t>5. [5] Why should your evidence media be write-protected? How many types of</w:t>
      </w:r>
    </w:p>
    <w:p w14:paraId="5CA100B3" w14:textId="1C67FF93" w:rsidR="00C8025D" w:rsidRDefault="00C8025D" w:rsidP="00C8025D">
      <w:r w:rsidRPr="00C8025D">
        <w:t>write protection are available? What are they?</w:t>
      </w:r>
    </w:p>
    <w:p w14:paraId="5CC47D59" w14:textId="75096941" w:rsidR="00382A0F" w:rsidRDefault="00382A0F" w:rsidP="00C8025D">
      <w:r>
        <w:t>It is important to preserve the evidence to ensure the data has not been changed to make it admissible in court. There are two types of write protection: hardware-based, and software-based.</w:t>
      </w:r>
    </w:p>
    <w:p w14:paraId="0517D93B" w14:textId="77777777" w:rsidR="00382A0F" w:rsidRPr="00C8025D" w:rsidRDefault="00382A0F" w:rsidP="00C8025D"/>
    <w:p w14:paraId="27A4B6C2" w14:textId="7EF54E39" w:rsidR="00C8025D" w:rsidRDefault="00C8025D" w:rsidP="00C8025D">
      <w:r w:rsidRPr="00C8025D">
        <w:t>6. [</w:t>
      </w:r>
      <w:proofErr w:type="gramStart"/>
      <w:r w:rsidRPr="00C8025D">
        <w:t>5]List</w:t>
      </w:r>
      <w:proofErr w:type="gramEnd"/>
      <w:r w:rsidRPr="00C8025D">
        <w:t xml:space="preserve"> five common analysis techniques for data content in a file system?</w:t>
      </w:r>
    </w:p>
    <w:p w14:paraId="23C6DDD7" w14:textId="197520F2" w:rsidR="00382A0F" w:rsidRDefault="00F045BF" w:rsidP="00C8025D">
      <w:r>
        <w:t xml:space="preserve">Data unit viewing, wiping techniques, consistency checks, data unit allocation status, logical file system-level searching. </w:t>
      </w:r>
    </w:p>
    <w:p w14:paraId="3D7DAAF2" w14:textId="77777777" w:rsidR="00F045BF" w:rsidRPr="00C8025D" w:rsidRDefault="00F045BF" w:rsidP="00C8025D"/>
    <w:p w14:paraId="729CF309" w14:textId="0F3C2702" w:rsidR="00382A0F" w:rsidRDefault="00C8025D" w:rsidP="00C8025D">
      <w:r w:rsidRPr="00C8025D">
        <w:t>7. [</w:t>
      </w:r>
      <w:proofErr w:type="gramStart"/>
      <w:r w:rsidRPr="00C8025D">
        <w:t>7]What</w:t>
      </w:r>
      <w:proofErr w:type="gramEnd"/>
      <w:r w:rsidRPr="00C8025D">
        <w:t xml:space="preserve"> is a File System? List 5 different file system.</w:t>
      </w:r>
    </w:p>
    <w:p w14:paraId="11B12D74" w14:textId="242577E0" w:rsidR="00382A0F" w:rsidRDefault="00382A0F" w:rsidP="00C8025D">
      <w:r>
        <w:t xml:space="preserve">A file system is a collection of data structures that allow an application to create, read, and write files. FAT, </w:t>
      </w:r>
      <w:proofErr w:type="spellStart"/>
      <w:r>
        <w:t>exFAT</w:t>
      </w:r>
      <w:proofErr w:type="spellEnd"/>
      <w:r>
        <w:t xml:space="preserve">, NTFS, </w:t>
      </w:r>
      <w:proofErr w:type="gramStart"/>
      <w:r>
        <w:t>HFS ,and</w:t>
      </w:r>
      <w:proofErr w:type="gramEnd"/>
      <w:r>
        <w:t xml:space="preserve"> XFS are all examples of file systems. </w:t>
      </w:r>
    </w:p>
    <w:p w14:paraId="4C7499DA" w14:textId="77777777" w:rsidR="00382A0F" w:rsidRPr="00C8025D" w:rsidRDefault="00382A0F" w:rsidP="00C8025D"/>
    <w:p w14:paraId="59C566C6" w14:textId="77777777" w:rsidR="00C8025D" w:rsidRPr="00C8025D" w:rsidRDefault="00C8025D" w:rsidP="00C8025D">
      <w:r w:rsidRPr="00C8025D">
        <w:t>8. [3] Use a Web search engine, such as Google, and search for job postings</w:t>
      </w:r>
    </w:p>
    <w:p w14:paraId="0504AE86" w14:textId="77777777" w:rsidR="00C8025D" w:rsidRPr="00C8025D" w:rsidRDefault="00C8025D" w:rsidP="00C8025D">
      <w:r w:rsidRPr="00C8025D">
        <w:t>specialized in the investigation of digital media. By going through the job</w:t>
      </w:r>
    </w:p>
    <w:p w14:paraId="1FA7F012" w14:textId="77777777" w:rsidR="00C8025D" w:rsidRPr="00C8025D" w:rsidRDefault="00C8025D" w:rsidP="00C8025D">
      <w:r w:rsidRPr="00C8025D">
        <w:t>descriptions and skills requirements, identify and list any 3 key skills needed</w:t>
      </w:r>
    </w:p>
    <w:p w14:paraId="08B1AE85" w14:textId="1913E740" w:rsidR="00C8025D" w:rsidRDefault="00C8025D" w:rsidP="00C8025D">
      <w:r w:rsidRPr="00C8025D">
        <w:t>for jobs in career fields of digital forensics investigations.</w:t>
      </w:r>
    </w:p>
    <w:p w14:paraId="2B9B33DB" w14:textId="494F1D83" w:rsidR="00F045BF" w:rsidRDefault="00F045BF" w:rsidP="00C8025D">
      <w:hyperlink r:id="rId7" w:history="1">
        <w:r w:rsidRPr="003F2A9B">
          <w:rPr>
            <w:rStyle w:val="Hyperlink"/>
          </w:rPr>
          <w:t>https://jobs.scotiabank.com/job/Scarborough-Senior-Manager-Digital-Forensics-ON/356624417/?feedId=214217&amp;utm_source=Indeed&amp;utm_campaign=Scotiabank_Indeed&amp;emid=3640</w:t>
        </w:r>
      </w:hyperlink>
    </w:p>
    <w:p w14:paraId="63F0C189" w14:textId="64C91853" w:rsidR="00F045BF" w:rsidRDefault="00F045BF" w:rsidP="00C8025D">
      <w:r w:rsidRPr="00F045BF">
        <w:t xml:space="preserve">Experience conducting senior level digital forensics examinations on Microsoft Windows operating systems using industry standards digital forensic tools (ex. </w:t>
      </w:r>
      <w:proofErr w:type="spellStart"/>
      <w:r w:rsidRPr="00F045BF">
        <w:t>EnCase</w:t>
      </w:r>
      <w:proofErr w:type="spellEnd"/>
      <w:r w:rsidRPr="00F045BF">
        <w:t xml:space="preserve">, </w:t>
      </w:r>
      <w:proofErr w:type="spellStart"/>
      <w:r w:rsidRPr="00F045BF">
        <w:t>Cellebrite</w:t>
      </w:r>
      <w:proofErr w:type="spellEnd"/>
      <w:r w:rsidRPr="00F045BF">
        <w:t>, others) and various security technologies (ex. endpoint protection, data loss prevention, security information and event management, and others).</w:t>
      </w:r>
    </w:p>
    <w:p w14:paraId="11B721EA" w14:textId="3A1BCA1E" w:rsidR="00F045BF" w:rsidRDefault="00F045BF" w:rsidP="00C8025D">
      <w:r w:rsidRPr="00F045BF">
        <w:t>Key technical expertise in subject areas including but are not limited to: information and cyber security, networking and routing, data management, data privacy laws and regulations</w:t>
      </w:r>
    </w:p>
    <w:p w14:paraId="5725A2E9" w14:textId="1DA43995" w:rsidR="00F045BF" w:rsidRDefault="00F045BF" w:rsidP="00C8025D">
      <w:r w:rsidRPr="00F045BF">
        <w:t>Working knowledge of protocols, technologies, and environments including but are not limited to: TCP/IP, SQL, Windows Server, Linux, Unix, IIS &amp; STB client technologies</w:t>
      </w:r>
    </w:p>
    <w:p w14:paraId="3AA5CE46" w14:textId="77777777" w:rsidR="00382A0F" w:rsidRPr="00C8025D" w:rsidRDefault="00382A0F" w:rsidP="00C8025D"/>
    <w:p w14:paraId="2380DED6" w14:textId="77777777" w:rsidR="00C8025D" w:rsidRPr="00C8025D" w:rsidRDefault="00C8025D" w:rsidP="00C8025D">
      <w:r w:rsidRPr="00C8025D">
        <w:t>9. [3] Which certifications should be in your list of credentials if you decide to</w:t>
      </w:r>
    </w:p>
    <w:p w14:paraId="21F18C43" w14:textId="77777777" w:rsidR="00C8025D" w:rsidRPr="00C8025D" w:rsidRDefault="00C8025D" w:rsidP="00C8025D">
      <w:r w:rsidRPr="00C8025D">
        <w:t>pursue a career in digital forensics? Please list 3 certifications you think are</w:t>
      </w:r>
    </w:p>
    <w:p w14:paraId="4A9EBBFC" w14:textId="77777777" w:rsidR="00C8025D" w:rsidRPr="00C8025D" w:rsidRDefault="00C8025D" w:rsidP="00C8025D">
      <w:r w:rsidRPr="00C8025D">
        <w:t>the most demanded (hottest) certifications in digital forensics.</w:t>
      </w:r>
    </w:p>
    <w:p w14:paraId="469E7DA0" w14:textId="77777777" w:rsidR="00C8025D" w:rsidRPr="00C8025D" w:rsidRDefault="00C8025D" w:rsidP="00C8025D">
      <w:r w:rsidRPr="00C8025D">
        <w:t>Please note that you can browse through a list of profiles of digital forensics</w:t>
      </w:r>
    </w:p>
    <w:p w14:paraId="49463D1D" w14:textId="05E72029" w:rsidR="00C8025D" w:rsidRDefault="00C8025D" w:rsidP="00C8025D">
      <w:r w:rsidRPr="00C8025D">
        <w:t>professionals in LinkedIn and mine certifications they hold.</w:t>
      </w:r>
    </w:p>
    <w:p w14:paraId="0EC97860" w14:textId="642A8227" w:rsidR="00382A0F" w:rsidRDefault="00F045BF" w:rsidP="00C8025D">
      <w:r w:rsidRPr="00F045BF">
        <w:t>Certified Computer Examiner (CCE)</w:t>
      </w:r>
      <w:r>
        <w:t xml:space="preserve">, </w:t>
      </w:r>
      <w:proofErr w:type="spellStart"/>
      <w:r w:rsidRPr="00F045BF">
        <w:t>EnCase</w:t>
      </w:r>
      <w:proofErr w:type="spellEnd"/>
      <w:r w:rsidRPr="00F045BF">
        <w:t xml:space="preserve"> Certified Examiner (</w:t>
      </w:r>
      <w:proofErr w:type="spellStart"/>
      <w:r w:rsidRPr="00F045BF">
        <w:t>EnCE</w:t>
      </w:r>
      <w:proofErr w:type="spellEnd"/>
      <w:r w:rsidRPr="00F045BF">
        <w:t>)</w:t>
      </w:r>
      <w:r>
        <w:t xml:space="preserve">, </w:t>
      </w:r>
      <w:r w:rsidRPr="00F045BF">
        <w:t>Certified Information Systems Security Professional (CISSP)</w:t>
      </w:r>
    </w:p>
    <w:p w14:paraId="4DD007A8" w14:textId="77777777" w:rsidR="00F045BF" w:rsidRPr="00C8025D" w:rsidRDefault="00F045BF" w:rsidP="00C8025D"/>
    <w:p w14:paraId="26A36125" w14:textId="77777777" w:rsidR="00C8025D" w:rsidRPr="00C8025D" w:rsidRDefault="00C8025D" w:rsidP="00C8025D">
      <w:r w:rsidRPr="00C8025D">
        <w:lastRenderedPageBreak/>
        <w:t>10. [10] Search for companies specializing in digital investigations (a.k.a. digital</w:t>
      </w:r>
    </w:p>
    <w:p w14:paraId="64D29996" w14:textId="77777777" w:rsidR="00C8025D" w:rsidRPr="00C8025D" w:rsidRDefault="00C8025D" w:rsidP="00C8025D">
      <w:r w:rsidRPr="00C8025D">
        <w:t>forensics and computer forensics). Select one and write a one-page summary</w:t>
      </w:r>
    </w:p>
    <w:p w14:paraId="09A223D1" w14:textId="1B136685" w:rsidR="00946B64" w:rsidRDefault="00C8025D" w:rsidP="00C8025D">
      <w:r w:rsidRPr="00C8025D">
        <w:t>about what it does including services offered and a brief explanation for them.</w:t>
      </w:r>
    </w:p>
    <w:p w14:paraId="5250B483" w14:textId="06296AE2" w:rsidR="00430E1F" w:rsidRDefault="00430E1F" w:rsidP="00C8025D">
      <w:hyperlink r:id="rId8" w:history="1">
        <w:r w:rsidRPr="003F2A9B">
          <w:rPr>
            <w:rStyle w:val="Hyperlink"/>
          </w:rPr>
          <w:t>https://www.digitalforensics.com/</w:t>
        </w:r>
      </w:hyperlink>
    </w:p>
    <w:p w14:paraId="0F78B6F6" w14:textId="63EF3DD7" w:rsidR="00C2714E" w:rsidRDefault="00C2714E" w:rsidP="00C2714E">
      <w:r>
        <w:t>COMPUTER FORENSICS SERVICES</w:t>
      </w:r>
    </w:p>
    <w:p w14:paraId="250FC493" w14:textId="77777777" w:rsidR="00C2714E" w:rsidRDefault="00C2714E" w:rsidP="00C272E1">
      <w:pPr>
        <w:pStyle w:val="ListParagraph"/>
        <w:numPr>
          <w:ilvl w:val="0"/>
          <w:numId w:val="1"/>
        </w:numPr>
      </w:pPr>
      <w:r>
        <w:t>Digital Investigation</w:t>
      </w:r>
    </w:p>
    <w:p w14:paraId="68F500A2" w14:textId="77777777" w:rsidR="00C2714E" w:rsidRDefault="00C2714E" w:rsidP="00C272E1">
      <w:pPr>
        <w:pStyle w:val="ListParagraph"/>
        <w:numPr>
          <w:ilvl w:val="0"/>
          <w:numId w:val="1"/>
        </w:numPr>
      </w:pPr>
      <w:r>
        <w:t>E-Discovery</w:t>
      </w:r>
    </w:p>
    <w:p w14:paraId="1A2640C3" w14:textId="77777777" w:rsidR="00C2714E" w:rsidRDefault="00C2714E" w:rsidP="00C272E1">
      <w:pPr>
        <w:pStyle w:val="ListParagraph"/>
        <w:numPr>
          <w:ilvl w:val="0"/>
          <w:numId w:val="1"/>
        </w:numPr>
      </w:pPr>
      <w:r>
        <w:t>Forensic Analysis</w:t>
      </w:r>
    </w:p>
    <w:p w14:paraId="488F409F" w14:textId="77777777" w:rsidR="00C2714E" w:rsidRDefault="00C2714E" w:rsidP="00C272E1">
      <w:pPr>
        <w:pStyle w:val="ListParagraph"/>
        <w:numPr>
          <w:ilvl w:val="0"/>
          <w:numId w:val="1"/>
        </w:numPr>
      </w:pPr>
      <w:r>
        <w:t>Expert Testimony</w:t>
      </w:r>
    </w:p>
    <w:p w14:paraId="08B46E60" w14:textId="632D11ED" w:rsidR="00C2714E" w:rsidRDefault="00C2714E" w:rsidP="00C272E1">
      <w:pPr>
        <w:pStyle w:val="ListParagraph"/>
        <w:numPr>
          <w:ilvl w:val="0"/>
          <w:numId w:val="1"/>
        </w:numPr>
      </w:pPr>
      <w:r>
        <w:t>Forensics Reporting</w:t>
      </w:r>
    </w:p>
    <w:p w14:paraId="79DE53B9" w14:textId="77777777" w:rsidR="00C272E1" w:rsidRDefault="00C272E1" w:rsidP="00C272E1">
      <w:r>
        <w:t>MOBILE DEVICES INVESTIGATIONS</w:t>
      </w:r>
    </w:p>
    <w:p w14:paraId="175C212B" w14:textId="77777777" w:rsidR="00C272E1" w:rsidRDefault="00C272E1" w:rsidP="00C272E1">
      <w:pPr>
        <w:pStyle w:val="ListParagraph"/>
        <w:numPr>
          <w:ilvl w:val="0"/>
          <w:numId w:val="2"/>
        </w:numPr>
      </w:pPr>
      <w:r>
        <w:t>Calls, web, chats history</w:t>
      </w:r>
    </w:p>
    <w:p w14:paraId="44711C41" w14:textId="77777777" w:rsidR="00C272E1" w:rsidRDefault="00C272E1" w:rsidP="00C272E1">
      <w:pPr>
        <w:pStyle w:val="ListParagraph"/>
        <w:numPr>
          <w:ilvl w:val="0"/>
          <w:numId w:val="2"/>
        </w:numPr>
      </w:pPr>
      <w:r>
        <w:t>Contacts, text messages</w:t>
      </w:r>
    </w:p>
    <w:p w14:paraId="4255B4D7" w14:textId="77777777" w:rsidR="00C272E1" w:rsidRDefault="00C272E1" w:rsidP="00C272E1">
      <w:pPr>
        <w:pStyle w:val="ListParagraph"/>
        <w:numPr>
          <w:ilvl w:val="0"/>
          <w:numId w:val="2"/>
        </w:numPr>
      </w:pPr>
      <w:r>
        <w:t>GPS Data</w:t>
      </w:r>
    </w:p>
    <w:p w14:paraId="6D078407" w14:textId="77777777" w:rsidR="00C272E1" w:rsidRDefault="00C272E1" w:rsidP="00C272E1">
      <w:pPr>
        <w:pStyle w:val="ListParagraph"/>
        <w:numPr>
          <w:ilvl w:val="0"/>
          <w:numId w:val="2"/>
        </w:numPr>
      </w:pPr>
      <w:r>
        <w:t>Deleted Data</w:t>
      </w:r>
    </w:p>
    <w:p w14:paraId="5315AC6E" w14:textId="5460FE46" w:rsidR="00C272E1" w:rsidRDefault="00C272E1" w:rsidP="00C272E1">
      <w:pPr>
        <w:pStyle w:val="ListParagraph"/>
        <w:numPr>
          <w:ilvl w:val="0"/>
          <w:numId w:val="2"/>
        </w:numPr>
      </w:pPr>
      <w:r>
        <w:t>Photos &amp; Videos</w:t>
      </w:r>
    </w:p>
    <w:p w14:paraId="13DF63D9" w14:textId="77777777" w:rsidR="00C2714E" w:rsidRDefault="00C2714E" w:rsidP="00C8025D"/>
    <w:p w14:paraId="59696804" w14:textId="3BC853CB" w:rsidR="00C2714E" w:rsidRDefault="00C2714E" w:rsidP="00C8025D"/>
    <w:p w14:paraId="0F4373A2" w14:textId="77777777" w:rsidR="00C2714E" w:rsidRDefault="00C2714E" w:rsidP="00C8025D"/>
    <w:sectPr w:rsidR="00C271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745FD"/>
    <w:multiLevelType w:val="hybridMultilevel"/>
    <w:tmpl w:val="8B942C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FFF6592"/>
    <w:multiLevelType w:val="hybridMultilevel"/>
    <w:tmpl w:val="A3E618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25D"/>
    <w:rsid w:val="00022220"/>
    <w:rsid w:val="00220E34"/>
    <w:rsid w:val="002266CB"/>
    <w:rsid w:val="00267632"/>
    <w:rsid w:val="00343968"/>
    <w:rsid w:val="00382A0F"/>
    <w:rsid w:val="00430E1F"/>
    <w:rsid w:val="0048125F"/>
    <w:rsid w:val="00481296"/>
    <w:rsid w:val="00516416"/>
    <w:rsid w:val="0058563D"/>
    <w:rsid w:val="005A4096"/>
    <w:rsid w:val="005D1C4E"/>
    <w:rsid w:val="005E46C3"/>
    <w:rsid w:val="00676B61"/>
    <w:rsid w:val="00726136"/>
    <w:rsid w:val="007B2A07"/>
    <w:rsid w:val="007B2DD8"/>
    <w:rsid w:val="00946B64"/>
    <w:rsid w:val="00960EC5"/>
    <w:rsid w:val="00A15DC3"/>
    <w:rsid w:val="00A612EF"/>
    <w:rsid w:val="00B22B92"/>
    <w:rsid w:val="00C2714E"/>
    <w:rsid w:val="00C272E1"/>
    <w:rsid w:val="00C31D51"/>
    <w:rsid w:val="00C8025D"/>
    <w:rsid w:val="00C8714C"/>
    <w:rsid w:val="00D02E7C"/>
    <w:rsid w:val="00EF4F38"/>
    <w:rsid w:val="00F045BF"/>
    <w:rsid w:val="00F60A50"/>
    <w:rsid w:val="00FB1A0F"/>
    <w:rsid w:val="00FF51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B5844"/>
  <w15:chartTrackingRefBased/>
  <w15:docId w15:val="{427CBB1F-3254-4627-AF37-10BD7C3AC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A50"/>
    <w:pPr>
      <w:ind w:left="720"/>
      <w:contextualSpacing/>
    </w:pPr>
  </w:style>
  <w:style w:type="character" w:styleId="Hyperlink">
    <w:name w:val="Hyperlink"/>
    <w:basedOn w:val="DefaultParagraphFont"/>
    <w:uiPriority w:val="99"/>
    <w:unhideWhenUsed/>
    <w:rsid w:val="00F045BF"/>
    <w:rPr>
      <w:color w:val="0563C1" w:themeColor="hyperlink"/>
      <w:u w:val="single"/>
    </w:rPr>
  </w:style>
  <w:style w:type="character" w:styleId="UnresolvedMention">
    <w:name w:val="Unresolved Mention"/>
    <w:basedOn w:val="DefaultParagraphFont"/>
    <w:uiPriority w:val="99"/>
    <w:semiHidden/>
    <w:unhideWhenUsed/>
    <w:rsid w:val="00F045B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forensics.com/" TargetMode="External"/><Relationship Id="rId3" Type="http://schemas.openxmlformats.org/officeDocument/2006/relationships/settings" Target="settings.xml"/><Relationship Id="rId7" Type="http://schemas.openxmlformats.org/officeDocument/2006/relationships/hyperlink" Target="https://jobs.scotiabank.com/job/Scarborough-Senior-Manager-Digital-Forensics-ON/356624417/?feedId=214217&amp;utm_source=Indeed&amp;utm_campaign=Scotiabank_Indeed&amp;emid=36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TotalTime>
  <Pages>10</Pages>
  <Words>1686</Words>
  <Characters>9615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dc:creator>
  <cp:keywords/>
  <dc:description/>
  <cp:lastModifiedBy>Anil</cp:lastModifiedBy>
  <cp:revision>12</cp:revision>
  <dcterms:created xsi:type="dcterms:W3CDTF">2018-02-19T03:46:00Z</dcterms:created>
  <dcterms:modified xsi:type="dcterms:W3CDTF">2018-02-20T04:04:00Z</dcterms:modified>
</cp:coreProperties>
</file>