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22" w:rsidRPr="00A33022" w:rsidRDefault="00A33022" w:rsidP="00A33022">
      <w:pPr>
        <w:jc w:val="center"/>
        <w:rPr>
          <w:b/>
          <w:sz w:val="40"/>
          <w:szCs w:val="40"/>
        </w:rPr>
      </w:pPr>
      <w:r w:rsidRPr="00A33022">
        <w:rPr>
          <w:b/>
          <w:sz w:val="40"/>
          <w:szCs w:val="40"/>
        </w:rPr>
        <w:t>Lab Assignment II</w:t>
      </w:r>
    </w:p>
    <w:p w:rsidR="00A33022" w:rsidRDefault="00A33022" w:rsidP="00A33022">
      <w:pPr>
        <w:ind w:firstLine="720"/>
      </w:pPr>
      <w:r>
        <w:t>The following data model is designed to hold information relating to Teams, Players and Fixtures for a Football or Soccer Team. For this scenario we need to define the following facts:</w:t>
      </w:r>
    </w:p>
    <w:p w:rsidR="00A33022" w:rsidRDefault="00A33022" w:rsidP="00A33022">
      <w:r>
        <w:t>The draft facts have been defined as:</w:t>
      </w:r>
    </w:p>
    <w:p w:rsidR="00A33022" w:rsidRDefault="00A33022" w:rsidP="00B56746">
      <w:pPr>
        <w:ind w:left="720"/>
      </w:pPr>
      <w:r>
        <w:t>The Entities required should include:</w:t>
      </w:r>
    </w:p>
    <w:p w:rsidR="00A33022" w:rsidRDefault="00A33022" w:rsidP="00B56746">
      <w:pPr>
        <w:ind w:left="1440"/>
      </w:pPr>
      <w:r>
        <w:t>Teams</w:t>
      </w:r>
    </w:p>
    <w:p w:rsidR="00A33022" w:rsidRDefault="00A33022" w:rsidP="00B56746">
      <w:pPr>
        <w:ind w:left="1440"/>
      </w:pPr>
      <w:r>
        <w:t>Players</w:t>
      </w:r>
    </w:p>
    <w:p w:rsidR="00A33022" w:rsidRDefault="00A33022" w:rsidP="00B56746">
      <w:pPr>
        <w:ind w:left="1440"/>
      </w:pPr>
      <w:r>
        <w:t>Fixtures</w:t>
      </w:r>
    </w:p>
    <w:p w:rsidR="00A33022" w:rsidRDefault="00A33022" w:rsidP="00B56746">
      <w:pPr>
        <w:ind w:left="1440"/>
      </w:pPr>
      <w:r>
        <w:t>Player Positions</w:t>
      </w:r>
    </w:p>
    <w:p w:rsidR="00A33022" w:rsidRDefault="00A33022" w:rsidP="00B56746">
      <w:pPr>
        <w:ind w:left="1440"/>
      </w:pPr>
      <w:r>
        <w:t>Competitions</w:t>
      </w:r>
      <w:r w:rsidR="00EB28F0">
        <w:t>(as Leagues)</w:t>
      </w:r>
      <w:bookmarkStart w:id="0" w:name="_GoBack"/>
      <w:bookmarkEnd w:id="0"/>
    </w:p>
    <w:p w:rsidR="00A33022" w:rsidRDefault="00A33022" w:rsidP="00B56746">
      <w:pPr>
        <w:ind w:left="720"/>
      </w:pPr>
      <w:r>
        <w:t>The Entities are related as follows:</w:t>
      </w:r>
    </w:p>
    <w:p w:rsidR="00A33022" w:rsidRDefault="00A33022" w:rsidP="00B56746">
      <w:pPr>
        <w:ind w:left="1440"/>
      </w:pPr>
      <w:r>
        <w:t>One Team can have Many Players</w:t>
      </w:r>
    </w:p>
    <w:p w:rsidR="00A33022" w:rsidRDefault="00A33022" w:rsidP="00B56746">
      <w:pPr>
        <w:ind w:left="1440"/>
      </w:pPr>
      <w:r>
        <w:t>One Player can play in Many Fixtures</w:t>
      </w:r>
    </w:p>
    <w:p w:rsidR="00A33022" w:rsidRDefault="00A33022" w:rsidP="00B56746">
      <w:pPr>
        <w:ind w:left="1440"/>
      </w:pPr>
      <w:r>
        <w:t>One Fixture has Many Players</w:t>
      </w:r>
    </w:p>
    <w:p w:rsidR="00037516" w:rsidRDefault="00A33022" w:rsidP="00A33022">
      <w:r>
        <w:t>With this design, One Team has many Players, however a Player can only play for One Team at any one time. The relationship between Players and Fixtures</w:t>
      </w:r>
      <w:r w:rsidR="00B56746">
        <w:t xml:space="preserve"> is</w:t>
      </w:r>
      <w:r>
        <w:t xml:space="preserve"> in a Many-To-Many relationship. One Player can play in zero, one or Many Fixtures, and the Fixture involves Many Players. The link table between </w:t>
      </w:r>
      <w:r w:rsidR="008F2187">
        <w:t>these relationships</w:t>
      </w:r>
      <w:r>
        <w:t xml:space="preserve"> also allows you to record whether a Player scored any Goals in that particular Fixture.</w:t>
      </w:r>
    </w:p>
    <w:p w:rsidR="00B56746" w:rsidRDefault="008F2187" w:rsidP="00A33022">
      <w:r w:rsidRPr="008F2187">
        <w:t>Based on all this information</w:t>
      </w:r>
      <w:r w:rsidR="00B56746">
        <w:t xml:space="preserve"> you must create database in Access, fill your tables and create relationships between tables. </w:t>
      </w:r>
      <w:r w:rsidR="00B56746" w:rsidRPr="00B56746">
        <w:rPr>
          <w:b/>
        </w:rPr>
        <w:t>Please be careful in relationships when creation.</w:t>
      </w:r>
    </w:p>
    <w:sectPr w:rsidR="00B5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B12"/>
    <w:rsid w:val="00037516"/>
    <w:rsid w:val="00220B12"/>
    <w:rsid w:val="008F2187"/>
    <w:rsid w:val="00A33022"/>
    <w:rsid w:val="00B56746"/>
    <w:rsid w:val="00EB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aretha</dc:creator>
  <cp:keywords/>
  <dc:description/>
  <cp:lastModifiedBy>aretha</cp:lastModifiedBy>
  <cp:revision>3</cp:revision>
  <dcterms:created xsi:type="dcterms:W3CDTF">2017-10-09T22:39:00Z</dcterms:created>
  <dcterms:modified xsi:type="dcterms:W3CDTF">2017-10-10T01:23:00Z</dcterms:modified>
</cp:coreProperties>
</file>