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69A0" w14:textId="53180976" w:rsidR="00313652" w:rsidRDefault="00091590" w:rsidP="00091590">
      <w:pPr>
        <w:pStyle w:val="Heading1"/>
      </w:pPr>
      <w:r>
        <w:t>Lab 5</w:t>
      </w:r>
    </w:p>
    <w:p w14:paraId="5C2FDBB7" w14:textId="3E5B3243" w:rsidR="00091590" w:rsidRDefault="00091590" w:rsidP="00091590">
      <w:pPr>
        <w:pStyle w:val="Heading2"/>
      </w:pPr>
    </w:p>
    <w:p w14:paraId="4BA41CCA" w14:textId="3257B90A" w:rsidR="00091590" w:rsidRDefault="00091590" w:rsidP="00091590">
      <w:pPr>
        <w:pStyle w:val="Heading2"/>
      </w:pPr>
      <w:r>
        <w:t>Normal Screen</w:t>
      </w:r>
    </w:p>
    <w:p w14:paraId="6A627871" w14:textId="77777777" w:rsidR="00091590" w:rsidRPr="00091590" w:rsidRDefault="00091590" w:rsidP="00091590"/>
    <w:p w14:paraId="6FA09547" w14:textId="5EB36FA6" w:rsidR="00091590" w:rsidRDefault="00091590" w:rsidP="00091590">
      <w:r w:rsidRPr="00091590">
        <w:drawing>
          <wp:inline distT="0" distB="0" distL="0" distR="0" wp14:anchorId="23F12B20" wp14:editId="76102165">
            <wp:extent cx="2987299" cy="6226080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2306" w14:textId="397F705A" w:rsidR="00091590" w:rsidRDefault="00091590" w:rsidP="00091590"/>
    <w:p w14:paraId="6905F7FF" w14:textId="730E03C1" w:rsidR="00091590" w:rsidRDefault="00091590" w:rsidP="00091590">
      <w:pPr>
        <w:pStyle w:val="Heading2"/>
      </w:pPr>
      <w:r>
        <w:t xml:space="preserve">When both </w:t>
      </w:r>
      <w:proofErr w:type="gramStart"/>
      <w:r>
        <w:t>answer</w:t>
      </w:r>
      <w:proofErr w:type="gramEnd"/>
      <w:r>
        <w:t xml:space="preserve"> are incorrect</w:t>
      </w:r>
    </w:p>
    <w:p w14:paraId="7BB30B08" w14:textId="1EBB1EEE" w:rsidR="00091590" w:rsidRDefault="00091590" w:rsidP="00091590"/>
    <w:p w14:paraId="0B9E4F08" w14:textId="0364E1E3" w:rsidR="00091590" w:rsidRDefault="00091590" w:rsidP="00091590">
      <w:r w:rsidRPr="00091590">
        <w:lastRenderedPageBreak/>
        <w:drawing>
          <wp:inline distT="0" distB="0" distL="0" distR="0" wp14:anchorId="5D1E374C" wp14:editId="6B3C4D0D">
            <wp:extent cx="3055885" cy="6264183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62C" w14:textId="703A357A" w:rsidR="00091590" w:rsidRDefault="00091590" w:rsidP="00091590"/>
    <w:p w14:paraId="04226DF4" w14:textId="20153DE6" w:rsidR="00091590" w:rsidRDefault="00091590" w:rsidP="00091590">
      <w:pPr>
        <w:pStyle w:val="Heading2"/>
      </w:pPr>
      <w:r>
        <w:t>When one answer is correct</w:t>
      </w:r>
    </w:p>
    <w:p w14:paraId="69F461AB" w14:textId="5F53C80B" w:rsidR="00091590" w:rsidRDefault="00091590" w:rsidP="00091590"/>
    <w:p w14:paraId="2C2E2F8E" w14:textId="3103689A" w:rsidR="00091590" w:rsidRDefault="00091590" w:rsidP="00091590">
      <w:r w:rsidRPr="00091590">
        <w:lastRenderedPageBreak/>
        <w:drawing>
          <wp:inline distT="0" distB="0" distL="0" distR="0" wp14:anchorId="2BB610BB" wp14:editId="02AC8F55">
            <wp:extent cx="3071126" cy="622608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A2AD" w14:textId="60FDC9AC" w:rsidR="00091590" w:rsidRDefault="00091590" w:rsidP="00091590"/>
    <w:p w14:paraId="032EAB06" w14:textId="614A3B40" w:rsidR="00091590" w:rsidRDefault="00091590" w:rsidP="00091590">
      <w:pPr>
        <w:pStyle w:val="Heading2"/>
      </w:pPr>
      <w:r>
        <w:t>When both answers are correct</w:t>
      </w:r>
    </w:p>
    <w:p w14:paraId="6157C453" w14:textId="7F13948B" w:rsidR="00091590" w:rsidRDefault="00091590" w:rsidP="00091590"/>
    <w:p w14:paraId="2D368405" w14:textId="094D5ED4" w:rsidR="00091590" w:rsidRDefault="00091590" w:rsidP="00091590">
      <w:r w:rsidRPr="00091590">
        <w:lastRenderedPageBreak/>
        <w:drawing>
          <wp:inline distT="0" distB="0" distL="0" distR="0" wp14:anchorId="0CC6AA35" wp14:editId="3C7C581F">
            <wp:extent cx="3017782" cy="6317527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C04" w14:textId="21DD3DB7" w:rsidR="00091590" w:rsidRDefault="00091590" w:rsidP="00091590"/>
    <w:p w14:paraId="3F955D7D" w14:textId="49234300" w:rsidR="00091590" w:rsidRDefault="00091590" w:rsidP="00091590">
      <w:pPr>
        <w:pStyle w:val="Heading2"/>
      </w:pPr>
      <w:r>
        <w:t>When clear button is clicked</w:t>
      </w:r>
    </w:p>
    <w:p w14:paraId="225244B9" w14:textId="40C292C0" w:rsidR="00091590" w:rsidRDefault="00091590" w:rsidP="00091590"/>
    <w:p w14:paraId="0384B458" w14:textId="5FAA7AD6" w:rsidR="00091590" w:rsidRPr="00091590" w:rsidRDefault="00091590" w:rsidP="00091590">
      <w:r w:rsidRPr="00091590">
        <w:lastRenderedPageBreak/>
        <w:drawing>
          <wp:inline distT="0" distB="0" distL="0" distR="0" wp14:anchorId="2A375C87" wp14:editId="28E57964">
            <wp:extent cx="3139712" cy="6256562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90" w:rsidRPr="0009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90"/>
    <w:rsid w:val="00091590"/>
    <w:rsid w:val="0031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AE10"/>
  <w15:chartTrackingRefBased/>
  <w15:docId w15:val="{D55C4829-867E-4650-A481-0755125E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1</cp:revision>
  <dcterms:created xsi:type="dcterms:W3CDTF">2022-11-05T18:18:00Z</dcterms:created>
  <dcterms:modified xsi:type="dcterms:W3CDTF">2022-11-05T18:23:00Z</dcterms:modified>
</cp:coreProperties>
</file>