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768E5" w14:textId="34441C06" w:rsidR="00BF53E5" w:rsidRDefault="00D54462" w:rsidP="00D54462">
      <w:pPr>
        <w:pStyle w:val="Heading2"/>
      </w:pPr>
      <w:r w:rsidRPr="00D54462">
        <w:t>Reports/ Audit / Rx Modification Log</w:t>
      </w:r>
      <w:r>
        <w:t>:</w:t>
      </w:r>
    </w:p>
    <w:p w14:paraId="33F3EF18" w14:textId="30282830" w:rsidR="00D54462" w:rsidRDefault="00D54462" w:rsidP="00D54462"/>
    <w:p w14:paraId="0F9A8352" w14:textId="2BE34224" w:rsidR="00D54462" w:rsidRDefault="00D54462" w:rsidP="00D54462">
      <w:r>
        <w:t>Request:</w:t>
      </w:r>
    </w:p>
    <w:p w14:paraId="486D2DFA" w14:textId="2EFE700B" w:rsidR="007542D8" w:rsidRDefault="007542D8" w:rsidP="00D54462">
      <w:r>
        <w:rPr>
          <w:noProof/>
        </w:rPr>
        <w:drawing>
          <wp:inline distT="0" distB="0" distL="0" distR="0" wp14:anchorId="068B7FAF" wp14:editId="1314032B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466A" w14:textId="01CA3788" w:rsidR="00D54462" w:rsidRDefault="00D54462" w:rsidP="00D54462">
      <w:r>
        <w:t>Response:</w:t>
      </w:r>
    </w:p>
    <w:p w14:paraId="45C104A5" w14:textId="164DB110" w:rsidR="007542D8" w:rsidRDefault="007542D8" w:rsidP="00D54462">
      <w:r>
        <w:rPr>
          <w:noProof/>
        </w:rPr>
        <w:drawing>
          <wp:inline distT="0" distB="0" distL="0" distR="0" wp14:anchorId="39C8FF4A" wp14:editId="03B8C128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6DC8" w14:textId="1C1669A0" w:rsidR="00E40B31" w:rsidRDefault="00E40B31" w:rsidP="00D54462"/>
    <w:p w14:paraId="294EF3CA" w14:textId="77777777" w:rsidR="00E40B31" w:rsidRPr="00CA497B" w:rsidRDefault="00E40B31" w:rsidP="00E40B31">
      <w:pPr>
        <w:rPr>
          <w:u w:val="single"/>
        </w:rPr>
      </w:pPr>
      <w:r w:rsidRPr="00CA497B">
        <w:rPr>
          <w:u w:val="single"/>
        </w:rPr>
        <w:lastRenderedPageBreak/>
        <w:t>Query:</w:t>
      </w:r>
    </w:p>
    <w:p w14:paraId="54EB4CBF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GetRxModificationInfo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rx.rx_nbr,aa.userid,aa.activity_ts,aa.activity_comment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1EC1659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error_and_audit:appl_activity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aa, rx21c:rx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92241CE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rx.rx_id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aa.activity_value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2433DC5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 BETWEEN  ?  AND  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8A5A8C7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activity_type_code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(?,?)"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64897A9" w14:textId="77777777" w:rsidR="00E40B31" w:rsidRPr="00CA497B" w:rsidRDefault="00E40B31" w:rsidP="00E40B31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ORDER BY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49EEFF2B" w14:textId="77777777" w:rsidR="00E40B31" w:rsidRDefault="00E40B31" w:rsidP="00E40B31">
      <w:pPr>
        <w:rPr>
          <w:rFonts w:ascii="Consolas" w:hAnsi="Consolas" w:cs="Consolas"/>
          <w:color w:val="0000FF"/>
          <w:sz w:val="19"/>
          <w:szCs w:val="19"/>
        </w:rPr>
      </w:pPr>
    </w:p>
    <w:p w14:paraId="70BFE71D" w14:textId="77777777" w:rsidR="00E40B31" w:rsidRPr="00DC3D92" w:rsidRDefault="00E40B31" w:rsidP="00E40B31">
      <w:pPr>
        <w:rPr>
          <w:rFonts w:ascii="Consolas" w:hAnsi="Consolas" w:cs="Consolas"/>
          <w:color w:val="000000" w:themeColor="text1"/>
          <w:sz w:val="19"/>
          <w:szCs w:val="19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3D92">
        <w:rPr>
          <w:rFonts w:ascii="Consolas" w:hAnsi="Consolas" w:cs="Consolas"/>
          <w:color w:val="000000" w:themeColor="text1"/>
          <w:sz w:val="19"/>
          <w:szCs w:val="19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DAL:</w:t>
      </w:r>
    </w:p>
    <w:p w14:paraId="0D124337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GetRxModificationData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10A95C3E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GetRxModificationInfoBE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.GetRxModificationData</w:t>
      </w:r>
      <w:proofErr w:type="spellEnd"/>
    </w:p>
    <w:p w14:paraId="4C446009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62504DF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GetRxModificationInfoBE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0538C36B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DADA2A1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AuditSerializer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Xml.Serialization.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XmlSerializer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CacheWrapperDal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.AuditSerializer</w:t>
      </w:r>
      <w:proofErr w:type="spellEnd"/>
    </w:p>
    <w:p w14:paraId="3944F49F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2569549A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54DF4D71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5AADC6B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6D6ABB8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"ActivityTypeCode"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AuditActivityType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.RxModificationLog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4868A30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700CD5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'DEA Audit reporting changes  - start</w:t>
      </w:r>
    </w:p>
    <w:p w14:paraId="3DA92677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"ActivityTypeCodeNonstoreAssociate"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AuditActivityType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.RxModifyNonStoreAssociate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D3569F7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'DEA Audit reporting changes  - end</w:t>
      </w:r>
    </w:p>
    <w:p w14:paraId="252EEE31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.Error_And_Audit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.GetRxModificationInfo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748FE4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dr.Read</w:t>
      </w:r>
      <w:proofErr w:type="spellEnd"/>
    </w:p>
    <w:p w14:paraId="56C0D93F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GetRxModificationInfoBE</w:t>
      </w:r>
      <w:proofErr w:type="spellEnd"/>
    </w:p>
    <w:p w14:paraId="3F5B214D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6195187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item.RxNbr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dr.GetInt32(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rx_nbr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459779E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74EBE7D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2EEB64C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2AD4693D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1D604A8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A7D5D0C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item.LastChangeTs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6678228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BF9087B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dr.IsDBNull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activity_comment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BC72941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reader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dr.GetOrdinal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activity_comment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028682E6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AuditSerializer.Deserialize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(reader),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D5874B0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auditInfo.Find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(data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Audit.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AuditEntry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45817A8D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data.Name.Equals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ServicesCommonConstants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1347524F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StringComparison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.InvariantCultureIgnoreCase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22D676F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item.ModificationDetails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commentInfo.Value</w:t>
      </w:r>
      <w:proofErr w:type="spellEnd"/>
    </w:p>
    <w:p w14:paraId="12E5D2C9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15D42B1C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7868C98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GetRxModificationInfoBE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FCC5844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D63199E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(item)</w:t>
      </w:r>
    </w:p>
    <w:p w14:paraId="0DDAB857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1ADE917D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67801E82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</w:t>
      </w:r>
    </w:p>
    <w:p w14:paraId="391F409C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7EFE8346" w14:textId="77777777" w:rsidR="00E40B31" w:rsidRDefault="00E40B31" w:rsidP="00E40B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04FF1622" w14:textId="77777777" w:rsidR="00E40B31" w:rsidRDefault="00E40B31" w:rsidP="00E40B31"/>
    <w:p w14:paraId="4900DA03" w14:textId="77777777" w:rsidR="00E40B31" w:rsidRDefault="00E40B31" w:rsidP="00E40B31"/>
    <w:p w14:paraId="126434EC" w14:textId="77777777" w:rsidR="00E40B31" w:rsidRDefault="00E40B31" w:rsidP="00D54462"/>
    <w:p w14:paraId="161F27E4" w14:textId="77777777" w:rsidR="00D54462" w:rsidRPr="00D54462" w:rsidRDefault="00D54462" w:rsidP="00D54462"/>
    <w:sectPr w:rsidR="00D54462" w:rsidRPr="00D5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23BED" w14:textId="77777777" w:rsidR="00C72DFF" w:rsidRDefault="00C72DFF" w:rsidP="00C72DFF">
      <w:pPr>
        <w:spacing w:after="0" w:line="240" w:lineRule="auto"/>
      </w:pPr>
      <w:r>
        <w:separator/>
      </w:r>
    </w:p>
  </w:endnote>
  <w:endnote w:type="continuationSeparator" w:id="0">
    <w:p w14:paraId="244B6AAB" w14:textId="77777777" w:rsidR="00C72DFF" w:rsidRDefault="00C72DFF" w:rsidP="00C72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6896E" w14:textId="77777777" w:rsidR="00C72DFF" w:rsidRDefault="00C72DFF" w:rsidP="00C72DFF">
      <w:pPr>
        <w:spacing w:after="0" w:line="240" w:lineRule="auto"/>
      </w:pPr>
      <w:r>
        <w:separator/>
      </w:r>
    </w:p>
  </w:footnote>
  <w:footnote w:type="continuationSeparator" w:id="0">
    <w:p w14:paraId="4283BC55" w14:textId="77777777" w:rsidR="00C72DFF" w:rsidRDefault="00C72DFF" w:rsidP="00C72D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FF"/>
    <w:rsid w:val="007542D8"/>
    <w:rsid w:val="00BF53E5"/>
    <w:rsid w:val="00C72DFF"/>
    <w:rsid w:val="00D54462"/>
    <w:rsid w:val="00E4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FE70E"/>
  <w15:chartTrackingRefBased/>
  <w15:docId w15:val="{F432BB7A-E1DC-4A9D-87A9-B1F84C9A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4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4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82E0FF-313D-434C-868F-D4BC6195D7EE}"/>
</file>

<file path=customXml/itemProps2.xml><?xml version="1.0" encoding="utf-8"?>
<ds:datastoreItem xmlns:ds="http://schemas.openxmlformats.org/officeDocument/2006/customXml" ds:itemID="{1F8DA9A9-CB41-4929-B41F-263D656BD044}"/>
</file>

<file path=customXml/itemProps3.xml><?xml version="1.0" encoding="utf-8"?>
<ds:datastoreItem xmlns:ds="http://schemas.openxmlformats.org/officeDocument/2006/customXml" ds:itemID="{C5974E0B-2BD5-4F47-9D54-23F8FB54DA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575</Words>
  <Characters>3280</Characters>
  <Application>Microsoft Office Word</Application>
  <DocSecurity>0</DocSecurity>
  <Lines>27</Lines>
  <Paragraphs>7</Paragraphs>
  <ScaleCrop>false</ScaleCrop>
  <Company>Wal-Mart Stores, Inc.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4</cp:revision>
  <dcterms:created xsi:type="dcterms:W3CDTF">2020-11-26T07:15:00Z</dcterms:created>
  <dcterms:modified xsi:type="dcterms:W3CDTF">2020-11-26T08:03:00Z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2020-11-26T07:15:53.2100766Z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ba738c16-4c79-48d6-a7a1-a0ecbbfa493f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