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DD3AA" w14:textId="3F5BF5F8" w:rsidR="002E4F5E" w:rsidRDefault="00C10438" w:rsidP="00C10438">
      <w:pPr>
        <w:pStyle w:val="Title"/>
      </w:pPr>
      <w:r>
        <w:t>GDP (Gross Domestic Product)</w:t>
      </w:r>
    </w:p>
    <w:tbl>
      <w:tblPr>
        <w:tblW w:w="8648" w:type="dxa"/>
        <w:tblLook w:val="04A0" w:firstRow="1" w:lastRow="0" w:firstColumn="1" w:lastColumn="0" w:noHBand="0" w:noVBand="1"/>
      </w:tblPr>
      <w:tblGrid>
        <w:gridCol w:w="1176"/>
        <w:gridCol w:w="3136"/>
        <w:gridCol w:w="2396"/>
        <w:gridCol w:w="2148"/>
      </w:tblGrid>
      <w:tr w:rsidR="00C10438" w:rsidRPr="00C10438" w14:paraId="540BA480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8AF0D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465B0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1FBE41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GDP - per capita (PPP)</w:t>
            </w:r>
          </w:p>
        </w:tc>
        <w:tc>
          <w:tcPr>
            <w:tcW w:w="21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3D2AB8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C10438" w:rsidRPr="00C10438" w14:paraId="1BD3C5C4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DB2946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6F3D4FD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33EAFC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£190,513.00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A0BC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0AEF2E94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656A13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4734026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470E01A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£123,965.00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2074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414034F3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4DAA52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2FF9F25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389023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£97,341.00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6E586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772465BE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73C1E13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85AA9E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934C51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£90,044.00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97904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370CB39F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A601B51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404BE7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50C362C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£86,781.00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70661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7AD4442B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D53A251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C86E92D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EAC1E9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£81,798.00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F60E0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7BF769CA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C481ACF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5395456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365389D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£68,628.00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9C2EB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1E4EEDBA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DA261F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9953D0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D536939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£67,119.00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8793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24EA953F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502BBA1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4E4FF21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01C878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£63,633.00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92203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02AD996D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66C68A7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7F7B58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4FC7E66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£62,530.00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9CDEC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17C09B71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8E39109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D3FE715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790CED3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£62,100.00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B1EFC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7396309F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317F51F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9239382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4DEB59F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£59,848.00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A74F9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4D1362D2" w14:textId="77777777" w:rsidTr="00C10438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3D43E7E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06E55FE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3E5D289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£57,804.00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A7C6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C10438" w:rsidRPr="00C10438" w14:paraId="06BDBD4E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7BC2DF3D" w14:textId="0F929F61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344E17B" wp14:editId="244A267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104775</wp:posOffset>
                  </wp:positionV>
                  <wp:extent cx="5267325" cy="3438525"/>
                  <wp:effectExtent l="0" t="0" r="9525" b="9525"/>
                  <wp:wrapNone/>
                  <wp:docPr id="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10438" w:rsidRPr="00C10438" w14:paraId="24842ABE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7DFB15E7" w14:textId="77777777" w:rsidR="00C10438" w:rsidRPr="00C10438" w:rsidRDefault="00C10438" w:rsidP="00C10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C1043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7D687D2F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975CD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D0E21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7E8B95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1C43E772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141BA6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757FA0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AE128A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A03E2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11577F0C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12BB1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9FF71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D6D48B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A4B242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6867927D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B1A681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4D9715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A9A98A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D9F3B6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744E0A76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6BAB8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A096B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C2AC30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54B91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06A71F31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43FE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44AEF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F984DD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6AD62B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1F9F01A3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64601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C7ECB0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CFDF9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C1CB3F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3A04544E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0E8436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F2D5B8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FDE656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7A39B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7DE06076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230AB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5F6BF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BDE03D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504128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3DC5C743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E1934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DB700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6635C1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290C3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05EB80E4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7A1AC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62EC8F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1A0BBB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40E058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4EBB6CD3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BC540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F0D9B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DD8318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FB175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355043C8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4ABD09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42C8B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1A7156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7AE92C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55FE9173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4520CD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084DCF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F9DE945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0AEBA2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21B818B2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1EBC5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2B83F0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71421C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0227A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57DC13E3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983523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3B5CB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6028D4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0B12C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1A899A3E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F3E320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5D1F8A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8FAD99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03B6D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64DDE10C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EEAFB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B96A5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314632" w14:textId="77777777" w:rsidR="00C10438" w:rsidRPr="00C10438" w:rsidRDefault="00C10438" w:rsidP="00C10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5EEE0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10438" w:rsidRPr="00C10438" w14:paraId="36294F3B" w14:textId="77777777" w:rsidTr="00C10438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0F8225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0097CB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CBEBC4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206757" w14:textId="77777777" w:rsidR="00C10438" w:rsidRPr="00C10438" w:rsidRDefault="00C10438" w:rsidP="00C10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04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57B6CCED" w14:textId="77777777" w:rsidR="00C10438" w:rsidRPr="00C10438" w:rsidRDefault="00C10438" w:rsidP="00C10438"/>
    <w:sectPr w:rsidR="00C10438" w:rsidRPr="00C1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38"/>
    <w:rsid w:val="00084DFD"/>
    <w:rsid w:val="00255D86"/>
    <w:rsid w:val="002E4F5E"/>
    <w:rsid w:val="00C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5CF9D6"/>
  <w15:chartTrackingRefBased/>
  <w15:docId w15:val="{578C64C1-8D9E-442E-978F-FC996BD0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h\Documents\EXCEL\The%20Wealth%20of%20nation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"£"#,##0.00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5-4972-8BDD-A2568BA08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05179455"/>
        <c:axId val="1505186655"/>
      </c:barChart>
      <c:catAx>
        <c:axId val="1505179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186655"/>
        <c:crosses val="autoZero"/>
        <c:auto val="1"/>
        <c:lblAlgn val="ctr"/>
        <c:lblOffset val="100"/>
        <c:noMultiLvlLbl val="0"/>
      </c:catAx>
      <c:valAx>
        <c:axId val="1505186655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179455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0679923161778668"/>
          <c:y val="7.4614670380687101E-2"/>
          <c:w val="0.26273003917988513"/>
          <c:h val="6.267453337135087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631A03F21243BE90F4B9358A5AEE" ma:contentTypeVersion="8" ma:contentTypeDescription="Create a new document." ma:contentTypeScope="" ma:versionID="820940ee69e4a2c116ec7c3867bc6aa3">
  <xsd:schema xmlns:xsd="http://www.w3.org/2001/XMLSchema" xmlns:xs="http://www.w3.org/2001/XMLSchema" xmlns:p="http://schemas.microsoft.com/office/2006/metadata/properties" xmlns:ns3="845445b8-f5ec-4cd9-a722-7784952bb766" targetNamespace="http://schemas.microsoft.com/office/2006/metadata/properties" ma:root="true" ma:fieldsID="aa22692c2e0ad865ede91ea184ed53eb" ns3:_="">
    <xsd:import namespace="845445b8-f5ec-4cd9-a722-7784952bb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445b8-f5ec-4cd9-a722-7784952bb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C1111-BDD3-45E4-878A-1931B54C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445b8-f5ec-4cd9-a722-7784952bb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CDCBF-1DFD-47C8-9F3E-F86F871F3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2B700-F677-46B1-8148-16BEE156B6A1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845445b8-f5ec-4cd9-a722-7784952bb7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Mistry</dc:creator>
  <cp:keywords/>
  <dc:description/>
  <cp:lastModifiedBy>Anish Mistry</cp:lastModifiedBy>
  <cp:revision>1</cp:revision>
  <dcterms:created xsi:type="dcterms:W3CDTF">2024-03-22T12:58:00Z</dcterms:created>
  <dcterms:modified xsi:type="dcterms:W3CDTF">2024-03-22T13:01:00Z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0x010100AED2631A03F21243BE90F4B9358A5AEE</vt:lpwstr>
  </property>
</Properties>
</file>