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24FE8" w14:textId="77777777" w:rsidR="00835D1F" w:rsidRPr="00835D1F" w:rsidRDefault="00835D1F" w:rsidP="00835D1F"/>
    <w:p w14:paraId="327078FC" w14:textId="77777777" w:rsidR="00835D1F" w:rsidRPr="00835D1F" w:rsidRDefault="00835D1F" w:rsidP="00835D1F">
      <w:pPr>
        <w:rPr>
          <w:b/>
          <w:bCs/>
        </w:rPr>
      </w:pPr>
      <w:r w:rsidRPr="00835D1F">
        <w:rPr>
          <w:b/>
          <w:bCs/>
        </w:rPr>
        <w:t xml:space="preserve">Customized Application Solutions </w:t>
      </w:r>
      <w:proofErr w:type="gramStart"/>
      <w:r w:rsidRPr="00835D1F">
        <w:rPr>
          <w:b/>
          <w:bCs/>
        </w:rPr>
        <w:t>For</w:t>
      </w:r>
      <w:proofErr w:type="gramEnd"/>
      <w:r w:rsidRPr="00835D1F">
        <w:rPr>
          <w:b/>
          <w:bCs/>
        </w:rPr>
        <w:t xml:space="preserve"> All Your Business Needs</w:t>
      </w:r>
    </w:p>
    <w:p w14:paraId="1FDE1F36" w14:textId="77777777" w:rsidR="00835D1F" w:rsidRPr="00835D1F" w:rsidRDefault="00835D1F" w:rsidP="00835D1F">
      <w:pPr>
        <w:rPr>
          <w:b/>
          <w:bCs/>
        </w:rPr>
      </w:pPr>
      <w:r w:rsidRPr="00835D1F">
        <w:rPr>
          <w:b/>
          <w:bCs/>
        </w:rPr>
        <w:t>iOS App</w:t>
      </w:r>
    </w:p>
    <w:p w14:paraId="27600EEB" w14:textId="77777777" w:rsidR="00835D1F" w:rsidRPr="00835D1F" w:rsidRDefault="00835D1F" w:rsidP="00835D1F">
      <w:pPr>
        <w:rPr>
          <w:b/>
          <w:bCs/>
        </w:rPr>
      </w:pPr>
      <w:r w:rsidRPr="00835D1F">
        <w:rPr>
          <w:b/>
          <w:bCs/>
        </w:rPr>
        <w:t>Development</w:t>
      </w:r>
    </w:p>
    <w:p w14:paraId="2B291EF8" w14:textId="77777777" w:rsidR="00835D1F" w:rsidRPr="00835D1F" w:rsidRDefault="00835D1F" w:rsidP="00835D1F">
      <w:r w:rsidRPr="00835D1F">
        <w:t>We create highly robust and functional iOS mobile apps to match all your business demands.</w:t>
      </w:r>
    </w:p>
    <w:p w14:paraId="6395E283" w14:textId="77777777" w:rsidR="00835D1F" w:rsidRPr="00835D1F" w:rsidRDefault="00835D1F" w:rsidP="00835D1F">
      <w:pPr>
        <w:rPr>
          <w:b/>
          <w:bCs/>
        </w:rPr>
      </w:pPr>
      <w:r w:rsidRPr="00835D1F">
        <w:rPr>
          <w:b/>
          <w:bCs/>
        </w:rPr>
        <w:t>Android App</w:t>
      </w:r>
    </w:p>
    <w:p w14:paraId="081FB44E" w14:textId="77777777" w:rsidR="00835D1F" w:rsidRPr="00835D1F" w:rsidRDefault="00835D1F" w:rsidP="00835D1F">
      <w:pPr>
        <w:rPr>
          <w:b/>
          <w:bCs/>
        </w:rPr>
      </w:pPr>
      <w:r w:rsidRPr="00835D1F">
        <w:rPr>
          <w:b/>
          <w:bCs/>
        </w:rPr>
        <w:t>Development</w:t>
      </w:r>
    </w:p>
    <w:p w14:paraId="4354B95A" w14:textId="77777777" w:rsidR="00835D1F" w:rsidRPr="00835D1F" w:rsidRDefault="00835D1F" w:rsidP="00835D1F">
      <w:r w:rsidRPr="00835D1F">
        <w:t>We have an expert team of mobile app development professionals specializing in Android app design and development.</w:t>
      </w:r>
    </w:p>
    <w:p w14:paraId="24578132" w14:textId="77777777" w:rsidR="00835D1F" w:rsidRPr="00835D1F" w:rsidRDefault="00835D1F" w:rsidP="00835D1F">
      <w:pPr>
        <w:rPr>
          <w:b/>
          <w:bCs/>
        </w:rPr>
      </w:pPr>
      <w:r w:rsidRPr="00835D1F">
        <w:rPr>
          <w:b/>
          <w:bCs/>
        </w:rPr>
        <w:t>React App</w:t>
      </w:r>
    </w:p>
    <w:p w14:paraId="4C042A4A" w14:textId="77777777" w:rsidR="00835D1F" w:rsidRPr="00835D1F" w:rsidRDefault="00835D1F" w:rsidP="00835D1F">
      <w:pPr>
        <w:rPr>
          <w:b/>
          <w:bCs/>
        </w:rPr>
      </w:pPr>
      <w:r w:rsidRPr="00835D1F">
        <w:rPr>
          <w:b/>
          <w:bCs/>
        </w:rPr>
        <w:t>Development</w:t>
      </w:r>
    </w:p>
    <w:p w14:paraId="56D72B87" w14:textId="77777777" w:rsidR="00835D1F" w:rsidRPr="00835D1F" w:rsidRDefault="00835D1F" w:rsidP="00835D1F">
      <w:r w:rsidRPr="00835D1F">
        <w:t>Our unique approach of react native app development enables us to create extensively responsive and well-functioning mobile applications.</w:t>
      </w:r>
    </w:p>
    <w:p w14:paraId="17ADC14C" w14:textId="77777777" w:rsidR="00835D1F" w:rsidRPr="00835D1F" w:rsidRDefault="00835D1F" w:rsidP="00835D1F">
      <w:pPr>
        <w:rPr>
          <w:b/>
          <w:bCs/>
        </w:rPr>
      </w:pPr>
      <w:r w:rsidRPr="00835D1F">
        <w:rPr>
          <w:b/>
          <w:bCs/>
        </w:rPr>
        <w:t>iPad App</w:t>
      </w:r>
    </w:p>
    <w:p w14:paraId="7FDD3F9F" w14:textId="77777777" w:rsidR="00835D1F" w:rsidRPr="00835D1F" w:rsidRDefault="00835D1F" w:rsidP="00835D1F">
      <w:pPr>
        <w:rPr>
          <w:b/>
          <w:bCs/>
        </w:rPr>
      </w:pPr>
      <w:r w:rsidRPr="00835D1F">
        <w:rPr>
          <w:b/>
          <w:bCs/>
        </w:rPr>
        <w:t>Development</w:t>
      </w:r>
    </w:p>
    <w:p w14:paraId="65DEADBF" w14:textId="77777777" w:rsidR="00835D1F" w:rsidRPr="00835D1F" w:rsidRDefault="00835D1F" w:rsidP="00835D1F">
      <w:r w:rsidRPr="00835D1F">
        <w:t>Rich knowledge in developing iPad apps. We aim at providing fine selection of tablet design and programming practices that radiate with your utility and value dynamics.</w:t>
      </w:r>
    </w:p>
    <w:p w14:paraId="2ABC6350" w14:textId="77777777" w:rsidR="00835D1F" w:rsidRPr="00835D1F" w:rsidRDefault="00835D1F" w:rsidP="00835D1F">
      <w:pPr>
        <w:rPr>
          <w:b/>
          <w:bCs/>
        </w:rPr>
      </w:pPr>
      <w:r w:rsidRPr="00835D1F">
        <w:rPr>
          <w:b/>
          <w:bCs/>
        </w:rPr>
        <w:t>Turn your idea into an App</w:t>
      </w:r>
    </w:p>
    <w:p w14:paraId="183AAF42" w14:textId="77777777" w:rsidR="00835D1F" w:rsidRPr="00835D1F" w:rsidRDefault="00835D1F" w:rsidP="00835D1F">
      <w:pPr>
        <w:numPr>
          <w:ilvl w:val="0"/>
          <w:numId w:val="1"/>
        </w:numPr>
        <w:rPr>
          <w:b/>
          <w:bCs/>
        </w:rPr>
      </w:pPr>
      <w:r w:rsidRPr="00835D1F">
        <w:rPr>
          <w:b/>
          <w:bCs/>
        </w:rPr>
        <w:t>Hybrid App Development</w:t>
      </w:r>
    </w:p>
    <w:p w14:paraId="1E623D7D" w14:textId="77777777" w:rsidR="00835D1F" w:rsidRPr="00835D1F" w:rsidRDefault="00835D1F" w:rsidP="00835D1F">
      <w:r w:rsidRPr="00835D1F">
        <w:t>Our app developers will construct the most satisfactory and perfectly functioning hybrid apps.</w:t>
      </w:r>
    </w:p>
    <w:p w14:paraId="39DD94F7" w14:textId="77777777" w:rsidR="00835D1F" w:rsidRPr="00835D1F" w:rsidRDefault="00835D1F" w:rsidP="00835D1F">
      <w:pPr>
        <w:numPr>
          <w:ilvl w:val="0"/>
          <w:numId w:val="1"/>
        </w:numPr>
        <w:rPr>
          <w:b/>
          <w:bCs/>
        </w:rPr>
      </w:pPr>
      <w:r w:rsidRPr="00835D1F">
        <w:rPr>
          <w:b/>
          <w:bCs/>
        </w:rPr>
        <w:t>Augmented Reality (AR)</w:t>
      </w:r>
    </w:p>
    <w:p w14:paraId="04A8962F" w14:textId="77777777" w:rsidR="00835D1F" w:rsidRPr="00835D1F" w:rsidRDefault="00835D1F" w:rsidP="00835D1F">
      <w:r w:rsidRPr="00835D1F">
        <w:t>Provide a Virtual Tour of the Property to Augment Real Estate Sales.</w:t>
      </w:r>
    </w:p>
    <w:p w14:paraId="5296435E" w14:textId="77777777" w:rsidR="00835D1F" w:rsidRPr="00835D1F" w:rsidRDefault="00835D1F" w:rsidP="00835D1F">
      <w:pPr>
        <w:rPr>
          <w:b/>
          <w:bCs/>
        </w:rPr>
      </w:pPr>
      <w:r w:rsidRPr="00835D1F">
        <w:rPr>
          <w:b/>
          <w:bCs/>
        </w:rPr>
        <w:t>IoT Application Development</w:t>
      </w:r>
    </w:p>
    <w:p w14:paraId="69A35320" w14:textId="77777777" w:rsidR="00835D1F" w:rsidRPr="00835D1F" w:rsidRDefault="00835D1F" w:rsidP="00835D1F">
      <w:r w:rsidRPr="00835D1F">
        <w:t>Internet of Things solution connects mobile phones, sensors, and devices together to transform data into much more valuable information.</w:t>
      </w:r>
    </w:p>
    <w:p w14:paraId="39B8D4A2" w14:textId="77777777" w:rsidR="00835D1F" w:rsidRPr="00835D1F" w:rsidRDefault="00835D1F" w:rsidP="00835D1F">
      <w:pPr>
        <w:rPr>
          <w:b/>
          <w:bCs/>
        </w:rPr>
      </w:pPr>
      <w:r w:rsidRPr="00835D1F">
        <w:rPr>
          <w:b/>
          <w:bCs/>
        </w:rPr>
        <w:t>Mobile Applications with Gadgets, Devices and Wearables</w:t>
      </w:r>
    </w:p>
    <w:p w14:paraId="02C214CF" w14:textId="77777777" w:rsidR="00835D1F" w:rsidRPr="00835D1F" w:rsidRDefault="00835D1F" w:rsidP="00835D1F">
      <w:r w:rsidRPr="00835D1F">
        <w:t>The integration of mobile applications with gadgets and devices has a huge potential of creating wonderful user experiences.</w:t>
      </w:r>
    </w:p>
    <w:p w14:paraId="6AA50763" w14:textId="77777777" w:rsidR="00835D1F" w:rsidRPr="00835D1F" w:rsidRDefault="00835D1F" w:rsidP="00835D1F">
      <w:pPr>
        <w:rPr>
          <w:b/>
          <w:bCs/>
        </w:rPr>
      </w:pPr>
      <w:r w:rsidRPr="00835D1F">
        <w:rPr>
          <w:b/>
          <w:bCs/>
        </w:rPr>
        <w:lastRenderedPageBreak/>
        <w:t>Save Cost &amp; Time with our Offshoring Team</w:t>
      </w:r>
    </w:p>
    <w:p w14:paraId="58195807" w14:textId="77777777" w:rsidR="00835D1F" w:rsidRPr="00835D1F" w:rsidRDefault="00835D1F" w:rsidP="00835D1F">
      <w:r w:rsidRPr="00835D1F">
        <w:t>Our development team uses rapid development methodologies &amp; agile project management to speed up time-to-market.</w:t>
      </w:r>
    </w:p>
    <w:p w14:paraId="5F52E712" w14:textId="77777777" w:rsidR="00835D1F" w:rsidRPr="00835D1F" w:rsidRDefault="00835D1F" w:rsidP="00835D1F"/>
    <w:p w14:paraId="2C6A89AA" w14:textId="77777777" w:rsidR="000D33B2" w:rsidRDefault="000D33B2"/>
    <w:sectPr w:rsidR="000D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A2054"/>
    <w:multiLevelType w:val="multilevel"/>
    <w:tmpl w:val="CBCC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0288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1F"/>
    <w:rsid w:val="000D33B2"/>
    <w:rsid w:val="00377F22"/>
    <w:rsid w:val="00835D1F"/>
    <w:rsid w:val="00E7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979F"/>
  <w15:chartTrackingRefBased/>
  <w15:docId w15:val="{5A6058B7-39C2-4734-B62A-43C66ABA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D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D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D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D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D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D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D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D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D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D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Sabapaty</dc:creator>
  <cp:keywords/>
  <dc:description/>
  <cp:lastModifiedBy>Hari Sabapaty</cp:lastModifiedBy>
  <cp:revision>1</cp:revision>
  <dcterms:created xsi:type="dcterms:W3CDTF">2025-04-10T09:55:00Z</dcterms:created>
  <dcterms:modified xsi:type="dcterms:W3CDTF">2025-04-10T09:55:00Z</dcterms:modified>
</cp:coreProperties>
</file>