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65DBB" w14:textId="77777777" w:rsidR="003D7EB3" w:rsidRDefault="003D7EB3" w:rsidP="00B00990">
      <w:pPr>
        <w:pStyle w:val="Title"/>
        <w:rPr>
          <w:lang w:val="en-US"/>
        </w:rPr>
      </w:pPr>
    </w:p>
    <w:p w14:paraId="7034C2C1" w14:textId="77777777" w:rsidR="003D7EB3" w:rsidRDefault="003D7EB3" w:rsidP="00B00990">
      <w:pPr>
        <w:pStyle w:val="Title"/>
        <w:rPr>
          <w:lang w:val="en-US"/>
        </w:rPr>
      </w:pPr>
    </w:p>
    <w:p w14:paraId="289DF7A6" w14:textId="77777777" w:rsidR="00535DF5" w:rsidRDefault="00535DF5" w:rsidP="00535DF5">
      <w:pPr>
        <w:pStyle w:val="Title"/>
      </w:pPr>
    </w:p>
    <w:p w14:paraId="18A765A9" w14:textId="08F7E1CC" w:rsidR="00535DF5" w:rsidRDefault="00535DF5" w:rsidP="00535DF5">
      <w:pPr>
        <w:pStyle w:val="Title"/>
      </w:pPr>
      <w:r>
        <w:t>Amazon Sales Data Analysis</w:t>
      </w:r>
    </w:p>
    <w:p w14:paraId="68F3CB6D" w14:textId="76B02180" w:rsidR="00535DF5" w:rsidRPr="007E3020" w:rsidRDefault="00535DF5" w:rsidP="00535DF5">
      <w:r w:rsidRPr="007E3020">
        <w:t>Wireframe documentation</w:t>
      </w:r>
    </w:p>
    <w:p w14:paraId="13A9D1B2" w14:textId="77777777" w:rsidR="007E3020" w:rsidRPr="007E3020" w:rsidRDefault="007E3020" w:rsidP="007E3020">
      <w:pPr>
        <w:rPr>
          <w:b/>
          <w:bCs/>
        </w:rPr>
      </w:pPr>
      <w:r w:rsidRPr="007E3020">
        <w:rPr>
          <w:b/>
          <w:bCs/>
        </w:rPr>
        <w:t>Hypothetical data record – 100 records</w:t>
      </w:r>
    </w:p>
    <w:p w14:paraId="6BCFF5ED" w14:textId="77777777" w:rsidR="00535DF5" w:rsidRPr="00535DF5" w:rsidRDefault="00535DF5" w:rsidP="00535DF5">
      <w:pPr>
        <w:rPr>
          <w:b/>
          <w:bCs/>
        </w:rPr>
      </w:pPr>
      <w:r w:rsidRPr="00535DF5">
        <w:rPr>
          <w:b/>
          <w:bCs/>
        </w:rPr>
        <w:t>Time Period: 2010-2017</w:t>
      </w:r>
    </w:p>
    <w:p w14:paraId="241A836E" w14:textId="77777777" w:rsidR="00535DF5" w:rsidRDefault="00535DF5" w:rsidP="00535DF5"/>
    <w:p w14:paraId="2830D007" w14:textId="77777777" w:rsidR="00535DF5" w:rsidRDefault="00535DF5" w:rsidP="00535DF5">
      <w:pPr>
        <w:pStyle w:val="NoSpacing"/>
        <w:ind w:left="1440"/>
      </w:pPr>
      <w:r>
        <w:rPr>
          <w:noProof/>
        </w:rPr>
        <w:drawing>
          <wp:inline distT="0" distB="0" distL="0" distR="0" wp14:anchorId="666BEF3C" wp14:editId="55C5C89B">
            <wp:extent cx="2994660" cy="13767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47" cy="139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77CE" w14:textId="77777777" w:rsidR="00535DF5" w:rsidRDefault="00535DF5" w:rsidP="00535DF5"/>
    <w:p w14:paraId="4765FCD1" w14:textId="77777777" w:rsidR="00535DF5" w:rsidRDefault="00535DF5" w:rsidP="00535DF5">
      <w:pPr>
        <w:pStyle w:val="Heading2"/>
      </w:pPr>
    </w:p>
    <w:p w14:paraId="0B87005D" w14:textId="77777777" w:rsidR="003D7EB3" w:rsidRDefault="003D7EB3" w:rsidP="003D7EB3">
      <w:pPr>
        <w:rPr>
          <w:b/>
          <w:bCs/>
          <w:lang w:val="en-US"/>
        </w:rPr>
      </w:pPr>
    </w:p>
    <w:p w14:paraId="1BD9FC93" w14:textId="77777777" w:rsidR="003D7EB3" w:rsidRDefault="003D7EB3" w:rsidP="003D7EB3">
      <w:pPr>
        <w:rPr>
          <w:b/>
          <w:bCs/>
          <w:lang w:val="en-US"/>
        </w:rPr>
      </w:pPr>
    </w:p>
    <w:p w14:paraId="72249A2E" w14:textId="77777777" w:rsidR="003D7EB3" w:rsidRDefault="003D7EB3" w:rsidP="003D7EB3">
      <w:pPr>
        <w:rPr>
          <w:b/>
          <w:bCs/>
          <w:lang w:val="en-US"/>
        </w:rPr>
      </w:pPr>
    </w:p>
    <w:p w14:paraId="63873FDB" w14:textId="14BB57D1" w:rsidR="003D7EB3" w:rsidRPr="003D7EB3" w:rsidRDefault="003D7EB3" w:rsidP="003D7EB3">
      <w:pPr>
        <w:rPr>
          <w:b/>
          <w:bCs/>
          <w:lang w:val="en-US"/>
        </w:rPr>
      </w:pPr>
      <w:bookmarkStart w:id="0" w:name="_Hlk128519890"/>
      <w:r w:rsidRPr="003D7EB3">
        <w:rPr>
          <w:b/>
          <w:bCs/>
          <w:lang w:val="en-US"/>
        </w:rPr>
        <w:t xml:space="preserve">Problem Statement: </w:t>
      </w:r>
    </w:p>
    <w:p w14:paraId="282DA419" w14:textId="77777777" w:rsidR="003D7EB3" w:rsidRDefault="003D7EB3" w:rsidP="003D7EB3">
      <w:pPr>
        <w:rPr>
          <w:lang w:val="en-US"/>
        </w:rPr>
      </w:pPr>
      <w:r>
        <w:rPr>
          <w:lang w:val="en-US"/>
        </w:rPr>
        <w:t xml:space="preserve">Find ways to check </w:t>
      </w:r>
      <w:r w:rsidRPr="003D7EB3">
        <w:rPr>
          <w:lang w:val="en-US"/>
        </w:rPr>
        <w:t>the need for improved methods of distribution to reduce cost and to increase profits.</w:t>
      </w:r>
    </w:p>
    <w:bookmarkEnd w:id="0"/>
    <w:p w14:paraId="77594360" w14:textId="31F6B425" w:rsidR="003D7EB3" w:rsidRDefault="003D7EB3" w:rsidP="003D7EB3">
      <w:pPr>
        <w:rPr>
          <w:lang w:val="en-US"/>
        </w:rPr>
      </w:pPr>
      <w:r>
        <w:rPr>
          <w:lang w:val="en-US"/>
        </w:rPr>
        <w:t xml:space="preserve"> </w:t>
      </w:r>
    </w:p>
    <w:p w14:paraId="42586A43" w14:textId="7E2B709D" w:rsidR="003D7EB3" w:rsidRDefault="003D7EB3" w:rsidP="003D7EB3">
      <w:pPr>
        <w:rPr>
          <w:lang w:val="en-US"/>
        </w:rPr>
      </w:pPr>
      <w:r>
        <w:rPr>
          <w:lang w:val="en-US"/>
        </w:rPr>
        <w:t>As per the problem statement, the data has been divided into 4 sections:</w:t>
      </w:r>
    </w:p>
    <w:p w14:paraId="638C3F8D" w14:textId="2320A6EE" w:rsidR="003D7EB3" w:rsidRDefault="003D7EB3" w:rsidP="003D7E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Sales analysis</w:t>
      </w:r>
    </w:p>
    <w:p w14:paraId="36B0AF29" w14:textId="10F0B609" w:rsidR="003D7EB3" w:rsidRDefault="003D7EB3" w:rsidP="003D7E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Product analysis</w:t>
      </w:r>
    </w:p>
    <w:p w14:paraId="7D8425F2" w14:textId="40348EC4" w:rsidR="003D7EB3" w:rsidRDefault="003D7EB3" w:rsidP="003D7E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Price analysis</w:t>
      </w:r>
    </w:p>
    <w:p w14:paraId="050C8FAA" w14:textId="2AAAB823" w:rsidR="003D7EB3" w:rsidRPr="003D7EB3" w:rsidRDefault="003D7EB3" w:rsidP="003D7E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Global Outlook </w:t>
      </w:r>
    </w:p>
    <w:p w14:paraId="3347CA8B" w14:textId="77777777" w:rsidR="00EB2111" w:rsidRDefault="003D7EB3" w:rsidP="00EB2111">
      <w:pPr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247B15" wp14:editId="5DD5BCD8">
            <wp:extent cx="4731249" cy="2609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738394" cy="261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FE30" w14:textId="77777777" w:rsidR="00EB2111" w:rsidRDefault="00EB2111" w:rsidP="00EB2111">
      <w:pPr>
        <w:rPr>
          <w:b/>
          <w:bCs/>
          <w:lang w:val="en-US"/>
        </w:rPr>
      </w:pPr>
    </w:p>
    <w:p w14:paraId="34F42D4D" w14:textId="77343DA5" w:rsidR="007914B1" w:rsidRPr="00EB2111" w:rsidRDefault="007914B1" w:rsidP="00EB2111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EB2111">
        <w:rPr>
          <w:b/>
          <w:bCs/>
          <w:lang w:val="en-US"/>
        </w:rPr>
        <w:t xml:space="preserve">Sales Analysis dashboard: </w:t>
      </w:r>
      <w:r w:rsidRPr="00EB2111">
        <w:rPr>
          <w:lang w:val="en-US"/>
        </w:rPr>
        <w:t xml:space="preserve">Designed to view </w:t>
      </w:r>
    </w:p>
    <w:p w14:paraId="79F85E67" w14:textId="77777777" w:rsidR="007914B1" w:rsidRDefault="007914B1" w:rsidP="007914B1">
      <w:pPr>
        <w:pStyle w:val="ListParagraph"/>
        <w:numPr>
          <w:ilvl w:val="0"/>
          <w:numId w:val="3"/>
        </w:numPr>
        <w:rPr>
          <w:lang w:val="en-US"/>
        </w:rPr>
      </w:pPr>
      <w:r w:rsidRPr="007914B1">
        <w:rPr>
          <w:lang w:val="en-US"/>
        </w:rPr>
        <w:t>Overall sales growth</w:t>
      </w:r>
    </w:p>
    <w:p w14:paraId="41F349A2" w14:textId="77777777" w:rsidR="007914B1" w:rsidRDefault="007914B1" w:rsidP="007914B1">
      <w:pPr>
        <w:pStyle w:val="ListParagraph"/>
        <w:numPr>
          <w:ilvl w:val="0"/>
          <w:numId w:val="3"/>
        </w:numPr>
        <w:rPr>
          <w:lang w:val="en-US"/>
        </w:rPr>
      </w:pPr>
      <w:r w:rsidRPr="007914B1">
        <w:rPr>
          <w:lang w:val="en-US"/>
        </w:rPr>
        <w:t>Sales per year</w:t>
      </w:r>
    </w:p>
    <w:p w14:paraId="1F4A11CE" w14:textId="77777777" w:rsidR="007914B1" w:rsidRDefault="007914B1" w:rsidP="007914B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</w:t>
      </w:r>
      <w:r w:rsidRPr="007914B1">
        <w:rPr>
          <w:lang w:val="en-US"/>
        </w:rPr>
        <w:t>hange in sales with respect to last year</w:t>
      </w:r>
    </w:p>
    <w:p w14:paraId="1031CC37" w14:textId="6152C5F7" w:rsidR="007914B1" w:rsidRDefault="007914B1" w:rsidP="007914B1">
      <w:pPr>
        <w:pStyle w:val="ListParagraph"/>
        <w:numPr>
          <w:ilvl w:val="0"/>
          <w:numId w:val="3"/>
        </w:numPr>
        <w:rPr>
          <w:lang w:val="en-US"/>
        </w:rPr>
      </w:pPr>
      <w:r w:rsidRPr="007914B1">
        <w:rPr>
          <w:lang w:val="en-US"/>
        </w:rPr>
        <w:t>Sales growth over the last year</w:t>
      </w:r>
    </w:p>
    <w:p w14:paraId="3F8176D0" w14:textId="22E15303" w:rsidR="007914B1" w:rsidRDefault="007914B1" w:rsidP="007914B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Yearly, monthly trend</w:t>
      </w:r>
    </w:p>
    <w:p w14:paraId="393A5609" w14:textId="034C7F9F" w:rsidR="007914B1" w:rsidRPr="007914B1" w:rsidRDefault="007914B1" w:rsidP="007914B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Total orders and Count of Products over a period of time</w:t>
      </w:r>
    </w:p>
    <w:p w14:paraId="129DFDDE" w14:textId="54058561" w:rsidR="007914B1" w:rsidRPr="007914B1" w:rsidRDefault="007914B1" w:rsidP="007914B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KPIs for this dashboard: total sales and profit% </w:t>
      </w:r>
    </w:p>
    <w:p w14:paraId="514F44D2" w14:textId="7AB80CCC" w:rsidR="007914B1" w:rsidRDefault="007914B1" w:rsidP="003D7E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CFE39A" wp14:editId="0B4F04B8">
            <wp:extent cx="5145633" cy="322946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2"/>
                    <a:stretch/>
                  </pic:blipFill>
                  <pic:spPr bwMode="auto">
                    <a:xfrm>
                      <a:off x="0" y="0"/>
                      <a:ext cx="5148721" cy="3231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86E0A" w14:textId="77777777" w:rsidR="007914B1" w:rsidRDefault="007914B1" w:rsidP="003D7EB3">
      <w:pPr>
        <w:rPr>
          <w:lang w:val="en-US"/>
        </w:rPr>
      </w:pPr>
    </w:p>
    <w:p w14:paraId="51666BBA" w14:textId="77777777" w:rsidR="00EF1494" w:rsidRDefault="00EF1494" w:rsidP="003D7EB3">
      <w:pPr>
        <w:rPr>
          <w:lang w:val="en-US"/>
        </w:rPr>
      </w:pPr>
    </w:p>
    <w:p w14:paraId="61D1EE47" w14:textId="77777777" w:rsidR="00EF1494" w:rsidRDefault="00EF1494" w:rsidP="003D7EB3">
      <w:pPr>
        <w:rPr>
          <w:lang w:val="en-US"/>
        </w:rPr>
      </w:pPr>
    </w:p>
    <w:p w14:paraId="10B56B56" w14:textId="613FA60B" w:rsidR="00F1727E" w:rsidRDefault="00031EE6" w:rsidP="003D7EB3">
      <w:pPr>
        <w:rPr>
          <w:lang w:val="en-US"/>
        </w:rPr>
      </w:pPr>
      <w:r>
        <w:rPr>
          <w:lang w:val="en-US"/>
        </w:rPr>
        <w:lastRenderedPageBreak/>
        <w:t>F</w:t>
      </w:r>
      <w:r w:rsidR="00F1727E">
        <w:rPr>
          <w:lang w:val="en-US"/>
        </w:rPr>
        <w:t>irst, we look at the total sales and profit year-wise:</w:t>
      </w:r>
    </w:p>
    <w:p w14:paraId="00205F99" w14:textId="3D457C4F" w:rsidR="003D7EB3" w:rsidRDefault="00F1727E" w:rsidP="003D7E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BEAC48" wp14:editId="176D20AE">
            <wp:extent cx="3810000" cy="1270285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680" cy="127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2738" w14:textId="68D00A5D" w:rsidR="00F1727E" w:rsidRDefault="00F1727E" w:rsidP="003D7E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78CF02" wp14:editId="2DAA77B0">
            <wp:extent cx="3721291" cy="1352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93CA" w14:textId="2865E2E5" w:rsidR="00EF1494" w:rsidRDefault="00EF1494" w:rsidP="003D7E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BE4268" wp14:editId="55E252F9">
            <wp:extent cx="3714750" cy="1225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942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C0C8" w14:textId="75449231" w:rsidR="00F1727E" w:rsidRDefault="00F1727E" w:rsidP="003D7EB3">
      <w:pPr>
        <w:rPr>
          <w:lang w:val="en-US"/>
        </w:rPr>
      </w:pPr>
    </w:p>
    <w:p w14:paraId="4C665291" w14:textId="77777777" w:rsidR="00EF1494" w:rsidRDefault="00EF1494" w:rsidP="00EF1494">
      <w:pPr>
        <w:rPr>
          <w:lang w:val="en-US"/>
        </w:rPr>
      </w:pPr>
      <w:r>
        <w:rPr>
          <w:lang w:val="en-US"/>
        </w:rPr>
        <w:t>Insights:</w:t>
      </w:r>
    </w:p>
    <w:p w14:paraId="0C7A5FB8" w14:textId="77777777" w:rsidR="00EF1494" w:rsidRDefault="00EF1494" w:rsidP="00EF149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Year 2012- sales and profit very high</w:t>
      </w:r>
    </w:p>
    <w:p w14:paraId="4DB6BD8E" w14:textId="77777777" w:rsidR="00EF1494" w:rsidRPr="00EF1494" w:rsidRDefault="00EF1494" w:rsidP="00EF1494">
      <w:pPr>
        <w:pStyle w:val="ListParagraph"/>
        <w:numPr>
          <w:ilvl w:val="0"/>
          <w:numId w:val="2"/>
        </w:numPr>
        <w:rPr>
          <w:lang w:val="en-US"/>
        </w:rPr>
      </w:pPr>
      <w:r w:rsidRPr="00EF1494">
        <w:rPr>
          <w:lang w:val="en-US"/>
        </w:rPr>
        <w:t xml:space="preserve">Sales and profit decline from 2012 to 2015 and then take an upward trend after 2015 </w:t>
      </w:r>
    </w:p>
    <w:p w14:paraId="7692D4C3" w14:textId="77777777" w:rsidR="00EF1494" w:rsidRDefault="00EF1494" w:rsidP="00EF1494">
      <w:pPr>
        <w:pStyle w:val="ListParagraph"/>
        <w:numPr>
          <w:ilvl w:val="0"/>
          <w:numId w:val="2"/>
        </w:numPr>
        <w:rPr>
          <w:lang w:val="en-US"/>
        </w:rPr>
      </w:pPr>
      <w:r w:rsidRPr="00F1727E">
        <w:rPr>
          <w:lang w:val="en-US"/>
        </w:rPr>
        <w:t>Product</w:t>
      </w:r>
      <w:r>
        <w:rPr>
          <w:lang w:val="en-US"/>
        </w:rPr>
        <w:t xml:space="preserve"> count and total orders were maximum in year 2012 </w:t>
      </w:r>
    </w:p>
    <w:p w14:paraId="79F9376B" w14:textId="6695FB0A" w:rsidR="00EF1494" w:rsidRDefault="00EF1494" w:rsidP="00EF149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Total orders and products make a sharp decline after 2012 and then make some improvement after 2013 for an year. </w:t>
      </w:r>
    </w:p>
    <w:p w14:paraId="22CC8DA5" w14:textId="335F7BE1" w:rsidR="00EF1494" w:rsidRDefault="00EF1494" w:rsidP="00EF149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Sales growth maximum in 2012, declines till 2015 and then shows positive change in 2017</w:t>
      </w:r>
    </w:p>
    <w:p w14:paraId="3CD3AA26" w14:textId="77777777" w:rsidR="00EF1494" w:rsidRDefault="00EF1494" w:rsidP="00EF1494">
      <w:pPr>
        <w:rPr>
          <w:lang w:val="en-US"/>
        </w:rPr>
      </w:pPr>
    </w:p>
    <w:p w14:paraId="66F3585A" w14:textId="4F098F84" w:rsidR="00EF1494" w:rsidRPr="00EF1494" w:rsidRDefault="00EF1494" w:rsidP="00EF1494">
      <w:pPr>
        <w:rPr>
          <w:lang w:val="en-US"/>
        </w:rPr>
      </w:pPr>
      <w:r w:rsidRPr="00EF1494">
        <w:rPr>
          <w:lang w:val="en-US"/>
        </w:rPr>
        <w:t xml:space="preserve">So, we analyze the top products bringing the sales </w:t>
      </w:r>
    </w:p>
    <w:p w14:paraId="052FBC5E" w14:textId="51DE3997" w:rsidR="00EF1494" w:rsidRDefault="00EF1494" w:rsidP="00EF14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51775C" wp14:editId="68DA0698">
            <wp:extent cx="3314700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876" cy="13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544546" wp14:editId="1A0CDD79">
            <wp:extent cx="2362200" cy="55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327" cy="55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85F8" w14:textId="7A992A45" w:rsidR="00B00990" w:rsidRDefault="00B00990" w:rsidP="00B00990">
      <w:pPr>
        <w:rPr>
          <w:lang w:val="en-US"/>
        </w:rPr>
      </w:pPr>
    </w:p>
    <w:p w14:paraId="60F78590" w14:textId="5739BC9E" w:rsidR="00EF1494" w:rsidRDefault="00EF1494" w:rsidP="00B00990">
      <w:pPr>
        <w:rPr>
          <w:lang w:val="en-US"/>
        </w:rPr>
      </w:pPr>
    </w:p>
    <w:p w14:paraId="5D05F0FC" w14:textId="0E49373E" w:rsidR="00EF1494" w:rsidRDefault="00EF1494" w:rsidP="00B00990">
      <w:pPr>
        <w:rPr>
          <w:lang w:val="en-US"/>
        </w:rPr>
      </w:pPr>
      <w:r>
        <w:rPr>
          <w:lang w:val="en-US"/>
        </w:rPr>
        <w:lastRenderedPageBreak/>
        <w:t xml:space="preserve">Then, We try to analyze change in various measures like total sales, profit, gross margin% per year with respect to the previous year and its growth rate.  </w:t>
      </w:r>
    </w:p>
    <w:p w14:paraId="7B10A75C" w14:textId="29D8FA59" w:rsidR="00EF1494" w:rsidRDefault="00EF1494" w:rsidP="00B00990">
      <w:pPr>
        <w:rPr>
          <w:lang w:val="en-US"/>
        </w:rPr>
      </w:pPr>
      <w:r w:rsidRPr="00EF1494">
        <w:rPr>
          <w:lang w:val="en-US"/>
        </w:rPr>
        <w:drawing>
          <wp:inline distT="0" distB="0" distL="0" distR="0" wp14:anchorId="0A040D1C" wp14:editId="58779D73">
            <wp:extent cx="3702240" cy="14478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0459" w14:textId="68F87FE7" w:rsidR="00EF1494" w:rsidRDefault="00EF1494" w:rsidP="00B00990">
      <w:pPr>
        <w:rPr>
          <w:lang w:val="en-US"/>
        </w:rPr>
      </w:pPr>
    </w:p>
    <w:p w14:paraId="204FBC41" w14:textId="1C7C1789" w:rsidR="00EF1494" w:rsidRPr="00AD2FF9" w:rsidRDefault="00AD2FF9" w:rsidP="00AD2FF9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AD2FF9">
        <w:rPr>
          <w:b/>
          <w:bCs/>
          <w:lang w:val="en-US"/>
        </w:rPr>
        <w:t>P</w:t>
      </w:r>
      <w:r>
        <w:rPr>
          <w:b/>
          <w:bCs/>
          <w:lang w:val="en-US"/>
        </w:rPr>
        <w:t xml:space="preserve">roduct analysis dashboard: </w:t>
      </w:r>
      <w:r>
        <w:rPr>
          <w:lang w:val="en-US"/>
        </w:rPr>
        <w:t>Designed to view</w:t>
      </w:r>
    </w:p>
    <w:p w14:paraId="5F9F9977" w14:textId="41EBA1A3" w:rsidR="00AD2FF9" w:rsidRPr="00D1539A" w:rsidRDefault="00D1539A" w:rsidP="00AD2FF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Product segmentation region wise </w:t>
      </w:r>
    </w:p>
    <w:p w14:paraId="07A4D272" w14:textId="085B743E" w:rsidR="00D1539A" w:rsidRPr="00D1539A" w:rsidRDefault="00D1539A" w:rsidP="00AD2FF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Performance of each of the products of the company compared to previous year, their demand in the market, total orders received per product per year </w:t>
      </w:r>
    </w:p>
    <w:p w14:paraId="159B783E" w14:textId="77777777" w:rsidR="00D1539A" w:rsidRPr="00D1539A" w:rsidRDefault="00D1539A" w:rsidP="00AD2FF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Performance of the products in terms of  profit% and gross percentage. </w:t>
      </w:r>
    </w:p>
    <w:p w14:paraId="096D9725" w14:textId="77777777" w:rsidR="00D1539A" w:rsidRPr="00D1539A" w:rsidRDefault="00D1539A" w:rsidP="00AD2FF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Product Sales through various distribution channels</w:t>
      </w:r>
    </w:p>
    <w:p w14:paraId="6A5D6A37" w14:textId="198280EF" w:rsidR="00135D7D" w:rsidRPr="00135D7D" w:rsidRDefault="00D1539A" w:rsidP="00135D7D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Product order priority and changes. </w:t>
      </w:r>
    </w:p>
    <w:p w14:paraId="49AE0228" w14:textId="05917769" w:rsidR="00135D7D" w:rsidRDefault="00135D7D" w:rsidP="00135D7D">
      <w:pPr>
        <w:rPr>
          <w:b/>
          <w:bCs/>
          <w:lang w:val="en-US"/>
        </w:rPr>
      </w:pPr>
      <w:r w:rsidRPr="00135D7D">
        <w:rPr>
          <w:b/>
          <w:bCs/>
          <w:lang w:val="en-US"/>
        </w:rPr>
        <w:drawing>
          <wp:inline distT="0" distB="0" distL="0" distR="0" wp14:anchorId="389E9CD6" wp14:editId="7848C79C">
            <wp:extent cx="5731510" cy="32321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D8F7" w14:textId="3D8F211F" w:rsidR="00135D7D" w:rsidRDefault="00135D7D" w:rsidP="00135D7D">
      <w:pPr>
        <w:rPr>
          <w:b/>
          <w:bCs/>
          <w:lang w:val="en-US"/>
        </w:rPr>
      </w:pPr>
    </w:p>
    <w:p w14:paraId="36F66E3D" w14:textId="26EFFB0B" w:rsidR="00135D7D" w:rsidRDefault="00135D7D" w:rsidP="00135D7D">
      <w:pPr>
        <w:rPr>
          <w:b/>
          <w:bCs/>
          <w:lang w:val="en-US"/>
        </w:rPr>
      </w:pPr>
    </w:p>
    <w:p w14:paraId="5F7EA983" w14:textId="193A0299" w:rsidR="00135D7D" w:rsidRDefault="00135D7D" w:rsidP="00135D7D">
      <w:pPr>
        <w:rPr>
          <w:b/>
          <w:bCs/>
          <w:lang w:val="en-US"/>
        </w:rPr>
      </w:pPr>
    </w:p>
    <w:p w14:paraId="618272A9" w14:textId="77777777" w:rsidR="00135D7D" w:rsidRPr="00135D7D" w:rsidRDefault="00135D7D" w:rsidP="00135D7D">
      <w:pPr>
        <w:rPr>
          <w:b/>
          <w:bCs/>
          <w:lang w:val="en-US"/>
        </w:rPr>
      </w:pPr>
    </w:p>
    <w:p w14:paraId="54F53839" w14:textId="1A70DC1B" w:rsidR="00D1539A" w:rsidRPr="00D1539A" w:rsidRDefault="00D1539A" w:rsidP="00D1539A">
      <w:pPr>
        <w:rPr>
          <w:b/>
          <w:bCs/>
          <w:lang w:val="en-US"/>
        </w:rPr>
      </w:pPr>
      <w:r w:rsidRPr="00D1539A">
        <w:rPr>
          <w:lang w:val="en-US"/>
        </w:rPr>
        <w:lastRenderedPageBreak/>
        <w:drawing>
          <wp:inline distT="0" distB="0" distL="0" distR="0" wp14:anchorId="76B8AE21" wp14:editId="25FD1C47">
            <wp:extent cx="3105310" cy="16955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39A">
        <w:rPr>
          <w:lang w:val="en-US"/>
        </w:rPr>
        <w:t xml:space="preserve"> </w:t>
      </w:r>
    </w:p>
    <w:p w14:paraId="47472E52" w14:textId="5FF81B8B" w:rsidR="00EF1494" w:rsidRDefault="00D1539A" w:rsidP="00B00990">
      <w:pPr>
        <w:rPr>
          <w:lang w:val="en-US"/>
        </w:rPr>
      </w:pPr>
      <w:r>
        <w:rPr>
          <w:lang w:val="en-US"/>
        </w:rPr>
        <w:t>Insights:</w:t>
      </w:r>
    </w:p>
    <w:p w14:paraId="2CE3D2F6" w14:textId="740C7117" w:rsidR="00D1539A" w:rsidRPr="00135D7D" w:rsidRDefault="00D1539A" w:rsidP="00135D7D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High,low</w:t>
      </w:r>
      <w:proofErr w:type="spellEnd"/>
      <w:r>
        <w:rPr>
          <w:lang w:val="en-US"/>
        </w:rPr>
        <w:t xml:space="preserve"> and medium category products do well overall.</w:t>
      </w:r>
    </w:p>
    <w:p w14:paraId="53FEBBC3" w14:textId="1B1E976C" w:rsidR="00135D7D" w:rsidRDefault="00135D7D" w:rsidP="00135D7D">
      <w:pPr>
        <w:rPr>
          <w:lang w:val="en-US"/>
        </w:rPr>
      </w:pPr>
      <w:r w:rsidRPr="00135D7D">
        <w:rPr>
          <w:lang w:val="en-US"/>
        </w:rPr>
        <w:drawing>
          <wp:inline distT="0" distB="0" distL="0" distR="0" wp14:anchorId="36582B08" wp14:editId="6F77A47A">
            <wp:extent cx="2730640" cy="18733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C580" w14:textId="5F7159F3" w:rsidR="00135D7D" w:rsidRDefault="00135D7D" w:rsidP="00135D7D">
      <w:pPr>
        <w:rPr>
          <w:lang w:val="en-US"/>
        </w:rPr>
      </w:pPr>
      <w:r w:rsidRPr="00135D7D">
        <w:rPr>
          <w:lang w:val="en-US"/>
        </w:rPr>
        <w:drawing>
          <wp:inline distT="0" distB="0" distL="0" distR="0" wp14:anchorId="47EC13A0" wp14:editId="46B9C2C2">
            <wp:extent cx="3733992" cy="1759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B870" w14:textId="53F7B425" w:rsidR="00135D7D" w:rsidRDefault="00135D7D" w:rsidP="00135D7D">
      <w:pPr>
        <w:rPr>
          <w:lang w:val="en-US"/>
        </w:rPr>
      </w:pPr>
      <w:r>
        <w:rPr>
          <w:lang w:val="en-US"/>
        </w:rPr>
        <w:t>Insights:</w:t>
      </w:r>
    </w:p>
    <w:p w14:paraId="60C6D797" w14:textId="304C9D57" w:rsidR="00135D7D" w:rsidRPr="00135D7D" w:rsidRDefault="00135D7D" w:rsidP="00135D7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Some products are performing well according to the sales growth values. These values have been compared to the previous year.</w:t>
      </w:r>
    </w:p>
    <w:p w14:paraId="7A50E41D" w14:textId="48AC619F" w:rsidR="00135D7D" w:rsidRDefault="00135D7D" w:rsidP="00135D7D">
      <w:pPr>
        <w:rPr>
          <w:lang w:val="en-US"/>
        </w:rPr>
      </w:pPr>
      <w:r w:rsidRPr="00135D7D">
        <w:rPr>
          <w:lang w:val="en-US"/>
        </w:rPr>
        <w:drawing>
          <wp:inline distT="0" distB="0" distL="0" distR="0" wp14:anchorId="06B73DAF" wp14:editId="56E92139">
            <wp:extent cx="3232150" cy="18542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2321" cy="185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E968" w14:textId="346EAE92" w:rsidR="00135D7D" w:rsidRDefault="00135D7D" w:rsidP="00135D7D">
      <w:pPr>
        <w:rPr>
          <w:lang w:val="en-US"/>
        </w:rPr>
      </w:pPr>
      <w:r>
        <w:rPr>
          <w:lang w:val="en-US"/>
        </w:rPr>
        <w:lastRenderedPageBreak/>
        <w:t>Insights:</w:t>
      </w:r>
    </w:p>
    <w:p w14:paraId="152BEEC8" w14:textId="15797F49" w:rsidR="00135D7D" w:rsidRDefault="00135D7D" w:rsidP="00135D7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Heat map shows the size of market region wise and size of the market product wise </w:t>
      </w:r>
    </w:p>
    <w:p w14:paraId="6961AD6E" w14:textId="133A72F4" w:rsidR="00135D7D" w:rsidRDefault="00135D7D" w:rsidP="00135D7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Clearly, Household items are a rogue in most of the regions followed by office supplies and cosmetics.</w:t>
      </w:r>
    </w:p>
    <w:p w14:paraId="4458BFA6" w14:textId="1580F736" w:rsidR="00135D7D" w:rsidRDefault="00135D7D" w:rsidP="00135D7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Overall, there are some products which have a good market demand, </w:t>
      </w:r>
      <w:r w:rsidR="00244542">
        <w:rPr>
          <w:lang w:val="en-US"/>
        </w:rPr>
        <w:t>show good sales growth, have good profit% and gross margin%.</w:t>
      </w:r>
    </w:p>
    <w:p w14:paraId="56B27FB9" w14:textId="22BDAA48" w:rsidR="00244542" w:rsidRDefault="00244542" w:rsidP="00244542">
      <w:pPr>
        <w:rPr>
          <w:lang w:val="en-US"/>
        </w:rPr>
      </w:pPr>
    </w:p>
    <w:p w14:paraId="613A5B81" w14:textId="3D2351CA" w:rsidR="00244542" w:rsidRDefault="00244542" w:rsidP="0024454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b/>
          <w:bCs/>
          <w:lang w:val="en-US"/>
        </w:rPr>
        <w:t xml:space="preserve">Price analysis dashboard: </w:t>
      </w:r>
      <w:r>
        <w:rPr>
          <w:lang w:val="en-US"/>
        </w:rPr>
        <w:t>Designed to view:</w:t>
      </w:r>
    </w:p>
    <w:p w14:paraId="0F05815C" w14:textId="0219152B" w:rsidR="00244542" w:rsidRDefault="00244542" w:rsidP="0024454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Impact of prices on different products </w:t>
      </w:r>
    </w:p>
    <w:p w14:paraId="174DB6D0" w14:textId="3095C74E" w:rsidR="00244542" w:rsidRDefault="00244542" w:rsidP="0024454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Impact of Prices on sales and profits.</w:t>
      </w:r>
    </w:p>
    <w:p w14:paraId="7D0BC42A" w14:textId="1AA636A2" w:rsidR="00244542" w:rsidRPr="00244542" w:rsidRDefault="00244542" w:rsidP="0024454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Impact of prices on the number of customers.</w:t>
      </w:r>
    </w:p>
    <w:p w14:paraId="4DA025DD" w14:textId="4E164301" w:rsidR="00244542" w:rsidRPr="00244542" w:rsidRDefault="00244542" w:rsidP="00244542">
      <w:pPr>
        <w:pStyle w:val="ListParagraph"/>
        <w:rPr>
          <w:lang w:val="en-US"/>
        </w:rPr>
      </w:pPr>
      <w:r w:rsidRPr="00244542">
        <w:rPr>
          <w:lang w:val="en-US"/>
        </w:rPr>
        <w:drawing>
          <wp:inline distT="0" distB="0" distL="0" distR="0" wp14:anchorId="471551E2" wp14:editId="48BAB0F4">
            <wp:extent cx="5731510" cy="33350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5E29" w14:textId="77777777" w:rsidR="00244542" w:rsidRDefault="00244542" w:rsidP="00B00990">
      <w:pPr>
        <w:rPr>
          <w:lang w:val="en-US"/>
        </w:rPr>
      </w:pPr>
    </w:p>
    <w:p w14:paraId="04ADC307" w14:textId="1CC40430" w:rsidR="00EF1494" w:rsidRDefault="00244542" w:rsidP="00B00990">
      <w:pPr>
        <w:rPr>
          <w:lang w:val="en-US"/>
        </w:rPr>
      </w:pPr>
      <w:r>
        <w:rPr>
          <w:lang w:val="en-US"/>
        </w:rPr>
        <w:t xml:space="preserve">Impact of prices on customers and </w:t>
      </w:r>
      <w:proofErr w:type="spellStart"/>
      <w:r>
        <w:rPr>
          <w:lang w:val="en-US"/>
        </w:rPr>
        <w:t>Sales,Profit</w:t>
      </w:r>
      <w:proofErr w:type="spellEnd"/>
    </w:p>
    <w:p w14:paraId="695C4A3B" w14:textId="02BD8786" w:rsidR="00EF1494" w:rsidRDefault="00244542" w:rsidP="00B00990">
      <w:pPr>
        <w:rPr>
          <w:lang w:val="en-US"/>
        </w:rPr>
      </w:pPr>
      <w:r w:rsidRPr="00244542">
        <w:rPr>
          <w:lang w:val="en-US"/>
        </w:rPr>
        <w:drawing>
          <wp:inline distT="0" distB="0" distL="0" distR="0" wp14:anchorId="26A163CE" wp14:editId="187EAACF">
            <wp:extent cx="2946551" cy="2324219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DE9F" w14:textId="769EA5C2" w:rsidR="00244542" w:rsidRDefault="00244542" w:rsidP="00B00990">
      <w:pPr>
        <w:rPr>
          <w:lang w:val="en-US"/>
        </w:rPr>
      </w:pPr>
      <w:r>
        <w:rPr>
          <w:lang w:val="en-US"/>
        </w:rPr>
        <w:lastRenderedPageBreak/>
        <w:t xml:space="preserve">Visualize the Products which fall under different price ranges </w:t>
      </w:r>
    </w:p>
    <w:p w14:paraId="40560810" w14:textId="3F49FFDC" w:rsidR="00EF1494" w:rsidRDefault="00244542" w:rsidP="00B00990">
      <w:pPr>
        <w:rPr>
          <w:lang w:val="en-US"/>
        </w:rPr>
      </w:pPr>
      <w:r w:rsidRPr="00244542">
        <w:rPr>
          <w:lang w:val="en-US"/>
        </w:rPr>
        <w:drawing>
          <wp:inline distT="0" distB="0" distL="0" distR="0" wp14:anchorId="6D8CD54E" wp14:editId="4EE0021A">
            <wp:extent cx="3073558" cy="22734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627B" w14:textId="5873CE11" w:rsidR="00244542" w:rsidRDefault="00244542" w:rsidP="00B00990">
      <w:pPr>
        <w:rPr>
          <w:lang w:val="en-US"/>
        </w:rPr>
      </w:pPr>
    </w:p>
    <w:p w14:paraId="6DB543A8" w14:textId="71BEDD9F" w:rsidR="00244542" w:rsidRDefault="00244542" w:rsidP="0024454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b/>
          <w:bCs/>
          <w:lang w:val="en-US"/>
        </w:rPr>
        <w:t xml:space="preserve">Global Outlook dashboard: </w:t>
      </w:r>
      <w:r>
        <w:rPr>
          <w:lang w:val="en-US"/>
        </w:rPr>
        <w:t>Designed to view:</w:t>
      </w:r>
    </w:p>
    <w:p w14:paraId="42490A75" w14:textId="631E2F74" w:rsidR="00244542" w:rsidRDefault="00244542" w:rsidP="0024454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Customers served globally region wise and then country wise.</w:t>
      </w:r>
    </w:p>
    <w:p w14:paraId="51903FC8" w14:textId="180F4E4F" w:rsidR="00244542" w:rsidRDefault="00244542" w:rsidP="0024454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Analyze sales through different distribution channels.</w:t>
      </w:r>
    </w:p>
    <w:p w14:paraId="1E3BE606" w14:textId="2F0A530C" w:rsidR="00244542" w:rsidRDefault="004030D5" w:rsidP="0024454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Analyze the demand region wise, average delivery time to each region, average purchase price and order size per region.</w:t>
      </w:r>
    </w:p>
    <w:p w14:paraId="3A20B1A0" w14:textId="0E22CC5D" w:rsidR="004030D5" w:rsidRDefault="00764855" w:rsidP="0024454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Analyze the profit% per sales channel  </w:t>
      </w:r>
    </w:p>
    <w:p w14:paraId="6806C52E" w14:textId="25446571" w:rsidR="00764855" w:rsidRDefault="00764855" w:rsidP="0024454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Analyze sales metrics region wise.</w:t>
      </w:r>
    </w:p>
    <w:p w14:paraId="052F6258" w14:textId="4BF45B2C" w:rsidR="00244542" w:rsidRDefault="00244542" w:rsidP="00244542">
      <w:pPr>
        <w:pStyle w:val="ListParagraph"/>
        <w:rPr>
          <w:lang w:val="en-US"/>
        </w:rPr>
      </w:pPr>
      <w:r w:rsidRPr="00244542">
        <w:rPr>
          <w:lang w:val="en-US"/>
        </w:rPr>
        <w:drawing>
          <wp:inline distT="0" distB="0" distL="0" distR="0" wp14:anchorId="51E3BAE5" wp14:editId="41E0AB35">
            <wp:extent cx="5731510" cy="34137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7D86" w14:textId="1554AB57" w:rsidR="00764855" w:rsidRDefault="00764855" w:rsidP="00244542">
      <w:pPr>
        <w:pStyle w:val="ListParagraph"/>
        <w:rPr>
          <w:lang w:val="en-US"/>
        </w:rPr>
      </w:pPr>
    </w:p>
    <w:p w14:paraId="6C3DF002" w14:textId="1F2D80E7" w:rsidR="00764855" w:rsidRDefault="00764855" w:rsidP="00244542">
      <w:pPr>
        <w:pStyle w:val="ListParagraph"/>
        <w:rPr>
          <w:lang w:val="en-US"/>
        </w:rPr>
      </w:pPr>
    </w:p>
    <w:p w14:paraId="2FB6E148" w14:textId="15ED45F3" w:rsidR="00764855" w:rsidRDefault="00764855" w:rsidP="00244542">
      <w:pPr>
        <w:pStyle w:val="ListParagraph"/>
        <w:rPr>
          <w:lang w:val="en-US"/>
        </w:rPr>
      </w:pPr>
    </w:p>
    <w:p w14:paraId="4AA136FF" w14:textId="25C7A590" w:rsidR="00764855" w:rsidRDefault="00764855" w:rsidP="00244542">
      <w:pPr>
        <w:pStyle w:val="ListParagraph"/>
        <w:rPr>
          <w:lang w:val="en-US"/>
        </w:rPr>
      </w:pPr>
    </w:p>
    <w:p w14:paraId="77273F61" w14:textId="37B763AD" w:rsidR="00764855" w:rsidRDefault="00764855" w:rsidP="00244542">
      <w:pPr>
        <w:pStyle w:val="ListParagraph"/>
        <w:rPr>
          <w:lang w:val="en-US"/>
        </w:rPr>
      </w:pPr>
    </w:p>
    <w:p w14:paraId="1177AC02" w14:textId="370E7922" w:rsidR="00764855" w:rsidRDefault="00764855" w:rsidP="00244542">
      <w:pPr>
        <w:pStyle w:val="ListParagraph"/>
        <w:rPr>
          <w:lang w:val="en-US"/>
        </w:rPr>
      </w:pPr>
    </w:p>
    <w:p w14:paraId="4149CDDD" w14:textId="1E19D099" w:rsidR="00764855" w:rsidRDefault="00764855" w:rsidP="00244542">
      <w:pPr>
        <w:pStyle w:val="ListParagraph"/>
        <w:rPr>
          <w:lang w:val="en-US"/>
        </w:rPr>
      </w:pPr>
      <w:r>
        <w:rPr>
          <w:lang w:val="en-US"/>
        </w:rPr>
        <w:lastRenderedPageBreak/>
        <w:t>Analyze the metrics region wise and then country wise to figure out the issues at the base level.</w:t>
      </w:r>
    </w:p>
    <w:p w14:paraId="6E524680" w14:textId="65678E8A" w:rsidR="00764855" w:rsidRDefault="00764855" w:rsidP="00244542">
      <w:pPr>
        <w:pStyle w:val="ListParagraph"/>
        <w:rPr>
          <w:lang w:val="en-US"/>
        </w:rPr>
      </w:pPr>
    </w:p>
    <w:p w14:paraId="50D42FA7" w14:textId="5F644CEE" w:rsidR="00764855" w:rsidRDefault="00764855" w:rsidP="00244542">
      <w:pPr>
        <w:pStyle w:val="ListParagraph"/>
        <w:rPr>
          <w:lang w:val="en-US"/>
        </w:rPr>
      </w:pPr>
      <w:r w:rsidRPr="00764855">
        <w:rPr>
          <w:lang w:val="en-US"/>
        </w:rPr>
        <w:drawing>
          <wp:inline distT="0" distB="0" distL="0" distR="0" wp14:anchorId="0D56D138" wp14:editId="662120F3">
            <wp:extent cx="3340100" cy="286384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7676" cy="287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2E04" w14:textId="573A03FA" w:rsidR="00764855" w:rsidRDefault="00764855" w:rsidP="00244542">
      <w:pPr>
        <w:pStyle w:val="ListParagraph"/>
        <w:rPr>
          <w:lang w:val="en-US"/>
        </w:rPr>
      </w:pPr>
    </w:p>
    <w:p w14:paraId="67B77452" w14:textId="2A32E78F" w:rsidR="00764855" w:rsidRDefault="00764855" w:rsidP="00244542">
      <w:pPr>
        <w:pStyle w:val="ListParagraph"/>
        <w:rPr>
          <w:lang w:val="en-US"/>
        </w:rPr>
      </w:pPr>
      <w:r w:rsidRPr="00764855">
        <w:rPr>
          <w:lang w:val="en-US"/>
        </w:rPr>
        <w:drawing>
          <wp:inline distT="0" distB="0" distL="0" distR="0" wp14:anchorId="7DEE418A" wp14:editId="3A495446">
            <wp:extent cx="3359150" cy="1454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9332" cy="145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2286" w14:textId="50EF42E4" w:rsidR="00764855" w:rsidRDefault="00764855" w:rsidP="00244542">
      <w:pPr>
        <w:pStyle w:val="ListParagraph"/>
        <w:rPr>
          <w:lang w:val="en-US"/>
        </w:rPr>
      </w:pPr>
    </w:p>
    <w:p w14:paraId="05E6081D" w14:textId="77777777" w:rsidR="00002586" w:rsidRDefault="00002586" w:rsidP="00244542">
      <w:pPr>
        <w:pStyle w:val="ListParagraph"/>
        <w:rPr>
          <w:lang w:val="en-US"/>
        </w:rPr>
      </w:pPr>
    </w:p>
    <w:p w14:paraId="773BCD46" w14:textId="3409CBA4" w:rsidR="00764855" w:rsidRDefault="00764855" w:rsidP="00244542">
      <w:pPr>
        <w:pStyle w:val="ListParagraph"/>
        <w:rPr>
          <w:lang w:val="en-US"/>
        </w:rPr>
      </w:pPr>
      <w:r>
        <w:rPr>
          <w:lang w:val="en-US"/>
        </w:rPr>
        <w:t>Analyze metrics through sales channel perspective</w:t>
      </w:r>
    </w:p>
    <w:p w14:paraId="2526E66F" w14:textId="76D62ED0" w:rsidR="00764855" w:rsidRDefault="00764855" w:rsidP="00244542">
      <w:pPr>
        <w:pStyle w:val="ListParagraph"/>
        <w:rPr>
          <w:lang w:val="en-US"/>
        </w:rPr>
      </w:pPr>
      <w:r w:rsidRPr="00764855">
        <w:rPr>
          <w:lang w:val="en-US"/>
        </w:rPr>
        <w:drawing>
          <wp:inline distT="0" distB="0" distL="0" distR="0" wp14:anchorId="3527B34E" wp14:editId="594BEDD1">
            <wp:extent cx="3644900" cy="806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5090" cy="80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D268" w14:textId="466AA889" w:rsidR="00764855" w:rsidRDefault="00764855" w:rsidP="00244542">
      <w:pPr>
        <w:pStyle w:val="ListParagraph"/>
        <w:rPr>
          <w:lang w:val="en-US"/>
        </w:rPr>
      </w:pPr>
    </w:p>
    <w:p w14:paraId="04D077EC" w14:textId="64AB2487" w:rsidR="00764855" w:rsidRDefault="00764855" w:rsidP="00244542">
      <w:pPr>
        <w:pStyle w:val="ListParagraph"/>
        <w:rPr>
          <w:lang w:val="en-US"/>
        </w:rPr>
      </w:pPr>
      <w:r w:rsidRPr="00764855">
        <w:rPr>
          <w:lang w:val="en-US"/>
        </w:rPr>
        <w:drawing>
          <wp:inline distT="0" distB="0" distL="0" distR="0" wp14:anchorId="050AACD0" wp14:editId="5FC8C2CB">
            <wp:extent cx="3714750" cy="920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4907" w14:textId="23EF604B" w:rsidR="004B35CB" w:rsidRDefault="004B35CB" w:rsidP="00244542">
      <w:pPr>
        <w:pStyle w:val="ListParagraph"/>
        <w:rPr>
          <w:lang w:val="en-US"/>
        </w:rPr>
      </w:pPr>
    </w:p>
    <w:p w14:paraId="099E06A2" w14:textId="77777777" w:rsidR="0042785A" w:rsidRDefault="0042785A" w:rsidP="00244542">
      <w:pPr>
        <w:pStyle w:val="ListParagraph"/>
        <w:rPr>
          <w:lang w:val="en-US"/>
        </w:rPr>
      </w:pPr>
    </w:p>
    <w:p w14:paraId="26A92A3E" w14:textId="77777777" w:rsidR="0042785A" w:rsidRDefault="0042785A" w:rsidP="00244542">
      <w:pPr>
        <w:pStyle w:val="ListParagraph"/>
        <w:rPr>
          <w:lang w:val="en-US"/>
        </w:rPr>
      </w:pPr>
    </w:p>
    <w:p w14:paraId="4AD70E91" w14:textId="77777777" w:rsidR="0042785A" w:rsidRDefault="0042785A" w:rsidP="00244542">
      <w:pPr>
        <w:pStyle w:val="ListParagraph"/>
        <w:rPr>
          <w:lang w:val="en-US"/>
        </w:rPr>
      </w:pPr>
    </w:p>
    <w:p w14:paraId="15340078" w14:textId="77777777" w:rsidR="0042785A" w:rsidRDefault="0042785A" w:rsidP="00244542">
      <w:pPr>
        <w:pStyle w:val="ListParagraph"/>
        <w:rPr>
          <w:lang w:val="en-US"/>
        </w:rPr>
      </w:pPr>
    </w:p>
    <w:p w14:paraId="0F7B7AC3" w14:textId="77777777" w:rsidR="0042785A" w:rsidRDefault="0042785A" w:rsidP="00244542">
      <w:pPr>
        <w:pStyle w:val="ListParagraph"/>
        <w:rPr>
          <w:lang w:val="en-US"/>
        </w:rPr>
      </w:pPr>
    </w:p>
    <w:p w14:paraId="0B6BA390" w14:textId="77777777" w:rsidR="0042785A" w:rsidRDefault="0042785A" w:rsidP="00244542">
      <w:pPr>
        <w:pStyle w:val="ListParagraph"/>
        <w:rPr>
          <w:lang w:val="en-US"/>
        </w:rPr>
      </w:pPr>
    </w:p>
    <w:p w14:paraId="314DF36A" w14:textId="0F214BF5" w:rsidR="004B35CB" w:rsidRDefault="0042785A" w:rsidP="00244542">
      <w:pPr>
        <w:pStyle w:val="ListParagraph"/>
        <w:rPr>
          <w:lang w:val="en-US"/>
        </w:rPr>
      </w:pPr>
      <w:r>
        <w:rPr>
          <w:lang w:val="en-US"/>
        </w:rPr>
        <w:lastRenderedPageBreak/>
        <w:t>Overall:</w:t>
      </w:r>
    </w:p>
    <w:p w14:paraId="72EE283A" w14:textId="77777777" w:rsidR="0042785A" w:rsidRDefault="0042785A" w:rsidP="00244542">
      <w:pPr>
        <w:pStyle w:val="ListParagraph"/>
        <w:rPr>
          <w:lang w:val="en-US"/>
        </w:rPr>
      </w:pPr>
    </w:p>
    <w:p w14:paraId="38D79C07" w14:textId="6FB1BCEE" w:rsidR="0042785A" w:rsidRDefault="0042785A" w:rsidP="00244542">
      <w:pPr>
        <w:pStyle w:val="ListParagraph"/>
        <w:rPr>
          <w:lang w:val="en-US"/>
        </w:rPr>
      </w:pPr>
      <w:r>
        <w:rPr>
          <w:lang w:val="en-US"/>
        </w:rPr>
        <w:t>Suggested Measures to increase profits and reduce the cost distribution channels is:</w:t>
      </w:r>
    </w:p>
    <w:p w14:paraId="01D9E545" w14:textId="77777777" w:rsidR="0042785A" w:rsidRDefault="0042785A" w:rsidP="0042785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Through offline channels – order size is far more than online channels and since profits are more than online channels, the company must try ways to </w:t>
      </w:r>
      <w:proofErr w:type="spellStart"/>
      <w:r>
        <w:rPr>
          <w:lang w:val="en-US"/>
        </w:rPr>
        <w:t>optimise</w:t>
      </w:r>
      <w:proofErr w:type="spellEnd"/>
      <w:r>
        <w:rPr>
          <w:lang w:val="en-US"/>
        </w:rPr>
        <w:t xml:space="preserve"> its marketing strategies to attract the offline customers. </w:t>
      </w:r>
    </w:p>
    <w:p w14:paraId="10A9EA61" w14:textId="294909B5" w:rsidR="0042785A" w:rsidRDefault="0042785A" w:rsidP="0042785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 There are more customers in </w:t>
      </w:r>
      <w:r w:rsidR="00EF7CD7">
        <w:rPr>
          <w:lang w:val="en-US"/>
        </w:rPr>
        <w:t>price range 0-200 and 600-800, so the company can increase its prices of products falling under the range to increase its profits.</w:t>
      </w:r>
    </w:p>
    <w:p w14:paraId="7206268A" w14:textId="40315E7E" w:rsidR="00EF7CD7" w:rsidRDefault="00EF7CD7" w:rsidP="0042785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As average order size is more in offline channel, the company must try to focus more on the demands of offline customers than online customers.</w:t>
      </w:r>
    </w:p>
    <w:p w14:paraId="4102D819" w14:textId="24D5F0E7" w:rsidR="00EF7CD7" w:rsidRPr="00244542" w:rsidRDefault="00094CC9" w:rsidP="0042785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Focus on office supplies, household, cosmetics to increase profits. </w:t>
      </w:r>
    </w:p>
    <w:sectPr w:rsidR="00EF7CD7" w:rsidRPr="002445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F5A15"/>
    <w:multiLevelType w:val="hybridMultilevel"/>
    <w:tmpl w:val="DED631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DC0501"/>
    <w:multiLevelType w:val="hybridMultilevel"/>
    <w:tmpl w:val="860602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5131C2"/>
    <w:multiLevelType w:val="hybridMultilevel"/>
    <w:tmpl w:val="B1EE67BE"/>
    <w:lvl w:ilvl="0" w:tplc="065C70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4D509F7"/>
    <w:multiLevelType w:val="hybridMultilevel"/>
    <w:tmpl w:val="67384FE2"/>
    <w:lvl w:ilvl="0" w:tplc="435C8D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61687E"/>
    <w:multiLevelType w:val="hybridMultilevel"/>
    <w:tmpl w:val="10CE33F2"/>
    <w:lvl w:ilvl="0" w:tplc="666A4F06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CE35A4E"/>
    <w:multiLevelType w:val="hybridMultilevel"/>
    <w:tmpl w:val="E28A85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1969678">
    <w:abstractNumId w:val="0"/>
  </w:num>
  <w:num w:numId="2" w16cid:durableId="119302678">
    <w:abstractNumId w:val="3"/>
  </w:num>
  <w:num w:numId="3" w16cid:durableId="618529606">
    <w:abstractNumId w:val="4"/>
  </w:num>
  <w:num w:numId="4" w16cid:durableId="387340678">
    <w:abstractNumId w:val="1"/>
  </w:num>
  <w:num w:numId="5" w16cid:durableId="1636061378">
    <w:abstractNumId w:val="5"/>
  </w:num>
  <w:num w:numId="6" w16cid:durableId="9954503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BC1"/>
    <w:rsid w:val="00002586"/>
    <w:rsid w:val="00031EE6"/>
    <w:rsid w:val="00094CC9"/>
    <w:rsid w:val="00135D7D"/>
    <w:rsid w:val="00244542"/>
    <w:rsid w:val="002B6896"/>
    <w:rsid w:val="003D0BC1"/>
    <w:rsid w:val="003D7EB3"/>
    <w:rsid w:val="004030D5"/>
    <w:rsid w:val="0042785A"/>
    <w:rsid w:val="004B35CB"/>
    <w:rsid w:val="00535DF5"/>
    <w:rsid w:val="00676C0C"/>
    <w:rsid w:val="00764855"/>
    <w:rsid w:val="007914B1"/>
    <w:rsid w:val="007E3020"/>
    <w:rsid w:val="00802B19"/>
    <w:rsid w:val="00AD2FF9"/>
    <w:rsid w:val="00B00990"/>
    <w:rsid w:val="00B01831"/>
    <w:rsid w:val="00D1539A"/>
    <w:rsid w:val="00D73DFA"/>
    <w:rsid w:val="00EB2111"/>
    <w:rsid w:val="00EF1494"/>
    <w:rsid w:val="00EF7CD7"/>
    <w:rsid w:val="00F02ECA"/>
    <w:rsid w:val="00F17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4E1AB"/>
  <w15:chartTrackingRefBased/>
  <w15:docId w15:val="{09382153-B591-4FA2-9A0A-444406658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5D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009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09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D7EB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35D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535DF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1283</TotalTime>
  <Pages>9</Pages>
  <Words>565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ANISHA</dc:creator>
  <cp:keywords/>
  <dc:description/>
  <cp:lastModifiedBy>ANISHA</cp:lastModifiedBy>
  <cp:revision>14</cp:revision>
  <dcterms:created xsi:type="dcterms:W3CDTF">2023-02-23T09:59:00Z</dcterms:created>
  <dcterms:modified xsi:type="dcterms:W3CDTF">2023-03-01T18:48:00Z</dcterms:modified>
</cp:coreProperties>
</file>