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883F" w14:textId="7F80A7BB" w:rsidR="008E419B" w:rsidRDefault="008E419B">
      <w:pPr>
        <w:rPr>
          <w:noProof/>
          <w:lang w:val="en-IN" w:eastAsia="en-IN"/>
        </w:rPr>
      </w:pPr>
    </w:p>
    <w:p w14:paraId="05AFA9CC" w14:textId="2453829B" w:rsidR="00CF40CC" w:rsidRPr="00CF40CC" w:rsidRDefault="00CF40CC" w:rsidP="00CF40CC">
      <w:pPr>
        <w:jc w:val="center"/>
        <w:rPr>
          <w:b/>
          <w:bCs/>
          <w:noProof/>
          <w:sz w:val="36"/>
          <w:szCs w:val="36"/>
          <w:lang w:val="en-IN" w:eastAsia="en-IN"/>
        </w:rPr>
      </w:pPr>
      <w:r w:rsidRPr="00CF40CC">
        <w:rPr>
          <w:b/>
          <w:bCs/>
          <w:noProof/>
          <w:sz w:val="36"/>
          <w:szCs w:val="36"/>
          <w:lang w:val="en-IN" w:eastAsia="en-IN"/>
        </w:rPr>
        <w:t xml:space="preserve">Lab sheet </w:t>
      </w:r>
      <w:r w:rsidR="00374BAD">
        <w:rPr>
          <w:b/>
          <w:bCs/>
          <w:noProof/>
          <w:sz w:val="36"/>
          <w:szCs w:val="36"/>
          <w:lang w:val="en-IN" w:eastAsia="en-IN"/>
        </w:rPr>
        <w:t>2</w:t>
      </w:r>
      <w:r w:rsidRPr="00CF40CC">
        <w:rPr>
          <w:b/>
          <w:bCs/>
          <w:noProof/>
          <w:sz w:val="36"/>
          <w:szCs w:val="36"/>
          <w:lang w:val="en-IN" w:eastAsia="en-IN"/>
        </w:rPr>
        <w:t xml:space="preserve"> Machine Learning</w:t>
      </w:r>
    </w:p>
    <w:p w14:paraId="35C6657C" w14:textId="119E9225" w:rsidR="00CF40CC" w:rsidRDefault="00CF40CC" w:rsidP="00CF40CC">
      <w:pPr>
        <w:jc w:val="center"/>
        <w:rPr>
          <w:b/>
          <w:bCs/>
          <w:noProof/>
          <w:sz w:val="36"/>
          <w:szCs w:val="36"/>
          <w:lang w:val="en-IN" w:eastAsia="en-IN"/>
        </w:rPr>
      </w:pPr>
      <w:r w:rsidRPr="00CF40CC">
        <w:rPr>
          <w:b/>
          <w:bCs/>
          <w:noProof/>
          <w:sz w:val="36"/>
          <w:szCs w:val="36"/>
          <w:lang w:val="en-IN" w:eastAsia="en-IN"/>
        </w:rPr>
        <w:t>UEC713</w:t>
      </w:r>
    </w:p>
    <w:p w14:paraId="0B593D28" w14:textId="17B912FE" w:rsidR="00CF40CC" w:rsidRPr="00374BAD" w:rsidRDefault="00CF40CC" w:rsidP="00CF40CC">
      <w:pPr>
        <w:rPr>
          <w:noProof/>
          <w:sz w:val="24"/>
          <w:szCs w:val="24"/>
          <w:lang w:val="en-IN" w:eastAsia="en-IN"/>
        </w:rPr>
      </w:pPr>
      <w:r w:rsidRPr="00374BAD">
        <w:rPr>
          <w:noProof/>
          <w:sz w:val="24"/>
          <w:szCs w:val="24"/>
          <w:lang w:val="en-IN" w:eastAsia="en-IN"/>
        </w:rPr>
        <w:t>Q1.</w:t>
      </w:r>
    </w:p>
    <w:p w14:paraId="321A4CDA" w14:textId="18B5139D" w:rsidR="00374BAD" w:rsidRDefault="00374BAD" w:rsidP="00CF40CC">
      <w:pPr>
        <w:rPr>
          <w:noProof/>
          <w:sz w:val="24"/>
          <w:szCs w:val="24"/>
          <w:lang w:val="en-IN" w:eastAsia="en-IN"/>
        </w:rPr>
      </w:pPr>
      <w:r w:rsidRPr="00374BAD">
        <w:rPr>
          <w:noProof/>
          <w:sz w:val="24"/>
          <w:szCs w:val="24"/>
          <w:lang w:val="en-IN" w:eastAsia="en-IN"/>
        </w:rPr>
        <w:t>Write Python for applying Data Pre-processing techniques</w:t>
      </w:r>
      <w:r>
        <w:rPr>
          <w:noProof/>
          <w:sz w:val="24"/>
          <w:szCs w:val="24"/>
          <w:lang w:val="en-IN" w:eastAsia="en-IN"/>
        </w:rPr>
        <w:t>. The code should pre-process the data in the following ways:</w:t>
      </w:r>
    </w:p>
    <w:p w14:paraId="75BE3537" w14:textId="44F9E94C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Importing the relevant libraries</w:t>
      </w:r>
    </w:p>
    <w:p w14:paraId="4277EEA9" w14:textId="57282D7C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Importing the Dataset</w:t>
      </w:r>
    </w:p>
    <w:p w14:paraId="3B65CA49" w14:textId="5D4321EE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Taking Care of the Missing Values</w:t>
      </w:r>
    </w:p>
    <w:p w14:paraId="737990E2" w14:textId="07810C8C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Handling the Categorical data in Matrix of Features and Dependent Variable</w:t>
      </w:r>
    </w:p>
    <w:p w14:paraId="76148381" w14:textId="459CEE83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Splitting the Training and Test Dataset</w:t>
      </w:r>
    </w:p>
    <w:p w14:paraId="3076FD92" w14:textId="7CCB1053" w:rsidR="00374BAD" w:rsidRDefault="00374BAD" w:rsidP="00374BAD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Feature Scaling </w:t>
      </w:r>
    </w:p>
    <w:p w14:paraId="153E4C92" w14:textId="45D9E658" w:rsidR="00374BAD" w:rsidRDefault="00374BAD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Q2.</w:t>
      </w:r>
    </w:p>
    <w:p w14:paraId="5366A538" w14:textId="6DD7E607" w:rsidR="00374BAD" w:rsidRDefault="00374BAD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Write Python code for Simple regression technique and Multiple regression techniues.</w:t>
      </w:r>
    </w:p>
    <w:p w14:paraId="0EA07F7A" w14:textId="766E8B72" w:rsidR="00374BAD" w:rsidRPr="00374BAD" w:rsidRDefault="00374BAD" w:rsidP="00374BA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Apply the code to relevant dataset and show the results.</w:t>
      </w:r>
    </w:p>
    <w:sectPr w:rsidR="00374BAD" w:rsidRPr="0037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9E9"/>
    <w:multiLevelType w:val="hybridMultilevel"/>
    <w:tmpl w:val="85D6E684"/>
    <w:lvl w:ilvl="0" w:tplc="AF165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16E56"/>
    <w:multiLevelType w:val="hybridMultilevel"/>
    <w:tmpl w:val="8494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1734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5A"/>
    <w:rsid w:val="002F7553"/>
    <w:rsid w:val="00374BAD"/>
    <w:rsid w:val="003C5624"/>
    <w:rsid w:val="0085675A"/>
    <w:rsid w:val="008E419B"/>
    <w:rsid w:val="00903D73"/>
    <w:rsid w:val="00A50A99"/>
    <w:rsid w:val="00C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F5B8"/>
  <w15:docId w15:val="{E5E2A080-1BA9-4BD6-9CC4-19E5608C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A99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Sanjay Sharma</cp:lastModifiedBy>
  <cp:revision>2</cp:revision>
  <cp:lastPrinted>2022-01-19T03:31:00Z</cp:lastPrinted>
  <dcterms:created xsi:type="dcterms:W3CDTF">2022-01-31T02:19:00Z</dcterms:created>
  <dcterms:modified xsi:type="dcterms:W3CDTF">2022-01-31T02:19:00Z</dcterms:modified>
</cp:coreProperties>
</file>