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2B6C" w14:textId="77777777" w:rsidR="00BE58F3" w:rsidRPr="00F44660" w:rsidRDefault="00BE58F3" w:rsidP="00BE58F3">
      <w:pPr>
        <w:rPr>
          <w:rFonts w:asciiTheme="minorHAnsi" w:hAnsiTheme="minorHAnsi" w:cstheme="minorHAnsi"/>
        </w:rPr>
      </w:pPr>
    </w:p>
    <w:p w14:paraId="45E2A620" w14:textId="77777777" w:rsidR="00BE58F3" w:rsidRPr="00F44660" w:rsidRDefault="00BE58F3" w:rsidP="00BE58F3">
      <w:pPr>
        <w:jc w:val="both"/>
        <w:rPr>
          <w:rFonts w:asciiTheme="minorHAnsi" w:hAnsiTheme="minorHAnsi" w:cstheme="minorHAnsi"/>
        </w:rPr>
      </w:pPr>
      <w:r w:rsidRPr="00F44660">
        <w:rPr>
          <w:rFonts w:asciiTheme="minorHAnsi" w:hAnsiTheme="minorHAnsi" w:cstheme="minorHAnsi"/>
        </w:rPr>
        <w:t>To,</w:t>
      </w:r>
    </w:p>
    <w:p w14:paraId="230BF5F0" w14:textId="6C448204" w:rsidR="00BE58F3" w:rsidRPr="00F44660" w:rsidRDefault="00BE58F3" w:rsidP="00BE58F3">
      <w:pPr>
        <w:jc w:val="both"/>
        <w:rPr>
          <w:rFonts w:asciiTheme="minorHAnsi" w:hAnsiTheme="minorHAnsi" w:cstheme="minorHAnsi"/>
        </w:rPr>
      </w:pPr>
      <w:r w:rsidRPr="00F44660">
        <w:rPr>
          <w:rFonts w:asciiTheme="minorHAnsi" w:hAnsiTheme="minorHAnsi" w:cstheme="minorHAnsi"/>
        </w:rPr>
        <w:t>Human Resource</w:t>
      </w:r>
      <w:r w:rsidR="00D403AE" w:rsidRPr="00F44660">
        <w:rPr>
          <w:rFonts w:asciiTheme="minorHAnsi" w:hAnsiTheme="minorHAnsi" w:cstheme="minorHAnsi"/>
        </w:rPr>
        <w:t>s</w:t>
      </w:r>
      <w:r w:rsidRPr="00F44660">
        <w:rPr>
          <w:rFonts w:asciiTheme="minorHAnsi" w:hAnsiTheme="minorHAnsi" w:cstheme="minorHAnsi"/>
        </w:rPr>
        <w:t xml:space="preserve"> Dep</w:t>
      </w:r>
      <w:r w:rsidR="00D91097" w:rsidRPr="00F44660">
        <w:rPr>
          <w:rFonts w:asciiTheme="minorHAnsi" w:hAnsiTheme="minorHAnsi" w:cstheme="minorHAnsi"/>
        </w:rPr>
        <w:t>artment</w:t>
      </w:r>
    </w:p>
    <w:p w14:paraId="07894B9F" w14:textId="1E0BDF4D" w:rsidR="00BE58F3" w:rsidRPr="00F44660" w:rsidRDefault="00BE58F3" w:rsidP="00BE58F3">
      <w:pPr>
        <w:jc w:val="both"/>
        <w:rPr>
          <w:rFonts w:asciiTheme="minorHAnsi" w:hAnsiTheme="minorHAnsi" w:cstheme="minorHAnsi"/>
        </w:rPr>
      </w:pPr>
      <w:r w:rsidRPr="00F44660">
        <w:rPr>
          <w:rFonts w:asciiTheme="minorHAnsi" w:hAnsiTheme="minorHAnsi" w:cstheme="minorHAnsi"/>
        </w:rPr>
        <w:t xml:space="preserve">MAF Technologies Pvt Ltd                                                                                  </w:t>
      </w:r>
    </w:p>
    <w:p w14:paraId="3926B707" w14:textId="77777777" w:rsidR="00BE58F3" w:rsidRPr="00F44660" w:rsidRDefault="00BE58F3" w:rsidP="00BE58F3">
      <w:pPr>
        <w:jc w:val="both"/>
        <w:rPr>
          <w:rFonts w:asciiTheme="minorHAnsi" w:hAnsiTheme="minorHAnsi" w:cstheme="minorHAnsi"/>
        </w:rPr>
      </w:pPr>
    </w:p>
    <w:p w14:paraId="6BE794F6" w14:textId="2B685B76" w:rsidR="00E406FD" w:rsidRPr="00F44660" w:rsidRDefault="00E406FD" w:rsidP="00BE58F3">
      <w:pPr>
        <w:jc w:val="both"/>
        <w:rPr>
          <w:rFonts w:asciiTheme="minorHAnsi" w:hAnsiTheme="minorHAnsi" w:cstheme="minorHAnsi"/>
          <w:color w:val="000000"/>
        </w:rPr>
      </w:pPr>
      <w:r w:rsidRPr="00F44660">
        <w:rPr>
          <w:rFonts w:asciiTheme="minorHAnsi" w:hAnsiTheme="minorHAnsi" w:cstheme="minorHAnsi"/>
          <w:color w:val="000000"/>
        </w:rPr>
        <w:t>Dear Madam,</w:t>
      </w:r>
    </w:p>
    <w:p w14:paraId="7F89F6C4" w14:textId="77777777" w:rsidR="00E406FD" w:rsidRPr="00F44660" w:rsidRDefault="00E406FD" w:rsidP="00BE58F3">
      <w:pPr>
        <w:jc w:val="both"/>
        <w:rPr>
          <w:rFonts w:asciiTheme="minorHAnsi" w:hAnsiTheme="minorHAnsi" w:cstheme="minorHAnsi"/>
          <w:color w:val="000000"/>
        </w:rPr>
      </w:pPr>
    </w:p>
    <w:p w14:paraId="1D485E16" w14:textId="350F4B12" w:rsidR="00BE58F3" w:rsidRPr="00F44660" w:rsidRDefault="6AAAA80C" w:rsidP="6AAAA80C">
      <w:pPr>
        <w:jc w:val="both"/>
        <w:rPr>
          <w:rFonts w:asciiTheme="minorHAnsi" w:hAnsiTheme="minorHAnsi" w:cstheme="minorBidi"/>
          <w:color w:val="000000"/>
        </w:rPr>
      </w:pPr>
      <w:r w:rsidRPr="6AAAA80C">
        <w:rPr>
          <w:rFonts w:eastAsia="Calibri"/>
          <w:b/>
          <w:bCs/>
          <w:color w:val="000000" w:themeColor="text1"/>
        </w:rPr>
        <w:t>I, (</w:t>
      </w:r>
      <w:r w:rsidR="00045D80">
        <w:rPr>
          <w:rFonts w:eastAsia="Calibri"/>
          <w:b/>
          <w:bCs/>
          <w:color w:val="000000" w:themeColor="text1"/>
        </w:rPr>
        <w:t>Kunal Sharma</w:t>
      </w:r>
      <w:r w:rsidRPr="6AAAA80C">
        <w:rPr>
          <w:rFonts w:eastAsia="Calibri"/>
          <w:b/>
          <w:bCs/>
          <w:color w:val="000000" w:themeColor="text1"/>
        </w:rPr>
        <w:t xml:space="preserve">) – (Employee Code </w:t>
      </w:r>
      <w:r w:rsidR="006169F5">
        <w:rPr>
          <w:rFonts w:eastAsia="Calibri"/>
          <w:b/>
          <w:bCs/>
          <w:color w:val="000000" w:themeColor="text1"/>
        </w:rPr>
        <w:t>–</w:t>
      </w:r>
      <w:r w:rsidRPr="6AAAA80C">
        <w:rPr>
          <w:rFonts w:eastAsia="Calibri"/>
          <w:b/>
          <w:bCs/>
          <w:color w:val="000000" w:themeColor="text1"/>
        </w:rPr>
        <w:t xml:space="preserve"> </w:t>
      </w:r>
      <w:r w:rsidR="00876974" w:rsidRPr="00876974">
        <w:rPr>
          <w:rFonts w:eastAsia="Calibri"/>
          <w:b/>
          <w:bCs/>
          <w:color w:val="000000" w:themeColor="text1"/>
        </w:rPr>
        <w:t>MTPL</w:t>
      </w:r>
      <w:r w:rsidR="00045D80">
        <w:rPr>
          <w:rFonts w:eastAsia="Calibri"/>
          <w:b/>
          <w:bCs/>
          <w:color w:val="000000" w:themeColor="text1"/>
        </w:rPr>
        <w:t>076</w:t>
      </w:r>
      <w:r w:rsidRPr="6AAAA80C">
        <w:rPr>
          <w:rFonts w:eastAsia="Calibri"/>
          <w:b/>
          <w:bCs/>
          <w:color w:val="000000" w:themeColor="text1"/>
        </w:rPr>
        <w:t>) acknowledge and confirm that with the payment of Rs.</w:t>
      </w:r>
      <w:r w:rsidR="00493DB5" w:rsidRPr="00493DB5">
        <w:rPr>
          <w:rFonts w:eastAsia="Calibri"/>
          <w:b/>
          <w:bCs/>
          <w:color w:val="000000" w:themeColor="text1"/>
        </w:rPr>
        <w:t xml:space="preserve">  </w:t>
      </w:r>
      <w:r w:rsidR="00045D80">
        <w:rPr>
          <w:rFonts w:eastAsia="Calibri"/>
          <w:b/>
          <w:bCs/>
          <w:color w:val="000000" w:themeColor="text1"/>
        </w:rPr>
        <w:t>42,171</w:t>
      </w:r>
      <w:r w:rsidRPr="6AAAA80C">
        <w:rPr>
          <w:rFonts w:eastAsia="Calibri"/>
          <w:b/>
          <w:bCs/>
          <w:color w:val="000000" w:themeColor="text1"/>
        </w:rPr>
        <w:t xml:space="preserve">/- (Indian Rupees </w:t>
      </w:r>
      <w:r w:rsidR="00045D80">
        <w:rPr>
          <w:rFonts w:eastAsia="Calibri"/>
          <w:b/>
          <w:bCs/>
          <w:color w:val="000000" w:themeColor="text1"/>
        </w:rPr>
        <w:t xml:space="preserve">Forty Two </w:t>
      </w:r>
      <w:r w:rsidR="00C31650">
        <w:rPr>
          <w:rFonts w:eastAsia="Calibri"/>
          <w:b/>
          <w:bCs/>
          <w:color w:val="000000" w:themeColor="text1"/>
        </w:rPr>
        <w:t xml:space="preserve">Thousand </w:t>
      </w:r>
      <w:r w:rsidR="00045D80">
        <w:rPr>
          <w:rFonts w:eastAsia="Calibri"/>
          <w:b/>
          <w:bCs/>
          <w:color w:val="000000" w:themeColor="text1"/>
        </w:rPr>
        <w:t xml:space="preserve">One Hundred Seventy-One </w:t>
      </w:r>
      <w:r w:rsidRPr="6AAAA80C">
        <w:rPr>
          <w:rFonts w:eastAsia="Calibri"/>
          <w:b/>
          <w:bCs/>
          <w:color w:val="000000" w:themeColor="text1"/>
        </w:rPr>
        <w:t>only)</w:t>
      </w:r>
      <w:r w:rsidRPr="6AAAA80C">
        <w:rPr>
          <w:rFonts w:asciiTheme="minorHAnsi" w:hAnsiTheme="minorHAnsi" w:cstheme="minorBidi"/>
          <w:b/>
          <w:bCs/>
          <w:color w:val="000000" w:themeColor="text1"/>
        </w:rPr>
        <w:t>,</w:t>
      </w:r>
      <w:r w:rsidRPr="6AAAA80C">
        <w:rPr>
          <w:rFonts w:asciiTheme="minorHAnsi" w:hAnsiTheme="minorHAnsi" w:cstheme="minorBidi"/>
          <w:color w:val="000000" w:themeColor="text1"/>
        </w:rPr>
        <w:t xml:space="preserve"> all my dues will be fully and finally settled and paid by </w:t>
      </w:r>
      <w:r w:rsidRPr="6AAAA80C">
        <w:rPr>
          <w:rFonts w:asciiTheme="minorHAnsi" w:hAnsiTheme="minorHAnsi" w:cstheme="minorBidi"/>
        </w:rPr>
        <w:t xml:space="preserve">MAF Technologies Pvt </w:t>
      </w:r>
      <w:r w:rsidRPr="6AAAA80C">
        <w:rPr>
          <w:rFonts w:asciiTheme="minorHAnsi" w:hAnsiTheme="minorHAnsi" w:cstheme="minorBidi"/>
          <w:color w:val="000000" w:themeColor="text1"/>
        </w:rPr>
        <w:t>as per the Company’s existing policies applicable to me at the time of cessation of my employment.</w:t>
      </w:r>
    </w:p>
    <w:p w14:paraId="018C79B7" w14:textId="77777777" w:rsidR="00BE58F3" w:rsidRPr="00F44660" w:rsidRDefault="00BE58F3" w:rsidP="00BE58F3">
      <w:pPr>
        <w:jc w:val="both"/>
        <w:rPr>
          <w:rFonts w:asciiTheme="minorHAnsi" w:hAnsiTheme="minorHAnsi" w:cstheme="minorHAnsi"/>
        </w:rPr>
      </w:pPr>
    </w:p>
    <w:p w14:paraId="7C4E43F6" w14:textId="2BD62342" w:rsidR="00BE58F3" w:rsidRPr="00F44660" w:rsidRDefault="00BE58F3" w:rsidP="00BE58F3">
      <w:pPr>
        <w:jc w:val="both"/>
        <w:rPr>
          <w:rFonts w:asciiTheme="minorHAnsi" w:hAnsiTheme="minorHAnsi" w:cstheme="minorHAnsi"/>
        </w:rPr>
      </w:pPr>
      <w:r w:rsidRPr="00F44660">
        <w:rPr>
          <w:rFonts w:asciiTheme="minorHAnsi" w:hAnsiTheme="minorHAnsi" w:cstheme="minorHAnsi"/>
          <w:color w:val="000000"/>
        </w:rPr>
        <w:t xml:space="preserve">I confirm that I have no claim (monetary or otherwise) against the </w:t>
      </w:r>
      <w:r w:rsidRPr="00F44660">
        <w:rPr>
          <w:rFonts w:asciiTheme="minorHAnsi" w:hAnsiTheme="minorHAnsi" w:cstheme="minorHAnsi"/>
        </w:rPr>
        <w:t>MAF Technologies Pvt Ltd</w:t>
      </w:r>
      <w:r w:rsidR="00E406FD" w:rsidRPr="00F44660">
        <w:rPr>
          <w:rFonts w:asciiTheme="minorHAnsi" w:hAnsiTheme="minorHAnsi" w:cstheme="minorHAnsi"/>
          <w:color w:val="000000"/>
        </w:rPr>
        <w:t xml:space="preserve">. </w:t>
      </w:r>
    </w:p>
    <w:p w14:paraId="619229A1" w14:textId="77777777" w:rsidR="00BE58F3" w:rsidRPr="00F44660" w:rsidRDefault="00BE58F3" w:rsidP="00BE58F3">
      <w:pPr>
        <w:jc w:val="both"/>
        <w:rPr>
          <w:rFonts w:asciiTheme="minorHAnsi" w:hAnsiTheme="minorHAnsi" w:cstheme="minorHAnsi"/>
        </w:rPr>
      </w:pPr>
    </w:p>
    <w:p w14:paraId="7E1F8DF3"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14:paraId="1B95A3DB"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1. Confidentiality</w:t>
      </w:r>
    </w:p>
    <w:p w14:paraId="56BBD6B5"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As per Clause 7 of the Agreement, you are required to maintain complete confidentiality of all information shared by the Company during the engagement.</w:t>
      </w:r>
      <w:r w:rsidRPr="00F44660">
        <w:rPr>
          <w:rFonts w:asciiTheme="minorHAnsi" w:eastAsia="Times New Roman" w:hAnsiTheme="minorHAnsi" w:cstheme="minorHAnsi"/>
          <w:lang w:eastAsia="en-IN"/>
        </w:rPr>
        <w:t xml:space="preserve"> </w:t>
      </w:r>
      <w:r w:rsidRPr="00F44660">
        <w:rPr>
          <w:rFonts w:asciiTheme="minorHAnsi" w:hAnsiTheme="minorHAnsi" w:cstheme="minorHAnsi"/>
        </w:rPr>
        <w:t xml:space="preserve">This obligation shall continue for a period of </w:t>
      </w:r>
      <w:r w:rsidRPr="00F44660">
        <w:rPr>
          <w:rFonts w:asciiTheme="minorHAnsi" w:hAnsiTheme="minorHAnsi" w:cstheme="minorHAnsi"/>
          <w:b/>
          <w:bCs/>
        </w:rPr>
        <w:t>two (2) years</w:t>
      </w:r>
      <w:r w:rsidRPr="00F44660">
        <w:rPr>
          <w:rFonts w:asciiTheme="minorHAnsi" w:hAnsiTheme="minorHAnsi" w:cstheme="minorHAnsi"/>
        </w:rPr>
        <w:t xml:space="preserve"> post-expiry, and any disclosure or use without written consent from the Company will be deemed a breach.</w:t>
      </w:r>
    </w:p>
    <w:p w14:paraId="7F28C8E6"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2. Intellectual Property Rights</w:t>
      </w:r>
    </w:p>
    <w:p w14:paraId="5AB01604"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 xml:space="preserve">All </w:t>
      </w:r>
      <w:proofErr w:type="gramStart"/>
      <w:r w:rsidRPr="00F44660">
        <w:rPr>
          <w:rFonts w:asciiTheme="minorHAnsi" w:hAnsiTheme="minorHAnsi" w:cstheme="minorHAnsi"/>
        </w:rPr>
        <w:t>content,</w:t>
      </w:r>
      <w:proofErr w:type="gramEnd"/>
      <w:r w:rsidRPr="00F44660">
        <w:rPr>
          <w:rFonts w:asciiTheme="minorHAnsi" w:hAnsiTheme="minorHAnsi" w:cstheme="minorHAnsi"/>
        </w:rPr>
        <w:t xml:space="preserve">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14:paraId="30497809"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3. Non-Use Without Consent</w:t>
      </w:r>
    </w:p>
    <w:p w14:paraId="0D8ED048"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14:paraId="3AD919EC"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4. Return of Company Materials</w:t>
      </w:r>
    </w:p>
    <w:p w14:paraId="35C43C51"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You are required to return all files, materials, documents, data (physical or digital), or assets provided during the course of the engagement. If not already submitted.</w:t>
      </w:r>
    </w:p>
    <w:p w14:paraId="444AB123"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5. Indemnity and Compliance</w:t>
      </w:r>
    </w:p>
    <w:p w14:paraId="007A7106"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14:paraId="744E9678" w14:textId="77777777" w:rsidR="00F44660" w:rsidRPr="00F44660" w:rsidRDefault="00F44660" w:rsidP="00F44660">
      <w:pPr>
        <w:spacing w:line="278" w:lineRule="auto"/>
        <w:jc w:val="both"/>
        <w:rPr>
          <w:rFonts w:asciiTheme="minorHAnsi" w:hAnsiTheme="minorHAnsi" w:cstheme="minorHAnsi"/>
        </w:rPr>
      </w:pPr>
    </w:p>
    <w:p w14:paraId="05EF68A4"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We request you to kindly sign and return the acknowledgment below confirming your understanding and agreement to the above.</w:t>
      </w:r>
    </w:p>
    <w:p w14:paraId="4C8E21EF" w14:textId="77777777" w:rsidR="00F44660" w:rsidRPr="00F44660" w:rsidRDefault="00F44660" w:rsidP="00F44660">
      <w:pPr>
        <w:spacing w:line="278" w:lineRule="auto"/>
        <w:rPr>
          <w:rFonts w:asciiTheme="minorHAnsi" w:hAnsiTheme="minorHAnsi" w:cstheme="minorHAnsi"/>
        </w:rPr>
      </w:pPr>
      <w:r w:rsidRPr="00F44660">
        <w:rPr>
          <w:rFonts w:asciiTheme="minorHAnsi" w:hAnsiTheme="minorHAnsi" w:cstheme="minorHAnsi"/>
        </w:rPr>
        <w:t>We appreciate your cooperation and wish you success in your future endeavors.</w:t>
      </w:r>
    </w:p>
    <w:p w14:paraId="3F53E9AB" w14:textId="77777777" w:rsidR="00BE58F3" w:rsidRPr="00F44660" w:rsidRDefault="00BE58F3" w:rsidP="00BE58F3">
      <w:pPr>
        <w:jc w:val="both"/>
        <w:rPr>
          <w:rFonts w:asciiTheme="minorHAnsi" w:hAnsiTheme="minorHAnsi" w:cstheme="minorHAnsi"/>
        </w:rPr>
      </w:pPr>
    </w:p>
    <w:p w14:paraId="504BACC3" w14:textId="54B334D4" w:rsidR="00BE58F3" w:rsidRPr="00F44660" w:rsidRDefault="00BE58F3" w:rsidP="00BE58F3">
      <w:pPr>
        <w:jc w:val="both"/>
        <w:rPr>
          <w:rFonts w:asciiTheme="minorHAnsi" w:hAnsiTheme="minorHAnsi" w:cstheme="minorHAnsi"/>
          <w:b/>
          <w:bCs/>
        </w:rPr>
      </w:pPr>
      <w:r w:rsidRPr="00F44660">
        <w:rPr>
          <w:rFonts w:asciiTheme="minorHAnsi" w:hAnsiTheme="minorHAnsi" w:cstheme="minorHAnsi"/>
          <w:b/>
          <w:bCs/>
        </w:rPr>
        <w:t xml:space="preserve">Date: </w:t>
      </w:r>
      <w:r w:rsidR="005B2F7A">
        <w:rPr>
          <w:rFonts w:asciiTheme="minorHAnsi" w:hAnsiTheme="minorHAnsi" w:cstheme="minorHAnsi"/>
          <w:b/>
          <w:bCs/>
        </w:rPr>
        <w:t>8-4-26</w:t>
      </w:r>
    </w:p>
    <w:p w14:paraId="47DDEB3D" w14:textId="2796579B" w:rsidR="00A44D28" w:rsidRPr="00F44660" w:rsidRDefault="00A44D28" w:rsidP="00BE58F3">
      <w:pPr>
        <w:jc w:val="both"/>
        <w:rPr>
          <w:rFonts w:asciiTheme="minorHAnsi" w:hAnsiTheme="minorHAnsi" w:cstheme="minorHAnsi"/>
          <w:b/>
          <w:bCs/>
        </w:rPr>
      </w:pPr>
    </w:p>
    <w:p w14:paraId="4DABA3FC" w14:textId="77777777" w:rsidR="00A44D28" w:rsidRPr="00F44660" w:rsidRDefault="00A44D28" w:rsidP="00BE58F3">
      <w:pPr>
        <w:jc w:val="both"/>
        <w:rPr>
          <w:rFonts w:asciiTheme="minorHAnsi" w:hAnsiTheme="minorHAnsi" w:cstheme="minorHAnsi"/>
          <w:b/>
          <w:bCs/>
        </w:rPr>
      </w:pPr>
    </w:p>
    <w:p w14:paraId="168932CA" w14:textId="282FCBA7" w:rsidR="00DC4E56" w:rsidRPr="00F44660" w:rsidRDefault="001B4E24">
      <w:pPr>
        <w:rPr>
          <w:rFonts w:asciiTheme="minorHAnsi" w:hAnsiTheme="minorHAnsi" w:cstheme="minorHAnsi"/>
          <w:b/>
          <w:bCs/>
        </w:rPr>
      </w:pPr>
      <w:r w:rsidRPr="00F44660">
        <w:rPr>
          <w:rFonts w:asciiTheme="minorHAnsi" w:hAnsiTheme="minorHAnsi" w:cstheme="minorHAnsi"/>
          <w:b/>
          <w:bCs/>
        </w:rPr>
        <w:lastRenderedPageBreak/>
        <w:t>Signature</w:t>
      </w:r>
      <w:r w:rsidR="00F44660">
        <w:rPr>
          <w:rFonts w:asciiTheme="minorHAnsi" w:hAnsiTheme="minorHAnsi" w:cstheme="minorHAnsi"/>
          <w:b/>
          <w:bCs/>
        </w:rPr>
        <w:t xml:space="preserve"> of Employee</w:t>
      </w:r>
      <w:r w:rsidRPr="00F44660">
        <w:rPr>
          <w:rFonts w:asciiTheme="minorHAnsi" w:hAnsiTheme="minorHAnsi" w:cstheme="minorHAnsi"/>
          <w:b/>
          <w:bCs/>
        </w:rPr>
        <w:t xml:space="preserve">: </w:t>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005B2F7A">
        <w:rPr>
          <w:rFonts w:asciiTheme="minorHAnsi" w:hAnsiTheme="minorHAnsi" w:cstheme="minorHAnsi"/>
          <w:b/>
          <w:bCs/>
          <w:noProof/>
        </w:rPr>
        <w:drawing>
          <wp:inline distT="0" distB="0" distL="0" distR="0" wp14:anchorId="4CA49D42" wp14:editId="55F320BB">
            <wp:extent cx="2674620" cy="1754505"/>
            <wp:effectExtent l="0" t="0" r="0" b="0"/>
            <wp:docPr id="990568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8339" name="Picture 990568339"/>
                    <pic:cNvPicPr/>
                  </pic:nvPicPr>
                  <pic:blipFill>
                    <a:blip r:embed="rId4">
                      <a:extLst>
                        <a:ext uri="{28A0092B-C50C-407E-A947-70E740481C1C}">
                          <a14:useLocalDpi xmlns:a14="http://schemas.microsoft.com/office/drawing/2010/main" val="0"/>
                        </a:ext>
                      </a:extLst>
                    </a:blip>
                    <a:stretch>
                      <a:fillRect/>
                    </a:stretch>
                  </pic:blipFill>
                  <pic:spPr>
                    <a:xfrm>
                      <a:off x="0" y="0"/>
                      <a:ext cx="2674620" cy="1754505"/>
                    </a:xfrm>
                    <a:prstGeom prst="rect">
                      <a:avLst/>
                    </a:prstGeom>
                  </pic:spPr>
                </pic:pic>
              </a:graphicData>
            </a:graphic>
          </wp:inline>
        </w:drawing>
      </w:r>
    </w:p>
    <w:sectPr w:rsidR="00DC4E56" w:rsidRPr="00F44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66"/>
    <w:rsid w:val="0001075F"/>
    <w:rsid w:val="00020A59"/>
    <w:rsid w:val="00045D80"/>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80716"/>
    <w:rsid w:val="001942C7"/>
    <w:rsid w:val="001951DD"/>
    <w:rsid w:val="0019790A"/>
    <w:rsid w:val="001A56CC"/>
    <w:rsid w:val="001A5AF7"/>
    <w:rsid w:val="001B4E24"/>
    <w:rsid w:val="001B748A"/>
    <w:rsid w:val="0024635F"/>
    <w:rsid w:val="0025249F"/>
    <w:rsid w:val="002537A2"/>
    <w:rsid w:val="00270A06"/>
    <w:rsid w:val="00286FEB"/>
    <w:rsid w:val="002A4DDF"/>
    <w:rsid w:val="002B1120"/>
    <w:rsid w:val="002E618F"/>
    <w:rsid w:val="002F1CDB"/>
    <w:rsid w:val="002F6A4B"/>
    <w:rsid w:val="0033522C"/>
    <w:rsid w:val="00344652"/>
    <w:rsid w:val="003449EF"/>
    <w:rsid w:val="003539EA"/>
    <w:rsid w:val="00354F33"/>
    <w:rsid w:val="00372E21"/>
    <w:rsid w:val="003821E0"/>
    <w:rsid w:val="003B7C66"/>
    <w:rsid w:val="003C7EB7"/>
    <w:rsid w:val="003D048C"/>
    <w:rsid w:val="003D10DF"/>
    <w:rsid w:val="003D29D6"/>
    <w:rsid w:val="003E1D93"/>
    <w:rsid w:val="003E7BA5"/>
    <w:rsid w:val="00411544"/>
    <w:rsid w:val="0041422B"/>
    <w:rsid w:val="004311E4"/>
    <w:rsid w:val="004356AA"/>
    <w:rsid w:val="00453909"/>
    <w:rsid w:val="00485648"/>
    <w:rsid w:val="00493DB5"/>
    <w:rsid w:val="00497C7F"/>
    <w:rsid w:val="004C08F4"/>
    <w:rsid w:val="004F7F08"/>
    <w:rsid w:val="005032CA"/>
    <w:rsid w:val="00513108"/>
    <w:rsid w:val="00521059"/>
    <w:rsid w:val="00530BA7"/>
    <w:rsid w:val="005374CA"/>
    <w:rsid w:val="00553DA7"/>
    <w:rsid w:val="00576E00"/>
    <w:rsid w:val="005B14C1"/>
    <w:rsid w:val="005B2F7A"/>
    <w:rsid w:val="005C09C9"/>
    <w:rsid w:val="005E2118"/>
    <w:rsid w:val="005E2F98"/>
    <w:rsid w:val="005F3A46"/>
    <w:rsid w:val="0061307B"/>
    <w:rsid w:val="0061579B"/>
    <w:rsid w:val="006169F5"/>
    <w:rsid w:val="006210E3"/>
    <w:rsid w:val="00665477"/>
    <w:rsid w:val="00683F91"/>
    <w:rsid w:val="006A1853"/>
    <w:rsid w:val="006B7812"/>
    <w:rsid w:val="006D2766"/>
    <w:rsid w:val="00712901"/>
    <w:rsid w:val="00731901"/>
    <w:rsid w:val="00745FBB"/>
    <w:rsid w:val="0075295F"/>
    <w:rsid w:val="0076445E"/>
    <w:rsid w:val="00766D0B"/>
    <w:rsid w:val="00787B22"/>
    <w:rsid w:val="007A3A9A"/>
    <w:rsid w:val="007A6F69"/>
    <w:rsid w:val="007B4798"/>
    <w:rsid w:val="007E2A5B"/>
    <w:rsid w:val="007E6F56"/>
    <w:rsid w:val="007F40D6"/>
    <w:rsid w:val="007F69D1"/>
    <w:rsid w:val="00806361"/>
    <w:rsid w:val="00837407"/>
    <w:rsid w:val="00841621"/>
    <w:rsid w:val="0084191B"/>
    <w:rsid w:val="0084634E"/>
    <w:rsid w:val="00853F07"/>
    <w:rsid w:val="00854A13"/>
    <w:rsid w:val="00863FA3"/>
    <w:rsid w:val="00865D40"/>
    <w:rsid w:val="00865DB0"/>
    <w:rsid w:val="00876974"/>
    <w:rsid w:val="00893FA1"/>
    <w:rsid w:val="008B13E1"/>
    <w:rsid w:val="008C392D"/>
    <w:rsid w:val="008F19DC"/>
    <w:rsid w:val="0091663A"/>
    <w:rsid w:val="009248CE"/>
    <w:rsid w:val="00925BE4"/>
    <w:rsid w:val="009327AE"/>
    <w:rsid w:val="009663A8"/>
    <w:rsid w:val="009675A3"/>
    <w:rsid w:val="00982923"/>
    <w:rsid w:val="009A4CB7"/>
    <w:rsid w:val="009C3626"/>
    <w:rsid w:val="009D7A06"/>
    <w:rsid w:val="00A2277F"/>
    <w:rsid w:val="00A27F01"/>
    <w:rsid w:val="00A31D51"/>
    <w:rsid w:val="00A44D28"/>
    <w:rsid w:val="00A608E3"/>
    <w:rsid w:val="00A64DC1"/>
    <w:rsid w:val="00A8374A"/>
    <w:rsid w:val="00A91F5A"/>
    <w:rsid w:val="00AA5302"/>
    <w:rsid w:val="00AB22B6"/>
    <w:rsid w:val="00AB3518"/>
    <w:rsid w:val="00AC6C73"/>
    <w:rsid w:val="00AF0896"/>
    <w:rsid w:val="00AF38B0"/>
    <w:rsid w:val="00B029C5"/>
    <w:rsid w:val="00B212A1"/>
    <w:rsid w:val="00B24604"/>
    <w:rsid w:val="00B24E9F"/>
    <w:rsid w:val="00B35D59"/>
    <w:rsid w:val="00B572C9"/>
    <w:rsid w:val="00B80156"/>
    <w:rsid w:val="00BB0834"/>
    <w:rsid w:val="00BB4475"/>
    <w:rsid w:val="00BB5CB6"/>
    <w:rsid w:val="00BB65A4"/>
    <w:rsid w:val="00BC79E6"/>
    <w:rsid w:val="00BE58F3"/>
    <w:rsid w:val="00C04953"/>
    <w:rsid w:val="00C207FD"/>
    <w:rsid w:val="00C25584"/>
    <w:rsid w:val="00C31650"/>
    <w:rsid w:val="00C40520"/>
    <w:rsid w:val="00C52342"/>
    <w:rsid w:val="00C56069"/>
    <w:rsid w:val="00C60BD7"/>
    <w:rsid w:val="00C82E95"/>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DF2E9F"/>
    <w:rsid w:val="00E0694E"/>
    <w:rsid w:val="00E0773E"/>
    <w:rsid w:val="00E145D2"/>
    <w:rsid w:val="00E258D7"/>
    <w:rsid w:val="00E35F88"/>
    <w:rsid w:val="00E37EEA"/>
    <w:rsid w:val="00E406FD"/>
    <w:rsid w:val="00E42ADD"/>
    <w:rsid w:val="00E57351"/>
    <w:rsid w:val="00E72058"/>
    <w:rsid w:val="00E7231E"/>
    <w:rsid w:val="00E73B24"/>
    <w:rsid w:val="00E73FC9"/>
    <w:rsid w:val="00E74E57"/>
    <w:rsid w:val="00E923B7"/>
    <w:rsid w:val="00E923E6"/>
    <w:rsid w:val="00EA4555"/>
    <w:rsid w:val="00ED2D6F"/>
    <w:rsid w:val="00EE0FE1"/>
    <w:rsid w:val="00F12BF3"/>
    <w:rsid w:val="00F1660B"/>
    <w:rsid w:val="00F44660"/>
    <w:rsid w:val="00F64EE9"/>
    <w:rsid w:val="00F7407F"/>
    <w:rsid w:val="00F75016"/>
    <w:rsid w:val="00F76C37"/>
    <w:rsid w:val="00FC7CBB"/>
    <w:rsid w:val="00FD6A49"/>
    <w:rsid w:val="00FE44EF"/>
    <w:rsid w:val="00FF139F"/>
    <w:rsid w:val="0799FCD5"/>
    <w:rsid w:val="1A7F7716"/>
    <w:rsid w:val="1D942B5C"/>
    <w:rsid w:val="26CE3621"/>
    <w:rsid w:val="4864FFC6"/>
    <w:rsid w:val="499DD841"/>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865E"/>
  <w15:chartTrackingRefBased/>
  <w15:docId w15:val="{F33DA70C-A225-4295-B22B-9C6A0C75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8F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3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7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HR/UJ</dc:creator>
  <cp:keywords/>
  <dc:description/>
  <cp:lastModifiedBy>Laptop9 1ds</cp:lastModifiedBy>
  <cp:revision>3</cp:revision>
  <dcterms:created xsi:type="dcterms:W3CDTF">2026-04-07T06:17:00Z</dcterms:created>
  <dcterms:modified xsi:type="dcterms:W3CDTF">2026-04-08T07:36:00Z</dcterms:modified>
</cp:coreProperties>
</file>