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2947"/>
        <w:gridCol w:w="6403"/>
      </w:tblGrid>
      <w:tr w:rsidR="008A14DD" w14:paraId="564A272D" w14:textId="77777777" w:rsidTr="002E7C43">
        <w:trPr>
          <w:trHeight w:val="432"/>
        </w:trPr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6B8AC07F" w14:textId="77777777" w:rsidR="008A14DD" w:rsidRPr="00FB6CAD" w:rsidRDefault="008A14DD" w:rsidP="002E7C43">
            <w:pPr>
              <w:rPr>
                <w:b/>
                <w:bCs/>
              </w:rPr>
            </w:pPr>
            <w:r w:rsidRPr="00FB6CAD">
              <w:rPr>
                <w:b/>
                <w:bCs/>
              </w:rPr>
              <w:t>Date:</w:t>
            </w:r>
          </w:p>
        </w:tc>
        <w:tc>
          <w:tcPr>
            <w:tcW w:w="9355" w:type="dxa"/>
            <w:vAlign w:val="center"/>
          </w:tcPr>
          <w:p w14:paraId="4507C62B" w14:textId="77777777" w:rsidR="008A14DD" w:rsidRDefault="008A14DD" w:rsidP="002E7C43"/>
        </w:tc>
      </w:tr>
      <w:tr w:rsidR="008A14DD" w14:paraId="420A1981" w14:textId="77777777" w:rsidTr="002E7C43">
        <w:trPr>
          <w:trHeight w:val="432"/>
        </w:trPr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75CDD517" w14:textId="77777777" w:rsidR="008A14DD" w:rsidRPr="00FB6CAD" w:rsidRDefault="008A14DD" w:rsidP="002E7C43">
            <w:pPr>
              <w:rPr>
                <w:b/>
                <w:bCs/>
              </w:rPr>
            </w:pPr>
            <w:r w:rsidRPr="00FB6CAD">
              <w:rPr>
                <w:b/>
                <w:bCs/>
              </w:rPr>
              <w:t>Management Representative (MR)</w:t>
            </w:r>
            <w:r>
              <w:rPr>
                <w:b/>
                <w:bCs/>
              </w:rPr>
              <w:t>:</w:t>
            </w:r>
          </w:p>
        </w:tc>
        <w:tc>
          <w:tcPr>
            <w:tcW w:w="9355" w:type="dxa"/>
            <w:vAlign w:val="center"/>
          </w:tcPr>
          <w:p w14:paraId="7474DB33" w14:textId="77777777" w:rsidR="008A14DD" w:rsidRDefault="008A14DD" w:rsidP="002E7C43"/>
        </w:tc>
      </w:tr>
      <w:tr w:rsidR="008A14DD" w14:paraId="6BDC192C" w14:textId="77777777" w:rsidTr="002E7C43">
        <w:trPr>
          <w:trHeight w:val="432"/>
        </w:trPr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18814BF2" w14:textId="77777777" w:rsidR="008A14DD" w:rsidRPr="00FB6CAD" w:rsidDel="0016515A" w:rsidRDefault="008A14DD" w:rsidP="002E7C43">
            <w:pPr>
              <w:rPr>
                <w:b/>
                <w:bCs/>
              </w:rPr>
            </w:pPr>
            <w:r w:rsidRPr="00FB6CAD">
              <w:rPr>
                <w:b/>
                <w:bCs/>
              </w:rPr>
              <w:t>Management Representative (MR)</w:t>
            </w:r>
            <w:r>
              <w:rPr>
                <w:b/>
                <w:bCs/>
              </w:rPr>
              <w:t xml:space="preserve"> Title:</w:t>
            </w:r>
          </w:p>
        </w:tc>
        <w:tc>
          <w:tcPr>
            <w:tcW w:w="9355" w:type="dxa"/>
            <w:vAlign w:val="center"/>
          </w:tcPr>
          <w:p w14:paraId="334B53D6" w14:textId="77777777" w:rsidR="008A14DD" w:rsidRDefault="008A14DD" w:rsidP="002E7C43"/>
        </w:tc>
      </w:tr>
      <w:tr w:rsidR="008A14DD" w14:paraId="4F0E522B" w14:textId="77777777" w:rsidTr="002E7C43">
        <w:trPr>
          <w:trHeight w:val="432"/>
        </w:trPr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75BEA46B" w14:textId="77777777" w:rsidR="008A14DD" w:rsidRPr="00FB6CAD" w:rsidDel="0016515A" w:rsidRDefault="008A14DD" w:rsidP="002E7C43">
            <w:pPr>
              <w:rPr>
                <w:b/>
                <w:bCs/>
              </w:rPr>
            </w:pPr>
            <w:r>
              <w:rPr>
                <w:b/>
                <w:bCs/>
              </w:rPr>
              <w:t>Scheduled MRM Date:</w:t>
            </w:r>
          </w:p>
        </w:tc>
        <w:tc>
          <w:tcPr>
            <w:tcW w:w="9355" w:type="dxa"/>
            <w:vAlign w:val="center"/>
          </w:tcPr>
          <w:p w14:paraId="2DB68B64" w14:textId="77777777" w:rsidR="008A14DD" w:rsidRDefault="008A14DD" w:rsidP="002E7C43"/>
        </w:tc>
      </w:tr>
    </w:tbl>
    <w:p w14:paraId="5A8A017F" w14:textId="5739F09E" w:rsidR="002F7E88" w:rsidRDefault="002F7E88" w:rsidP="00F5212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3009"/>
        <w:gridCol w:w="2906"/>
      </w:tblGrid>
      <w:tr w:rsidR="005C7B6C" w:rsidRPr="00C17B02" w14:paraId="7816C527" w14:textId="77777777" w:rsidTr="002E7C43">
        <w:trPr>
          <w:trHeight w:val="432"/>
        </w:trPr>
        <w:tc>
          <w:tcPr>
            <w:tcW w:w="1837" w:type="pct"/>
            <w:shd w:val="clear" w:color="auto" w:fill="D9D9D9" w:themeFill="background1" w:themeFillShade="D9"/>
            <w:vAlign w:val="center"/>
          </w:tcPr>
          <w:p w14:paraId="70BCE439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b/>
                <w:color w:val="000000"/>
                <w:kern w:val="28"/>
              </w:rPr>
            </w:pPr>
            <w:r w:rsidRPr="00FB6CAD">
              <w:rPr>
                <w:rFonts w:eastAsia="ヒラギノ角ゴ Pro W3"/>
                <w:b/>
                <w:color w:val="000000"/>
                <w:kern w:val="28"/>
              </w:rPr>
              <w:t>Participant Name</w:t>
            </w:r>
          </w:p>
        </w:tc>
        <w:tc>
          <w:tcPr>
            <w:tcW w:w="1609" w:type="pct"/>
            <w:shd w:val="clear" w:color="auto" w:fill="D9D9D9" w:themeFill="background1" w:themeFillShade="D9"/>
            <w:vAlign w:val="center"/>
          </w:tcPr>
          <w:p w14:paraId="198C4E0E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b/>
                <w:color w:val="000000"/>
                <w:kern w:val="28"/>
              </w:rPr>
            </w:pPr>
            <w:r w:rsidRPr="00FB6CAD">
              <w:rPr>
                <w:rFonts w:eastAsia="ヒラギノ角ゴ Pro W3"/>
                <w:b/>
                <w:color w:val="000000"/>
                <w:kern w:val="28"/>
              </w:rPr>
              <w:t>Title</w:t>
            </w:r>
            <w:r>
              <w:rPr>
                <w:rFonts w:eastAsia="ヒラギノ角ゴ Pro W3"/>
                <w:b/>
                <w:color w:val="000000"/>
                <w:kern w:val="28"/>
              </w:rPr>
              <w:t>/ Role</w:t>
            </w:r>
          </w:p>
        </w:tc>
        <w:tc>
          <w:tcPr>
            <w:tcW w:w="1554" w:type="pct"/>
            <w:shd w:val="clear" w:color="auto" w:fill="D9D9D9" w:themeFill="background1" w:themeFillShade="D9"/>
            <w:vAlign w:val="center"/>
          </w:tcPr>
          <w:p w14:paraId="369B1F91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b/>
                <w:color w:val="000000"/>
                <w:kern w:val="28"/>
              </w:rPr>
            </w:pPr>
            <w:r w:rsidRPr="00FB6CAD">
              <w:rPr>
                <w:rFonts w:eastAsia="ヒラギノ角ゴ Pro W3"/>
                <w:b/>
                <w:color w:val="000000"/>
                <w:kern w:val="28"/>
              </w:rPr>
              <w:t>Attendance</w:t>
            </w:r>
          </w:p>
        </w:tc>
      </w:tr>
      <w:tr w:rsidR="005C7B6C" w:rsidRPr="00C17B02" w14:paraId="0488A9F4" w14:textId="77777777" w:rsidTr="002E7C43">
        <w:trPr>
          <w:trHeight w:val="288"/>
        </w:trPr>
        <w:tc>
          <w:tcPr>
            <w:tcW w:w="1837" w:type="pct"/>
            <w:vAlign w:val="center"/>
          </w:tcPr>
          <w:p w14:paraId="1C967450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  <w:r>
              <w:rPr>
                <w:rFonts w:eastAsia="ヒラギノ角ゴ Pro W3"/>
                <w:color w:val="000000"/>
                <w:kern w:val="28"/>
              </w:rPr>
              <w:t>[First Name, Last Name]</w:t>
            </w:r>
          </w:p>
        </w:tc>
        <w:tc>
          <w:tcPr>
            <w:tcW w:w="1609" w:type="pct"/>
            <w:vAlign w:val="center"/>
          </w:tcPr>
          <w:p w14:paraId="52F8E060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  <w:r>
              <w:rPr>
                <w:rFonts w:eastAsia="ヒラギノ角ゴ Pro W3"/>
                <w:color w:val="000000"/>
                <w:kern w:val="28"/>
              </w:rPr>
              <w:t>Management Representative (MR)</w:t>
            </w:r>
          </w:p>
        </w:tc>
        <w:tc>
          <w:tcPr>
            <w:tcW w:w="1554" w:type="pct"/>
            <w:vAlign w:val="center"/>
          </w:tcPr>
          <w:p w14:paraId="30C4AF5F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  <w:r w:rsidRPr="00FB6CAD">
              <w:rPr>
                <w:rFonts w:eastAsia="ヒラギノ角ゴ Pro W3"/>
                <w:color w:val="000000"/>
                <w:kern w:val="28"/>
              </w:rPr>
              <w:t>X</w:t>
            </w:r>
          </w:p>
        </w:tc>
      </w:tr>
      <w:tr w:rsidR="005C7B6C" w:rsidRPr="00C17B02" w14:paraId="4D508220" w14:textId="77777777" w:rsidTr="002E7C43">
        <w:trPr>
          <w:trHeight w:val="288"/>
        </w:trPr>
        <w:tc>
          <w:tcPr>
            <w:tcW w:w="1837" w:type="pct"/>
            <w:vAlign w:val="center"/>
          </w:tcPr>
          <w:p w14:paraId="09ECB256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  <w:tc>
          <w:tcPr>
            <w:tcW w:w="1609" w:type="pct"/>
            <w:vAlign w:val="center"/>
          </w:tcPr>
          <w:p w14:paraId="588245A9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  <w:tc>
          <w:tcPr>
            <w:tcW w:w="1554" w:type="pct"/>
            <w:vAlign w:val="center"/>
          </w:tcPr>
          <w:p w14:paraId="18B75BFC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</w:tr>
      <w:tr w:rsidR="005C7B6C" w:rsidRPr="00C17B02" w14:paraId="20126469" w14:textId="77777777" w:rsidTr="002E7C43">
        <w:trPr>
          <w:trHeight w:val="288"/>
        </w:trPr>
        <w:tc>
          <w:tcPr>
            <w:tcW w:w="1837" w:type="pct"/>
            <w:vAlign w:val="center"/>
          </w:tcPr>
          <w:p w14:paraId="249CEC94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  <w:tc>
          <w:tcPr>
            <w:tcW w:w="1609" w:type="pct"/>
            <w:vAlign w:val="center"/>
          </w:tcPr>
          <w:p w14:paraId="332CB345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  <w:tc>
          <w:tcPr>
            <w:tcW w:w="1554" w:type="pct"/>
            <w:vAlign w:val="center"/>
          </w:tcPr>
          <w:p w14:paraId="54E63F2C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</w:tr>
      <w:tr w:rsidR="005C7B6C" w:rsidRPr="00C17B02" w14:paraId="5DFE5094" w14:textId="77777777" w:rsidTr="002E7C43">
        <w:trPr>
          <w:trHeight w:val="288"/>
        </w:trPr>
        <w:tc>
          <w:tcPr>
            <w:tcW w:w="1837" w:type="pct"/>
            <w:vAlign w:val="center"/>
          </w:tcPr>
          <w:p w14:paraId="7CA2D96C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  <w:tc>
          <w:tcPr>
            <w:tcW w:w="1609" w:type="pct"/>
            <w:vAlign w:val="center"/>
          </w:tcPr>
          <w:p w14:paraId="0E7BF6CE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  <w:tc>
          <w:tcPr>
            <w:tcW w:w="1554" w:type="pct"/>
            <w:vAlign w:val="center"/>
          </w:tcPr>
          <w:p w14:paraId="44B7E5F9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</w:tr>
      <w:tr w:rsidR="005C7B6C" w:rsidRPr="00C17B02" w14:paraId="2F602C71" w14:textId="77777777" w:rsidTr="002E7C43">
        <w:trPr>
          <w:trHeight w:val="288"/>
        </w:trPr>
        <w:tc>
          <w:tcPr>
            <w:tcW w:w="1837" w:type="pct"/>
            <w:vAlign w:val="center"/>
          </w:tcPr>
          <w:p w14:paraId="006636C7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  <w:tc>
          <w:tcPr>
            <w:tcW w:w="1609" w:type="pct"/>
            <w:vAlign w:val="center"/>
          </w:tcPr>
          <w:p w14:paraId="6C50312E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  <w:tc>
          <w:tcPr>
            <w:tcW w:w="1554" w:type="pct"/>
            <w:vAlign w:val="center"/>
          </w:tcPr>
          <w:p w14:paraId="5B7B9717" w14:textId="77777777" w:rsidR="005C7B6C" w:rsidRPr="00FB6CAD" w:rsidRDefault="005C7B6C" w:rsidP="002E7C43">
            <w:pPr>
              <w:spacing w:after="0"/>
              <w:jc w:val="center"/>
              <w:rPr>
                <w:rFonts w:eastAsia="ヒラギノ角ゴ Pro W3"/>
                <w:color w:val="000000"/>
                <w:kern w:val="28"/>
              </w:rPr>
            </w:pPr>
          </w:p>
        </w:tc>
      </w:tr>
    </w:tbl>
    <w:p w14:paraId="45733B75" w14:textId="77777777" w:rsidR="005C7B6C" w:rsidRDefault="005C7B6C" w:rsidP="00F5212A"/>
    <w:p w14:paraId="7488368D" w14:textId="77777777" w:rsidR="00DA37A3" w:rsidRDefault="00CA6669">
      <w:pPr>
        <w:sectPr w:rsidR="00DA37A3" w:rsidSect="003B51D7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br w:type="page"/>
      </w:r>
    </w:p>
    <w:p w14:paraId="21192926" w14:textId="77777777" w:rsidR="008320D3" w:rsidRDefault="008320D3" w:rsidP="008320D3">
      <w:pPr>
        <w:jc w:val="center"/>
        <w:rPr>
          <w:b/>
          <w:bCs/>
          <w:sz w:val="24"/>
          <w:szCs w:val="24"/>
        </w:rPr>
      </w:pPr>
      <w:r w:rsidRPr="00FB6CAD">
        <w:rPr>
          <w:b/>
          <w:bCs/>
          <w:sz w:val="24"/>
          <w:szCs w:val="24"/>
        </w:rPr>
        <w:lastRenderedPageBreak/>
        <w:t xml:space="preserve">Meeting </w:t>
      </w:r>
      <w:r>
        <w:rPr>
          <w:b/>
          <w:bCs/>
          <w:sz w:val="24"/>
          <w:szCs w:val="24"/>
        </w:rPr>
        <w:t xml:space="preserve">Agenda and </w:t>
      </w:r>
      <w:r w:rsidRPr="00FB6CAD">
        <w:rPr>
          <w:b/>
          <w:bCs/>
          <w:sz w:val="24"/>
          <w:szCs w:val="24"/>
        </w:rPr>
        <w:t>Minutes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2"/>
        <w:gridCol w:w="9568"/>
      </w:tblGrid>
      <w:tr w:rsidR="006D2B0F" w:rsidRPr="00FB6CAD" w14:paraId="62DE8769" w14:textId="77777777" w:rsidTr="002E7C43">
        <w:trPr>
          <w:trHeight w:val="510"/>
          <w:tblHeader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4F9EA1" w14:textId="77777777" w:rsidR="006D2B0F" w:rsidRPr="00FB6CAD" w:rsidRDefault="006D2B0F" w:rsidP="002E7C43">
            <w:pPr>
              <w:spacing w:after="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Actual Date of MRM:</w:t>
            </w:r>
          </w:p>
        </w:tc>
        <w:tc>
          <w:tcPr>
            <w:tcW w:w="9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560C7" w14:textId="77777777" w:rsidR="006D2B0F" w:rsidRPr="00FB6CAD" w:rsidRDefault="006D2B0F" w:rsidP="002E7C43">
            <w:pPr>
              <w:spacing w:after="0"/>
              <w:rPr>
                <w:rFonts w:eastAsia="Calibri"/>
                <w:b/>
              </w:rPr>
            </w:pPr>
          </w:p>
        </w:tc>
      </w:tr>
    </w:tbl>
    <w:p w14:paraId="15266725" w14:textId="77777777" w:rsidR="005C7B6C" w:rsidRDefault="005C7B6C" w:rsidP="00F5212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2"/>
        <w:gridCol w:w="1241"/>
        <w:gridCol w:w="1981"/>
        <w:gridCol w:w="2081"/>
        <w:gridCol w:w="1326"/>
        <w:gridCol w:w="2939"/>
      </w:tblGrid>
      <w:tr w:rsidR="002B173D" w:rsidRPr="00C17B02" w14:paraId="0FA81384" w14:textId="77777777" w:rsidTr="002E7C43">
        <w:trPr>
          <w:trHeight w:val="510"/>
          <w:tblHeader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8624C9" w14:textId="77777777" w:rsidR="002B173D" w:rsidRPr="00FB6CAD" w:rsidRDefault="002B173D" w:rsidP="002E7C43">
            <w:pPr>
              <w:spacing w:after="0"/>
              <w:jc w:val="center"/>
              <w:rPr>
                <w:rFonts w:eastAsia="Calibri"/>
                <w:b/>
              </w:rPr>
            </w:pPr>
            <w:r w:rsidRPr="00FB6CAD">
              <w:rPr>
                <w:rFonts w:eastAsia="Calibri"/>
                <w:b/>
              </w:rPr>
              <w:t>Program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3DDB7C" w14:textId="77777777" w:rsidR="002B173D" w:rsidRPr="00FB6CAD" w:rsidRDefault="002B173D" w:rsidP="002E7C43">
            <w:pPr>
              <w:spacing w:after="0"/>
              <w:jc w:val="center"/>
              <w:rPr>
                <w:rFonts w:eastAsia="Calibri"/>
                <w:b/>
              </w:rPr>
            </w:pPr>
            <w:r w:rsidRPr="00FB6CAD">
              <w:rPr>
                <w:rFonts w:eastAsia="Calibri"/>
                <w:b/>
              </w:rPr>
              <w:t>Presenter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19DAD2" w14:textId="77777777" w:rsidR="002B173D" w:rsidRPr="00FB6CAD" w:rsidRDefault="002B173D" w:rsidP="002E7C43">
            <w:pPr>
              <w:spacing w:after="0"/>
              <w:jc w:val="center"/>
              <w:rPr>
                <w:rFonts w:eastAsia="Calibri"/>
                <w:b/>
              </w:rPr>
            </w:pPr>
            <w:r w:rsidRPr="00FB6CAD">
              <w:rPr>
                <w:rFonts w:eastAsia="Calibri"/>
                <w:b/>
              </w:rPr>
              <w:t>Action Items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EC8729" w14:textId="77777777" w:rsidR="002B173D" w:rsidRPr="00FB6CAD" w:rsidRDefault="002B173D" w:rsidP="002E7C43">
            <w:pPr>
              <w:spacing w:after="0"/>
              <w:jc w:val="center"/>
              <w:rPr>
                <w:rFonts w:eastAsia="Calibri"/>
                <w:b/>
              </w:rPr>
            </w:pPr>
            <w:r w:rsidRPr="00FB6CAD">
              <w:rPr>
                <w:rFonts w:eastAsia="Calibri"/>
                <w:b/>
              </w:rPr>
              <w:t>Responsible Personnel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0A2263" w14:textId="77777777" w:rsidR="002B173D" w:rsidRPr="00FB6CAD" w:rsidRDefault="002B173D" w:rsidP="002E7C43">
            <w:pPr>
              <w:spacing w:after="0"/>
              <w:jc w:val="center"/>
              <w:rPr>
                <w:rFonts w:eastAsia="Calibri"/>
                <w:b/>
              </w:rPr>
            </w:pPr>
            <w:r w:rsidRPr="00FB6CAD">
              <w:rPr>
                <w:rFonts w:eastAsia="Calibri"/>
                <w:b/>
              </w:rPr>
              <w:t>Timeline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D5F86C" w14:textId="77777777" w:rsidR="002B173D" w:rsidRPr="00FB6CAD" w:rsidRDefault="002B173D" w:rsidP="002E7C43">
            <w:pPr>
              <w:spacing w:after="0"/>
              <w:jc w:val="center"/>
              <w:rPr>
                <w:rFonts w:eastAsia="Calibri"/>
                <w:b/>
              </w:rPr>
            </w:pPr>
            <w:r w:rsidRPr="00FB6CAD">
              <w:rPr>
                <w:rFonts w:eastAsia="Calibri"/>
                <w:b/>
              </w:rPr>
              <w:t>Comments</w:t>
            </w:r>
          </w:p>
        </w:tc>
      </w:tr>
      <w:tr w:rsidR="002B173D" w:rsidRPr="00C17B02" w14:paraId="075A7DE3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5EFC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rPr>
                <w:rFonts w:eastAsia="Calibri"/>
              </w:rPr>
              <w:t>Pending items from previous MRM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5AD95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10445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DAE6C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3987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0D726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2BFD4DC6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C1FF8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rPr>
                <w:rFonts w:eastAsia="Calibri"/>
              </w:rPr>
              <w:t>Quality Objectives/ Annual Goals and Objectives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330E7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F684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15AC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13AA8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40A56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526B6BE4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D782D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rPr>
                <w:rFonts w:eastAsia="Calibri"/>
              </w:rPr>
              <w:t xml:space="preserve">Overall Quality System Function, including process and </w:t>
            </w:r>
            <w:r w:rsidRPr="00FB6CAD">
              <w:rPr>
                <w:rFonts w:eastAsia="Calibri"/>
                <w:lang w:val="en-IN"/>
              </w:rPr>
              <w:t xml:space="preserve">regulatory </w:t>
            </w:r>
            <w:r w:rsidRPr="00FB6CAD">
              <w:rPr>
                <w:rFonts w:eastAsia="Calibri"/>
              </w:rPr>
              <w:t>conformance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289E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B202D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E0B9A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0080F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1FD9D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2EB0046C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6ED54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rPr>
                <w:rFonts w:eastAsia="Calibri"/>
              </w:rPr>
              <w:t>Review of findings from any internal audits and regulatory inspections.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BB81C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2E91C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58FF9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EACB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C60F3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5FA1AB8B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67B47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rPr>
                <w:rFonts w:eastAsia="Calibri"/>
              </w:rPr>
              <w:t>Review of issues and observations raised during clinical trial monitoring.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416AD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6DA6B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6001C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EDF5A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6DD8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29770863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ED68D" w14:textId="77777777" w:rsidR="002B173D" w:rsidRPr="00FB6CAD" w:rsidRDefault="002B173D" w:rsidP="002E7C43">
            <w:pPr>
              <w:spacing w:after="0"/>
              <w:rPr>
                <w:rFonts w:eastAsia="Calibri"/>
                <w:lang w:val="en-IN"/>
              </w:rPr>
            </w:pPr>
            <w:r w:rsidRPr="00FB6CAD">
              <w:rPr>
                <w:rFonts w:eastAsia="Calibri"/>
              </w:rPr>
              <w:t>Evaluation of sub-contractors</w:t>
            </w:r>
            <w:r w:rsidRPr="00FB6CAD">
              <w:rPr>
                <w:rFonts w:eastAsia="Calibri"/>
                <w:lang w:val="en-IN"/>
              </w:rPr>
              <w:t xml:space="preserve"> (CSP)/ vendors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9BE01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23F3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EF738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F064D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15B43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68638B5C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978C8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rPr>
                <w:rFonts w:eastAsia="Calibri"/>
              </w:rPr>
              <w:t>Change Control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B810C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294E1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6EC0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3B4FD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2FD7D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4DC67E33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6384A" w14:textId="77777777" w:rsidR="002B173D" w:rsidRPr="00FB6CAD" w:rsidRDefault="002B173D" w:rsidP="002E7C43">
            <w:pPr>
              <w:spacing w:after="0"/>
              <w:rPr>
                <w:rFonts w:eastAsia="Calibri"/>
                <w:lang w:val="en-IN"/>
              </w:rPr>
            </w:pPr>
            <w:r w:rsidRPr="00FB6CAD">
              <w:rPr>
                <w:rFonts w:eastAsia="Calibri"/>
              </w:rPr>
              <w:t>Status of corrective and preventive action (CAPA) program</w:t>
            </w:r>
            <w:r w:rsidRPr="00FB6CAD">
              <w:rPr>
                <w:rFonts w:eastAsia="Calibri"/>
                <w:lang w:val="en-IN"/>
              </w:rPr>
              <w:t xml:space="preserve"> and CAPA effectiveness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A4FFE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8655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D5A85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692E2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DB786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6D420F3F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4415E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rPr>
                <w:rFonts w:eastAsia="Calibri"/>
              </w:rPr>
              <w:lastRenderedPageBreak/>
              <w:t>Deviations and Investigations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CA0FF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9150E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97954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04AAF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D3C5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0DA3CA23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FC632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rPr>
                <w:rFonts w:eastAsia="Calibri"/>
              </w:rPr>
              <w:t>Document Control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2BA2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D938F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2A726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325B6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A86D7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1A4F8829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E6712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rPr>
                <w:rFonts w:eastAsia="Calibri"/>
              </w:rPr>
              <w:t>Training and training needs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50CE1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C10CB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D1BBA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A290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228AF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67B109DD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7446A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rPr>
                <w:rFonts w:eastAsia="Calibri"/>
              </w:rPr>
              <w:t>New employee orientation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88734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908F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1A069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38330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C6DE8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79004664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4400D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t>Areas of improvement and future development of the QMS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9E141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34CBC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A522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2E538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3CFB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523EA7A4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6909" w14:textId="77777777" w:rsidR="002B173D" w:rsidRPr="00FB6CAD" w:rsidRDefault="002B173D" w:rsidP="002E7C43">
            <w:pPr>
              <w:spacing w:after="0"/>
            </w:pPr>
            <w:r w:rsidRPr="00FB6CAD">
              <w:t>Review of Resources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F37BE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A33B7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EB618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C7C8D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32927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52A533EE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1CC3" w14:textId="77777777" w:rsidR="002B173D" w:rsidRPr="00FB6CAD" w:rsidRDefault="002B173D" w:rsidP="002E7C43">
            <w:pPr>
              <w:spacing w:after="0"/>
            </w:pPr>
            <w:r w:rsidRPr="00FB6CAD">
              <w:t>Investigational Product related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4B0A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9B58C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67986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0F653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B688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5A0C8CDE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617F7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  <w:r w:rsidRPr="00FB6CAD">
              <w:t>Review of Quality Manual for effectiveness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224CB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A2CDB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78E5F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DB0EC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227B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  <w:tr w:rsidR="002B173D" w:rsidRPr="00C17B02" w14:paraId="7BFB7966" w14:textId="77777777" w:rsidTr="002E7C43">
        <w:trPr>
          <w:trHeight w:val="510"/>
          <w:jc w:val="center"/>
        </w:trPr>
        <w:tc>
          <w:tcPr>
            <w:tcW w:w="3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05BA" w14:textId="77777777" w:rsidR="002B173D" w:rsidRPr="00FB6CAD" w:rsidRDefault="002B173D" w:rsidP="002E7C43">
            <w:pPr>
              <w:spacing w:after="0"/>
              <w:rPr>
                <w:rFonts w:eastAsia="Calibri"/>
                <w:lang w:val="en-IN"/>
              </w:rPr>
            </w:pPr>
            <w:r w:rsidRPr="00FB6CAD">
              <w:rPr>
                <w:rFonts w:eastAsia="Calibri"/>
                <w:lang w:val="en-IN"/>
              </w:rPr>
              <w:t>Other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98BAF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08D9D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C674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B4B3F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29A70" w14:textId="77777777" w:rsidR="002B173D" w:rsidRPr="00FB6CAD" w:rsidRDefault="002B173D" w:rsidP="002E7C43">
            <w:pPr>
              <w:spacing w:after="0"/>
              <w:rPr>
                <w:rFonts w:eastAsia="Calibri"/>
              </w:rPr>
            </w:pPr>
          </w:p>
        </w:tc>
      </w:tr>
    </w:tbl>
    <w:p w14:paraId="79142714" w14:textId="77777777" w:rsidR="006D2B0F" w:rsidRDefault="006D2B0F" w:rsidP="00F5212A"/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3595"/>
        <w:gridCol w:w="9355"/>
      </w:tblGrid>
      <w:tr w:rsidR="00F5243E" w14:paraId="0751DBE4" w14:textId="77777777" w:rsidTr="002E7C43">
        <w:trPr>
          <w:trHeight w:val="432"/>
        </w:trPr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64A58C42" w14:textId="77777777" w:rsidR="00F5243E" w:rsidRPr="00FB6CAD" w:rsidRDefault="00F5243E" w:rsidP="002E7C43">
            <w:pPr>
              <w:rPr>
                <w:b/>
                <w:bCs/>
              </w:rPr>
            </w:pPr>
            <w:r w:rsidRPr="00FB6CAD">
              <w:rPr>
                <w:b/>
                <w:bCs/>
              </w:rPr>
              <w:t>Management Representative (MR)</w:t>
            </w:r>
            <w:r>
              <w:rPr>
                <w:b/>
                <w:bCs/>
              </w:rPr>
              <w:t xml:space="preserve"> Signature:</w:t>
            </w:r>
          </w:p>
        </w:tc>
        <w:tc>
          <w:tcPr>
            <w:tcW w:w="9355" w:type="dxa"/>
            <w:vAlign w:val="center"/>
          </w:tcPr>
          <w:p w14:paraId="3E02AA73" w14:textId="77777777" w:rsidR="00F5243E" w:rsidRDefault="00F5243E" w:rsidP="002E7C43"/>
        </w:tc>
      </w:tr>
      <w:tr w:rsidR="00F5243E" w14:paraId="4671BD3E" w14:textId="77777777" w:rsidTr="002E7C43">
        <w:trPr>
          <w:trHeight w:val="432"/>
        </w:trPr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6A6D72B2" w14:textId="77777777" w:rsidR="00F5243E" w:rsidRPr="00FB6CAD" w:rsidRDefault="00F5243E" w:rsidP="002E7C43">
            <w:pPr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  <w:tc>
          <w:tcPr>
            <w:tcW w:w="9355" w:type="dxa"/>
            <w:vAlign w:val="center"/>
          </w:tcPr>
          <w:p w14:paraId="03D611B3" w14:textId="77777777" w:rsidR="00F5243E" w:rsidRDefault="00F5243E" w:rsidP="002E7C43"/>
        </w:tc>
      </w:tr>
    </w:tbl>
    <w:p w14:paraId="396EA465" w14:textId="77777777" w:rsidR="00F5243E" w:rsidRPr="00F5212A" w:rsidRDefault="00F5243E" w:rsidP="00F5212A"/>
    <w:sectPr w:rsidR="00F5243E" w:rsidRPr="00F5212A" w:rsidSect="00DA37A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57597" w14:textId="77777777" w:rsidR="00DA776F" w:rsidRDefault="00DA776F" w:rsidP="008C2B06">
      <w:pPr>
        <w:spacing w:after="0" w:line="240" w:lineRule="auto"/>
      </w:pPr>
      <w:r>
        <w:separator/>
      </w:r>
    </w:p>
  </w:endnote>
  <w:endnote w:type="continuationSeparator" w:id="0">
    <w:p w14:paraId="02A4756A" w14:textId="77777777" w:rsidR="00DA776F" w:rsidRDefault="00DA776F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ヒラギノ角ゴ Pro W3">
    <w:altName w:val="Times New Roman"/>
    <w:panose1 w:val="020B0604020202020204"/>
    <w:charset w:val="80"/>
    <w:family w:val="swiss"/>
    <w:pitch w:val="variable"/>
    <w:sig w:usb0="E00002FF" w:usb1="7AC7FFFF" w:usb2="00000012" w:usb3="00000000" w:csb0="0002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B867" w14:textId="77777777" w:rsidR="003B51D7" w:rsidRPr="00E8519B" w:rsidRDefault="003B51D7" w:rsidP="003B51D7">
    <w:pPr>
      <w:pStyle w:val="Footer"/>
      <w:jc w:val="center"/>
      <w:rPr>
        <w:sz w:val="20"/>
        <w:szCs w:val="20"/>
      </w:rPr>
    </w:pPr>
    <w:r w:rsidRPr="00E8519B">
      <w:rPr>
        <w:sz w:val="20"/>
        <w:szCs w:val="20"/>
      </w:rPr>
      <w:t>THIS DOCUMENT CONTAINS CONFIDENTIAL AND PROPRIETARY INFORMATION</w:t>
    </w:r>
  </w:p>
  <w:p w14:paraId="1F8DCBA2" w14:textId="2D24FCA6" w:rsidR="00911DDC" w:rsidRPr="003B51D7" w:rsidRDefault="003B51D7" w:rsidP="00F5243E">
    <w:pPr>
      <w:pStyle w:val="Footer"/>
      <w:ind w:firstLine="7920"/>
      <w:jc w:val="center"/>
      <w:rPr>
        <w:sz w:val="20"/>
        <w:szCs w:val="20"/>
      </w:rPr>
    </w:pPr>
    <w:r w:rsidRPr="00E8519B">
      <w:rPr>
        <w:sz w:val="20"/>
        <w:szCs w:val="20"/>
      </w:rPr>
      <w:t xml:space="preserve">Page </w:t>
    </w:r>
    <w:r w:rsidRPr="00E8519B">
      <w:rPr>
        <w:sz w:val="20"/>
        <w:szCs w:val="20"/>
      </w:rPr>
      <w:fldChar w:fldCharType="begin"/>
    </w:r>
    <w:r w:rsidRPr="00E8519B">
      <w:rPr>
        <w:sz w:val="20"/>
        <w:szCs w:val="20"/>
      </w:rPr>
      <w:instrText xml:space="preserve"> PAGE  \* Arabic  \* MERGEFORMAT </w:instrText>
    </w:r>
    <w:r w:rsidRPr="00E8519B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E8519B">
      <w:rPr>
        <w:sz w:val="20"/>
        <w:szCs w:val="20"/>
      </w:rPr>
      <w:fldChar w:fldCharType="end"/>
    </w:r>
    <w:r w:rsidRPr="00E8519B">
      <w:rPr>
        <w:sz w:val="20"/>
        <w:szCs w:val="20"/>
      </w:rPr>
      <w:t xml:space="preserve"> of </w:t>
    </w:r>
    <w:r w:rsidRPr="00E8519B">
      <w:rPr>
        <w:sz w:val="20"/>
        <w:szCs w:val="20"/>
      </w:rPr>
      <w:fldChar w:fldCharType="begin"/>
    </w:r>
    <w:r w:rsidRPr="00E8519B">
      <w:rPr>
        <w:sz w:val="20"/>
        <w:szCs w:val="20"/>
      </w:rPr>
      <w:instrText xml:space="preserve"> NUMPAGES  \* Arabic  \* MERGEFORMAT </w:instrText>
    </w:r>
    <w:r w:rsidRPr="00E8519B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E8519B">
      <w:rPr>
        <w:sz w:val="20"/>
        <w:szCs w:val="20"/>
      </w:rPr>
      <w:fldChar w:fldCharType="end"/>
    </w:r>
    <w:r w:rsidRPr="00E8519B">
      <w:rPr>
        <w:color w:val="EE000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7E22" w14:textId="77777777" w:rsidR="00DA776F" w:rsidRDefault="00DA776F" w:rsidP="008C2B06">
      <w:pPr>
        <w:spacing w:after="0" w:line="240" w:lineRule="auto"/>
      </w:pPr>
      <w:r>
        <w:separator/>
      </w:r>
    </w:p>
  </w:footnote>
  <w:footnote w:type="continuationSeparator" w:id="0">
    <w:p w14:paraId="02D1EEBE" w14:textId="77777777" w:rsidR="00DA776F" w:rsidRDefault="00DA776F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F3E5" w14:textId="1606FAC5" w:rsidR="003B51D7" w:rsidRPr="002B1C3D" w:rsidRDefault="0035260F" w:rsidP="004723B9">
    <w:pPr>
      <w:pStyle w:val="Header"/>
      <w:pBdr>
        <w:bottom w:val="single" w:sz="4" w:space="1" w:color="auto"/>
      </w:pBdr>
      <w:tabs>
        <w:tab w:val="clear" w:pos="4680"/>
        <w:tab w:val="center" w:pos="7290"/>
      </w:tabs>
    </w:pPr>
    <w:r w:rsidRPr="00A20538">
      <w:rPr>
        <w:rFonts w:eastAsia="Aptos"/>
        <w:noProof/>
        <w:kern w:val="2"/>
        <w14:ligatures w14:val="standardContextual"/>
      </w:rPr>
      <w:drawing>
        <wp:inline distT="0" distB="0" distL="0" distR="0" wp14:anchorId="24CF2199" wp14:editId="3948AFBE">
          <wp:extent cx="2208627" cy="544925"/>
          <wp:effectExtent l="0" t="0" r="1270" b="1270"/>
          <wp:docPr id="6925180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251809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38618" cy="626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B51D7" w:rsidRPr="002B1C3D">
      <w:tab/>
    </w:r>
    <w:r w:rsidR="004723B9" w:rsidRPr="00F5243E">
      <w:t>Management Review Meeting (MRM) Agenda Template</w:t>
    </w:r>
  </w:p>
  <w:p w14:paraId="1AB97E5B" w14:textId="4A1A7143" w:rsidR="003B51D7" w:rsidRPr="002B1C3D" w:rsidRDefault="003B51D7" w:rsidP="004723B9">
    <w:pPr>
      <w:pStyle w:val="Header"/>
      <w:pBdr>
        <w:bottom w:val="single" w:sz="4" w:space="1" w:color="auto"/>
      </w:pBdr>
      <w:ind w:firstLine="2160"/>
    </w:pPr>
    <w:r>
      <w:tab/>
    </w:r>
  </w:p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A886094"/>
    <w:multiLevelType w:val="hybridMultilevel"/>
    <w:tmpl w:val="CAD61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8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9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5"/>
  </w:num>
  <w:num w:numId="2" w16cid:durableId="507209416">
    <w:abstractNumId w:val="6"/>
  </w:num>
  <w:num w:numId="3" w16cid:durableId="1633829085">
    <w:abstractNumId w:val="9"/>
  </w:num>
  <w:num w:numId="4" w16cid:durableId="1137992452">
    <w:abstractNumId w:val="2"/>
  </w:num>
  <w:num w:numId="5" w16cid:durableId="1245190180">
    <w:abstractNumId w:val="6"/>
  </w:num>
  <w:num w:numId="6" w16cid:durableId="207302704">
    <w:abstractNumId w:val="6"/>
  </w:num>
  <w:num w:numId="7" w16cid:durableId="1041787977">
    <w:abstractNumId w:val="6"/>
  </w:num>
  <w:num w:numId="8" w16cid:durableId="19164334">
    <w:abstractNumId w:val="6"/>
  </w:num>
  <w:num w:numId="9" w16cid:durableId="181433655">
    <w:abstractNumId w:val="6"/>
  </w:num>
  <w:num w:numId="10" w16cid:durableId="1088769313">
    <w:abstractNumId w:val="6"/>
  </w:num>
  <w:num w:numId="11" w16cid:durableId="243731604">
    <w:abstractNumId w:val="6"/>
  </w:num>
  <w:num w:numId="12" w16cid:durableId="387191451">
    <w:abstractNumId w:val="8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7"/>
  </w:num>
  <w:num w:numId="16" w16cid:durableId="451284345">
    <w:abstractNumId w:val="1"/>
  </w:num>
  <w:num w:numId="17" w16cid:durableId="81725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834AE"/>
    <w:rsid w:val="000B2D02"/>
    <w:rsid w:val="000B3071"/>
    <w:rsid w:val="000C0830"/>
    <w:rsid w:val="000C573B"/>
    <w:rsid w:val="000D1578"/>
    <w:rsid w:val="000E652C"/>
    <w:rsid w:val="000F00E4"/>
    <w:rsid w:val="000F02A6"/>
    <w:rsid w:val="00107A97"/>
    <w:rsid w:val="0013559A"/>
    <w:rsid w:val="00142D0D"/>
    <w:rsid w:val="00145836"/>
    <w:rsid w:val="001605D1"/>
    <w:rsid w:val="0016200D"/>
    <w:rsid w:val="001766EA"/>
    <w:rsid w:val="00177107"/>
    <w:rsid w:val="001956D8"/>
    <w:rsid w:val="001A1953"/>
    <w:rsid w:val="001A48AB"/>
    <w:rsid w:val="001C3536"/>
    <w:rsid w:val="00212E41"/>
    <w:rsid w:val="00213415"/>
    <w:rsid w:val="00221517"/>
    <w:rsid w:val="0022223F"/>
    <w:rsid w:val="0022322E"/>
    <w:rsid w:val="00223ABA"/>
    <w:rsid w:val="00232ADE"/>
    <w:rsid w:val="00263821"/>
    <w:rsid w:val="00273C56"/>
    <w:rsid w:val="002871BC"/>
    <w:rsid w:val="00292BAC"/>
    <w:rsid w:val="002A577B"/>
    <w:rsid w:val="002B173D"/>
    <w:rsid w:val="002C65E9"/>
    <w:rsid w:val="002F7E88"/>
    <w:rsid w:val="003134E0"/>
    <w:rsid w:val="00315A50"/>
    <w:rsid w:val="00334080"/>
    <w:rsid w:val="00340D5E"/>
    <w:rsid w:val="0035260F"/>
    <w:rsid w:val="00380029"/>
    <w:rsid w:val="00380D86"/>
    <w:rsid w:val="00390F7E"/>
    <w:rsid w:val="00395224"/>
    <w:rsid w:val="003A558A"/>
    <w:rsid w:val="003B1D17"/>
    <w:rsid w:val="003B1DD5"/>
    <w:rsid w:val="003B51D7"/>
    <w:rsid w:val="003D1B34"/>
    <w:rsid w:val="003D69AB"/>
    <w:rsid w:val="003F11D1"/>
    <w:rsid w:val="003F40A0"/>
    <w:rsid w:val="003F5997"/>
    <w:rsid w:val="00416E2A"/>
    <w:rsid w:val="00420682"/>
    <w:rsid w:val="00420BEC"/>
    <w:rsid w:val="00424B27"/>
    <w:rsid w:val="004251BC"/>
    <w:rsid w:val="004363D8"/>
    <w:rsid w:val="00465686"/>
    <w:rsid w:val="004723B9"/>
    <w:rsid w:val="00483F36"/>
    <w:rsid w:val="004A67CC"/>
    <w:rsid w:val="004B7EF0"/>
    <w:rsid w:val="004C2791"/>
    <w:rsid w:val="004D3163"/>
    <w:rsid w:val="00531D90"/>
    <w:rsid w:val="005357DA"/>
    <w:rsid w:val="00564474"/>
    <w:rsid w:val="00574569"/>
    <w:rsid w:val="00581E99"/>
    <w:rsid w:val="00597EA2"/>
    <w:rsid w:val="005B5618"/>
    <w:rsid w:val="005C7B6C"/>
    <w:rsid w:val="005D0463"/>
    <w:rsid w:val="005D2CDB"/>
    <w:rsid w:val="0064226E"/>
    <w:rsid w:val="00657B3E"/>
    <w:rsid w:val="006670D6"/>
    <w:rsid w:val="0067502C"/>
    <w:rsid w:val="006908EA"/>
    <w:rsid w:val="00694717"/>
    <w:rsid w:val="006A18C8"/>
    <w:rsid w:val="006A61A9"/>
    <w:rsid w:val="006D03AE"/>
    <w:rsid w:val="006D2B0F"/>
    <w:rsid w:val="00743D8B"/>
    <w:rsid w:val="00747797"/>
    <w:rsid w:val="007525DA"/>
    <w:rsid w:val="00763D19"/>
    <w:rsid w:val="007640FC"/>
    <w:rsid w:val="00773E51"/>
    <w:rsid w:val="007769E4"/>
    <w:rsid w:val="00780B5B"/>
    <w:rsid w:val="007861DE"/>
    <w:rsid w:val="007A2582"/>
    <w:rsid w:val="007A58BA"/>
    <w:rsid w:val="007B74F1"/>
    <w:rsid w:val="007C6EAA"/>
    <w:rsid w:val="007D10FC"/>
    <w:rsid w:val="007E6CFE"/>
    <w:rsid w:val="007F7221"/>
    <w:rsid w:val="008320D3"/>
    <w:rsid w:val="00847078"/>
    <w:rsid w:val="008605B7"/>
    <w:rsid w:val="00862DEB"/>
    <w:rsid w:val="00872B82"/>
    <w:rsid w:val="008745AF"/>
    <w:rsid w:val="00896EAF"/>
    <w:rsid w:val="008A14DD"/>
    <w:rsid w:val="008A5DBD"/>
    <w:rsid w:val="008C2B06"/>
    <w:rsid w:val="008E1C4E"/>
    <w:rsid w:val="008E1D5C"/>
    <w:rsid w:val="008E3DC0"/>
    <w:rsid w:val="008E7B34"/>
    <w:rsid w:val="00911DDC"/>
    <w:rsid w:val="00942BF2"/>
    <w:rsid w:val="009500AD"/>
    <w:rsid w:val="00954C96"/>
    <w:rsid w:val="00955A43"/>
    <w:rsid w:val="00961A72"/>
    <w:rsid w:val="009632E0"/>
    <w:rsid w:val="00986884"/>
    <w:rsid w:val="009F42EF"/>
    <w:rsid w:val="00A0374D"/>
    <w:rsid w:val="00A3034B"/>
    <w:rsid w:val="00A81FF5"/>
    <w:rsid w:val="00AB4204"/>
    <w:rsid w:val="00AF7760"/>
    <w:rsid w:val="00B54CB1"/>
    <w:rsid w:val="00B55388"/>
    <w:rsid w:val="00B57DD9"/>
    <w:rsid w:val="00B7057F"/>
    <w:rsid w:val="00B70ED8"/>
    <w:rsid w:val="00B734FC"/>
    <w:rsid w:val="00B90295"/>
    <w:rsid w:val="00BC0586"/>
    <w:rsid w:val="00BC30DF"/>
    <w:rsid w:val="00BD4E5E"/>
    <w:rsid w:val="00BD6833"/>
    <w:rsid w:val="00BF182D"/>
    <w:rsid w:val="00C1434C"/>
    <w:rsid w:val="00C219A1"/>
    <w:rsid w:val="00C40C76"/>
    <w:rsid w:val="00C41AD0"/>
    <w:rsid w:val="00C46D62"/>
    <w:rsid w:val="00C775A7"/>
    <w:rsid w:val="00C84921"/>
    <w:rsid w:val="00CA1441"/>
    <w:rsid w:val="00CA6669"/>
    <w:rsid w:val="00CB1608"/>
    <w:rsid w:val="00CB4474"/>
    <w:rsid w:val="00CB71B2"/>
    <w:rsid w:val="00CD0DB6"/>
    <w:rsid w:val="00CD255E"/>
    <w:rsid w:val="00CD32F8"/>
    <w:rsid w:val="00CD4D10"/>
    <w:rsid w:val="00D23669"/>
    <w:rsid w:val="00D43EF7"/>
    <w:rsid w:val="00D5374F"/>
    <w:rsid w:val="00D55040"/>
    <w:rsid w:val="00D620B8"/>
    <w:rsid w:val="00D62742"/>
    <w:rsid w:val="00D675E7"/>
    <w:rsid w:val="00D67E14"/>
    <w:rsid w:val="00D87A47"/>
    <w:rsid w:val="00DA37A3"/>
    <w:rsid w:val="00DA4FC4"/>
    <w:rsid w:val="00DA776F"/>
    <w:rsid w:val="00DD12E5"/>
    <w:rsid w:val="00DD314C"/>
    <w:rsid w:val="00DD668F"/>
    <w:rsid w:val="00E105CD"/>
    <w:rsid w:val="00E10666"/>
    <w:rsid w:val="00E26504"/>
    <w:rsid w:val="00E31628"/>
    <w:rsid w:val="00E33A52"/>
    <w:rsid w:val="00E70BF8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513D2"/>
    <w:rsid w:val="00F5212A"/>
    <w:rsid w:val="00F5243E"/>
    <w:rsid w:val="00F541AA"/>
    <w:rsid w:val="00F57E59"/>
    <w:rsid w:val="00F60B57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uiPriority w:val="1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uiPriority w:val="2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paragraph">
    <w:name w:val="paragraph"/>
    <w:basedOn w:val="Normal"/>
    <w:rsid w:val="003B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CFF857-DB84-435D-BCA6-6EA9BD15F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155</Words>
  <Characters>1048</Characters>
  <Application>Microsoft Office Word</Application>
  <DocSecurity>0</DocSecurity>
  <Lines>209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Management Review Meeting (MRM) Agenda Template</vt:lpstr>
    </vt:vector>
  </TitlesOfParts>
  <Company>[Company X]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Management Review Meeting (MRM) Agenda Template</dc:title>
  <dc:subject/>
  <dc:creator>Sid SenRoy, RegDev, Inc.</dc:creator>
  <cp:keywords/>
  <dc:description/>
  <cp:lastModifiedBy>Justin Shaka</cp:lastModifiedBy>
  <cp:revision>3</cp:revision>
  <cp:lastPrinted>2026-05-28T16:53:00Z</cp:lastPrinted>
  <dcterms:created xsi:type="dcterms:W3CDTF">2026-05-28T16:53:00Z</dcterms:created>
  <dcterms:modified xsi:type="dcterms:W3CDTF">2026-05-28T16:54:00Z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