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Event Research Tracker</w:t>
      </w:r>
    </w:p>
    <w:p>
      <w:pPr>
        <w:pBdr>
          <w:bottom w:val="single" w:color="1F4E79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Bihar college tech events + national benchmarks  •  Last updated: 11 Oct 2026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How to use this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Status values: To confirm  •  Confirmed  •  Registration open  •  Attended / Observed  •  Cancelled  •  To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Update "Last checked" whenever you verify an event, and add what changed in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 5 is for your own planned events. Section 6 lists open questions to close. Amity campuses are in a separate file: Amity_Tech_Events_Tracker.docx.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Bihar events – master tracker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6"/>
        <w:gridCol w:w="1387"/>
        <w:gridCol w:w="1664"/>
        <w:gridCol w:w="1525"/>
        <w:gridCol w:w="971"/>
        <w:gridCol w:w="1525"/>
        <w:gridCol w:w="832"/>
        <w:gridCol w:w="2080"/>
        <w:gridCol w:w="1387"/>
        <w:gridCol w:w="971"/>
        <w:gridCol w:w="971"/>
        <w:gridCol w:w="1669"/>
      </w:tblGrid>
      <w:tr>
        <w:trPr>
          <w:cantSplit/>
          <w:tblHeader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#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Event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College / organiser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Usual month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Last dates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Length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Trend (year over year)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Next edition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Status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Last checked</w:t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Celesta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Patna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 fest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Jan (was Oct)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23–25 Jan 2026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Unstable: moved Oct 2024 → Jan 2026 (election delay)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Jan 2027 (expected)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Anwesha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Patna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Culture, tech &amp; management fest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6–8 Feb 2026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Growing: ~25k → ~45k visitors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 2027 (expected)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Elegante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IIM Bodh Gaya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Management, culture &amp; sports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Jan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24–26 Jan 2025 (10th ed. 2026)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Steady, wider participation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 Jan 2027 (expected)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Virasat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Patna Women's College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Culture fest + tech events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Jan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 Jan 2026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Steady; added hackathon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 Jan 2027 (expected)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 Hour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NIT Patna (coding club)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Hackathon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 Feb 2026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hours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Shrinking (was 2-day Byteverse)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 2027 (expected)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BiharFOSS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FOSS United + NJACK, IIT Patna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Open-source conference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Mar 2025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day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(101 attendees)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TATVA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NIT Patna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Culture &amp; sports (no tech)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Mar–Apr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 Mar–4 Apr 2026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~3 weeks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Replaced Corona tech fest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 2027 (expected)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Byteverse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NIT Patna (Hackslash)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Hackathon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13–14 Apr 2024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seen since 2024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 N Tech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Patna student tech council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Hackathon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May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23–24 May 2025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hours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(150+ participants)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May 2026? (check)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IEEE 6G Symposium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Patna, EE dept.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Research symposium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Jun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 Jun 2025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(200+ delegates)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 Hackathon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 Police EOU + C-DAC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 security hackathon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Jun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25–26 Jun 2025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(302 applications)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IEEE Day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Patna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Talk session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 2025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hour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Yearly, small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 2026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IMPACT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BIT Mesra, Patna campus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International AI conference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5–6 Dec 2025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Replaced Xordium tech fest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 2026 (expected)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Hack4Bihar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Statewide hackathon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set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Season 1 (date unknown)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day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Growing: 500+ hackers; S2 claims ₹5L+ prizes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Season 2 – TBA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Technoriti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BCE Bhagalpur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 fest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information online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research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MIT Muzaffarpur / NSIT Bihta / GCE Gaya / IIIT Bhagalpur fests</w:t>
            </w:r>
          </w:p>
        </w:tc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 colleges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 fests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information online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research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Agendas – Bihar 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5"/>
        <w:gridCol w:w="5235"/>
        <w:gridCol w:w="5235"/>
        <w:gridCol w:w="2773"/>
      </w:tblGrid>
      <w:tr>
        <w:trPr>
          <w:cantSplit/>
          <w:tblHeader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Event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Agenda – part 1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Agenda – part 2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Crowd-puller / what to learn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Celesta (IIT Patna)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1: lamp-lighting, opening by a Gaganyaan astronaut, robotics (Robo Soccer, Death Race, Aerosprint, Micromouse, Kepler's Maze)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Days 2–3: paid workshops (IoT, AI, Generative AI, cyber security, drones; ₹1,500–2,000); coding, hackathon, case study and debate contests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Robotics contests; well-known chief guest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Anwesha (IIT Patna)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 events in 2026 (27 in person, 5 online): culture, management (Stock Mart, B-Quiz), ecology, tech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Evening shows: Warsi Brothers (Day 1), Nikita Gandhi (Day 2) in 2026; Armaan Malik finale in 2025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Concerts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Elegante (IIM Bodh Gaya)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1: opening ceremony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Days 1–3: management, cultural and sports contests; ends on Republic Day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Republic Day finish; inter-college contests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Virasat (Patna Women's College)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1: Miss PWC, concert by Ritika Raj 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Day 2: Tech Cure, music, dance, ramp walk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3: Tech Culture, solo events, Amit Mishra concert 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Open contests: hackathon, reels, debate, dance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Concerts; cash prizes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BiharFOSS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9:30 AM start: talks on open source and how to contribute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Hands-on workshops, networking, starting campus open-source clubs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Speakers from the open-source community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 N Tech (IIT Patna)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hours non-stop, Central Lecture Hall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150+ participants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First hackathon by hybrid-programme students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 Hackathon (EOU)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1: opening by ADG, 24-hour challenge (voice fraud, AI threats, phishing, fake news, money laundering, mobile forensics)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2: results; prizes ₹30k / ₹20k / ₹10k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 police problem statements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IEEE 6G Symposium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1: opening by IIT Patna Director; Telecom Dept. keynotes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2: hands-on 6G workshops, PhD session, closing address (Digital Bharat Nidhi)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Government and industry partners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IMPACT (BIT Patna)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Keynotes (Singapore, Malaysia, IIT Patna, NIT Patna, Springer)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Paper sessions (Springer book series), panels, workshops; trips to Nalanda, Rajgir, Bodh Gaya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Published papers; heritage tour</w:t>
            </w:r>
          </w:p>
        </w:tc>
      </w:tr>
      <w:tr>
        <w:trPr>
          <w:cantSplit/>
          <w:tblHeader w:val="off"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Hack4Bihar Season 1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day: 6 tracks (agriculture, rural health, education, govt services, culture, open)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Talks, mentoring, pitches, final round; meetups in Delhi and Lucknow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Bihar-specific problems; GitHub, GfG, Unstop partners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Bihar calendar – where the open slots are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9"/>
        <w:gridCol w:w="8468"/>
        <w:gridCol w:w="5391"/>
      </w:tblGrid>
      <w:tr>
        <w:trPr>
          <w:cantSplit/>
          <w:tblHeader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Month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Events already in Bihar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Opportunity for us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Jan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Celesta, Elegante, Virasat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Crowded – avoid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Anwesha, Zero Hour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Crowded – avoid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BiharFOSS, TATVA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Busy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TATVA (ends), Byteverse (2024)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Moderate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May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 N Tech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 – exams likely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Jun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IEEE 6G Symposium, Cyber Hackathon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Moderate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Jul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 (semester start)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Aug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 – good slot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 – good slot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IEEE Day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Watch Durga Puja dates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Nov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 – check Chhath &amp; elections</w:t>
            </w:r>
          </w:p>
        </w:tc>
      </w:tr>
      <w:tr>
        <w:trPr>
          <w:cantSplit/>
          <w:tblHeader w:val="off"/>
        </w:trPr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IMPACT conference</w:t>
            </w:r>
          </w:p>
        </w:tc>
        <w:tc>
          <w:tcPr>
            <w:tcW w:type="dxa" w:w="5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 (first half)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National benchmarks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1"/>
        <w:gridCol w:w="1539"/>
        <w:gridCol w:w="1539"/>
        <w:gridCol w:w="923"/>
        <w:gridCol w:w="2001"/>
        <w:gridCol w:w="3695"/>
        <w:gridCol w:w="2309"/>
        <w:gridCol w:w="1077"/>
        <w:gridCol w:w="1084"/>
      </w:tblGrid>
      <w:tr>
        <w:trPr>
          <w:cantSplit/>
          <w:tblHeader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Fest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College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Usual month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Length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Latest edition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Main agenda items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Trend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Last checked</w:t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Techniche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Guwahati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 Aug–early Sep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25th ed. 2023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Technothlon, half-marathon, lecture series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Reaches beyond students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Concetto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ISM Dhanbad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October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10–12 Oct 2025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Contests, workshops, exhibitions, talks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Steady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Techfest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Bombay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December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22–24 Dec 2025 (29th)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Robowars, exhibitions, space symposium, minister keynote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Growing: 1.35L → 1.8L visitors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Shaastra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Madras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Early January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2–6 Jan 2026 (27th)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 events, 130 stalls, conferences, lab open house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Growing: 70k → 80k expected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Kshitij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Kharagpur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Mid-January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16–18 Jan 2026 (23rd)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Robowars, Sand Rover, DRDO/IAF exhibits, drone show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Growing: 25+ → 40+ events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Pragyan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NIT Trichy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 February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21–23 Feb 2025 (21st)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event clusters; Mercedes, Samsung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Steady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Technex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BHU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 Feb–early Mar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 Feb–2 Mar 2025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Robotics, coding, AI, startup pitches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data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Techkriti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IIT Kanpur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March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19–22 Mar 2026 (32nd)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Robowars, Hovermania, ML hackathon, Model UN, concerts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 guest list; ₹55L+ prizes (2024)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Ojass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NIT Jamshedpur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April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5–7 Apr 2024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Robotics workshops, tech &amp; management events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Shrinking: ₹20L → ₹11L prizes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5. Our planned 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"/>
        <w:gridCol w:w="2001"/>
        <w:gridCol w:w="1385"/>
        <w:gridCol w:w="1539"/>
        <w:gridCol w:w="923"/>
        <w:gridCol w:w="1539"/>
        <w:gridCol w:w="1693"/>
        <w:gridCol w:w="1385"/>
        <w:gridCol w:w="1231"/>
        <w:gridCol w:w="1231"/>
        <w:gridCol w:w="2010"/>
      </w:tblGrid>
      <w:tr>
        <w:trPr>
          <w:cantSplit/>
          <w:tblHeader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#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Event name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Target dates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Length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Venue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Clashes with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Owner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Budget (₹)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Status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Hire-Ready Day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Contest (ladder 1)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28 Nov 2026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day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Patna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exams / Chhath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Faculty convener + T&amp;P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₹10–15k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Top 5 internship interviews; CV review for all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Patna Campus Hackathon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Hackathon (ladder 2)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20 Feb 2027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 hours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Patna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Anwesha (6–8 Feb) – internal event, OK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Student tech council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₹60k–1L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Govt problem statements, chief guest, robot/esports show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E3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Patna Inter-College Hackathon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Hackathon (ladder 3)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Sat–Sun 10–11 Apr 2027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hours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Patna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TATVA (NIT Patna) ends 4 Apr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Student tech council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₹1–1.5L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Hiring desk; 4–6 companies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E4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 Online Ideathon (qualifier)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 (ladder 4)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 Jul–7 Aug 2027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weeks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relations team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₹50k–1L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Picks 60–80 finalist teams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E5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Bihar-Level Hackathon – FINAL GOAL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Hackathon (ladder 5)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Sat–Sun 18–19 Sep 2027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hours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Patna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None in Bihar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 team + T&amp;P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₹4–8L</w:t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Target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15–25 companies judge with faculty; offers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6. To verify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Celesta 2027 dates (Celesta Instagram / website)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Anwesha 2027 dates and expected footfall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Hack N Tech 2026 – did a second edition happen?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Hack4Bihar Season 2 – date, venue, prize pool (organisers claim ₹5L+)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BCE Bhagalpur Technoriti – dates, agenda, footfall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Tech fests at MIT Muzaffarpur, NSIT Bihta, GCE Gaya, IIIT Bhagalpur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NIT Patna – any revival of a tech fest (Corona) or new hackathon (HackOfest, 36 hours)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Bihar exam calendar and festival dates (Durga Puja, Chhath) for chosen slots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Footfall numbers after the event for Celesta and Anwesha (only estimates found)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Only IIT Patna runs full-size tech fests in Bihar (Celesta, Anwesha). Everything else is a hackathon, conference or culture fest.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July–December has no tech fest in Bihar since Celesta moved to January. Late Aug–Sep and mid-Nov–mid-Dec are the best open slots.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Late January–February is crowded: Celesta, Elegante, Virasat and Anwesha within three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Hackathons are the fastest-growing format; Bihar-specific tracks (agriculture, rural health, govt services) attract people and sponsors.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Proven agenda: 3 days; chief guest + robotics on Day 1; workshops (₹1,500–2,000) and contests on Days 2–3; concert to close.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Risks: election and festival dates (Celesta was postponed), shrinking prize pools (Ojass), fests disappearing without support (NIT Patna Corona).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8. Sources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ibkfs4goio7edfzm6xwe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Celesta 2026 – Patna Press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4xj459-9lewipxs4tjc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Celesta'24 – Knowafest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jelfnujfxp-iqsnzzgg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Celesta workshops – Techobytes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njd6idmbqurabtztvqr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Anwesha 2026 – Patna Press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kwj1rgmhxp9tdeu4k_j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Anwesha – Wikipedia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y3zjaiqwkdx6xrudq2wd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Elegante X – Hitbullseye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bmdflnmwg_5hgnybibwu-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Virasat 2025-26 – Patna Press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nuhbnkrzzsytd16wqqj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TATVA – NIT Patna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1w8yc0xvw86crr8ffzbc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NIT Patna Coding Club events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lokda7p0znygrst9i2cz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BiharFOSS 2025 – FOSS United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hqdgsiye7lqavquth-ry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Hack N Tech – STC IIT Patna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0hucrahbovf6w3sm60rt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6G Symposium – Patna Press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kotz3p5h2i-jo9qupq5k7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Cyber Hackathon – Daily Jagran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xwpe13cv39io8ufgefm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IMPACT 2025 – Patna Press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ksle6fheovqczkmkvox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Hack4Bihar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5-wth9bl8xgjceapmchoy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Techfest – Wikipedia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ymvigtopvpho4zggzelv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Shaastra 2026 – Careers360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e7anuhzf_7q2rvyljmjn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Kshitij 2026 – CollegeDekho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bqi_puelvzybwms_lxjp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Techkriti 2026 – IIT Kanpur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5yj0s2aexwkolkxecpev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Ojass – Wikipedia</w:t>
        </w:r>
      </w:hyperlink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Event Research Tracker  •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dibkfs4goio7edfzm6xwe" Type="http://schemas.openxmlformats.org/officeDocument/2006/relationships/hyperlink" Target="https://patnapress.com/iit-patna-celesta-2026-gaganyaan-inauguration/" TargetMode="External"/><Relationship Id="rIdg4xj459-9lewipxs4tjcl" Type="http://schemas.openxmlformats.org/officeDocument/2006/relationships/hyperlink" Target="https://www.knowafest.com/explore/events/2024/10/0305-celesta-24-iit-patna-techno-management-festival" TargetMode="External"/><Relationship Id="rIdojelfnujfxp-iqsnzzggu" Type="http://schemas.openxmlformats.org/officeDocument/2006/relationships/hyperlink" Target="https://tbytes.mojo.page/ciitp" TargetMode="External"/><Relationship Id="rIdtnjd6idmbqurabtztvqrt" Type="http://schemas.openxmlformats.org/officeDocument/2006/relationships/hyperlink" Target="https://patnapress.com/anwesha-2026-iit-patna-festival/" TargetMode="External"/><Relationship Id="rIdckwj1rgmhxp9tdeu4k_jl" Type="http://schemas.openxmlformats.org/officeDocument/2006/relationships/hyperlink" Target="https://en.wikipedia.org/wiki/Anwesha" TargetMode="External"/><Relationship Id="rIdzy3zjaiqwkdx6xrudq2wd" Type="http://schemas.openxmlformats.org/officeDocument/2006/relationships/hyperlink" Target="https://mba.hitbullseye.com/blog/iim-bodh-gaya-marks-a-decade-of-excellence-with-elegante-x-aayurun-2026-and-republic-day-celebrations.php" TargetMode="External"/><Relationship Id="rIdbmdflnmwg_5hgnybibwu-" Type="http://schemas.openxmlformats.org/officeDocument/2006/relationships/hyperlink" Target="https://patnapress.com/patna-womens-college-virasat-2026-techno-cultural-festival-concerts/" TargetMode="External"/><Relationship Id="rIdtnuhbnkrzzsytd16wqqjr" Type="http://schemas.openxmlformats.org/officeDocument/2006/relationships/hyperlink" Target="https://tatva.nitp.ac.in/" TargetMode="External"/><Relationship Id="rIdt1w8yc0xvw86crr8ffzbc" Type="http://schemas.openxmlformats.org/officeDocument/2006/relationships/hyperlink" Target="https://codingclub.nitp.ac.in/events" TargetMode="External"/><Relationship Id="rIdvlokda7p0znygrst9i2cz" Type="http://schemas.openxmlformats.org/officeDocument/2006/relationships/hyperlink" Target="https://fossunited.org/bihar/2025" TargetMode="External"/><Relationship Id="rIdshqdgsiye7lqavquth-ry" Type="http://schemas.openxmlformats.org/officeDocument/2006/relationships/hyperlink" Target="https://www.stciitphybrid.in/events" TargetMode="External"/><Relationship Id="rId0hucrahbovf6w3sm60rtl" Type="http://schemas.openxmlformats.org/officeDocument/2006/relationships/hyperlink" Target="https://patnapress.com/iit-patna-hosts-global-symposium-on-6g-wireless-technologies/" TargetMode="External"/><Relationship Id="rIdkotz3p5h2i-jo9qupq5k7" Type="http://schemas.openxmlformats.org/officeDocument/2006/relationships/hyperlink" Target="https://www.thedailyjagran.com/bihar/cyber-hackathon-2025-patna-hosts-national-level-event-to-address-cybersecurity-challenges-details-10248145" TargetMode="External"/><Relationship Id="rIdnxwpe13cv39io8ufgefmu" Type="http://schemas.openxmlformats.org/officeDocument/2006/relationships/hyperlink" Target="https://patnapress.com/bit-mesra-patna-impact-2025-global-ai-conference/" TargetMode="External"/><Relationship Id="rIdlksle6fheovqczkmkvoxb" Type="http://schemas.openxmlformats.org/officeDocument/2006/relationships/hyperlink" Target="https://hack4bihar.in/" TargetMode="External"/><Relationship Id="rId5-wth9bl8xgjceapmchoy" Type="http://schemas.openxmlformats.org/officeDocument/2006/relationships/hyperlink" Target="https://en.wikipedia.org/wiki/Techfest" TargetMode="External"/><Relationship Id="rIdqymvigtopvpho4zggzelv" Type="http://schemas.openxmlformats.org/officeDocument/2006/relationships/hyperlink" Target="https://news.careers360.com/iit-madras-shaastra-2026-technical-festival-january-2-6-campus-80-events-130-stalls-icon26-digital-governance-hear4you-5k-run" TargetMode="External"/><Relationship Id="rIdee7anuhzf_7q2rvyljmjn" Type="http://schemas.openxmlformats.org/officeDocument/2006/relationships/hyperlink" Target="https://www.collegedekho.com/amp/news/iit-kharagpurs-kshitij-2026-tech-fest-dates-announced-76400/" TargetMode="External"/><Relationship Id="rIdfbqi_puelvzybwms_lxjp" Type="http://schemas.openxmlformats.org/officeDocument/2006/relationships/hyperlink" Target="https://iitk.ac.in/new/pre-event-techkriti-26" TargetMode="External"/><Relationship Id="rIdl5yj0s2aexwkolkxecpev" Type="http://schemas.openxmlformats.org/officeDocument/2006/relationships/hyperlink" Target="https://en.wikipedia.org/wiki/Ojass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Research Tracker</dc:title>
  <dc:creator>Event Planner</dc:creator>
  <cp:lastModifiedBy>Un-named</cp:lastModifiedBy>
  <cp:revision>1</cp:revision>
  <dcterms:created xsi:type="dcterms:W3CDTF">2026-10-11T17:45:53.748Z</dcterms:created>
  <dcterms:modified xsi:type="dcterms:W3CDTF">2026-10-11T17:45:53.748Z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