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84721" w14:textId="77777777" w:rsidR="00600646" w:rsidRPr="00F77FA6" w:rsidRDefault="00600646" w:rsidP="00600646">
      <w:pPr>
        <w:jc w:val="center"/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color w:val="000000"/>
          <w:sz w:val="60"/>
          <w:szCs w:val="60"/>
        </w:rPr>
        <w:t>ANITA RUSSO</w:t>
      </w:r>
    </w:p>
    <w:p w14:paraId="49DD7602" w14:textId="77777777" w:rsidR="00600646" w:rsidRPr="00F77FA6" w:rsidRDefault="00600646" w:rsidP="00600646">
      <w:pPr>
        <w:jc w:val="center"/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(647) 300-2129 | russo.anitaa@gmail.com | 265 Balliol St, Toronto, ON.</w:t>
      </w:r>
    </w:p>
    <w:p w14:paraId="50050D55" w14:textId="77777777" w:rsidR="00600646" w:rsidRPr="00F77FA6" w:rsidRDefault="00600646" w:rsidP="00600646">
      <w:pPr>
        <w:jc w:val="center"/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github: anita-russo</w:t>
      </w:r>
    </w:p>
    <w:p w14:paraId="6CDD5137" w14:textId="78D5596D" w:rsidR="00600646" w:rsidRPr="00F77FA6" w:rsidRDefault="00600646" w:rsidP="00600646">
      <w:pPr>
        <w:rPr>
          <w:rFonts w:ascii="Bell MT" w:eastAsia="Batang" w:hAnsi="Bell MT" w:cs="Times New Roman"/>
        </w:rPr>
      </w:pPr>
    </w:p>
    <w:p w14:paraId="2BD4A302" w14:textId="77777777" w:rsidR="00600646" w:rsidRPr="00F77FA6" w:rsidRDefault="00600646" w:rsidP="00600646">
      <w:pPr>
        <w:rPr>
          <w:rFonts w:ascii="Bell MT" w:eastAsia="Batang" w:hAnsi="Bell MT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00646" w:rsidRPr="00F77FA6" w14:paraId="633B424E" w14:textId="77777777" w:rsidTr="00600646">
        <w:tc>
          <w:tcPr>
            <w:tcW w:w="0" w:type="auto"/>
            <w:tcBorders>
              <w:bottom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018194EF" w14:textId="77777777" w:rsidR="00600646" w:rsidRPr="00F77FA6" w:rsidRDefault="00600646" w:rsidP="00600646">
            <w:pPr>
              <w:jc w:val="center"/>
              <w:rPr>
                <w:rFonts w:ascii="Bell MT" w:eastAsia="Batang" w:hAnsi="Bell MT" w:cs="Times New Roman"/>
              </w:rPr>
            </w:pPr>
            <w:r w:rsidRPr="00F77FA6">
              <w:rPr>
                <w:rFonts w:ascii="Bell MT" w:eastAsia="Batang" w:hAnsi="Bell MT" w:cs="Times New Roman"/>
                <w:color w:val="000000"/>
                <w:sz w:val="28"/>
                <w:szCs w:val="28"/>
              </w:rPr>
              <w:t>SKILLS &amp; QUALIFICATIONS</w:t>
            </w:r>
          </w:p>
        </w:tc>
      </w:tr>
    </w:tbl>
    <w:p w14:paraId="736B8DFD" w14:textId="77777777" w:rsidR="00600646" w:rsidRPr="00F77FA6" w:rsidRDefault="00600646" w:rsidP="00600646">
      <w:pPr>
        <w:rPr>
          <w:rFonts w:ascii="Bell MT" w:eastAsia="Batang" w:hAnsi="Bell MT" w:cs="Times New Roman"/>
        </w:rPr>
      </w:pPr>
    </w:p>
    <w:p w14:paraId="00331E8C" w14:textId="77777777" w:rsidR="00600646" w:rsidRPr="00F77FA6" w:rsidRDefault="00600646" w:rsidP="00600646">
      <w:pPr>
        <w:numPr>
          <w:ilvl w:val="0"/>
          <w:numId w:val="1"/>
        </w:numPr>
        <w:textAlignment w:val="baseline"/>
        <w:rPr>
          <w:rFonts w:ascii="Bell MT" w:eastAsia="Batang" w:hAnsi="Bell MT" w:cs="Times New Roman"/>
          <w:color w:val="000000"/>
          <w:sz w:val="22"/>
          <w:szCs w:val="22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Experience writing clear, maintainable and extensible code in Python, Java, C# and PHP</w:t>
      </w:r>
    </w:p>
    <w:p w14:paraId="4427893F" w14:textId="1A49C112" w:rsidR="00600646" w:rsidRPr="00F77FA6" w:rsidRDefault="00600646" w:rsidP="00600646">
      <w:pPr>
        <w:numPr>
          <w:ilvl w:val="0"/>
          <w:numId w:val="1"/>
        </w:numPr>
        <w:textAlignment w:val="baseline"/>
        <w:rPr>
          <w:rFonts w:ascii="Bell MT" w:eastAsia="Batang" w:hAnsi="Bell MT" w:cs="Times New Roman"/>
          <w:color w:val="000000"/>
          <w:sz w:val="22"/>
          <w:szCs w:val="22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Strong web development experience using JavaScript</w:t>
      </w:r>
      <w:r w:rsidR="00F77FA6" w:rsidRPr="00F77FA6">
        <w:rPr>
          <w:rFonts w:ascii="Bell MT" w:eastAsia="Batang" w:hAnsi="Bell MT" w:cs="Times New Roman"/>
          <w:color w:val="000000"/>
          <w:sz w:val="22"/>
          <w:szCs w:val="22"/>
        </w:rPr>
        <w:t>, NodeJS</w:t>
      </w:r>
      <w:r w:rsidRPr="00F77FA6">
        <w:rPr>
          <w:rFonts w:ascii="Bell MT" w:eastAsia="Batang" w:hAnsi="Bell MT" w:cs="Times New Roman"/>
          <w:color w:val="000000"/>
          <w:sz w:val="22"/>
          <w:szCs w:val="22"/>
        </w:rPr>
        <w:t>, Angular and React</w:t>
      </w:r>
      <w:r w:rsidR="00F77FA6" w:rsidRPr="00F77FA6">
        <w:rPr>
          <w:rFonts w:ascii="Bell MT" w:eastAsia="Batang" w:hAnsi="Bell MT" w:cs="Times New Roman"/>
          <w:color w:val="000000"/>
          <w:sz w:val="22"/>
          <w:szCs w:val="22"/>
        </w:rPr>
        <w:t>.</w:t>
      </w:r>
    </w:p>
    <w:p w14:paraId="3BC90C0E" w14:textId="77777777" w:rsidR="00600646" w:rsidRPr="00F77FA6" w:rsidRDefault="00600646" w:rsidP="00600646">
      <w:pPr>
        <w:numPr>
          <w:ilvl w:val="0"/>
          <w:numId w:val="1"/>
        </w:numPr>
        <w:textAlignment w:val="baseline"/>
        <w:rPr>
          <w:rFonts w:ascii="Bell MT" w:eastAsia="Batang" w:hAnsi="Bell MT" w:cs="Times New Roman"/>
          <w:color w:val="000000"/>
          <w:sz w:val="22"/>
          <w:szCs w:val="22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Understanding of network infrastructure and relational database management</w:t>
      </w:r>
    </w:p>
    <w:p w14:paraId="2AE058F8" w14:textId="77777777" w:rsidR="00600646" w:rsidRPr="00F77FA6" w:rsidRDefault="00600646" w:rsidP="00600646">
      <w:pPr>
        <w:numPr>
          <w:ilvl w:val="0"/>
          <w:numId w:val="1"/>
        </w:numPr>
        <w:textAlignment w:val="baseline"/>
        <w:rPr>
          <w:rFonts w:ascii="Bell MT" w:eastAsia="Batang" w:hAnsi="Bell MT" w:cs="Times New Roman"/>
          <w:color w:val="000000"/>
          <w:sz w:val="22"/>
          <w:szCs w:val="22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Knowledge of development methodologies such as Agile and code design patterns</w:t>
      </w:r>
    </w:p>
    <w:p w14:paraId="7BC1DA70" w14:textId="5DB7C13E" w:rsidR="00600646" w:rsidRPr="00F77FA6" w:rsidRDefault="00600646" w:rsidP="00600646">
      <w:pPr>
        <w:numPr>
          <w:ilvl w:val="0"/>
          <w:numId w:val="1"/>
        </w:numPr>
        <w:textAlignment w:val="baseline"/>
        <w:rPr>
          <w:rFonts w:ascii="Bell MT" w:eastAsia="Batang" w:hAnsi="Bell MT" w:cs="Times New Roman"/>
          <w:color w:val="000000"/>
          <w:sz w:val="22"/>
          <w:szCs w:val="22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Developed code for mobile application operating systems as well as Windows, MacOS and Linux</w:t>
      </w:r>
    </w:p>
    <w:p w14:paraId="56E5EB4E" w14:textId="77777777" w:rsidR="00600646" w:rsidRPr="00F77FA6" w:rsidRDefault="00600646" w:rsidP="00600646">
      <w:pPr>
        <w:numPr>
          <w:ilvl w:val="0"/>
          <w:numId w:val="1"/>
        </w:numPr>
        <w:textAlignment w:val="baseline"/>
        <w:rPr>
          <w:rFonts w:ascii="Bell MT" w:eastAsia="Batang" w:hAnsi="Bell MT" w:cs="Times New Roman"/>
          <w:color w:val="000000"/>
          <w:sz w:val="22"/>
          <w:szCs w:val="22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Familiar with several DevOps tools for orchestrating continuous development including Docker containerization and configuring AWS virtual machines.</w:t>
      </w:r>
    </w:p>
    <w:p w14:paraId="4D80E979" w14:textId="6D7D5657" w:rsidR="00600646" w:rsidRPr="00F77FA6" w:rsidRDefault="00600646" w:rsidP="00600646">
      <w:pPr>
        <w:rPr>
          <w:rFonts w:ascii="Bell MT" w:eastAsia="Batang" w:hAnsi="Bell MT" w:cs="Times New Roman"/>
        </w:rPr>
      </w:pPr>
    </w:p>
    <w:p w14:paraId="7C663A3E" w14:textId="77777777" w:rsidR="00600646" w:rsidRPr="00F77FA6" w:rsidRDefault="00600646" w:rsidP="00600646">
      <w:pPr>
        <w:rPr>
          <w:rFonts w:ascii="Bell MT" w:eastAsia="Batang" w:hAnsi="Bell MT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00646" w:rsidRPr="00F77FA6" w14:paraId="6EDE81C4" w14:textId="77777777" w:rsidTr="00600646">
        <w:tc>
          <w:tcPr>
            <w:tcW w:w="0" w:type="auto"/>
            <w:tcBorders>
              <w:bottom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589B480" w14:textId="77777777" w:rsidR="00600646" w:rsidRPr="00F77FA6" w:rsidRDefault="00600646" w:rsidP="00600646">
            <w:pPr>
              <w:jc w:val="center"/>
              <w:rPr>
                <w:rFonts w:ascii="Bell MT" w:eastAsia="Batang" w:hAnsi="Bell MT" w:cs="Times New Roman"/>
              </w:rPr>
            </w:pPr>
            <w:r w:rsidRPr="00F77FA6">
              <w:rPr>
                <w:rFonts w:ascii="Bell MT" w:eastAsia="Batang" w:hAnsi="Bell MT" w:cs="Times New Roman"/>
                <w:color w:val="000000"/>
                <w:sz w:val="28"/>
                <w:szCs w:val="28"/>
              </w:rPr>
              <w:t>PROFESSIONAL &amp; VOLUNTEER EXPERIENCE</w:t>
            </w:r>
          </w:p>
        </w:tc>
      </w:tr>
    </w:tbl>
    <w:p w14:paraId="6925324A" w14:textId="77777777" w:rsidR="00600646" w:rsidRPr="00F77FA6" w:rsidRDefault="00600646" w:rsidP="00600646">
      <w:pPr>
        <w:rPr>
          <w:rFonts w:ascii="Bell MT" w:eastAsia="Batang" w:hAnsi="Bell MT" w:cs="Times New Roman"/>
        </w:rPr>
      </w:pPr>
    </w:p>
    <w:p w14:paraId="530724E9" w14:textId="77777777" w:rsidR="00600646" w:rsidRPr="00F77FA6" w:rsidRDefault="00600646" w:rsidP="00600646">
      <w:pPr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b/>
          <w:bCs/>
          <w:color w:val="000000"/>
          <w:sz w:val="22"/>
          <w:szCs w:val="22"/>
        </w:rPr>
        <w:t xml:space="preserve">Customer Service Representative &amp; Administrative Assistant | </w:t>
      </w:r>
      <w:proofErr w:type="spellStart"/>
      <w:r w:rsidRPr="00F77FA6">
        <w:rPr>
          <w:rFonts w:ascii="Bell MT" w:eastAsia="Batang" w:hAnsi="Bell MT" w:cs="Times New Roman"/>
          <w:b/>
          <w:bCs/>
          <w:color w:val="000000"/>
          <w:sz w:val="22"/>
          <w:szCs w:val="22"/>
        </w:rPr>
        <w:t>MediaClicks</w:t>
      </w:r>
      <w:proofErr w:type="spellEnd"/>
    </w:p>
    <w:p w14:paraId="541FEB4A" w14:textId="77777777" w:rsidR="00600646" w:rsidRPr="00F77FA6" w:rsidRDefault="00600646" w:rsidP="00600646">
      <w:pPr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Toronto, ON (2013 – Ongoing)</w:t>
      </w:r>
    </w:p>
    <w:p w14:paraId="67925E41" w14:textId="77777777" w:rsidR="00600646" w:rsidRPr="00F77FA6" w:rsidRDefault="00600646" w:rsidP="00600646">
      <w:pPr>
        <w:numPr>
          <w:ilvl w:val="0"/>
          <w:numId w:val="2"/>
        </w:numPr>
        <w:textAlignment w:val="baseline"/>
        <w:rPr>
          <w:rFonts w:ascii="Bell MT" w:eastAsia="Batang" w:hAnsi="Bell MT" w:cs="Times New Roman"/>
          <w:color w:val="000000"/>
          <w:sz w:val="22"/>
          <w:szCs w:val="22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Responsible for providing customer service to clients via our online system</w:t>
      </w:r>
    </w:p>
    <w:p w14:paraId="7536E4C9" w14:textId="77777777" w:rsidR="00600646" w:rsidRPr="00F77FA6" w:rsidRDefault="00600646" w:rsidP="00600646">
      <w:pPr>
        <w:numPr>
          <w:ilvl w:val="0"/>
          <w:numId w:val="2"/>
        </w:numPr>
        <w:textAlignment w:val="baseline"/>
        <w:rPr>
          <w:rFonts w:ascii="Bell MT" w:eastAsia="Batang" w:hAnsi="Bell MT" w:cs="Times New Roman"/>
          <w:color w:val="000000"/>
          <w:sz w:val="22"/>
          <w:szCs w:val="22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Integrated into an administrative role to oversee sales and provide employee progress reports and evaluations using VNC software</w:t>
      </w:r>
    </w:p>
    <w:p w14:paraId="55F3F8EA" w14:textId="77777777" w:rsidR="00600646" w:rsidRPr="00F77FA6" w:rsidRDefault="00600646" w:rsidP="00600646">
      <w:pPr>
        <w:rPr>
          <w:rFonts w:ascii="Bell MT" w:eastAsia="Batang" w:hAnsi="Bell MT" w:cs="Times New Roman"/>
        </w:rPr>
      </w:pPr>
    </w:p>
    <w:p w14:paraId="0BA119A1" w14:textId="77777777" w:rsidR="00600646" w:rsidRPr="00F77FA6" w:rsidRDefault="00600646" w:rsidP="00600646">
      <w:pPr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b/>
          <w:bCs/>
          <w:color w:val="000000"/>
          <w:sz w:val="22"/>
          <w:szCs w:val="22"/>
        </w:rPr>
        <w:t>Gift Shop Sales Volunteer Assistant | Toronto Botanical Gardens</w:t>
      </w:r>
    </w:p>
    <w:p w14:paraId="3E60E930" w14:textId="77777777" w:rsidR="00600646" w:rsidRPr="00F77FA6" w:rsidRDefault="00600646" w:rsidP="00600646">
      <w:pPr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Toronto, ON (2013)</w:t>
      </w:r>
    </w:p>
    <w:p w14:paraId="26DEBD04" w14:textId="77777777" w:rsidR="00600646" w:rsidRPr="00F77FA6" w:rsidRDefault="00600646" w:rsidP="00600646">
      <w:pPr>
        <w:numPr>
          <w:ilvl w:val="0"/>
          <w:numId w:val="3"/>
        </w:numPr>
        <w:textAlignment w:val="baseline"/>
        <w:rPr>
          <w:rFonts w:ascii="Bell MT" w:eastAsia="Batang" w:hAnsi="Bell MT" w:cs="Times New Roman"/>
          <w:color w:val="000000"/>
          <w:sz w:val="22"/>
          <w:szCs w:val="22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Greeted clients, provided information on products and services and handled end-of-day sales and totals</w:t>
      </w:r>
    </w:p>
    <w:p w14:paraId="4A060F7B" w14:textId="77777777" w:rsidR="00600646" w:rsidRPr="00F77FA6" w:rsidRDefault="00600646" w:rsidP="00600646">
      <w:pPr>
        <w:rPr>
          <w:rFonts w:ascii="Bell MT" w:eastAsia="Batang" w:hAnsi="Bell MT" w:cs="Times New Roman"/>
        </w:rPr>
      </w:pPr>
    </w:p>
    <w:p w14:paraId="658CB108" w14:textId="77777777" w:rsidR="00600646" w:rsidRPr="00F77FA6" w:rsidRDefault="00600646" w:rsidP="00600646">
      <w:pPr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b/>
          <w:bCs/>
          <w:color w:val="000000"/>
          <w:sz w:val="22"/>
          <w:szCs w:val="22"/>
        </w:rPr>
        <w:t xml:space="preserve">Office Administration Volunteer Assistant | Syme </w:t>
      </w:r>
      <w:proofErr w:type="spellStart"/>
      <w:r w:rsidRPr="00F77FA6">
        <w:rPr>
          <w:rFonts w:ascii="Bell MT" w:eastAsia="Batang" w:hAnsi="Bell MT" w:cs="Times New Roman"/>
          <w:b/>
          <w:bCs/>
          <w:color w:val="000000"/>
          <w:sz w:val="22"/>
          <w:szCs w:val="22"/>
        </w:rPr>
        <w:t>Woolner</w:t>
      </w:r>
      <w:proofErr w:type="spellEnd"/>
      <w:r w:rsidRPr="00F77FA6">
        <w:rPr>
          <w:rFonts w:ascii="Bell MT" w:eastAsia="Batang" w:hAnsi="Bell MT" w:cs="Times New Roman"/>
          <w:b/>
          <w:bCs/>
          <w:color w:val="000000"/>
          <w:sz w:val="22"/>
          <w:szCs w:val="22"/>
        </w:rPr>
        <w:t xml:space="preserve"> Neighbourhood &amp; Family Centre</w:t>
      </w:r>
    </w:p>
    <w:p w14:paraId="61706775" w14:textId="77777777" w:rsidR="00600646" w:rsidRPr="00F77FA6" w:rsidRDefault="00600646" w:rsidP="00600646">
      <w:pPr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Toronto, ON (2011)</w:t>
      </w:r>
    </w:p>
    <w:p w14:paraId="303DCE65" w14:textId="77777777" w:rsidR="00600646" w:rsidRPr="00F77FA6" w:rsidRDefault="00600646" w:rsidP="00600646">
      <w:pPr>
        <w:numPr>
          <w:ilvl w:val="0"/>
          <w:numId w:val="4"/>
        </w:numPr>
        <w:textAlignment w:val="baseline"/>
        <w:rPr>
          <w:rFonts w:ascii="Bell MT" w:eastAsia="Batang" w:hAnsi="Bell MT" w:cs="Times New Roman"/>
          <w:color w:val="000000"/>
          <w:sz w:val="22"/>
          <w:szCs w:val="22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Provided customer service and developed competency in clerical procedures such as maintaining records and organizing information using appropriate software</w:t>
      </w:r>
    </w:p>
    <w:p w14:paraId="4E23B8D4" w14:textId="177E59AC" w:rsidR="00600646" w:rsidRPr="00F77FA6" w:rsidRDefault="00600646" w:rsidP="00600646">
      <w:pPr>
        <w:rPr>
          <w:rFonts w:ascii="Bell MT" w:eastAsia="Batang" w:hAnsi="Bell MT" w:cs="Times New Roman"/>
        </w:rPr>
      </w:pPr>
    </w:p>
    <w:p w14:paraId="6542DC12" w14:textId="77777777" w:rsidR="00600646" w:rsidRPr="00F77FA6" w:rsidRDefault="00600646" w:rsidP="00600646">
      <w:pPr>
        <w:rPr>
          <w:rFonts w:ascii="Bell MT" w:eastAsia="Batang" w:hAnsi="Bell MT" w:cs="Times New Roman"/>
        </w:rPr>
      </w:pPr>
      <w:bookmarkStart w:id="0" w:name="_GoBack"/>
      <w:bookmarkEnd w:id="0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00646" w:rsidRPr="00F77FA6" w14:paraId="1D836129" w14:textId="77777777" w:rsidTr="00600646">
        <w:tc>
          <w:tcPr>
            <w:tcW w:w="0" w:type="auto"/>
            <w:tcBorders>
              <w:bottom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4B768970" w14:textId="77777777" w:rsidR="00600646" w:rsidRPr="00F77FA6" w:rsidRDefault="00600646" w:rsidP="00600646">
            <w:pPr>
              <w:jc w:val="center"/>
              <w:rPr>
                <w:rFonts w:ascii="Bell MT" w:eastAsia="Batang" w:hAnsi="Bell MT" w:cs="Times New Roman"/>
              </w:rPr>
            </w:pPr>
            <w:r w:rsidRPr="00F77FA6">
              <w:rPr>
                <w:rFonts w:ascii="Bell MT" w:eastAsia="Batang" w:hAnsi="Bell MT" w:cs="Times New Roman"/>
                <w:color w:val="000000"/>
                <w:sz w:val="28"/>
                <w:szCs w:val="28"/>
              </w:rPr>
              <w:t>EDUCATION AND TRAINING</w:t>
            </w:r>
          </w:p>
        </w:tc>
      </w:tr>
    </w:tbl>
    <w:p w14:paraId="543322B5" w14:textId="77777777" w:rsidR="00600646" w:rsidRPr="00F77FA6" w:rsidRDefault="00600646" w:rsidP="00600646">
      <w:pPr>
        <w:rPr>
          <w:rFonts w:ascii="Bell MT" w:eastAsia="Batang" w:hAnsi="Bell MT" w:cs="Times New Roman"/>
        </w:rPr>
      </w:pPr>
    </w:p>
    <w:p w14:paraId="48C7582A" w14:textId="77777777" w:rsidR="00600646" w:rsidRPr="00F77FA6" w:rsidRDefault="00600646" w:rsidP="00600646">
      <w:pPr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b/>
          <w:bCs/>
          <w:color w:val="000000"/>
          <w:sz w:val="22"/>
          <w:szCs w:val="22"/>
        </w:rPr>
        <w:t>Computer Programming Analyst | George Brown College</w:t>
      </w:r>
    </w:p>
    <w:p w14:paraId="228E1801" w14:textId="77777777" w:rsidR="00600646" w:rsidRPr="00F77FA6" w:rsidRDefault="00600646" w:rsidP="00600646">
      <w:pPr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Toronto, ON (2016 – Ongoing)</w:t>
      </w:r>
    </w:p>
    <w:p w14:paraId="403BA28C" w14:textId="77777777" w:rsidR="00600646" w:rsidRPr="00F77FA6" w:rsidRDefault="00600646" w:rsidP="00600646">
      <w:pPr>
        <w:rPr>
          <w:rFonts w:ascii="Bell MT" w:eastAsia="Batang" w:hAnsi="Bell MT" w:cs="Times New Roman"/>
        </w:rPr>
      </w:pPr>
    </w:p>
    <w:p w14:paraId="4AD7B9F0" w14:textId="77777777" w:rsidR="00600646" w:rsidRPr="00F77FA6" w:rsidRDefault="00600646" w:rsidP="00600646">
      <w:pPr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b/>
          <w:bCs/>
          <w:color w:val="000000"/>
          <w:sz w:val="22"/>
          <w:szCs w:val="22"/>
        </w:rPr>
        <w:t>Computer Technical Repair | Youth Skills Zone</w:t>
      </w:r>
    </w:p>
    <w:p w14:paraId="5105074D" w14:textId="77777777" w:rsidR="00600646" w:rsidRPr="00F77FA6" w:rsidRDefault="00600646" w:rsidP="00600646">
      <w:pPr>
        <w:rPr>
          <w:rFonts w:ascii="Bell MT" w:eastAsia="Batang" w:hAnsi="Bell MT" w:cs="Times New Roman"/>
        </w:rPr>
      </w:pPr>
      <w:r w:rsidRPr="00F77FA6">
        <w:rPr>
          <w:rFonts w:ascii="Bell MT" w:eastAsia="Batang" w:hAnsi="Bell MT" w:cs="Times New Roman"/>
          <w:color w:val="000000"/>
          <w:sz w:val="22"/>
          <w:szCs w:val="22"/>
        </w:rPr>
        <w:t>Toronto, ON (2011)</w:t>
      </w:r>
    </w:p>
    <w:p w14:paraId="48F5EA04" w14:textId="77777777" w:rsidR="00600646" w:rsidRPr="00F77FA6" w:rsidRDefault="00600646" w:rsidP="00600646">
      <w:pPr>
        <w:rPr>
          <w:rFonts w:ascii="Bell MT" w:eastAsia="Batang" w:hAnsi="Bell MT" w:cs="Times New Roman"/>
        </w:rPr>
      </w:pPr>
    </w:p>
    <w:p w14:paraId="64193749" w14:textId="77777777" w:rsidR="00933213" w:rsidRPr="00F77FA6" w:rsidRDefault="00F77FA6">
      <w:pPr>
        <w:rPr>
          <w:rFonts w:ascii="Bell MT" w:eastAsia="Batang" w:hAnsi="Bell MT"/>
        </w:rPr>
      </w:pPr>
    </w:p>
    <w:sectPr w:rsidR="00933213" w:rsidRPr="00F77FA6" w:rsidSect="00093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47E5"/>
    <w:multiLevelType w:val="multilevel"/>
    <w:tmpl w:val="D44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43D18"/>
    <w:multiLevelType w:val="multilevel"/>
    <w:tmpl w:val="03DC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B3EB9"/>
    <w:multiLevelType w:val="multilevel"/>
    <w:tmpl w:val="2446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42E55"/>
    <w:multiLevelType w:val="multilevel"/>
    <w:tmpl w:val="5A1C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46"/>
    <w:rsid w:val="0009377F"/>
    <w:rsid w:val="0018135A"/>
    <w:rsid w:val="00354EB8"/>
    <w:rsid w:val="00600646"/>
    <w:rsid w:val="00F7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240E6"/>
  <w15:chartTrackingRefBased/>
  <w15:docId w15:val="{AA71D97C-70CA-A04F-86C8-A207F9FC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Russo</dc:creator>
  <cp:keywords/>
  <dc:description/>
  <cp:lastModifiedBy>Anita Russo</cp:lastModifiedBy>
  <cp:revision>3</cp:revision>
  <dcterms:created xsi:type="dcterms:W3CDTF">2020-01-28T02:44:00Z</dcterms:created>
  <dcterms:modified xsi:type="dcterms:W3CDTF">2020-01-28T02:47:00Z</dcterms:modified>
</cp:coreProperties>
</file>