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9B022D" w:rsidP="54B89344" w:rsidRDefault="439B022D" w14:paraId="76BC7EF0" w14:textId="0CA1D6D6">
      <w:pPr>
        <w:pStyle w:val="Heading1"/>
        <w:spacing w:before="210" w:beforeAutospacing="off" w:after="0" w:afterAutospacing="off"/>
        <w:jc w:val="center"/>
      </w:pPr>
      <w:r w:rsidRPr="54B89344" w:rsidR="439B022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8"/>
          <w:szCs w:val="38"/>
          <w:lang w:val="en-US"/>
        </w:rPr>
        <w:t>Hypothesis: The proportion of car crashes occurring between 4 PM and 8 PM is greater than 50%.</w:t>
      </w:r>
    </w:p>
    <w:p w:rsidR="439B022D" w:rsidP="54B89344" w:rsidRDefault="439B022D" w14:paraId="604CA485" w14:textId="3912AFB0">
      <w:pPr>
        <w:pStyle w:val="Heading1"/>
        <w:spacing w:before="210" w:beforeAutospacing="off" w:after="0" w:afterAutospacing="off"/>
        <w:jc w:val="center"/>
      </w:pPr>
      <w:r w:rsidRPr="54B89344" w:rsidR="439B022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8"/>
          <w:szCs w:val="38"/>
          <w:lang w:val="en-US"/>
        </w:rPr>
        <w:t xml:space="preserve">Problem statement: I want to </w:t>
      </w:r>
      <w:r w:rsidRPr="54B89344" w:rsidR="439B022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8"/>
          <w:szCs w:val="38"/>
          <w:lang w:val="en-US"/>
        </w:rPr>
        <w:t>determine</w:t>
      </w:r>
      <w:r w:rsidRPr="54B89344" w:rsidR="439B022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8"/>
          <w:szCs w:val="38"/>
          <w:lang w:val="en-US"/>
        </w:rPr>
        <w:t xml:space="preserve"> whether more than 50% of car crashes occur between 4 PM and 8 PM.</w:t>
      </w:r>
    </w:p>
    <w:p w:rsidR="54B89344" w:rsidP="54B89344" w:rsidRDefault="54B89344" w14:paraId="4805F0C3" w14:textId="3B608CE9">
      <w:pPr>
        <w:pStyle w:val="Normal"/>
        <w:rPr>
          <w:noProof w:val="0"/>
          <w:lang w:val="en-US"/>
        </w:rPr>
      </w:pPr>
    </w:p>
    <w:p w:rsidR="6AEEBA13" w:rsidP="54B89344" w:rsidRDefault="6AEEBA13" w14:paraId="437A0826" w14:textId="61DE656C">
      <w:pPr>
        <w:pStyle w:val="Normal"/>
        <w:rPr>
          <w:noProof w:val="0"/>
          <w:lang w:val="en-US"/>
        </w:rPr>
      </w:pPr>
      <w:r w:rsidRPr="54B89344" w:rsidR="6AEEBA13">
        <w:rPr>
          <w:noProof w:val="0"/>
          <w:lang w:val="en-US"/>
        </w:rPr>
        <w:t xml:space="preserve"> </w:t>
      </w:r>
      <w:r w:rsidRPr="54B89344" w:rsidR="6AEEBA13">
        <w:rPr>
          <w:noProof w:val="0"/>
          <w:lang w:val="en-US"/>
        </w:rPr>
        <w:t>Jupyter</w:t>
      </w:r>
      <w:r w:rsidRPr="54B89344" w:rsidR="6AEEBA13">
        <w:rPr>
          <w:noProof w:val="0"/>
          <w:lang w:val="en-US"/>
        </w:rPr>
        <w:t xml:space="preserve"> notebook:</w:t>
      </w:r>
    </w:p>
    <w:p w:rsidR="6AEEBA13" w:rsidP="54B89344" w:rsidRDefault="6AEEBA13" w14:paraId="511F0C78" w14:textId="5D815B1D">
      <w:pPr>
        <w:pStyle w:val="Normal"/>
        <w:rPr>
          <w:noProof w:val="0"/>
          <w:lang w:val="en-US"/>
        </w:rPr>
      </w:pPr>
      <w:hyperlink r:id="R3464788832574231">
        <w:r w:rsidRPr="54B89344" w:rsidR="6AEEBA13">
          <w:rPr>
            <w:rStyle w:val="Hyperlink"/>
            <w:noProof w:val="0"/>
            <w:lang w:val="en-US"/>
          </w:rPr>
          <w:t>http://172.20.2.115:8000/user/analytics4220/notebooks/Anita/HW2.ipynb</w:t>
        </w:r>
      </w:hyperlink>
    </w:p>
    <w:p w:rsidR="38627E66" w:rsidRDefault="38627E66" w14:paraId="4A2DD228" w14:textId="4EF728DC">
      <w:r w:rsidR="0701CAAB">
        <w:rPr/>
        <w:t>My data set.</w:t>
      </w:r>
    </w:p>
    <w:p w:rsidR="38627E66" w:rsidP="54B89344" w:rsidRDefault="38627E66" w14:paraId="5416CEA1" w14:textId="1795ADCB">
      <w:pPr>
        <w:pStyle w:val="Normal"/>
      </w:pPr>
      <w:hyperlink r:id="Rde79a635290342f9">
        <w:r w:rsidRPr="54B89344" w:rsidR="0701CAAB">
          <w:rPr>
            <w:rStyle w:val="Hyperlink"/>
          </w:rPr>
          <w:t>https://data.montgomerycountymd.gov/Public-Safety/Crash-Reporting-Drivers-Data/mmzv-x632/about_data</w:t>
        </w:r>
      </w:hyperlink>
    </w:p>
    <w:p w:rsidR="38627E66" w:rsidP="54B89344" w:rsidRDefault="38627E66" w14:paraId="66D8D126" w14:textId="73D6F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701CAAB">
        <w:rPr/>
        <w:t xml:space="preserve">Git Hub repository: </w:t>
      </w:r>
      <w:hyperlink r:id="R6330900e28334a6e">
        <w:r w:rsidRPr="54B89344" w:rsidR="0701CAAB">
          <w:rPr>
            <w:rStyle w:val="Hyperlink"/>
          </w:rPr>
          <w:t>https://github.com/anitaphilip8889/data-intensive-proj.git</w:t>
        </w:r>
      </w:hyperlink>
      <w:r w:rsidR="0701CAAB">
        <w:rPr/>
        <w:t xml:space="preserve"> </w:t>
      </w:r>
    </w:p>
    <w:p w:rsidR="38627E66" w:rsidP="54B89344" w:rsidRDefault="38627E66" w14:paraId="29748913" w14:textId="69082D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627E66" w:rsidP="54B89344" w:rsidRDefault="38627E66" w14:paraId="0B7BC6DE" w14:textId="6FECCF17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5"/>
          <w:szCs w:val="25"/>
          <w:lang w:val="en-US"/>
        </w:rPr>
      </w:pPr>
      <w:r w:rsidRPr="54B89344" w:rsidR="68311FE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5"/>
          <w:szCs w:val="25"/>
          <w:lang w:val="en-US"/>
        </w:rPr>
        <w:t>Using head, display the columns and select the columns you are interested in processing for this part of the project</w:t>
      </w:r>
      <w:r w:rsidRPr="54B89344" w:rsidR="68311FE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5"/>
          <w:szCs w:val="25"/>
          <w:lang w:val="en-US"/>
        </w:rPr>
        <w:t xml:space="preserve">.  </w:t>
      </w:r>
      <w:r w:rsidRPr="54B89344" w:rsidR="68311FE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5"/>
          <w:szCs w:val="25"/>
          <w:lang w:val="en-US"/>
        </w:rPr>
        <w:t>Again, please document this and the results in your document.</w:t>
      </w:r>
    </w:p>
    <w:p w:rsidR="38627E66" w:rsidP="54B89344" w:rsidRDefault="38627E66" w14:paraId="3A9B936A" w14:textId="5B6FE97E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5"/>
          <w:szCs w:val="25"/>
          <w:lang w:val="en-US"/>
        </w:rPr>
      </w:pPr>
    </w:p>
    <w:p w:rsidR="38627E66" w:rsidP="54B89344" w:rsidRDefault="38627E66" w14:paraId="7D8A206D" w14:textId="15D24C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505B9B8">
        <w:rPr/>
        <w:t>This screen shot provides proof of showing the “head</w:t>
      </w:r>
      <w:r w:rsidR="6505B9B8">
        <w:rPr/>
        <w:t>”</w:t>
      </w:r>
      <w:r w:rsidR="6E04A163">
        <w:rPr/>
        <w:t>,</w:t>
      </w:r>
      <w:r w:rsidR="6E04A163">
        <w:rPr/>
        <w:t xml:space="preserve"> of the csv file I will be using in this assignment</w:t>
      </w:r>
    </w:p>
    <w:p w:rsidR="38627E66" w:rsidP="54B89344" w:rsidRDefault="38627E66" w14:paraId="0BBC4CF7" w14:textId="0264F4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311FE4">
        <w:drawing>
          <wp:inline wp14:editId="18ACD9D0" wp14:anchorId="7E6E76B7">
            <wp:extent cx="5943600" cy="2657475"/>
            <wp:effectExtent l="0" t="0" r="0" b="0"/>
            <wp:docPr id="77226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76595" name="Picture 109276595"/>
                    <pic:cNvPicPr/>
                  </pic:nvPicPr>
                  <pic:blipFill>
                    <a:blip xmlns:r="http://schemas.openxmlformats.org/officeDocument/2006/relationships" r:embed="rId1321882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27E66" w:rsidP="54B89344" w:rsidRDefault="38627E66" w14:paraId="545F09B3" w14:textId="54A241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748061">
        <w:rPr/>
        <w:t xml:space="preserve">This screenshot shows the head of the </w:t>
      </w:r>
      <w:r w:rsidR="05E64D62">
        <w:rPr/>
        <w:t xml:space="preserve">csv document that </w:t>
      </w:r>
      <w:r w:rsidR="66D326BA">
        <w:rPr/>
        <w:t>I</w:t>
      </w:r>
      <w:r w:rsidR="05E64D62">
        <w:rPr/>
        <w:t xml:space="preserve"> used to narrow the columns I wanted for my hypothesis. In the next command </w:t>
      </w:r>
      <w:r w:rsidR="79152021">
        <w:rPr/>
        <w:t xml:space="preserve">I used the cut command to select the columns I want to process for </w:t>
      </w:r>
      <w:r w:rsidR="28BAEA51">
        <w:rPr/>
        <w:t>this assignment.</w:t>
      </w:r>
    </w:p>
    <w:p w:rsidR="38627E66" w:rsidP="54B89344" w:rsidRDefault="38627E66" w14:paraId="398F76C2" w14:textId="20C77490">
      <w:pPr>
        <w:pStyle w:val="Normal"/>
      </w:pPr>
      <w:r w:rsidR="0701CAAB">
        <w:rPr/>
        <w:t xml:space="preserve"> </w:t>
      </w:r>
      <w:r w:rsidR="4B97D288">
        <w:drawing>
          <wp:inline wp14:editId="3D5C300D" wp14:anchorId="297C23B9">
            <wp:extent cx="4427237" cy="3114675"/>
            <wp:effectExtent l="0" t="0" r="0" b="0"/>
            <wp:docPr id="275800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800915" name="Picture 275800915"/>
                    <pic:cNvPicPr/>
                  </pic:nvPicPr>
                  <pic:blipFill>
                    <a:blip xmlns:r="http://schemas.openxmlformats.org/officeDocument/2006/relationships" r:embed="rId1963467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7237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27E66" w:rsidP="54B89344" w:rsidRDefault="38627E66" w14:paraId="0CB4BABC" w14:textId="14FF8ADA">
      <w:pPr>
        <w:pStyle w:val="Normal"/>
      </w:pPr>
    </w:p>
    <w:p w:rsidR="38627E66" w:rsidP="54B89344" w:rsidRDefault="38627E66" w14:paraId="331F1FC7" w14:textId="51E195C8">
      <w:pPr>
        <w:pStyle w:val="Normal"/>
        <w:rPr>
          <w:sz w:val="24"/>
          <w:szCs w:val="24"/>
        </w:rPr>
      </w:pPr>
      <w:r w:rsidR="4C2E2F9D">
        <w:rPr/>
        <w:t xml:space="preserve">This is the command I used to extract the columns I was interested in using for my hypothesis to then create a new csv document that will be used in my </w:t>
      </w:r>
      <w:r w:rsidR="396C6352">
        <w:rPr/>
        <w:t xml:space="preserve">assignment: </w:t>
      </w:r>
    </w:p>
    <w:p w:rsidR="38627E66" w:rsidP="54B89344" w:rsidRDefault="38627E66" w14:paraId="2D31D4B1" w14:textId="3B10F96F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54B89344" w:rsidR="0F00501E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awk -F',' '{print $2","$3","$</w:t>
      </w:r>
      <w:r w:rsidRPr="54B89344" w:rsidR="41BDB2C5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4}</w:t>
      </w:r>
      <w:r w:rsidRPr="54B89344" w:rsidR="0F00501E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' selected_drivers_data.csv &gt; Time_of_driving.csv</w:t>
      </w:r>
    </w:p>
    <w:p w:rsidR="54B89344" w:rsidP="54B89344" w:rsidRDefault="54B89344" w14:paraId="58048FAA" w14:textId="2CA747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89344" w:rsidP="54B89344" w:rsidRDefault="54B89344" w14:paraId="09753429" w14:textId="431506E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627E66" w:rsidRDefault="38627E66" w14:paraId="448A4B2F" w14:textId="074FD244"/>
    <w:p w:rsidR="38627E66" w:rsidRDefault="38627E66" w14:paraId="1BA6D03A" w14:textId="070A4840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66c198e67dc4572"/>
      <w:footerReference w:type="default" r:id="R46fe2869a0094f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627E66" w:rsidTr="38627E66" w14:paraId="7A8E7BEA">
      <w:trPr>
        <w:trHeight w:val="300"/>
      </w:trPr>
      <w:tc>
        <w:tcPr>
          <w:tcW w:w="3120" w:type="dxa"/>
          <w:tcMar/>
        </w:tcPr>
        <w:p w:rsidR="38627E66" w:rsidP="38627E66" w:rsidRDefault="38627E66" w14:paraId="6AEA5847" w14:textId="42E2EA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627E66" w:rsidP="38627E66" w:rsidRDefault="38627E66" w14:paraId="0F2764EA" w14:textId="1EE61A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627E66" w:rsidP="38627E66" w:rsidRDefault="38627E66" w14:paraId="10E92AF2" w14:textId="69888160">
          <w:pPr>
            <w:pStyle w:val="Header"/>
            <w:bidi w:val="0"/>
            <w:ind w:right="-115"/>
            <w:jc w:val="right"/>
          </w:pPr>
        </w:p>
      </w:tc>
    </w:tr>
  </w:tbl>
  <w:p w:rsidR="38627E66" w:rsidP="38627E66" w:rsidRDefault="38627E66" w14:paraId="6EBCBD64" w14:textId="39D5D9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627E66" w:rsidTr="38627E66" w14:paraId="7728FBEF">
      <w:trPr>
        <w:trHeight w:val="300"/>
      </w:trPr>
      <w:tc>
        <w:tcPr>
          <w:tcW w:w="3120" w:type="dxa"/>
          <w:tcMar/>
        </w:tcPr>
        <w:p w:rsidR="38627E66" w:rsidP="38627E66" w:rsidRDefault="38627E66" w14:paraId="336B21F6" w14:textId="39000DF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627E66" w:rsidP="38627E66" w:rsidRDefault="38627E66" w14:paraId="271BF669" w14:textId="7AC6B48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627E66" w:rsidP="38627E66" w:rsidRDefault="38627E66" w14:paraId="434ACCB4" w14:textId="693C60A4">
          <w:pPr>
            <w:pStyle w:val="Header"/>
            <w:bidi w:val="0"/>
            <w:ind w:right="-115"/>
            <w:jc w:val="right"/>
          </w:pPr>
        </w:p>
      </w:tc>
    </w:tr>
  </w:tbl>
  <w:p w:rsidR="38627E66" w:rsidP="38627E66" w:rsidRDefault="38627E66" w14:paraId="4E237977" w14:textId="5DAD261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c0f3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1198A"/>
    <w:rsid w:val="05D2A764"/>
    <w:rsid w:val="05E64D62"/>
    <w:rsid w:val="0701CAAB"/>
    <w:rsid w:val="072B00A6"/>
    <w:rsid w:val="093362EF"/>
    <w:rsid w:val="0A9488E4"/>
    <w:rsid w:val="0BE20559"/>
    <w:rsid w:val="0C1DB34D"/>
    <w:rsid w:val="0F00501E"/>
    <w:rsid w:val="10333D50"/>
    <w:rsid w:val="1300E7EA"/>
    <w:rsid w:val="1B4AD630"/>
    <w:rsid w:val="1BD05C7F"/>
    <w:rsid w:val="1C7CF9C1"/>
    <w:rsid w:val="1CAD62E1"/>
    <w:rsid w:val="1D3A5B2C"/>
    <w:rsid w:val="1DA8A070"/>
    <w:rsid w:val="20268862"/>
    <w:rsid w:val="2127FCD1"/>
    <w:rsid w:val="22D89B09"/>
    <w:rsid w:val="23717BC1"/>
    <w:rsid w:val="265EB74E"/>
    <w:rsid w:val="26BF7188"/>
    <w:rsid w:val="28B098F8"/>
    <w:rsid w:val="28BAEA51"/>
    <w:rsid w:val="2CC35B34"/>
    <w:rsid w:val="2D1C607B"/>
    <w:rsid w:val="329AAE91"/>
    <w:rsid w:val="32DAB034"/>
    <w:rsid w:val="36D6ADE8"/>
    <w:rsid w:val="37A5E216"/>
    <w:rsid w:val="37C5CADC"/>
    <w:rsid w:val="38627E66"/>
    <w:rsid w:val="396C6352"/>
    <w:rsid w:val="39A91A90"/>
    <w:rsid w:val="3A1064C3"/>
    <w:rsid w:val="3AAD720C"/>
    <w:rsid w:val="3AB998DF"/>
    <w:rsid w:val="418FE2F2"/>
    <w:rsid w:val="41BDB2C5"/>
    <w:rsid w:val="439B022D"/>
    <w:rsid w:val="446AB14D"/>
    <w:rsid w:val="46D1198A"/>
    <w:rsid w:val="470A9E29"/>
    <w:rsid w:val="483EEE21"/>
    <w:rsid w:val="4A748061"/>
    <w:rsid w:val="4AC0AC0E"/>
    <w:rsid w:val="4B97D288"/>
    <w:rsid w:val="4C2E2F9D"/>
    <w:rsid w:val="4C5F5F43"/>
    <w:rsid w:val="4E0F1CB4"/>
    <w:rsid w:val="4FD96116"/>
    <w:rsid w:val="53B33999"/>
    <w:rsid w:val="5407D652"/>
    <w:rsid w:val="5413695B"/>
    <w:rsid w:val="541CFE6F"/>
    <w:rsid w:val="54B89344"/>
    <w:rsid w:val="55521515"/>
    <w:rsid w:val="5711E110"/>
    <w:rsid w:val="5755C541"/>
    <w:rsid w:val="5C59E549"/>
    <w:rsid w:val="6405498B"/>
    <w:rsid w:val="64A09922"/>
    <w:rsid w:val="6505B9B8"/>
    <w:rsid w:val="66D326BA"/>
    <w:rsid w:val="676DBA4F"/>
    <w:rsid w:val="68311FE4"/>
    <w:rsid w:val="6897CD64"/>
    <w:rsid w:val="6AEEBA13"/>
    <w:rsid w:val="6C7CFF62"/>
    <w:rsid w:val="6D172F1C"/>
    <w:rsid w:val="6E04A163"/>
    <w:rsid w:val="7318B70E"/>
    <w:rsid w:val="78CC85C8"/>
    <w:rsid w:val="79152021"/>
    <w:rsid w:val="7D9B26CC"/>
    <w:rsid w:val="7FA8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E4E"/>
  <w15:chartTrackingRefBased/>
  <w15:docId w15:val="{D00EDE34-E832-4D8B-B27D-9C5745032A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8627E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8627E6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4B8934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4B8934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4B893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66c198e67dc4572" /><Relationship Type="http://schemas.openxmlformats.org/officeDocument/2006/relationships/footer" Target="footer.xml" Id="R46fe2869a0094fae" /><Relationship Type="http://schemas.openxmlformats.org/officeDocument/2006/relationships/hyperlink" Target="http://172.20.2.115:8000/user/analytics4220/notebooks/Anita/HW2.ipynb" TargetMode="External" Id="R3464788832574231" /><Relationship Type="http://schemas.openxmlformats.org/officeDocument/2006/relationships/hyperlink" Target="https://data.montgomerycountymd.gov/Public-Safety/Crash-Reporting-Drivers-Data/mmzv-x632/about_data" TargetMode="External" Id="Rde79a635290342f9" /><Relationship Type="http://schemas.openxmlformats.org/officeDocument/2006/relationships/hyperlink" Target="https://github.com/anitaphilip8889/data-intensive-proj.git" TargetMode="External" Id="R6330900e28334a6e" /><Relationship Type="http://schemas.openxmlformats.org/officeDocument/2006/relationships/image" Target="/media/image.png" Id="rId1321882626" /><Relationship Type="http://schemas.openxmlformats.org/officeDocument/2006/relationships/image" Target="/media/image2.png" Id="rId1963467101" /><Relationship Type="http://schemas.openxmlformats.org/officeDocument/2006/relationships/numbering" Target="numbering.xml" Id="Rbda878370d684f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2026-04-27T13:36:14.2844087Z</dcterms:created>
  <dcterms:modified xsi:type="dcterms:W3CDTF">2026-05-03T19:56:41.0538008Z</dcterms:modified>
  <dc:creator>Anita Philip</dc:creator>
  <lastModifiedBy>Anita Philip</lastModifiedBy>
</coreProperties>
</file>