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A8C7" w14:textId="77777777" w:rsidR="00614963" w:rsidRPr="00614963" w:rsidRDefault="00614963" w:rsidP="00614963">
      <w:r w:rsidRPr="00614963">
        <w:t>I would be happy to help you test the reports section! However, since I am an AI text model, I don't have direct access to your specific application, dashboard, or codebase.</w:t>
      </w:r>
    </w:p>
    <w:p w14:paraId="6DDFD1BA" w14:textId="77777777" w:rsidR="00614963" w:rsidRPr="00614963" w:rsidRDefault="00614963" w:rsidP="00614963">
      <w:r w:rsidRPr="00614963">
        <w:t>To give you the best assistance, could you provide a bit more context about what you need? Here are a few ways I can help:</w:t>
      </w:r>
    </w:p>
    <w:p w14:paraId="3E7DBB17" w14:textId="77777777" w:rsidR="00614963" w:rsidRPr="00614963" w:rsidRDefault="00614963" w:rsidP="00614963">
      <w:pPr>
        <w:numPr>
          <w:ilvl w:val="0"/>
          <w:numId w:val="1"/>
        </w:numPr>
      </w:pPr>
      <w:r w:rsidRPr="00614963">
        <w:rPr>
          <w:b/>
          <w:bCs/>
        </w:rPr>
        <w:t>Generate Test Cases</w:t>
      </w:r>
      <w:r w:rsidRPr="00614963">
        <w:t>: If you describe the features of your reports section (e.g., date range filtering, exporting to CSV/PDF, dynamic charts, user permissions), I can write comprehensive manual or automated test cases (e.g., in Selenium, Cypress, or Jest).</w:t>
      </w:r>
    </w:p>
    <w:p w14:paraId="787F3832" w14:textId="77777777" w:rsidR="00614963" w:rsidRPr="00614963" w:rsidRDefault="00614963" w:rsidP="00614963">
      <w:pPr>
        <w:numPr>
          <w:ilvl w:val="0"/>
          <w:numId w:val="1"/>
        </w:numPr>
      </w:pPr>
      <w:r w:rsidRPr="00614963">
        <w:rPr>
          <w:b/>
          <w:bCs/>
        </w:rPr>
        <w:t>Create Mock Data</w:t>
      </w:r>
      <w:r w:rsidRPr="00614963">
        <w:t>: I can generate realistic sample data (JSON, CSV, or SQL inserts) to help you populate and test your reports.</w:t>
      </w:r>
    </w:p>
    <w:p w14:paraId="439BC402" w14:textId="77777777" w:rsidR="00614963" w:rsidRPr="00614963" w:rsidRDefault="00614963" w:rsidP="00614963">
      <w:pPr>
        <w:numPr>
          <w:ilvl w:val="0"/>
          <w:numId w:val="1"/>
        </w:numPr>
      </w:pPr>
      <w:r w:rsidRPr="00614963">
        <w:rPr>
          <w:b/>
          <w:bCs/>
        </w:rPr>
        <w:t>Code Review &amp; Debugging</w:t>
      </w:r>
      <w:r w:rsidRPr="00614963">
        <w:t>: If you have specific code for the reports module that is failing or behaving unexpectedly, you can share it, and I can help identify bugs or optimize it.</w:t>
      </w:r>
    </w:p>
    <w:p w14:paraId="49BB65A8" w14:textId="77777777" w:rsidR="00614963" w:rsidRPr="00614963" w:rsidRDefault="00614963" w:rsidP="00614963">
      <w:pPr>
        <w:numPr>
          <w:ilvl w:val="0"/>
          <w:numId w:val="1"/>
        </w:numPr>
      </w:pPr>
      <w:r w:rsidRPr="00614963">
        <w:rPr>
          <w:b/>
          <w:bCs/>
        </w:rPr>
        <w:t>Simulate a Report Output</w:t>
      </w:r>
      <w:r w:rsidRPr="00614963">
        <w:t>: If you just want to see a formatted example, tell me the type of report (e.g., Q2 2026 Sales Summary, System Performance Logs, User Activity), and I will generate a structured mock report for you.</w:t>
      </w:r>
    </w:p>
    <w:p w14:paraId="3537AB35" w14:textId="77777777" w:rsidR="00614963" w:rsidRPr="00614963" w:rsidRDefault="00614963" w:rsidP="00614963">
      <w:r w:rsidRPr="00614963">
        <w:t>Let me know which direction you'd like to take, or share any specific errors or requirements you are working with!</w:t>
      </w:r>
    </w:p>
    <w:p w14:paraId="2613C350" w14:textId="77777777" w:rsidR="004B793A" w:rsidRDefault="004B793A"/>
    <w:sectPr w:rsidR="004B7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95AA4"/>
    <w:multiLevelType w:val="multilevel"/>
    <w:tmpl w:val="2F20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60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63"/>
    <w:rsid w:val="00162668"/>
    <w:rsid w:val="004B793A"/>
    <w:rsid w:val="00600826"/>
    <w:rsid w:val="00614963"/>
    <w:rsid w:val="00644F4B"/>
    <w:rsid w:val="00BB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C401"/>
  <w15:chartTrackingRefBased/>
  <w15:docId w15:val="{C700FC8F-562A-439F-8486-77EB8885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Prajish Menon</dc:creator>
  <cp:keywords/>
  <dc:description/>
  <cp:lastModifiedBy>Prajish Menon</cp:lastModifiedBy>
  <cp:revision>1</cp:revision>
  <dcterms:created xsi:type="dcterms:W3CDTF">2026-06-16T09:32:00Z</dcterms:created>
  <dcterms:modified xsi:type="dcterms:W3CDTF">2026-06-16T09:33:00Z</dcterms:modified>
</cp:coreProperties>
</file>