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125FEEB"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F71382"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56C17E49"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276619" w:rsidRPr="00276619">
        <w:rPr>
          <w:rFonts w:ascii="Arial" w:eastAsia="Times New Roman" w:hAnsi="Arial" w:cs="Arial"/>
          <w:b/>
          <w:bCs/>
          <w:color w:val="222222"/>
          <w:sz w:val="52"/>
          <w:szCs w:val="52"/>
          <w:lang w:eastAsia="en-IN"/>
        </w:rPr>
        <w:t>From White to Rainbow</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2F34FAA8" w:rsid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5A180121"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r w:rsidRPr="00191B30">
        <w:rPr>
          <w:rFonts w:ascii="Arial" w:eastAsia="Times New Roman" w:hAnsi="Arial" w:cs="Arial"/>
          <w:color w:val="222222"/>
          <w:sz w:val="32"/>
          <w:szCs w:val="32"/>
          <w:lang w:eastAsia="en-IN"/>
        </w:rPr>
        <w:t>In this article, we will learn about the dispersion of light and how it is responsible for the formation of the seven colours of the spectrum.</w:t>
      </w:r>
    </w:p>
    <w:p w14:paraId="65F02587"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p>
    <w:p w14:paraId="48DCA461"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r w:rsidRPr="00191B30">
        <w:rPr>
          <w:rFonts w:ascii="Arial" w:eastAsia="Times New Roman" w:hAnsi="Arial" w:cs="Arial"/>
          <w:color w:val="222222"/>
          <w:sz w:val="32"/>
          <w:szCs w:val="32"/>
          <w:lang w:eastAsia="en-IN"/>
        </w:rPr>
        <w:t>White light is not just one colour but is made up of seven different colours: Red, Orange, Yellow, Green, Blue, Indigo, and Violet. We can remember this order using the acronym VIBGYOR. When white light passes through a prism, it splits into its seven component colours, and the range of colours obtained when dispersion takes place is called a spectrum.</w:t>
      </w:r>
    </w:p>
    <w:p w14:paraId="539AEC23"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p>
    <w:p w14:paraId="7961DED1"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r w:rsidRPr="00191B30">
        <w:rPr>
          <w:rFonts w:ascii="Arial" w:eastAsia="Times New Roman" w:hAnsi="Arial" w:cs="Arial"/>
          <w:color w:val="222222"/>
          <w:sz w:val="32"/>
          <w:szCs w:val="32"/>
          <w:lang w:eastAsia="en-IN"/>
        </w:rPr>
        <w:t>A real-life example of this phenomenon is the rainbow. After raining, there are water droplets in the sky which act as prisms. When sunlight passes through these droplets, the light disperses and forms a rainbow with the seven colours of the spectrum.</w:t>
      </w:r>
    </w:p>
    <w:p w14:paraId="3AADEB8A"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p>
    <w:p w14:paraId="3D31F176"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r w:rsidRPr="00191B30">
        <w:rPr>
          <w:rFonts w:ascii="Arial" w:eastAsia="Times New Roman" w:hAnsi="Arial" w:cs="Arial"/>
          <w:color w:val="222222"/>
          <w:sz w:val="32"/>
          <w:szCs w:val="32"/>
          <w:lang w:eastAsia="en-IN"/>
        </w:rPr>
        <w:t>Another example of dispersion can be seen on a Compact Disk (CD). CDs are made up of a thin metal layer, usually made of aluminium, and a protective layer on top. When light hits the CD, it is reflected off the metal layer and scattered back to our eyes, creating a range of colours.</w:t>
      </w:r>
    </w:p>
    <w:p w14:paraId="40091E06"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p>
    <w:p w14:paraId="38D1A412"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r w:rsidRPr="00191B30">
        <w:rPr>
          <w:rFonts w:ascii="Arial" w:eastAsia="Times New Roman" w:hAnsi="Arial" w:cs="Arial"/>
          <w:color w:val="222222"/>
          <w:sz w:val="32"/>
          <w:szCs w:val="32"/>
          <w:lang w:eastAsia="en-IN"/>
        </w:rPr>
        <w:t xml:space="preserve">Sir Isaac Newton created an experiment called Newton’s Disk to demonstrate the dispersion of light. To make a Newton’s Disk, we need a motor with a battery, a circular piece of cardboard with VIBGYOR colours, and adhesive. First, fill the circular cardboard with the rainbow colours proportionately. </w:t>
      </w:r>
      <w:r w:rsidRPr="00191B30">
        <w:rPr>
          <w:rFonts w:ascii="Arial" w:eastAsia="Times New Roman" w:hAnsi="Arial" w:cs="Arial"/>
          <w:color w:val="222222"/>
          <w:sz w:val="32"/>
          <w:szCs w:val="32"/>
          <w:lang w:eastAsia="en-IN"/>
        </w:rPr>
        <w:lastRenderedPageBreak/>
        <w:t>Then, stick the piece to the shaft of the motor with adhesive and connect the motor to the battery. When you rotate the disk, you will see the disk appear white.</w:t>
      </w:r>
    </w:p>
    <w:p w14:paraId="5D9022D9" w14:textId="77777777" w:rsidR="00191B30" w:rsidRPr="00191B30" w:rsidRDefault="00191B30" w:rsidP="00191B30">
      <w:pPr>
        <w:shd w:val="clear" w:color="auto" w:fill="FFFFFF"/>
        <w:spacing w:after="0" w:line="240" w:lineRule="auto"/>
        <w:rPr>
          <w:rFonts w:ascii="Arial" w:eastAsia="Times New Roman" w:hAnsi="Arial" w:cs="Arial"/>
          <w:color w:val="222222"/>
          <w:sz w:val="32"/>
          <w:szCs w:val="32"/>
          <w:lang w:eastAsia="en-IN"/>
        </w:rPr>
      </w:pPr>
    </w:p>
    <w:p w14:paraId="42641071" w14:textId="1C37C2CB" w:rsidR="00672F48" w:rsidRDefault="00191B30" w:rsidP="00191B30">
      <w:pPr>
        <w:shd w:val="clear" w:color="auto" w:fill="FFFFFF"/>
        <w:spacing w:after="0" w:line="240" w:lineRule="auto"/>
        <w:rPr>
          <w:rFonts w:ascii="Arial" w:eastAsia="Times New Roman" w:hAnsi="Arial" w:cs="Arial"/>
          <w:color w:val="222222"/>
          <w:sz w:val="32"/>
          <w:szCs w:val="32"/>
          <w:lang w:eastAsia="en-IN"/>
        </w:rPr>
      </w:pPr>
      <w:r w:rsidRPr="00191B30">
        <w:rPr>
          <w:rFonts w:ascii="Arial" w:eastAsia="Times New Roman" w:hAnsi="Arial" w:cs="Arial"/>
          <w:color w:val="222222"/>
          <w:sz w:val="32"/>
          <w:szCs w:val="32"/>
          <w:lang w:eastAsia="en-IN"/>
        </w:rPr>
        <w:t xml:space="preserve">Understanding dispersion and the seven colours of the spectrum can help us </w:t>
      </w:r>
      <w:r w:rsidR="00276619">
        <w:rPr>
          <w:rFonts w:ascii="Arial" w:eastAsia="Times New Roman" w:hAnsi="Arial" w:cs="Arial"/>
          <w:color w:val="222222"/>
          <w:sz w:val="32"/>
          <w:szCs w:val="32"/>
          <w:lang w:eastAsia="en-IN"/>
        </w:rPr>
        <w:t>know</w:t>
      </w:r>
      <w:r w:rsidRPr="00191B30">
        <w:rPr>
          <w:rFonts w:ascii="Arial" w:eastAsia="Times New Roman" w:hAnsi="Arial" w:cs="Arial"/>
          <w:color w:val="222222"/>
          <w:sz w:val="32"/>
          <w:szCs w:val="32"/>
          <w:lang w:eastAsia="en-IN"/>
        </w:rPr>
        <w:t xml:space="preserve"> the science behind rainbows and CDs.</w:t>
      </w:r>
      <w:r>
        <w:rPr>
          <w:rFonts w:ascii="Arial" w:eastAsia="Times New Roman" w:hAnsi="Arial" w:cs="Arial"/>
          <w:color w:val="222222"/>
          <w:sz w:val="32"/>
          <w:szCs w:val="32"/>
          <w:lang w:eastAsia="en-IN"/>
        </w:rPr>
        <w:t xml:space="preserve"> </w:t>
      </w:r>
    </w:p>
    <w:p w14:paraId="1521B460" w14:textId="77777777" w:rsidR="00FB4933" w:rsidRDefault="00FB4933" w:rsidP="00AC6BC4">
      <w:pPr>
        <w:shd w:val="clear" w:color="auto" w:fill="FFFFFF"/>
        <w:spacing w:after="0" w:line="240" w:lineRule="auto"/>
        <w:rPr>
          <w:rFonts w:ascii="Arial" w:eastAsia="Times New Roman" w:hAnsi="Arial" w:cs="Arial"/>
          <w:color w:val="222222"/>
          <w:sz w:val="32"/>
          <w:szCs w:val="32"/>
          <w:lang w:eastAsia="en-IN"/>
        </w:rPr>
      </w:pPr>
    </w:p>
    <w:p w14:paraId="0D9CEBAA" w14:textId="5CB48A12" w:rsidR="002B7601" w:rsidRDefault="00F370A9" w:rsidP="00AC6BC4">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  </w:t>
      </w:r>
      <w:r w:rsidR="002B7601">
        <w:rPr>
          <w:rFonts w:ascii="Arial" w:eastAsia="Times New Roman" w:hAnsi="Arial" w:cs="Arial"/>
          <w:color w:val="222222"/>
          <w:sz w:val="32"/>
          <w:szCs w:val="32"/>
          <w:lang w:eastAsia="en-IN"/>
        </w:rPr>
        <w:t xml:space="preserve">                                                                  </w:t>
      </w:r>
    </w:p>
    <w:p w14:paraId="5307043F" w14:textId="243DD56E"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0ACD518E" w:rsidR="00F370A9" w:rsidRDefault="00276619">
      <w:r>
        <w:rPr>
          <w:noProof/>
        </w:rPr>
        <w:drawing>
          <wp:anchor distT="0" distB="0" distL="114300" distR="114300" simplePos="0" relativeHeight="251659264" behindDoc="0" locked="0" layoutInCell="1" allowOverlap="1" wp14:anchorId="01BE66F1" wp14:editId="1C724DF6">
            <wp:simplePos x="0" y="0"/>
            <wp:positionH relativeFrom="column">
              <wp:posOffset>53340</wp:posOffset>
            </wp:positionH>
            <wp:positionV relativeFrom="paragraph">
              <wp:posOffset>324038</wp:posOffset>
            </wp:positionV>
            <wp:extent cx="5516880" cy="3473095"/>
            <wp:effectExtent l="0" t="0" r="7620" b="0"/>
            <wp:wrapNone/>
            <wp:docPr id="67714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49412" name=""/>
                    <pic:cNvPicPr/>
                  </pic:nvPicPr>
                  <pic:blipFill>
                    <a:blip r:embed="rId5"/>
                    <a:stretch>
                      <a:fillRect/>
                    </a:stretch>
                  </pic:blipFill>
                  <pic:spPr>
                    <a:xfrm>
                      <a:off x="0" y="0"/>
                      <a:ext cx="5533390" cy="3483489"/>
                    </a:xfrm>
                    <a:prstGeom prst="rect">
                      <a:avLst/>
                    </a:prstGeom>
                  </pic:spPr>
                </pic:pic>
              </a:graphicData>
            </a:graphic>
            <wp14:sizeRelH relativeFrom="margin">
              <wp14:pctWidth>0</wp14:pctWidth>
            </wp14:sizeRelH>
            <wp14:sizeRelV relativeFrom="margin">
              <wp14:pctHeight>0</wp14:pctHeight>
            </wp14:sizeRelV>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166C96"/>
    <w:rsid w:val="001777F2"/>
    <w:rsid w:val="00191B30"/>
    <w:rsid w:val="00276619"/>
    <w:rsid w:val="002B7601"/>
    <w:rsid w:val="00301F00"/>
    <w:rsid w:val="00403E41"/>
    <w:rsid w:val="004B1C50"/>
    <w:rsid w:val="005B3B29"/>
    <w:rsid w:val="00635DDA"/>
    <w:rsid w:val="00672F48"/>
    <w:rsid w:val="00745967"/>
    <w:rsid w:val="0087185A"/>
    <w:rsid w:val="00A22F0F"/>
    <w:rsid w:val="00A935DD"/>
    <w:rsid w:val="00AC1965"/>
    <w:rsid w:val="00AC6BC4"/>
    <w:rsid w:val="00AD7E2E"/>
    <w:rsid w:val="00B1170A"/>
    <w:rsid w:val="00B63485"/>
    <w:rsid w:val="00C1268F"/>
    <w:rsid w:val="00CD770A"/>
    <w:rsid w:val="00E9594A"/>
    <w:rsid w:val="00EB4C42"/>
    <w:rsid w:val="00F370A9"/>
    <w:rsid w:val="00FB4933"/>
    <w:rsid w:val="00FD35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3</cp:revision>
  <dcterms:created xsi:type="dcterms:W3CDTF">2023-04-10T15:47:00Z</dcterms:created>
  <dcterms:modified xsi:type="dcterms:W3CDTF">2023-04-10T16:34:00Z</dcterms:modified>
</cp:coreProperties>
</file>