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67"/>
        <w:gridCol w:w="1714"/>
        <w:gridCol w:w="2608"/>
        <w:gridCol w:w="7988"/>
      </w:tblGrid>
      <w:tr w:rsidR="00BA5C00" w:rsidRPr="005C5C35" w14:paraId="345D0C27" w14:textId="77777777" w:rsidTr="00BA5C00">
        <w:tc>
          <w:tcPr>
            <w:tcW w:w="1967" w:type="dxa"/>
            <w:shd w:val="clear" w:color="auto" w:fill="9CC2E5" w:themeFill="accent5" w:themeFillTint="99"/>
          </w:tcPr>
          <w:p w14:paraId="0C30AA55" w14:textId="77777777" w:rsidR="008033F4" w:rsidRPr="005C5C35" w:rsidRDefault="008033F4" w:rsidP="00F47337">
            <w:pPr>
              <w:jc w:val="center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1714" w:type="dxa"/>
            <w:shd w:val="clear" w:color="auto" w:fill="9CC2E5" w:themeFill="accent5" w:themeFillTint="99"/>
          </w:tcPr>
          <w:p w14:paraId="42033713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608" w:type="dxa"/>
            <w:shd w:val="clear" w:color="auto" w:fill="9CC2E5" w:themeFill="accent5" w:themeFillTint="99"/>
          </w:tcPr>
          <w:p w14:paraId="1064B696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Lokale Variablen</w:t>
            </w:r>
          </w:p>
        </w:tc>
        <w:tc>
          <w:tcPr>
            <w:tcW w:w="7988" w:type="dxa"/>
            <w:shd w:val="clear" w:color="auto" w:fill="9CC2E5" w:themeFill="accent5" w:themeFillTint="99"/>
          </w:tcPr>
          <w:p w14:paraId="02BD5470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Funktion</w:t>
            </w:r>
          </w:p>
        </w:tc>
      </w:tr>
      <w:tr w:rsidR="00BA5C00" w:rsidRPr="005C5C35" w14:paraId="34FCF53C" w14:textId="77777777" w:rsidTr="00BA5C00">
        <w:tc>
          <w:tcPr>
            <w:tcW w:w="1967" w:type="dxa"/>
          </w:tcPr>
          <w:p w14:paraId="70A8083D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FindMinMax</w:t>
            </w:r>
          </w:p>
        </w:tc>
        <w:tc>
          <w:tcPr>
            <w:tcW w:w="1714" w:type="dxa"/>
          </w:tcPr>
          <w:p w14:paraId="7950F55B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Pointlist</w:t>
            </w:r>
          </w:p>
        </w:tc>
        <w:tc>
          <w:tcPr>
            <w:tcW w:w="2608" w:type="dxa"/>
          </w:tcPr>
          <w:p w14:paraId="31E1A529" w14:textId="77777777" w:rsidR="008033F4" w:rsidRPr="005C5C35" w:rsidRDefault="00373A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Imin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imax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jmin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jmax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iDistance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jDistance</w:t>
            </w:r>
            <w:proofErr w:type="spellEnd"/>
          </w:p>
        </w:tc>
        <w:tc>
          <w:tcPr>
            <w:tcW w:w="7988" w:type="dxa"/>
          </w:tcPr>
          <w:p w14:paraId="3889EE89" w14:textId="3314BD29" w:rsidR="008033F4" w:rsidRPr="005C5C35" w:rsidRDefault="005076A6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 minimas und maximas der i und j-Werte der Koordinaten</w:t>
            </w:r>
            <w:r w:rsidR="000A4EF4" w:rsidRPr="005C5C35">
              <w:rPr>
                <w:rFonts w:ascii="Times New Roman" w:hAnsi="Times New Roman" w:cs="Times New Roman"/>
              </w:rPr>
              <w:t xml:space="preserve"> </w:t>
            </w:r>
            <w:r w:rsidRPr="005C5C35">
              <w:rPr>
                <w:rFonts w:ascii="Times New Roman" w:hAnsi="Times New Roman" w:cs="Times New Roman"/>
              </w:rPr>
              <w:t xml:space="preserve">werden gesucht, um den „Rahmen“ des </w:t>
            </w:r>
            <w:r w:rsidR="001A4D8E" w:rsidRPr="005C5C35">
              <w:rPr>
                <w:rFonts w:ascii="Times New Roman" w:hAnsi="Times New Roman" w:cs="Times New Roman"/>
              </w:rPr>
              <w:t>Gitters um das Schachbrett festzulegen</w:t>
            </w:r>
          </w:p>
          <w:p w14:paraId="1E90D30A" w14:textId="77777777" w:rsidR="001A4D8E" w:rsidRPr="005C5C35" w:rsidRDefault="000E20EC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 den ConstantArrays </w:t>
            </w:r>
            <w:r w:rsidR="005154CB" w:rsidRPr="005C5C35">
              <w:rPr>
                <w:rFonts w:ascii="Times New Roman" w:hAnsi="Times New Roman" w:cs="Times New Roman"/>
              </w:rPr>
              <w:t>J</w:t>
            </w:r>
            <w:r w:rsidRPr="005C5C35">
              <w:rPr>
                <w:rFonts w:ascii="Times New Roman" w:hAnsi="Times New Roman" w:cs="Times New Roman"/>
              </w:rPr>
              <w:t>S</w:t>
            </w:r>
            <w:r w:rsidR="005154CB" w:rsidRPr="005C5C35">
              <w:rPr>
                <w:rFonts w:ascii="Times New Roman" w:hAnsi="Times New Roman" w:cs="Times New Roman"/>
              </w:rPr>
              <w:t>plits und I</w:t>
            </w:r>
            <w:r w:rsidRPr="005C5C35">
              <w:rPr>
                <w:rFonts w:ascii="Times New Roman" w:hAnsi="Times New Roman" w:cs="Times New Roman"/>
              </w:rPr>
              <w:t>S</w:t>
            </w:r>
            <w:r w:rsidR="005154CB" w:rsidRPr="005C5C35">
              <w:rPr>
                <w:rFonts w:ascii="Times New Roman" w:hAnsi="Times New Roman" w:cs="Times New Roman"/>
              </w:rPr>
              <w:t>plits</w:t>
            </w:r>
            <w:r w:rsidRPr="005C5C35">
              <w:rPr>
                <w:rFonts w:ascii="Times New Roman" w:hAnsi="Times New Roman" w:cs="Times New Roman"/>
              </w:rPr>
              <w:t xml:space="preserve"> werden die Zellen des Gitters gespeichert. Diese werden über die Distanz der jeweilien Minimalwerte und Maximalwerte geteilt durch die gewünschte Anzahl an Zellen geteilt.</w:t>
            </w:r>
          </w:p>
        </w:tc>
      </w:tr>
      <w:tr w:rsidR="00BA5C00" w:rsidRPr="005C5C35" w14:paraId="68273BDD" w14:textId="77777777" w:rsidTr="00BA5C00">
        <w:tc>
          <w:tcPr>
            <w:tcW w:w="1967" w:type="dxa"/>
          </w:tcPr>
          <w:p w14:paraId="5ED40010" w14:textId="77777777" w:rsidR="008033F4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SortPointList</w:t>
            </w:r>
          </w:p>
          <w:p w14:paraId="6758C707" w14:textId="66AD9899" w:rsidR="005E3A4F" w:rsidRPr="005C5C35" w:rsidRDefault="005E3A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</w:tcPr>
          <w:p w14:paraId="53D83547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iSplits, jSplits, Pointlist</w:t>
            </w:r>
          </w:p>
        </w:tc>
        <w:tc>
          <w:tcPr>
            <w:tcW w:w="2608" w:type="dxa"/>
          </w:tcPr>
          <w:p w14:paraId="2880C78D" w14:textId="77777777" w:rsidR="008033F4" w:rsidRPr="005C5C35" w:rsidRDefault="00373AA5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pi,pj</w:t>
            </w:r>
          </w:p>
        </w:tc>
        <w:tc>
          <w:tcPr>
            <w:tcW w:w="7988" w:type="dxa"/>
          </w:tcPr>
          <w:p w14:paraId="6F742F22" w14:textId="77777777" w:rsidR="008033F4" w:rsidRPr="005C5C35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 Eckpunkte werden zunächst der Größe nach nach ihren i-Werten Sortiert. Die sortierte Liste wird dann durchgezählt, so dass jeder Punkt seinen Indexwert in I-Richtung bekommt</w:t>
            </w:r>
          </w:p>
          <w:p w14:paraId="57410D0F" w14:textId="77777777" w:rsidR="00872409" w:rsidRPr="005C5C35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Danach werden die Eckpunkte der Größe nach nach ihren J-Werten sortiert und bekommen hier ebenfalls einen Index zugeordnet </w:t>
            </w:r>
          </w:p>
          <w:p w14:paraId="759ECCE4" w14:textId="77777777" w:rsidR="00872409" w:rsidRPr="005C5C35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(Diese Sortierung ist nach jetzigem Stand des Algorithmus vllt nicht mehr zwingend notwendig)</w:t>
            </w:r>
          </w:p>
        </w:tc>
      </w:tr>
      <w:tr w:rsidR="00BA5C00" w:rsidRPr="005C5C35" w14:paraId="161E53D5" w14:textId="77777777" w:rsidTr="00BA5C00">
        <w:tc>
          <w:tcPr>
            <w:tcW w:w="1967" w:type="dxa"/>
          </w:tcPr>
          <w:p w14:paraId="443082FF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GoThroughConvexHulls</w:t>
            </w:r>
          </w:p>
        </w:tc>
        <w:tc>
          <w:tcPr>
            <w:tcW w:w="1714" w:type="dxa"/>
          </w:tcPr>
          <w:p w14:paraId="141E5831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iSplits, jSplits, pj</w:t>
            </w:r>
          </w:p>
        </w:tc>
        <w:tc>
          <w:tcPr>
            <w:tcW w:w="2608" w:type="dxa"/>
          </w:tcPr>
          <w:p w14:paraId="6B2A0453" w14:textId="77777777" w:rsidR="008033F4" w:rsidRPr="005C5C35" w:rsidRDefault="00761B98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ConvexHull</w:t>
            </w:r>
          </w:p>
        </w:tc>
        <w:tc>
          <w:tcPr>
            <w:tcW w:w="7988" w:type="dxa"/>
          </w:tcPr>
          <w:p w14:paraId="45F4CAA7" w14:textId="77777777" w:rsidR="00E5121C" w:rsidRPr="005C5C35" w:rsidRDefault="00241B49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Nun wird her</w:t>
            </w:r>
            <w:r w:rsidR="00E5121C" w:rsidRPr="005C5C35">
              <w:rPr>
                <w:rFonts w:ascii="Times New Roman" w:hAnsi="Times New Roman" w:cs="Times New Roman"/>
              </w:rPr>
              <w:t>au</w:t>
            </w:r>
            <w:r w:rsidRPr="005C5C35">
              <w:rPr>
                <w:rFonts w:ascii="Times New Roman" w:hAnsi="Times New Roman" w:cs="Times New Roman"/>
              </w:rPr>
              <w:t xml:space="preserve">sgefiltert, welcher Punkt in welche Zelle des erstelllten Gitters gehört, somit wird eine grobe </w:t>
            </w:r>
            <w:r w:rsidR="00E5121C" w:rsidRPr="005C5C35">
              <w:rPr>
                <w:rFonts w:ascii="Times New Roman" w:hAnsi="Times New Roman" w:cs="Times New Roman"/>
              </w:rPr>
              <w:t>V</w:t>
            </w:r>
            <w:r w:rsidRPr="005C5C35">
              <w:rPr>
                <w:rFonts w:ascii="Times New Roman" w:hAnsi="Times New Roman" w:cs="Times New Roman"/>
              </w:rPr>
              <w:t>orsortierung der Punkte für den weiteren Verlauf vorgenommen.</w:t>
            </w:r>
          </w:p>
          <w:p w14:paraId="5B0F5516" w14:textId="77777777" w:rsidR="008176F9" w:rsidRPr="005C5C35" w:rsidRDefault="00E5121C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In einer For-Schleife welche</w:t>
            </w:r>
            <w:r w:rsidR="008A426A" w:rsidRPr="005C5C35">
              <w:rPr>
                <w:rFonts w:ascii="Times New Roman" w:hAnsi="Times New Roman" w:cs="Times New Roman"/>
              </w:rPr>
              <w:t xml:space="preserve"> alle iSplits durchzählt wird die Funktion FindPointsInConvexHull bei jedem Durchgang aufgerufen welche eine Liste mit Associations in die Liste ConvexHull hinzufügt</w:t>
            </w:r>
            <w:r w:rsidR="008176F9" w:rsidRPr="005C5C35">
              <w:rPr>
                <w:rFonts w:ascii="Times New Roman" w:hAnsi="Times New Roman" w:cs="Times New Roman"/>
              </w:rPr>
              <w:t xml:space="preserve">. </w:t>
            </w:r>
          </w:p>
          <w:p w14:paraId="764026D3" w14:textId="77777777" w:rsidR="008033F4" w:rsidRPr="005C5C35" w:rsidRDefault="008176F9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Der Funktion werden die momentanen iSplits der Durchzählung übergeben und alle J</w:t>
            </w:r>
            <w:r w:rsidR="0005297D" w:rsidRPr="005C5C35">
              <w:rPr>
                <w:rFonts w:ascii="Times New Roman" w:hAnsi="Times New Roman" w:cs="Times New Roman"/>
              </w:rPr>
              <w:t>s</w:t>
            </w:r>
            <w:r w:rsidRPr="005C5C35">
              <w:rPr>
                <w:rFonts w:ascii="Times New Roman" w:hAnsi="Times New Roman" w:cs="Times New Roman"/>
              </w:rPr>
              <w:t>plits</w:t>
            </w:r>
            <w:r w:rsidR="0005297D" w:rsidRPr="005C5C35">
              <w:rPr>
                <w:rFonts w:ascii="Times New Roman" w:hAnsi="Times New Roman" w:cs="Times New Roman"/>
              </w:rPr>
              <w:t>. Des Weiteren wird die nach J sortierte Punkteliste übergeben</w:t>
            </w:r>
            <w:r w:rsidR="005D6352" w:rsidRPr="005C5C35">
              <w:rPr>
                <w:rFonts w:ascii="Times New Roman" w:hAnsi="Times New Roman" w:cs="Times New Roman"/>
              </w:rPr>
              <w:br/>
            </w:r>
          </w:p>
        </w:tc>
      </w:tr>
      <w:tr w:rsidR="00BA5C00" w:rsidRPr="005C5C35" w14:paraId="7E577E15" w14:textId="77777777" w:rsidTr="00BA5C00">
        <w:tc>
          <w:tcPr>
            <w:tcW w:w="1967" w:type="dxa"/>
          </w:tcPr>
          <w:p w14:paraId="2482CA81" w14:textId="77777777" w:rsidR="008033F4" w:rsidRPr="005C5C35" w:rsidRDefault="00761B98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FindPointsInConvexHull</w:t>
            </w:r>
          </w:p>
        </w:tc>
        <w:tc>
          <w:tcPr>
            <w:tcW w:w="1714" w:type="dxa"/>
          </w:tcPr>
          <w:p w14:paraId="489F6C36" w14:textId="77777777" w:rsidR="008033F4" w:rsidRPr="005C5C35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>[[</w:t>
            </w:r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1,ii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]],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[[1,ii+1]],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pj</w:t>
            </w:r>
            <w:proofErr w:type="spellEnd"/>
          </w:p>
        </w:tc>
        <w:tc>
          <w:tcPr>
            <w:tcW w:w="2608" w:type="dxa"/>
          </w:tcPr>
          <w:p w14:paraId="27073A0C" w14:textId="77777777" w:rsidR="008033F4" w:rsidRPr="005C5C35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ConvexHullCell</w:t>
            </w:r>
            <w:proofErr w:type="spellEnd"/>
            <w:proofErr w:type="gramStart"/>
            <w:r w:rsidR="0046257A"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="0046257A" w:rsidRPr="005C5C35">
              <w:rPr>
                <w:rFonts w:ascii="Times New Roman" w:hAnsi="Times New Roman" w:cs="Times New Roman"/>
                <w:lang w:val="en-US"/>
              </w:rPr>
              <w:t>}</w:t>
            </w:r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ConvexHullList,ConvexHullCellKeys</w:t>
            </w:r>
            <w:proofErr w:type="spellEnd"/>
            <w:r w:rsidR="0046257A" w:rsidRPr="005C5C35">
              <w:rPr>
                <w:rFonts w:ascii="Times New Roman" w:hAnsi="Times New Roman" w:cs="Times New Roman"/>
                <w:lang w:val="en-US"/>
              </w:rPr>
              <w:t xml:space="preserve"> = &lt;||&gt;</w:t>
            </w:r>
          </w:p>
        </w:tc>
        <w:tc>
          <w:tcPr>
            <w:tcW w:w="7988" w:type="dxa"/>
          </w:tcPr>
          <w:p w14:paraId="5B4A9D73" w14:textId="77777777" w:rsidR="008033F4" w:rsidRPr="005C5C35" w:rsidRDefault="008176F9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Eine Liste namens ConvexH</w:t>
            </w:r>
            <w:r w:rsidR="0005297D" w:rsidRPr="005C5C35">
              <w:rPr>
                <w:rFonts w:ascii="Times New Roman" w:hAnsi="Times New Roman" w:cs="Times New Roman"/>
              </w:rPr>
              <w:t>u</w:t>
            </w:r>
            <w:r w:rsidRPr="005C5C35">
              <w:rPr>
                <w:rFonts w:ascii="Times New Roman" w:hAnsi="Times New Roman" w:cs="Times New Roman"/>
              </w:rPr>
              <w:t>llCell und eine Association nachmes ConvexHullKeys wird angelegt</w:t>
            </w:r>
          </w:p>
          <w:p w14:paraId="58871C5E" w14:textId="77777777" w:rsidR="008176F9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Zwei For-Schleifen werden gestartet. Die erste läuft durch alle Jsplits, die zweite geht alle Punkte von pj durch. </w:t>
            </w:r>
          </w:p>
          <w:p w14:paraId="525828F3" w14:textId="77777777" w:rsidR="0005297D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Innerhalb der For-Schleife wird dann überprüft, welche Punkte aus pj sich innerhalb der übergebenen Isplits und den dazugehörigen jSplitts befinden. </w:t>
            </w:r>
          </w:p>
          <w:p w14:paraId="1B27D436" w14:textId="3DA9942E" w:rsidR="0005297D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 Koordinaten, die Indizes und die Zellenbezeichnung werden dann in </w:t>
            </w:r>
            <w:r w:rsidR="00983F7C" w:rsidRPr="005C5C35">
              <w:rPr>
                <w:rFonts w:ascii="Times New Roman" w:hAnsi="Times New Roman" w:cs="Times New Roman"/>
              </w:rPr>
              <w:t>Key</w:t>
            </w:r>
            <w:r w:rsidR="000A4EF4" w:rsidRPr="005C5C35">
              <w:rPr>
                <w:rFonts w:ascii="Times New Roman" w:hAnsi="Times New Roman" w:cs="Times New Roman"/>
              </w:rPr>
              <w:t>s</w:t>
            </w:r>
            <w:r w:rsidR="00983F7C" w:rsidRPr="005C5C35">
              <w:rPr>
                <w:rFonts w:ascii="Times New Roman" w:hAnsi="Times New Roman" w:cs="Times New Roman"/>
              </w:rPr>
              <w:t xml:space="preserve"> in die Association ConvexHullCellKeys gespeichert und er Liste ConvexHullCell angehängt. Diese Liste wird dann and die Liste ConvexHull angehängt</w:t>
            </w:r>
          </w:p>
          <w:p w14:paraId="6204DE9A" w14:textId="77777777" w:rsidR="0005297D" w:rsidRPr="005C5C35" w:rsidRDefault="00983F7C" w:rsidP="0005297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Wiederholung des Vorganges mit neuen iSplits.</w:t>
            </w:r>
          </w:p>
          <w:p w14:paraId="6FDCA29E" w14:textId="77777777" w:rsidR="0005297D" w:rsidRPr="005C5C35" w:rsidRDefault="0005297D" w:rsidP="0005297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  <w:tr w:rsidR="00BA5C00" w:rsidRPr="005C5C35" w14:paraId="6FCD84CC" w14:textId="77777777" w:rsidTr="00BA5C00">
        <w:tc>
          <w:tcPr>
            <w:tcW w:w="1967" w:type="dxa"/>
          </w:tcPr>
          <w:p w14:paraId="7D8CE10A" w14:textId="77777777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lastRenderedPageBreak/>
              <w:t>FindStartVectors</w:t>
            </w:r>
            <w:proofErr w:type="spellEnd"/>
          </w:p>
        </w:tc>
        <w:tc>
          <w:tcPr>
            <w:tcW w:w="1714" w:type="dxa"/>
          </w:tcPr>
          <w:p w14:paraId="20A22EC0" w14:textId="77777777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08E847CE" w14:textId="6F9E714D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StartPointCloud</w:t>
            </w:r>
            <w:proofErr w:type="spellEnd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>}</w:t>
            </w:r>
            <w:r w:rsidR="002F2A89"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2F2A89" w:rsidRPr="005C5C35">
              <w:rPr>
                <w:rFonts w:ascii="Times New Roman" w:hAnsi="Times New Roman" w:cs="Times New Roman"/>
                <w:lang w:val="en-US"/>
              </w:rPr>
              <w:t>StartPointCloudKeys</w:t>
            </w:r>
            <w:proofErr w:type="spellEnd"/>
            <w:r w:rsidR="002F2A89" w:rsidRPr="005C5C35">
              <w:rPr>
                <w:rFonts w:ascii="Times New Roman" w:hAnsi="Times New Roman" w:cs="Times New Roman"/>
                <w:lang w:val="en-US"/>
              </w:rPr>
              <w:t xml:space="preserve">=&lt;||&gt;, </w:t>
            </w:r>
            <w:proofErr w:type="spellStart"/>
            <w:r w:rsidR="002F2A89" w:rsidRPr="005C5C35">
              <w:rPr>
                <w:rFonts w:ascii="Times New Roman" w:hAnsi="Times New Roman" w:cs="Times New Roman"/>
                <w:lang w:val="en-US"/>
              </w:rPr>
              <w:t>VecI,VecJ,countI,countJ</w:t>
            </w:r>
            <w:proofErr w:type="spellEnd"/>
            <w:r w:rsidR="005B1406"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="005B1406">
              <w:rPr>
                <w:rFonts w:ascii="Times New Roman" w:hAnsi="Times New Roman" w:cs="Times New Roman"/>
                <w:lang w:val="en-US"/>
              </w:rPr>
              <w:t>nextI</w:t>
            </w:r>
            <w:r w:rsidR="002F2A89" w:rsidRPr="005C5C35">
              <w:rPr>
                <w:rFonts w:ascii="Times New Roman" w:hAnsi="Times New Roman" w:cs="Times New Roman"/>
                <w:lang w:val="en-US"/>
              </w:rPr>
              <w:t>,nextJ</w:t>
            </w:r>
            <w:proofErr w:type="spellEnd"/>
            <w:r w:rsidR="002F2A89" w:rsidRPr="005C5C3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7988" w:type="dxa"/>
          </w:tcPr>
          <w:p w14:paraId="52176B53" w14:textId="28CBFD06" w:rsidR="008033F4" w:rsidRDefault="0076157E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</w:t>
            </w:r>
            <w:r w:rsidR="00AE6DD6" w:rsidRPr="005C5C35">
              <w:rPr>
                <w:rFonts w:ascii="Times New Roman" w:hAnsi="Times New Roman" w:cs="Times New Roman"/>
              </w:rPr>
              <w:t>Punkte der</w:t>
            </w:r>
            <w:r w:rsidRPr="005C5C35">
              <w:rPr>
                <w:rFonts w:ascii="Times New Roman" w:hAnsi="Times New Roman" w:cs="Times New Roman"/>
              </w:rPr>
              <w:t xml:space="preserve"> Zellen </w:t>
            </w:r>
            <w:r w:rsidR="00F97170">
              <w:rPr>
                <w:rFonts w:ascii="Times New Roman" w:hAnsi="Times New Roman" w:cs="Times New Roman"/>
              </w:rPr>
              <w:t>(i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1,j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 All) und (i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 all, j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 1)</w:t>
            </w:r>
            <w:r w:rsidRPr="005C5C35">
              <w:rPr>
                <w:rFonts w:ascii="Times New Roman" w:hAnsi="Times New Roman" w:cs="Times New Roman"/>
              </w:rPr>
              <w:t xml:space="preserve"> w</w:t>
            </w:r>
            <w:r w:rsidR="008B4F39" w:rsidRPr="005C5C35">
              <w:rPr>
                <w:rFonts w:ascii="Times New Roman" w:hAnsi="Times New Roman" w:cs="Times New Roman"/>
              </w:rPr>
              <w:t>e</w:t>
            </w:r>
            <w:r w:rsidRPr="005C5C35">
              <w:rPr>
                <w:rFonts w:ascii="Times New Roman" w:hAnsi="Times New Roman" w:cs="Times New Roman"/>
              </w:rPr>
              <w:t>rden in eine neue Liste namens StartPointCloud gespeichert.</w:t>
            </w:r>
          </w:p>
          <w:p w14:paraId="34B68833" w14:textId="183FFF01" w:rsidR="002521B4" w:rsidRDefault="00576B63" w:rsidP="0076157E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Liste wird zweimal durchlaufen</w:t>
            </w:r>
          </w:p>
          <w:p w14:paraId="6A26853B" w14:textId="45E33BB3" w:rsidR="00576B63" w:rsidRDefault="00576B63" w:rsidP="00576B63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Punkte welche sich in den Zellen j = 1 und i = all aufhalten. Aus ihnen wird der geringste i- Wert ermittelt</w:t>
            </w:r>
            <w:r w:rsidR="00CD431E">
              <w:rPr>
                <w:rFonts w:ascii="Times New Roman" w:hAnsi="Times New Roman" w:cs="Times New Roman"/>
              </w:rPr>
              <w:t xml:space="preserve"> (VecI)</w:t>
            </w:r>
          </w:p>
          <w:p w14:paraId="24AD662E" w14:textId="44176BE4" w:rsidR="00576B63" w:rsidRDefault="00576B63" w:rsidP="00576B63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Punkte welche sich in den Zellen j = all und i = 1 aufhalten. Aus ihnen wird der geringste j- Wert ermittelt</w:t>
            </w:r>
            <w:r w:rsidR="00CD431E">
              <w:rPr>
                <w:rFonts w:ascii="Times New Roman" w:hAnsi="Times New Roman" w:cs="Times New Roman"/>
              </w:rPr>
              <w:t xml:space="preserve"> (VecJ)</w:t>
            </w:r>
          </w:p>
          <w:p w14:paraId="1CB1A926" w14:textId="36545A90" w:rsidR="00576B63" w:rsidRDefault="00DB1D76" w:rsidP="00620B9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Punkte mit den geringsten Werten werden in VecI und VecJ gespeichert.</w:t>
            </w:r>
          </w:p>
          <w:p w14:paraId="5D231523" w14:textId="11F7A6F8" w:rsidR="00DB1D76" w:rsidRDefault="00DB1D76" w:rsidP="00620B9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Jetzt wird die Liste nochmals zweimal durchgegangen. </w:t>
            </w:r>
          </w:p>
          <w:p w14:paraId="06F915CC" w14:textId="7E20A811" w:rsidR="00F976A9" w:rsidRDefault="00F976A9" w:rsidP="00F976A9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Punkte welche sich in den Zellen j = 1 und i = all aufhalten werden durchgegangen. Aus ihnen wird derjenige Wert ermittelt</w:t>
            </w:r>
            <w:r w:rsidR="00191318">
              <w:rPr>
                <w:rFonts w:ascii="Times New Roman" w:hAnsi="Times New Roman" w:cs="Times New Roman"/>
              </w:rPr>
              <w:t xml:space="preserve">, welcher einen Wert für J besitzt der kleiner ist als der momentan j- </w:t>
            </w:r>
            <w:r w:rsidR="00542795">
              <w:rPr>
                <w:rFonts w:ascii="Times New Roman" w:hAnsi="Times New Roman" w:cs="Times New Roman"/>
              </w:rPr>
              <w:t>W</w:t>
            </w:r>
            <w:r w:rsidR="00191318">
              <w:rPr>
                <w:rFonts w:ascii="Times New Roman" w:hAnsi="Times New Roman" w:cs="Times New Roman"/>
              </w:rPr>
              <w:t>ert von VecI</w:t>
            </w:r>
            <w:r w:rsidR="00542795">
              <w:rPr>
                <w:rFonts w:ascii="Times New Roman" w:hAnsi="Times New Roman" w:cs="Times New Roman"/>
              </w:rPr>
              <w:t xml:space="preserve"> und dessen i-Wert kleiner ist als der i-Wert von VecI plus einem Offset</w:t>
            </w:r>
            <w:r w:rsidR="00BF2576">
              <w:rPr>
                <w:rFonts w:ascii="Times New Roman" w:hAnsi="Times New Roman" w:cs="Times New Roman"/>
              </w:rPr>
              <w:t>. Dieser Wert ist das neue VecI</w:t>
            </w:r>
          </w:p>
          <w:p w14:paraId="3B4BF25E" w14:textId="1A83F434" w:rsidR="00BF2576" w:rsidRDefault="00BF2576" w:rsidP="00F976A9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 w:rsidRPr="00BF2576">
              <w:rPr>
                <w:rFonts w:ascii="Times New Roman" w:hAnsi="Times New Roman" w:cs="Times New Roman"/>
              </w:rPr>
              <w:t xml:space="preserve">Alle Punkte welche sich in den Zellen j = all und i = 1 aufhalten. </w:t>
            </w:r>
            <w:r>
              <w:rPr>
                <w:rFonts w:ascii="Times New Roman" w:hAnsi="Times New Roman" w:cs="Times New Roman"/>
              </w:rPr>
              <w:t>Aus ihnen wird derjenige Wert ermittelt, welcher einen Wert für i besitzt der kleiner ist als der momentan i- Wert von VecJ und dessen j-Wert kleiner ist als der j-Wert von VecI plus einem Offset. Dieser Wert ist das neue VecJ</w:t>
            </w:r>
          </w:p>
          <w:p w14:paraId="533C388B" w14:textId="5F926E63" w:rsidR="00BF2576" w:rsidRDefault="00BF2576" w:rsidP="00BF2576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VecI und VecJ ergeben den gleichen Punkt und somit ist der Startwert gesetzt</w:t>
            </w:r>
            <w:r w:rsidR="00C53013">
              <w:rPr>
                <w:rFonts w:ascii="Times New Roman" w:hAnsi="Times New Roman" w:cs="Times New Roman"/>
              </w:rPr>
              <w:t>.</w:t>
            </w:r>
          </w:p>
          <w:p w14:paraId="0FA1C859" w14:textId="112F082C" w:rsidR="00532382" w:rsidRDefault="00532382" w:rsidP="00BF2576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Nun sollen die ersten Punkte in i- und j-Richtung vom Startpunkt aus gefunden werden</w:t>
            </w:r>
            <w:r w:rsidR="00565433">
              <w:rPr>
                <w:rFonts w:ascii="Times New Roman" w:hAnsi="Times New Roman" w:cs="Times New Roman"/>
              </w:rPr>
              <w:t>.</w:t>
            </w:r>
          </w:p>
          <w:p w14:paraId="54593196" w14:textId="5E359F7C" w:rsidR="0067589E" w:rsidRPr="00BF2576" w:rsidRDefault="0067589E" w:rsidP="00BF2576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wird ein nexti und ein nextj definiert, dessen koordinaten sehr groß anfangen</w:t>
            </w:r>
          </w:p>
          <w:p w14:paraId="108DC3F2" w14:textId="2C99407E" w:rsidR="00AC0179" w:rsidRDefault="0067589E" w:rsidP="0076157E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wird wieder die StartPointListe zweimal durchlaufen</w:t>
            </w:r>
          </w:p>
          <w:p w14:paraId="0E4BE8CF" w14:textId="08599D62" w:rsidR="0067589E" w:rsidRDefault="0067589E" w:rsidP="0067589E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werden Punkte gesucht, welche sich in der selben Zelle i wie der Startpunkt befinden und auch die Zellen +1 und -1 drum herum. Sollte es ein Punkt geben, der kleiner ist als das momentane nexti und größer als der Startpunkt, jedoch nicht gleich dem Startpunkt. So nimmt nexti dessen Wert an.</w:t>
            </w:r>
          </w:p>
          <w:p w14:paraId="70F75AB1" w14:textId="2A8576D6" w:rsidR="0067589E" w:rsidRDefault="0067589E" w:rsidP="0067589E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Danach muss geprüft werden, ob das potentielle nexti auch wirklich das richtige next</w:t>
            </w:r>
            <w:r w:rsidR="00804410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ist.</w:t>
            </w:r>
            <w:r w:rsidR="00234FD6">
              <w:rPr>
                <w:rFonts w:ascii="Times New Roman" w:hAnsi="Times New Roman" w:cs="Times New Roman"/>
              </w:rPr>
              <w:t xml:space="preserve"> Hierzu wird eine neue For-Schleife gestartet, welche wieder die StartPointCloud durchgeht und überprüft ob es einen Punkt gibt dessen </w:t>
            </w:r>
            <w:r w:rsidR="00804410">
              <w:rPr>
                <w:rFonts w:ascii="Times New Roman" w:hAnsi="Times New Roman" w:cs="Times New Roman"/>
              </w:rPr>
              <w:t>j</w:t>
            </w:r>
            <w:r w:rsidR="00234FD6">
              <w:rPr>
                <w:rFonts w:ascii="Times New Roman" w:hAnsi="Times New Roman" w:cs="Times New Roman"/>
              </w:rPr>
              <w:t xml:space="preserve">-Koordinatenabstand zum Startpunkt kleiner ist also der </w:t>
            </w:r>
            <w:r w:rsidR="00804410">
              <w:rPr>
                <w:rFonts w:ascii="Times New Roman" w:hAnsi="Times New Roman" w:cs="Times New Roman"/>
              </w:rPr>
              <w:t>j</w:t>
            </w:r>
            <w:r w:rsidR="00234FD6">
              <w:rPr>
                <w:rFonts w:ascii="Times New Roman" w:hAnsi="Times New Roman" w:cs="Times New Roman"/>
              </w:rPr>
              <w:t>-Koordinatenabstand des momentanen nexti zum Startpunkt</w:t>
            </w:r>
            <w:r w:rsidR="00804410">
              <w:rPr>
                <w:rFonts w:ascii="Times New Roman" w:hAnsi="Times New Roman" w:cs="Times New Roman"/>
              </w:rPr>
              <w:t xml:space="preserve"> und ob dessen i-Koordinatenabstand zum Startpunkt kleiner ist als der momentane i-Koordinatenabstand von nexti zum Startpunkt.</w:t>
            </w:r>
            <w:r w:rsidR="00E50E82">
              <w:rPr>
                <w:rFonts w:ascii="Times New Roman" w:hAnsi="Times New Roman" w:cs="Times New Roman"/>
              </w:rPr>
              <w:t xml:space="preserve"> </w:t>
            </w:r>
          </w:p>
          <w:p w14:paraId="5D2CAEFB" w14:textId="28839BCE" w:rsidR="00E50E82" w:rsidRDefault="00E50E82" w:rsidP="0067589E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Ist dies der Fall so wird </w:t>
            </w:r>
            <w:r w:rsidR="007D04CF">
              <w:rPr>
                <w:rFonts w:ascii="Times New Roman" w:hAnsi="Times New Roman" w:cs="Times New Roman"/>
              </w:rPr>
              <w:t>dieser Punkt zum neuen nexti.</w:t>
            </w:r>
          </w:p>
          <w:p w14:paraId="22ECC1A4" w14:textId="7DE08DC9" w:rsidR="00DF2A79" w:rsidRPr="00B13A5D" w:rsidRDefault="007D04CF" w:rsidP="00B13A5D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 dem potentiellen nextj wird ebenso verfahren.</w:t>
            </w:r>
          </w:p>
        </w:tc>
      </w:tr>
      <w:tr w:rsidR="00BA5C00" w:rsidRPr="005C5C35" w14:paraId="246B35C6" w14:textId="77777777" w:rsidTr="00BA5C00">
        <w:tc>
          <w:tcPr>
            <w:tcW w:w="1967" w:type="dxa"/>
          </w:tcPr>
          <w:p w14:paraId="5CD61B88" w14:textId="77777777" w:rsidR="008033F4" w:rsidRPr="00050DA3" w:rsidRDefault="003B4CDD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lastRenderedPageBreak/>
                  <m:t>CreatePossiblePoints-ListsIAndJ</m:t>
                </m:r>
              </m:oMath>
            </m:oMathPara>
          </w:p>
          <w:p w14:paraId="3A6C663E" w14:textId="5C7703B5" w:rsidR="00050DA3" w:rsidRPr="005C5C35" w:rsidRDefault="00050D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4" w:type="dxa"/>
          </w:tcPr>
          <w:p w14:paraId="6B9B3429" w14:textId="77777777" w:rsidR="008033F4" w:rsidRPr="005C5C35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3C2CE85B" w14:textId="77777777" w:rsidR="008033F4" w:rsidRPr="005C5C35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IList</w:t>
            </w:r>
            <w:proofErr w:type="spellEnd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},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={},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IDir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JDir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distance, cache,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PotNextI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PotNextJ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988" w:type="dxa"/>
          </w:tcPr>
          <w:p w14:paraId="21DAAE6C" w14:textId="77777777" w:rsidR="00C024A8" w:rsidRPr="005C5C35" w:rsidRDefault="008E5D01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IDir und JDir sind die Richtungsvekoren vom Startpunkt aus in beide Kantenrichtungen des Schachbretts.</w:t>
            </w:r>
          </w:p>
          <w:p w14:paraId="5D622406" w14:textId="4EC23B0A" w:rsidR="00C024A8" w:rsidRPr="005C5C35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Danach werden die ersten beiden Spalten in I- und J-Richtung jeweils durchlaufen, und in iList und J</w:t>
            </w:r>
            <w:r w:rsidR="00AE6DD6" w:rsidRPr="005C5C35">
              <w:rPr>
                <w:rFonts w:ascii="Times New Roman" w:hAnsi="Times New Roman" w:cs="Times New Roman"/>
              </w:rPr>
              <w:t>L</w:t>
            </w:r>
            <w:r w:rsidRPr="005C5C35">
              <w:rPr>
                <w:rFonts w:ascii="Times New Roman" w:hAnsi="Times New Roman" w:cs="Times New Roman"/>
              </w:rPr>
              <w:t>ist gespeichert.</w:t>
            </w:r>
          </w:p>
          <w:p w14:paraId="190CDC43" w14:textId="645B6397" w:rsidR="00C024A8" w:rsidRPr="005C5C35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Diese Listen enthalten</w:t>
            </w:r>
            <w:r w:rsidR="00453995">
              <w:rPr>
                <w:rFonts w:ascii="Times New Roman" w:hAnsi="Times New Roman" w:cs="Times New Roman"/>
              </w:rPr>
              <w:t xml:space="preserve"> weitere</w:t>
            </w:r>
            <w:r w:rsidRPr="005C5C35">
              <w:rPr>
                <w:rFonts w:ascii="Times New Roman" w:hAnsi="Times New Roman" w:cs="Times New Roman"/>
              </w:rPr>
              <w:t xml:space="preserve"> </w:t>
            </w:r>
            <w:r w:rsidR="00AE6DD6" w:rsidRPr="005C5C35">
              <w:rPr>
                <w:rFonts w:ascii="Times New Roman" w:hAnsi="Times New Roman" w:cs="Times New Roman"/>
              </w:rPr>
              <w:t>p</w:t>
            </w:r>
            <w:r w:rsidRPr="005C5C35">
              <w:rPr>
                <w:rFonts w:ascii="Times New Roman" w:hAnsi="Times New Roman" w:cs="Times New Roman"/>
              </w:rPr>
              <w:t>otentiellen Punkte entlang der gesuchten Kante.</w:t>
            </w:r>
          </w:p>
          <w:p w14:paraId="1D6AC744" w14:textId="7DDED82B" w:rsidR="00C024A8" w:rsidRPr="005C5C35" w:rsidRDefault="00453995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Kanten können natürlich durch die perspektivische verzerrung mancher Bilder auch noch weiter in die Zellen hineinragen. Hierum kümmert sich dann im späteren Algorithmus die SaftyJList[] und SaftyIList[] Funktionen</w:t>
            </w:r>
          </w:p>
        </w:tc>
      </w:tr>
      <w:tr w:rsidR="00BA5C00" w:rsidRPr="005C5C35" w14:paraId="6DA76A6E" w14:textId="77777777" w:rsidTr="00BA5C00">
        <w:tc>
          <w:tcPr>
            <w:tcW w:w="1967" w:type="dxa"/>
          </w:tcPr>
          <w:p w14:paraId="63491AA4" w14:textId="77777777" w:rsidR="003B4CDD" w:rsidRPr="00050DA3" w:rsidRDefault="003B4CD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FindNeighbours</m:t>
                </m:r>
              </m:oMath>
            </m:oMathPara>
          </w:p>
          <w:p w14:paraId="58FC37B9" w14:textId="77777777" w:rsidR="00050DA3" w:rsidRDefault="00050DA3">
            <w:pPr>
              <w:rPr>
                <w:rFonts w:eastAsiaTheme="minorEastAsia"/>
                <w:lang w:val="en-US"/>
              </w:rPr>
            </w:pPr>
          </w:p>
          <w:p w14:paraId="3FFABE01" w14:textId="3DCE8619" w:rsidR="00050DA3" w:rsidRPr="00050DA3" w:rsidRDefault="00050DA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14" w:type="dxa"/>
          </w:tcPr>
          <w:p w14:paraId="1157F45F" w14:textId="77777777" w:rsidR="003B4CDD" w:rsidRPr="005C5C35" w:rsidRDefault="003B4C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JList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,Start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7646A957" w14:textId="680E970F" w:rsidR="003B4CDD" w:rsidRPr="005C5C35" w:rsidRDefault="003B4C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SortedPointsKeys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Sortedpoints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= {}</w:t>
            </w:r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proportionJ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proportionI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Jtemp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itemp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PotNextJDir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distanceNextPotPointJ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PotNextIDir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dinstanceNextPotPointI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NeighbourNumberJ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NeigbournumberI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distanceJ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distanceI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NextJDir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NextIDir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StartPropJForFirstCompleteGridJ</w:t>
            </w:r>
            <w:proofErr w:type="spellEnd"/>
          </w:p>
        </w:tc>
        <w:tc>
          <w:tcPr>
            <w:tcW w:w="7988" w:type="dxa"/>
          </w:tcPr>
          <w:p w14:paraId="4133BD6B" w14:textId="03E1AD59" w:rsidR="003B4CDD" w:rsidRPr="005C5C35" w:rsidRDefault="008D13B2" w:rsidP="00C024A8">
            <w:pPr>
              <w:pStyle w:val="ListBulle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StartPoint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NextPointI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NextPointJ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w</w:t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>erden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die Keys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gegeben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mit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940B20" w:rsidRPr="005C5C35">
              <w:rPr>
                <w:rFonts w:ascii="Times New Roman" w:hAnsi="Times New Roman" w:cs="Times New Roman"/>
                <w:lang w:val="en-US"/>
              </w:rPr>
              <w:t>StartPoint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940B20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82598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1,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1)</w:t>
            </w:r>
            <w:r w:rsidR="008B416F"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B416F" w:rsidRPr="005C5C35">
              <w:rPr>
                <w:rFonts w:ascii="Times New Roman" w:hAnsi="Times New Roman" w:cs="Times New Roman"/>
                <w:lang w:val="en-US"/>
              </w:rPr>
              <w:t>NextPoint</w:t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1,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2) und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NextPointJ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2,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1)</w:t>
            </w:r>
            <w:r w:rsidR="006C7B24" w:rsidRPr="005C5C35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B9B2FAE" w14:textId="1F08E9BC" w:rsidR="00D25E93" w:rsidRPr="005C5C35" w:rsidRDefault="00AF306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Diese drei bereits bekannten Punkte werden </w:t>
            </w:r>
            <w:r w:rsidR="00F87A7E">
              <w:rPr>
                <w:rFonts w:ascii="Times New Roman" w:hAnsi="Times New Roman" w:cs="Times New Roman"/>
              </w:rPr>
              <w:t xml:space="preserve">dann </w:t>
            </w:r>
            <w:r w:rsidRPr="005C5C35">
              <w:rPr>
                <w:rFonts w:ascii="Times New Roman" w:hAnsi="Times New Roman" w:cs="Times New Roman"/>
              </w:rPr>
              <w:t xml:space="preserve">auch in eine </w:t>
            </w:r>
            <w:r w:rsidR="00B87FFC">
              <w:rPr>
                <w:rFonts w:ascii="Times New Roman" w:hAnsi="Times New Roman" w:cs="Times New Roman"/>
              </w:rPr>
              <w:t xml:space="preserve">angelegte </w:t>
            </w:r>
            <w:r w:rsidRPr="005C5C35">
              <w:rPr>
                <w:rFonts w:ascii="Times New Roman" w:hAnsi="Times New Roman" w:cs="Times New Roman"/>
              </w:rPr>
              <w:t xml:space="preserve">CheckPointListe </w:t>
            </w:r>
            <w:r w:rsidR="002D4D1A" w:rsidRPr="005C5C35">
              <w:rPr>
                <w:rFonts w:ascii="Times New Roman" w:hAnsi="Times New Roman" w:cs="Times New Roman"/>
              </w:rPr>
              <w:t>gespeichert, diese wird für das spätere Prüfen von weiteren Punkten benötigt.</w:t>
            </w:r>
          </w:p>
          <w:p w14:paraId="6DE205AC" w14:textId="3A978F38" w:rsidR="004C7D0A" w:rsidRPr="005C5C35" w:rsidRDefault="004C7D0A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Nun wird zunächst in einer For-Schleife die Punkte von StartPoint und NextPointJ aus gesucht.</w:t>
            </w:r>
          </w:p>
          <w:p w14:paraId="635E3B39" w14:textId="5230B0D2" w:rsidR="004C7D0A" w:rsidRPr="005C5C35" w:rsidRDefault="00A02F26" w:rsidP="004C7D0A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Anmerkung:</w:t>
            </w:r>
            <w:r w:rsidR="00185DA5">
              <w:rPr>
                <w:rFonts w:ascii="Times New Roman" w:hAnsi="Times New Roman" w:cs="Times New Roman"/>
              </w:rPr>
              <w:t xml:space="preserve"> </w:t>
            </w:r>
            <w:r w:rsidR="004C7D0A" w:rsidRPr="005C5C35">
              <w:rPr>
                <w:rFonts w:ascii="Times New Roman" w:hAnsi="Times New Roman" w:cs="Times New Roman"/>
              </w:rPr>
              <w:t xml:space="preserve">Für die Punkte in I-Richtung des Schachbretts wird das selbe Verfahren angewandt. </w:t>
            </w:r>
          </w:p>
          <w:p w14:paraId="6640722F" w14:textId="549893AA" w:rsidR="004C7D0A" w:rsidRPr="005C5C35" w:rsidRDefault="004C7D0A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Benötigt wird die Distanz zwischen dem </w:t>
            </w:r>
            <w:r w:rsidR="001718B7">
              <w:rPr>
                <w:rFonts w:ascii="Times New Roman" w:hAnsi="Times New Roman" w:cs="Times New Roman"/>
              </w:rPr>
              <w:t>m</w:t>
            </w:r>
            <w:r w:rsidRPr="005C5C35">
              <w:rPr>
                <w:rFonts w:ascii="Times New Roman" w:hAnsi="Times New Roman" w:cs="Times New Roman"/>
              </w:rPr>
              <w:t xml:space="preserve">omentanen StartPointJ, welcher </w:t>
            </w:r>
            <w:r w:rsidR="00ED0F5C">
              <w:rPr>
                <w:rFonts w:ascii="Times New Roman" w:hAnsi="Times New Roman" w:cs="Times New Roman"/>
              </w:rPr>
              <w:t>nach</w:t>
            </w:r>
            <w:r w:rsidRPr="005C5C35">
              <w:rPr>
                <w:rFonts w:ascii="Times New Roman" w:hAnsi="Times New Roman" w:cs="Times New Roman"/>
              </w:rPr>
              <w:t xml:space="preserve"> jedem Durchlauf der Schleife </w:t>
            </w:r>
            <w:r w:rsidR="00ED0F5C">
              <w:rPr>
                <w:rFonts w:ascii="Times New Roman" w:hAnsi="Times New Roman" w:cs="Times New Roman"/>
              </w:rPr>
              <w:t xml:space="preserve">den wert des momentanen NextPointJ bekommt </w:t>
            </w:r>
            <w:r w:rsidR="00847126" w:rsidRPr="005C5C35">
              <w:rPr>
                <w:rFonts w:ascii="Times New Roman" w:hAnsi="Times New Roman" w:cs="Times New Roman"/>
              </w:rPr>
              <w:t xml:space="preserve"> </w:t>
            </w:r>
            <w:r w:rsidRPr="005C5C35">
              <w:rPr>
                <w:rFonts w:ascii="Times New Roman" w:hAnsi="Times New Roman" w:cs="Times New Roman"/>
              </w:rPr>
              <w:t>und</w:t>
            </w:r>
            <w:r w:rsidR="00847126" w:rsidRPr="005C5C35">
              <w:rPr>
                <w:rFonts w:ascii="Times New Roman" w:hAnsi="Times New Roman" w:cs="Times New Roman"/>
              </w:rPr>
              <w:t xml:space="preserve"> einem momentanen</w:t>
            </w:r>
            <w:r w:rsidRPr="005C5C35">
              <w:rPr>
                <w:rFonts w:ascii="Times New Roman" w:hAnsi="Times New Roman" w:cs="Times New Roman"/>
              </w:rPr>
              <w:t xml:space="preserve"> NextPointJ</w:t>
            </w:r>
            <w:r w:rsidR="00847126" w:rsidRPr="005C5C35">
              <w:rPr>
                <w:rFonts w:ascii="Times New Roman" w:hAnsi="Times New Roman" w:cs="Times New Roman"/>
              </w:rPr>
              <w:t>, welcher</w:t>
            </w:r>
            <w:r w:rsidR="00ED0F5C">
              <w:rPr>
                <w:rFonts w:ascii="Times New Roman" w:hAnsi="Times New Roman" w:cs="Times New Roman"/>
              </w:rPr>
              <w:t xml:space="preserve"> nach jedem Durchlauf der Schleife den wert des gereade neu gefundenen nächsten Punktes bekommt.</w:t>
            </w:r>
            <w:r w:rsidR="00E3454E" w:rsidRPr="005C5C35">
              <w:rPr>
                <w:rFonts w:ascii="Times New Roman" w:hAnsi="Times New Roman" w:cs="Times New Roman"/>
              </w:rPr>
              <w:t>.</w:t>
            </w:r>
          </w:p>
          <w:p w14:paraId="0310D51F" w14:textId="7D6E7C0E" w:rsidR="004C7D0A" w:rsidRDefault="0088259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 Schleife selbst durchläuft alle Punkte, welche in der für die Richtung entsprechenden Richtung </w:t>
            </w:r>
            <w:r w:rsidR="00C26CD4" w:rsidRPr="005C5C35">
              <w:rPr>
                <w:rFonts w:ascii="Times New Roman" w:hAnsi="Times New Roman" w:cs="Times New Roman"/>
              </w:rPr>
              <w:t>Liste sind. In diesem Fall die J</w:t>
            </w:r>
            <w:r w:rsidR="00515A61" w:rsidRPr="005C5C35">
              <w:rPr>
                <w:rFonts w:ascii="Times New Roman" w:hAnsi="Times New Roman" w:cs="Times New Roman"/>
              </w:rPr>
              <w:t>L</w:t>
            </w:r>
            <w:r w:rsidR="00C26CD4" w:rsidRPr="005C5C35">
              <w:rPr>
                <w:rFonts w:ascii="Times New Roman" w:hAnsi="Times New Roman" w:cs="Times New Roman"/>
              </w:rPr>
              <w:t>ist</w:t>
            </w:r>
          </w:p>
          <w:p w14:paraId="129A12C9" w14:textId="771107E3" w:rsidR="00ED0F5C" w:rsidRPr="005C5C35" w:rsidRDefault="00ED0F5C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wird außerdem bei der Suche den nächsten Punktes in j-Richtung ei</w:t>
            </w:r>
            <w:r w:rsidR="00C46B45">
              <w:rPr>
                <w:rFonts w:ascii="Times New Roman" w:hAnsi="Times New Roman" w:cs="Times New Roman"/>
              </w:rPr>
              <w:t>ne Distanz namens proportion</w:t>
            </w:r>
            <w:r>
              <w:rPr>
                <w:rFonts w:ascii="Times New Roman" w:hAnsi="Times New Roman" w:cs="Times New Roman"/>
              </w:rPr>
              <w:t xml:space="preserve"> berechnet, welcher die Distanz i zwischen StartPoint und Nexpoint beinhaltet. </w:t>
            </w:r>
          </w:p>
          <w:p w14:paraId="6164B9FD" w14:textId="77777777" w:rsidR="00C46B45" w:rsidRDefault="008021FD" w:rsidP="00C46B4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Innerhalb </w:t>
            </w:r>
            <w:r w:rsidR="00F970A2">
              <w:rPr>
                <w:rFonts w:ascii="Times New Roman" w:hAnsi="Times New Roman" w:cs="Times New Roman"/>
              </w:rPr>
              <w:t>der durchlaufenden</w:t>
            </w:r>
            <w:r w:rsidRPr="005C5C35">
              <w:rPr>
                <w:rFonts w:ascii="Times New Roman" w:hAnsi="Times New Roman" w:cs="Times New Roman"/>
              </w:rPr>
              <w:t xml:space="preserve"> Liste wird derjenige Punkt gesucht welcher zum </w:t>
            </w:r>
            <w:r w:rsidR="00F1147D" w:rsidRPr="005C5C35">
              <w:rPr>
                <w:rFonts w:ascii="Times New Roman" w:hAnsi="Times New Roman" w:cs="Times New Roman"/>
              </w:rPr>
              <w:t xml:space="preserve">NextPointJ den geringesten Abstand in J Richtung hat und dessen Abstand in I-Richtung </w:t>
            </w:r>
            <w:r w:rsidR="00ED0F5C">
              <w:rPr>
                <w:rFonts w:ascii="Times New Roman" w:hAnsi="Times New Roman" w:cs="Times New Roman"/>
              </w:rPr>
              <w:t>&lt;= der i-Koordinate des NextPointJ</w:t>
            </w:r>
            <w:r w:rsidR="00F970A2">
              <w:rPr>
                <w:rFonts w:ascii="Times New Roman" w:hAnsi="Times New Roman" w:cs="Times New Roman"/>
              </w:rPr>
              <w:t xml:space="preserve"> + </w:t>
            </w:r>
            <w:r w:rsidR="00C46B45">
              <w:rPr>
                <w:rFonts w:ascii="Times New Roman" w:hAnsi="Times New Roman" w:cs="Times New Roman"/>
              </w:rPr>
              <w:t>proportion</w:t>
            </w:r>
            <w:r w:rsidR="00C46B45">
              <w:rPr>
                <w:rFonts w:ascii="Times New Roman" w:hAnsi="Times New Roman" w:cs="Times New Roman"/>
              </w:rPr>
              <w:t>+noch einen Puffer</w:t>
            </w:r>
            <w:r w:rsidR="00ED0F5C">
              <w:rPr>
                <w:rFonts w:ascii="Times New Roman" w:hAnsi="Times New Roman" w:cs="Times New Roman"/>
              </w:rPr>
              <w:t xml:space="preserve"> ist</w:t>
            </w:r>
            <w:r w:rsidR="00ED0F5C" w:rsidRPr="00C46B45">
              <w:rPr>
                <w:rFonts w:ascii="Times New Roman" w:hAnsi="Times New Roman" w:cs="Times New Roman"/>
              </w:rPr>
              <w:t xml:space="preserve"> und &gt;= </w:t>
            </w:r>
            <w:r w:rsidR="00C46B45">
              <w:rPr>
                <w:rFonts w:ascii="Times New Roman" w:hAnsi="Times New Roman" w:cs="Times New Roman"/>
              </w:rPr>
              <w:t xml:space="preserve"> der i-Koordinate des NextPointJ – </w:t>
            </w:r>
            <w:r w:rsidR="00C46B45">
              <w:rPr>
                <w:rFonts w:ascii="Times New Roman" w:hAnsi="Times New Roman" w:cs="Times New Roman"/>
              </w:rPr>
              <w:t>proportion</w:t>
            </w:r>
            <w:r w:rsidR="00C46B45">
              <w:rPr>
                <w:rFonts w:ascii="Times New Roman" w:hAnsi="Times New Roman" w:cs="Times New Roman"/>
              </w:rPr>
              <w:t>+noch einen Puffer.</w:t>
            </w:r>
            <w:r w:rsidR="00ED0F5C" w:rsidRPr="00C46B45">
              <w:rPr>
                <w:rFonts w:ascii="Times New Roman" w:hAnsi="Times New Roman" w:cs="Times New Roman"/>
              </w:rPr>
              <w:t xml:space="preserve"> </w:t>
            </w:r>
          </w:p>
          <w:p w14:paraId="16494607" w14:textId="56DD7C64" w:rsidR="00233581" w:rsidRDefault="00233581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lastRenderedPageBreak/>
              <w:t>Ist der nächste Punkt gefunden, so wird dieser der SortedPointsList und der der CheckPointsList übergeben mit den passenend</w:t>
            </w:r>
            <w:r w:rsidR="00C46B45">
              <w:rPr>
                <w:rFonts w:ascii="Times New Roman" w:hAnsi="Times New Roman" w:cs="Times New Roman"/>
              </w:rPr>
              <w:t>em</w:t>
            </w:r>
            <w:r w:rsidRPr="005C5C35">
              <w:rPr>
                <w:rFonts w:ascii="Times New Roman" w:hAnsi="Times New Roman" w:cs="Times New Roman"/>
              </w:rPr>
              <w:t xml:space="preserve"> Neighbour</w:t>
            </w:r>
            <w:r w:rsidR="00C46B45">
              <w:rPr>
                <w:rFonts w:ascii="Times New Roman" w:hAnsi="Times New Roman" w:cs="Times New Roman"/>
              </w:rPr>
              <w:t>I und NeighbourJ</w:t>
            </w:r>
            <w:r w:rsidRPr="005C5C35">
              <w:rPr>
                <w:rFonts w:ascii="Times New Roman" w:hAnsi="Times New Roman" w:cs="Times New Roman"/>
              </w:rPr>
              <w:t xml:space="preserve"> association</w:t>
            </w:r>
            <w:r w:rsidR="00C46B45">
              <w:rPr>
                <w:rFonts w:ascii="Times New Roman" w:hAnsi="Times New Roman" w:cs="Times New Roman"/>
              </w:rPr>
              <w:t>Key</w:t>
            </w:r>
            <w:r w:rsidR="004219C0">
              <w:rPr>
                <w:rFonts w:ascii="Times New Roman" w:hAnsi="Times New Roman" w:cs="Times New Roman"/>
              </w:rPr>
              <w:t>.</w:t>
            </w:r>
          </w:p>
          <w:p w14:paraId="33ECFABA" w14:textId="0A385D36" w:rsidR="00124B9F" w:rsidRPr="00124B9F" w:rsidRDefault="004219C0" w:rsidP="006040A7">
            <w:pPr>
              <w:pStyle w:val="ListBullet"/>
              <w:rPr>
                <w:rFonts w:ascii="Times New Roman" w:hAnsi="Times New Roman" w:cs="Times New Roman"/>
              </w:rPr>
            </w:pPr>
            <w:r w:rsidRPr="00124B9F">
              <w:rPr>
                <w:rFonts w:ascii="Times New Roman" w:hAnsi="Times New Roman" w:cs="Times New Roman"/>
              </w:rPr>
              <w:t xml:space="preserve">Des Weiteren bekommt für den nächsten Schleifendurchlauf StartPointJ die Werte von NextPointJ und NextPointJ </w:t>
            </w:r>
            <w:r w:rsidR="007E7693">
              <w:rPr>
                <w:rFonts w:ascii="Times New Roman" w:hAnsi="Times New Roman" w:cs="Times New Roman"/>
              </w:rPr>
              <w:t xml:space="preserve">in </w:t>
            </w:r>
            <w:r w:rsidRPr="00124B9F">
              <w:rPr>
                <w:rFonts w:ascii="Times New Roman" w:hAnsi="Times New Roman" w:cs="Times New Roman"/>
              </w:rPr>
              <w:t xml:space="preserve">wird der neu gefundenen Punkt aus der JListe </w:t>
            </w:r>
            <w:r w:rsidR="007E7693">
              <w:rPr>
                <w:rFonts w:ascii="Times New Roman" w:hAnsi="Times New Roman" w:cs="Times New Roman"/>
              </w:rPr>
              <w:t>gespeichert</w:t>
            </w:r>
            <w:r w:rsidR="00124B9F" w:rsidRPr="00124B9F">
              <w:rPr>
                <w:rFonts w:ascii="Times New Roman" w:hAnsi="Times New Roman" w:cs="Times New Roman"/>
              </w:rPr>
              <w:t>.</w:t>
            </w:r>
          </w:p>
          <w:p w14:paraId="5D3F05E9" w14:textId="0541447C" w:rsidR="006040A7" w:rsidRPr="00124B9F" w:rsidRDefault="006040A7" w:rsidP="006040A7">
            <w:pPr>
              <w:pStyle w:val="ListBullet"/>
              <w:rPr>
                <w:rStyle w:val="MathematicaFormatStandardForm"/>
                <w:rFonts w:ascii="Times New Roman" w:hAnsi="Times New Roman" w:cs="Times New Roman"/>
                <w:lang w:val="en-US"/>
              </w:rPr>
            </w:pP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Im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Anschluss </w:t>
            </w: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werden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noch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124B9F"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Pr="00124B9F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 AppendTo</w:t>
            </w:r>
            <w:proofErr w:type="gramEnd"/>
            <w:r w:rsidRPr="00124B9F">
              <w:rPr>
                <w:rStyle w:val="MathematicaFormatStandardForm"/>
                <w:rFonts w:ascii="Times New Roman" w:hAnsi="Times New Roman" w:cs="Times New Roman"/>
                <w:lang w:val="en-US"/>
              </w:rPr>
              <w:t>[SortedPoints,SaftyListJ[Start,CheckPointJ,proportionY,CheckCellForJ,ConvexHull,distanceJ]];</w:t>
            </w:r>
          </w:p>
          <w:p w14:paraId="1F73B910" w14:textId="77777777" w:rsidR="006040A7" w:rsidRPr="005C5C35" w:rsidRDefault="006040A7" w:rsidP="006040A7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MathematicaFormatStandardForm"/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AppendTo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SortedPoints,CompleteJGrid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[ </w:t>
            </w:r>
            <w:proofErr w:type="spell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nextI,ConvexHull,StartDistanceJ,StartProportionJ,Start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 ,</w:t>
            </w:r>
            <w:proofErr w:type="spell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Jp,aI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]]</w:t>
            </w:r>
          </w:p>
          <w:p w14:paraId="09BA25B3" w14:textId="77620DEB" w:rsidR="0082514C" w:rsidRPr="0082514C" w:rsidRDefault="006040A7" w:rsidP="0082514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Weitere Punkte zur SortedList in J-Richtung hinzugefügt, bei ersterem nur in bestimmten Fällen. Mehr zu den Funktionen folgt.</w:t>
            </w:r>
          </w:p>
          <w:p w14:paraId="0FDB5DBA" w14:textId="45679460" w:rsidR="000A26DA" w:rsidRPr="005C5C35" w:rsidRDefault="000A26DA" w:rsidP="000A26DA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Nicht zu vergessen: selbiges wie Oben wird auch mit den Punkten in I-Richtung vollzogen, bis auf </w:t>
            </w:r>
            <w:r w:rsidR="002E3234" w:rsidRPr="005C5C35">
              <w:rPr>
                <w:rFonts w:ascii="Times New Roman" w:hAnsi="Times New Roman" w:cs="Times New Roman"/>
              </w:rPr>
              <w:t>die CompleteGrid Funktion</w:t>
            </w:r>
          </w:p>
        </w:tc>
      </w:tr>
      <w:tr w:rsidR="00BA5C00" w:rsidRPr="00B56BE8" w14:paraId="44431091" w14:textId="77777777" w:rsidTr="00BA5C00">
        <w:tc>
          <w:tcPr>
            <w:tcW w:w="1967" w:type="dxa"/>
          </w:tcPr>
          <w:p w14:paraId="063F3166" w14:textId="6D81E91E" w:rsidR="004C7D0A" w:rsidRPr="005C5C35" w:rsidRDefault="0061231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SaftyList</w:t>
            </w:r>
          </w:p>
        </w:tc>
        <w:tc>
          <w:tcPr>
            <w:tcW w:w="1714" w:type="dxa"/>
          </w:tcPr>
          <w:p w14:paraId="4156D751" w14:textId="0759CE18" w:rsidR="004C7D0A" w:rsidRPr="00E91A08" w:rsidRDefault="0082514C">
            <w:pPr>
              <w:rPr>
                <w:rFonts w:ascii="Times New Roman" w:hAnsi="Times New Roman" w:cs="Times New Roman"/>
                <w:lang w:val="en-US"/>
              </w:rPr>
            </w:pPr>
            <w:r w:rsidRPr="00E91A08">
              <w:rPr>
                <w:rFonts w:ascii="Times New Roman" w:hAnsi="Times New Roman" w:cs="Times New Roman"/>
                <w:lang w:val="en-US"/>
              </w:rPr>
              <w:t>Start,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91A08">
              <w:rPr>
                <w:rFonts w:ascii="Times New Roman" w:hAnsi="Times New Roman" w:cs="Times New Roman"/>
                <w:lang w:val="en-US"/>
              </w:rPr>
              <w:t>Chec</w:t>
            </w:r>
            <w:r w:rsidR="00187587">
              <w:rPr>
                <w:rFonts w:ascii="Times New Roman" w:hAnsi="Times New Roman" w:cs="Times New Roman"/>
                <w:lang w:val="en-US"/>
              </w:rPr>
              <w:t>kLastPoint</w:t>
            </w:r>
            <w:r w:rsidRPr="00E91A08"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 w:rsidR="005E35A6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A08" w:rsidRPr="00E91A08">
              <w:rPr>
                <w:rFonts w:ascii="Times New Roman" w:hAnsi="Times New Roman" w:cs="Times New Roman"/>
                <w:lang w:val="en-US"/>
              </w:rPr>
              <w:t>proportion</w:t>
            </w:r>
            <w:r w:rsidR="00E70C3F"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 w:rsidR="00E91A08" w:rsidRPr="00E91A08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LastJPointsCell</m:t>
              </m:r>
            </m:oMath>
            <w:r w:rsidR="00E91A08" w:rsidRPr="00E91A08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A08" w:rsidRPr="00E91A08">
              <w:rPr>
                <w:rFonts w:ascii="Times New Roman" w:hAnsi="Times New Roman" w:cs="Times New Roman"/>
                <w:lang w:val="en-US"/>
              </w:rPr>
              <w:t>C</w:t>
            </w:r>
            <w:r w:rsidR="00E91A08">
              <w:rPr>
                <w:rFonts w:ascii="Times New Roman" w:hAnsi="Times New Roman" w:cs="Times New Roman"/>
                <w:lang w:val="en-US"/>
              </w:rPr>
              <w:t>onvexHull</w:t>
            </w:r>
            <w:proofErr w:type="spellEnd"/>
            <w:r w:rsidR="00E91A08">
              <w:rPr>
                <w:rFonts w:ascii="Times New Roman" w:hAnsi="Times New Roman" w:cs="Times New Roman"/>
                <w:lang w:val="en-US"/>
              </w:rPr>
              <w:t>,</w:t>
            </w:r>
            <w:r w:rsidR="00E70C3F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NextJDir</m:t>
              </m:r>
            </m:oMath>
          </w:p>
        </w:tc>
        <w:tc>
          <w:tcPr>
            <w:tcW w:w="2608" w:type="dxa"/>
          </w:tcPr>
          <w:p w14:paraId="3B8F2048" w14:textId="2B463E8A" w:rsidR="004C7D0A" w:rsidRPr="00E91A08" w:rsidRDefault="0030193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SaftyList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SaftsKeys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SaftyKeysList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</w:t>
            </w:r>
            <w:r w:rsidR="00AC78F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AC78FE">
              <w:rPr>
                <w:rFonts w:ascii="Times New Roman" w:hAnsi="Times New Roman" w:cs="Times New Roman"/>
                <w:lang w:val="en-US"/>
              </w:rPr>
              <w:t>propJ</w:t>
            </w:r>
            <w:proofErr w:type="spellEnd"/>
            <w:r w:rsidR="00AC78F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AC78FE">
              <w:rPr>
                <w:rFonts w:ascii="Times New Roman" w:hAnsi="Times New Roman" w:cs="Times New Roman"/>
                <w:lang w:val="en-US"/>
              </w:rPr>
              <w:t>lastDir</w:t>
            </w:r>
            <w:proofErr w:type="spellEnd"/>
            <w:r w:rsidR="00AC78F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AC78FE">
              <w:rPr>
                <w:rFonts w:ascii="Times New Roman" w:hAnsi="Times New Roman" w:cs="Times New Roman"/>
                <w:lang w:val="en-US"/>
              </w:rPr>
              <w:t>lastdistanceJ</w:t>
            </w:r>
            <w:proofErr w:type="spellEnd"/>
          </w:p>
        </w:tc>
        <w:tc>
          <w:tcPr>
            <w:tcW w:w="7988" w:type="dxa"/>
          </w:tcPr>
          <w:p w14:paraId="7817B66C" w14:textId="354758D7" w:rsidR="004C7D0A" w:rsidRDefault="0075720E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B56BE8">
              <w:rPr>
                <w:rFonts w:ascii="Times New Roman" w:hAnsi="Times New Roman" w:cs="Times New Roman"/>
              </w:rPr>
              <w:t>Der Funktion w</w:t>
            </w:r>
            <w:r w:rsidR="00B56BE8" w:rsidRPr="00B56BE8">
              <w:rPr>
                <w:rFonts w:ascii="Times New Roman" w:hAnsi="Times New Roman" w:cs="Times New Roman"/>
              </w:rPr>
              <w:t>erden die P</w:t>
            </w:r>
            <w:r w:rsidR="00B56BE8">
              <w:rPr>
                <w:rFonts w:ascii="Times New Roman" w:hAnsi="Times New Roman" w:cs="Times New Roman"/>
              </w:rPr>
              <w:t>arameter Check</w:t>
            </w:r>
            <w:r w:rsidR="005665AC">
              <w:rPr>
                <w:rFonts w:ascii="Times New Roman" w:hAnsi="Times New Roman" w:cs="Times New Roman"/>
              </w:rPr>
              <w:t>Last</w:t>
            </w:r>
            <w:r w:rsidR="00B56BE8">
              <w:rPr>
                <w:rFonts w:ascii="Times New Roman" w:hAnsi="Times New Roman" w:cs="Times New Roman"/>
              </w:rPr>
              <w:t>Point</w:t>
            </w:r>
            <w:r w:rsidR="0016682D">
              <w:rPr>
                <w:rFonts w:ascii="Times New Roman" w:hAnsi="Times New Roman" w:cs="Times New Roman"/>
              </w:rPr>
              <w:t>J</w:t>
            </w:r>
            <w:r w:rsidR="00B56BE8">
              <w:rPr>
                <w:rFonts w:ascii="Times New Roman" w:hAnsi="Times New Roman" w:cs="Times New Roman"/>
              </w:rPr>
              <w:t xml:space="preserve"> und </w:t>
            </w:r>
            <w:r w:rsidR="005665AC">
              <w:rPr>
                <w:rFonts w:ascii="Times New Roman" w:hAnsi="Times New Roman" w:cs="Times New Roman"/>
              </w:rPr>
              <w:t>LastJPointCell</w:t>
            </w:r>
            <w:r w:rsidR="0016682D">
              <w:rPr>
                <w:rFonts w:ascii="Times New Roman" w:hAnsi="Times New Roman" w:cs="Times New Roman"/>
              </w:rPr>
              <w:t xml:space="preserve"> mitgegeben. Diese stammen aus der Funktion FindNeighbours und es handelt sich um den letzten Punkt der innerhalb der JListe ermittelt wurde</w:t>
            </w:r>
            <w:r w:rsidR="00EA7C01">
              <w:rPr>
                <w:rFonts w:ascii="Times New Roman" w:hAnsi="Times New Roman" w:cs="Times New Roman"/>
              </w:rPr>
              <w:t xml:space="preserve"> und dessen </w:t>
            </w:r>
            <w:r w:rsidR="009C21C6">
              <w:rPr>
                <w:rFonts w:ascii="Times New Roman" w:hAnsi="Times New Roman" w:cs="Times New Roman"/>
              </w:rPr>
              <w:t>i-Zelle in welcher sich dieser befindet.</w:t>
            </w:r>
          </w:p>
          <w:p w14:paraId="5E9B6027" w14:textId="3110D9C2" w:rsidR="009C21C6" w:rsidRDefault="009C21C6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die I- bzw die JListe in jede Richtung nur die </w:t>
            </w:r>
            <w:r w:rsidR="00D40BC5">
              <w:rPr>
                <w:rFonts w:ascii="Times New Roman" w:hAnsi="Times New Roman" w:cs="Times New Roman"/>
              </w:rPr>
              <w:t xml:space="preserve">Punkte der ersten </w:t>
            </w:r>
            <w:r>
              <w:rPr>
                <w:rFonts w:ascii="Times New Roman" w:hAnsi="Times New Roman" w:cs="Times New Roman"/>
              </w:rPr>
              <w:t xml:space="preserve">beiden Zellen </w:t>
            </w:r>
            <w:r w:rsidR="00310F6E">
              <w:rPr>
                <w:rFonts w:ascii="Times New Roman" w:hAnsi="Times New Roman" w:cs="Times New Roman"/>
              </w:rPr>
              <w:t>beinhaltet</w:t>
            </w:r>
            <w:r>
              <w:rPr>
                <w:rFonts w:ascii="Times New Roman" w:hAnsi="Times New Roman" w:cs="Times New Roman"/>
              </w:rPr>
              <w:t>, kann es bei einem rotierten Schachbrett sein, dass sich noch weitere Punkte in Zellen weiter oben/unten befinden</w:t>
            </w:r>
          </w:p>
          <w:p w14:paraId="7CE3EEE1" w14:textId="4C0BE885" w:rsidR="009C21C6" w:rsidRDefault="009C21C6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Funktion SaftyList, erstellt eine Liste aus möglichen weiteren Punkten, indem sie die in diesem Falle I-Zelle des letzten Punktes nimmt und diese so wie die unter und oberhalb dieser Zelle und alle deren J-Zellen aufwärts auf einen möglichen nächsten Punkt untersucht.</w:t>
            </w:r>
            <w:r w:rsidR="0061546B">
              <w:rPr>
                <w:rFonts w:ascii="Times New Roman" w:hAnsi="Times New Roman" w:cs="Times New Roman"/>
              </w:rPr>
              <w:t xml:space="preserve"> </w:t>
            </w:r>
            <w:r w:rsidR="0061546B" w:rsidRPr="0061546B">
              <w:rPr>
                <w:rFonts w:ascii="Times New Roman" w:hAnsi="Times New Roman" w:cs="Times New Roman"/>
              </w:rPr>
              <w:sym w:font="Wingdings" w:char="F0E0"/>
            </w:r>
            <w:r w:rsidR="0061546B">
              <w:rPr>
                <w:rFonts w:ascii="Times New Roman" w:hAnsi="Times New Roman" w:cs="Times New Roman"/>
              </w:rPr>
              <w:t xml:space="preserve"> Dies geschieht nach dem selben Verfahren wie in FindNeighbours.</w:t>
            </w:r>
          </w:p>
          <w:p w14:paraId="7CD64C89" w14:textId="433D3441" w:rsidR="00920528" w:rsidRPr="002D0CBF" w:rsidRDefault="009C21C6" w:rsidP="002D0CBF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Sollte es noch einen geben wird dieser </w:t>
            </w:r>
            <w:r w:rsidR="002D0CBF">
              <w:rPr>
                <w:rFonts w:ascii="Times New Roman" w:hAnsi="Times New Roman" w:cs="Times New Roman"/>
              </w:rPr>
              <w:t xml:space="preserve">ebenfalls </w:t>
            </w:r>
            <w:r>
              <w:rPr>
                <w:rFonts w:ascii="Times New Roman" w:hAnsi="Times New Roman" w:cs="Times New Roman"/>
              </w:rPr>
              <w:t>der CheckPointList und der SortedPointsList zugewiesen, ansonsten passiert nichts.</w:t>
            </w:r>
          </w:p>
        </w:tc>
      </w:tr>
      <w:tr w:rsidR="00CE0082" w:rsidRPr="00012CB9" w14:paraId="2B156F0E" w14:textId="77777777" w:rsidTr="00BA5C00">
        <w:tc>
          <w:tcPr>
            <w:tcW w:w="1967" w:type="dxa"/>
          </w:tcPr>
          <w:p w14:paraId="4AFE37D6" w14:textId="2B99BBD7" w:rsidR="00CE0082" w:rsidRDefault="00CE008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CompleteJGrid</w:t>
            </w:r>
          </w:p>
        </w:tc>
        <w:tc>
          <w:tcPr>
            <w:tcW w:w="1714" w:type="dxa"/>
          </w:tcPr>
          <w:p w14:paraId="15B0EA7B" w14:textId="42943631" w:rsidR="00CE0082" w:rsidRPr="00E91A08" w:rsidRDefault="00CE00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StartPoint</w:t>
            </w:r>
            <w:r w:rsidR="0044252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StartDistanceJ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proportion</w:t>
            </w:r>
            <w:r w:rsidR="00442520"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lastRenderedPageBreak/>
              <w:t>NeighbourNumberJ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aI</w:t>
            </w:r>
            <w:proofErr w:type="spellEnd"/>
          </w:p>
        </w:tc>
        <w:tc>
          <w:tcPr>
            <w:tcW w:w="2608" w:type="dxa"/>
          </w:tcPr>
          <w:p w14:paraId="3F202D14" w14:textId="772E5E5E" w:rsidR="00CE0082" w:rsidRDefault="00CE00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PossiblePointsList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SortedPointsKeys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SaftyPossiblePointsListJ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</w:t>
            </w:r>
            <w:r w:rsidR="004425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propJ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StartPointForJGrid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distanceJ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lastRenderedPageBreak/>
              <w:t>NextNeighbourNumberJ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distanceNextPotGridPointJ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tempj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NextPoint</w:t>
            </w:r>
            <w:r w:rsidR="00C04ED8">
              <w:rPr>
                <w:rFonts w:ascii="Times New Roman" w:hAnsi="Times New Roman" w:cs="Times New Roman"/>
                <w:lang w:val="en-US"/>
              </w:rPr>
              <w:t>J</w:t>
            </w:r>
            <w:r w:rsidR="00442520">
              <w:rPr>
                <w:rFonts w:ascii="Times New Roman" w:hAnsi="Times New Roman" w:cs="Times New Roman"/>
                <w:lang w:val="en-US"/>
              </w:rPr>
              <w:t>Dir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04ED8">
              <w:rPr>
                <w:rFonts w:ascii="Times New Roman" w:hAnsi="Times New Roman" w:cs="Times New Roman"/>
                <w:lang w:val="en-US"/>
              </w:rPr>
              <w:t>NextJDir</w:t>
            </w:r>
            <w:proofErr w:type="spellEnd"/>
            <w:r w:rsidR="00C04E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04ED8">
              <w:rPr>
                <w:rFonts w:ascii="Times New Roman" w:hAnsi="Times New Roman" w:cs="Times New Roman"/>
                <w:lang w:val="en-US"/>
              </w:rPr>
              <w:t>CheckPointJ</w:t>
            </w:r>
            <w:proofErr w:type="spellEnd"/>
            <w:r w:rsidR="00C04ED8">
              <w:rPr>
                <w:rFonts w:ascii="Times New Roman" w:hAnsi="Times New Roman" w:cs="Times New Roman"/>
                <w:lang w:val="en-US"/>
              </w:rPr>
              <w:t>, CheckCellForJ</w:t>
            </w:r>
            <w:bookmarkStart w:id="0" w:name="_GoBack"/>
            <w:bookmarkEnd w:id="0"/>
          </w:p>
        </w:tc>
        <w:tc>
          <w:tcPr>
            <w:tcW w:w="7988" w:type="dxa"/>
          </w:tcPr>
          <w:p w14:paraId="385B6171" w14:textId="252532BB" w:rsidR="00CE0082" w:rsidRDefault="00012CB9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012CB9">
              <w:rPr>
                <w:rFonts w:ascii="Times New Roman" w:hAnsi="Times New Roman" w:cs="Times New Roman"/>
              </w:rPr>
              <w:lastRenderedPageBreak/>
              <w:t xml:space="preserve">Nachdem </w:t>
            </w:r>
            <w:r w:rsidR="002D0CBF" w:rsidRPr="00012CB9">
              <w:rPr>
                <w:rFonts w:ascii="Times New Roman" w:hAnsi="Times New Roman" w:cs="Times New Roman"/>
              </w:rPr>
              <w:t xml:space="preserve">die </w:t>
            </w:r>
            <w:r w:rsidR="002D0CBF">
              <w:rPr>
                <w:rFonts w:ascii="Times New Roman" w:hAnsi="Times New Roman" w:cs="Times New Roman"/>
              </w:rPr>
              <w:t xml:space="preserve">äußersten Punkte </w:t>
            </w:r>
            <w:r w:rsidR="002D0CBF">
              <w:rPr>
                <w:rFonts w:ascii="Times New Roman" w:hAnsi="Times New Roman" w:cs="Times New Roman"/>
              </w:rPr>
              <w:t xml:space="preserve">der linken und unteren Kante </w:t>
            </w:r>
            <w:r w:rsidRPr="00012CB9">
              <w:rPr>
                <w:rFonts w:ascii="Times New Roman" w:hAnsi="Times New Roman" w:cs="Times New Roman"/>
              </w:rPr>
              <w:t xml:space="preserve">des Schachbretts </w:t>
            </w:r>
            <w:r>
              <w:rPr>
                <w:rFonts w:ascii="Times New Roman" w:hAnsi="Times New Roman" w:cs="Times New Roman"/>
              </w:rPr>
              <w:t>gefunden wurden, m</w:t>
            </w:r>
            <w:r w:rsidR="00CA3E5D">
              <w:rPr>
                <w:rFonts w:ascii="Times New Roman" w:hAnsi="Times New Roman" w:cs="Times New Roman"/>
              </w:rPr>
              <w:t>uss nun das restliche Grid des Schachbretts de</w:t>
            </w:r>
            <w:r w:rsidR="00570433">
              <w:rPr>
                <w:rFonts w:ascii="Times New Roman" w:hAnsi="Times New Roman" w:cs="Times New Roman"/>
              </w:rPr>
              <w:t>t</w:t>
            </w:r>
            <w:r w:rsidR="00CA3E5D">
              <w:rPr>
                <w:rFonts w:ascii="Times New Roman" w:hAnsi="Times New Roman" w:cs="Times New Roman"/>
              </w:rPr>
              <w:t>e</w:t>
            </w:r>
            <w:r w:rsidR="00570433">
              <w:rPr>
                <w:rFonts w:ascii="Times New Roman" w:hAnsi="Times New Roman" w:cs="Times New Roman"/>
              </w:rPr>
              <w:t>k</w:t>
            </w:r>
            <w:r w:rsidR="00CA3E5D">
              <w:rPr>
                <w:rFonts w:ascii="Times New Roman" w:hAnsi="Times New Roman" w:cs="Times New Roman"/>
              </w:rPr>
              <w:t xml:space="preserve">tiert und </w:t>
            </w:r>
            <w:r w:rsidR="00570433">
              <w:rPr>
                <w:rFonts w:ascii="Times New Roman" w:hAnsi="Times New Roman" w:cs="Times New Roman"/>
              </w:rPr>
              <w:t xml:space="preserve">mit </w:t>
            </w:r>
            <w:r w:rsidR="00CA3E5D">
              <w:rPr>
                <w:rFonts w:ascii="Times New Roman" w:hAnsi="Times New Roman" w:cs="Times New Roman"/>
              </w:rPr>
              <w:t>den richtigen</w:t>
            </w:r>
            <w:r w:rsidR="00570433">
              <w:rPr>
                <w:rFonts w:ascii="Times New Roman" w:hAnsi="Times New Roman" w:cs="Times New Roman"/>
              </w:rPr>
              <w:t xml:space="preserve"> NeighbourI und NeighbourJ werten versehen werden</w:t>
            </w:r>
            <w:r w:rsidR="00CA3E5D">
              <w:rPr>
                <w:rFonts w:ascii="Times New Roman" w:hAnsi="Times New Roman" w:cs="Times New Roman"/>
              </w:rPr>
              <w:t>.</w:t>
            </w:r>
          </w:p>
          <w:p w14:paraId="506E1B2D" w14:textId="475FB105" w:rsidR="004E18D5" w:rsidRPr="00F75768" w:rsidRDefault="0011033D" w:rsidP="00F7576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Jeder Punkt der in I-Richtung als „Rahmenpunkt“ de</w:t>
            </w:r>
            <w:r w:rsidR="00F7576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ektiert wurde, wird </w:t>
            </w:r>
            <w:r w:rsidR="004E18D5">
              <w:rPr>
                <w:rFonts w:ascii="Times New Roman" w:hAnsi="Times New Roman" w:cs="Times New Roman"/>
              </w:rPr>
              <w:t xml:space="preserve">einmal als Startpunkt gesetzt, von ihm aus wird dann in </w:t>
            </w:r>
            <w:r w:rsidR="00F75768">
              <w:rPr>
                <w:rFonts w:ascii="Times New Roman" w:hAnsi="Times New Roman" w:cs="Times New Roman"/>
              </w:rPr>
              <w:t>einem sehr ähnlichem Verfahren</w:t>
            </w:r>
            <w:r w:rsidR="004E18D5">
              <w:rPr>
                <w:rFonts w:ascii="Times New Roman" w:hAnsi="Times New Roman" w:cs="Times New Roman"/>
              </w:rPr>
              <w:t xml:space="preserve"> wie schon zuvor der nächste Punkt in J-Richtung gesucht und wenn nötig tritt auch hier </w:t>
            </w:r>
            <w:r w:rsidR="004E18D5">
              <w:rPr>
                <w:rFonts w:ascii="Times New Roman" w:hAnsi="Times New Roman" w:cs="Times New Roman"/>
              </w:rPr>
              <w:lastRenderedPageBreak/>
              <w:t xml:space="preserve">nochmal die SaftyList Funktion in kraft um auch wirklich alle Punkte jeder Reihe ausfindig zu machen </w:t>
            </w:r>
          </w:p>
        </w:tc>
      </w:tr>
    </w:tbl>
    <w:p w14:paraId="4AAAF133" w14:textId="77777777" w:rsidR="00F54BE7" w:rsidRPr="00012CB9" w:rsidRDefault="00F54BE7">
      <w:pPr>
        <w:rPr>
          <w:rFonts w:ascii="Times New Roman" w:hAnsi="Times New Roman" w:cs="Times New Roman"/>
        </w:rPr>
      </w:pPr>
    </w:p>
    <w:sectPr w:rsidR="00F54BE7" w:rsidRPr="00012CB9" w:rsidSect="00F473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88DB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37"/>
    <w:rsid w:val="00005C1C"/>
    <w:rsid w:val="00012CB9"/>
    <w:rsid w:val="00050233"/>
    <w:rsid w:val="00050DA3"/>
    <w:rsid w:val="0005297D"/>
    <w:rsid w:val="000622AE"/>
    <w:rsid w:val="000A26DA"/>
    <w:rsid w:val="000A2B1B"/>
    <w:rsid w:val="000A4EF4"/>
    <w:rsid w:val="000C60D7"/>
    <w:rsid w:val="000E20EC"/>
    <w:rsid w:val="0011033D"/>
    <w:rsid w:val="00124B9F"/>
    <w:rsid w:val="00132682"/>
    <w:rsid w:val="0016682D"/>
    <w:rsid w:val="001718B7"/>
    <w:rsid w:val="00185DA5"/>
    <w:rsid w:val="00187587"/>
    <w:rsid w:val="00191318"/>
    <w:rsid w:val="001A4D8E"/>
    <w:rsid w:val="001F1B90"/>
    <w:rsid w:val="00216B00"/>
    <w:rsid w:val="00233581"/>
    <w:rsid w:val="00234FD6"/>
    <w:rsid w:val="00241B49"/>
    <w:rsid w:val="002521B4"/>
    <w:rsid w:val="00295C36"/>
    <w:rsid w:val="002D0CBF"/>
    <w:rsid w:val="002D4D1A"/>
    <w:rsid w:val="002E3234"/>
    <w:rsid w:val="002F2A89"/>
    <w:rsid w:val="00301937"/>
    <w:rsid w:val="00310F6E"/>
    <w:rsid w:val="003670FE"/>
    <w:rsid w:val="00373AA5"/>
    <w:rsid w:val="003B4CDD"/>
    <w:rsid w:val="004219C0"/>
    <w:rsid w:val="00442520"/>
    <w:rsid w:val="00453995"/>
    <w:rsid w:val="0046257A"/>
    <w:rsid w:val="004C7D0A"/>
    <w:rsid w:val="004E18D5"/>
    <w:rsid w:val="00506235"/>
    <w:rsid w:val="005076A6"/>
    <w:rsid w:val="005154CB"/>
    <w:rsid w:val="00515A61"/>
    <w:rsid w:val="00532382"/>
    <w:rsid w:val="00542795"/>
    <w:rsid w:val="0055706E"/>
    <w:rsid w:val="00565433"/>
    <w:rsid w:val="005665AC"/>
    <w:rsid w:val="00570433"/>
    <w:rsid w:val="00576B63"/>
    <w:rsid w:val="005B1406"/>
    <w:rsid w:val="005B7A34"/>
    <w:rsid w:val="005C5C35"/>
    <w:rsid w:val="005D6352"/>
    <w:rsid w:val="005D75D7"/>
    <w:rsid w:val="005E35A6"/>
    <w:rsid w:val="005E3A4F"/>
    <w:rsid w:val="006040A7"/>
    <w:rsid w:val="00612313"/>
    <w:rsid w:val="0061546B"/>
    <w:rsid w:val="00620B98"/>
    <w:rsid w:val="006368A5"/>
    <w:rsid w:val="0067589E"/>
    <w:rsid w:val="006C7B24"/>
    <w:rsid w:val="0075720E"/>
    <w:rsid w:val="0076157E"/>
    <w:rsid w:val="00761B98"/>
    <w:rsid w:val="00775876"/>
    <w:rsid w:val="007D04CF"/>
    <w:rsid w:val="007E7693"/>
    <w:rsid w:val="007F0B7D"/>
    <w:rsid w:val="008021FD"/>
    <w:rsid w:val="008033F4"/>
    <w:rsid w:val="00804410"/>
    <w:rsid w:val="008176F9"/>
    <w:rsid w:val="0082514C"/>
    <w:rsid w:val="00831388"/>
    <w:rsid w:val="00847126"/>
    <w:rsid w:val="00852127"/>
    <w:rsid w:val="00872409"/>
    <w:rsid w:val="00882598"/>
    <w:rsid w:val="008A426A"/>
    <w:rsid w:val="008B416F"/>
    <w:rsid w:val="008B4F39"/>
    <w:rsid w:val="008D13B2"/>
    <w:rsid w:val="008E5D01"/>
    <w:rsid w:val="00920528"/>
    <w:rsid w:val="00940B20"/>
    <w:rsid w:val="00965150"/>
    <w:rsid w:val="0097600D"/>
    <w:rsid w:val="00983F7C"/>
    <w:rsid w:val="009B40E3"/>
    <w:rsid w:val="009C21C6"/>
    <w:rsid w:val="00A02F26"/>
    <w:rsid w:val="00A04CFB"/>
    <w:rsid w:val="00A55E9B"/>
    <w:rsid w:val="00A57E3E"/>
    <w:rsid w:val="00AC0179"/>
    <w:rsid w:val="00AC2E63"/>
    <w:rsid w:val="00AC78FE"/>
    <w:rsid w:val="00AE6DD6"/>
    <w:rsid w:val="00AF3068"/>
    <w:rsid w:val="00B13A5D"/>
    <w:rsid w:val="00B56BE8"/>
    <w:rsid w:val="00B87FFC"/>
    <w:rsid w:val="00BA5C00"/>
    <w:rsid w:val="00BF1631"/>
    <w:rsid w:val="00BF2576"/>
    <w:rsid w:val="00C024A8"/>
    <w:rsid w:val="00C04ED8"/>
    <w:rsid w:val="00C26CD4"/>
    <w:rsid w:val="00C46B45"/>
    <w:rsid w:val="00C53013"/>
    <w:rsid w:val="00C540E9"/>
    <w:rsid w:val="00C900F2"/>
    <w:rsid w:val="00CA3E5D"/>
    <w:rsid w:val="00CD431E"/>
    <w:rsid w:val="00CE0082"/>
    <w:rsid w:val="00D25E93"/>
    <w:rsid w:val="00D40BC5"/>
    <w:rsid w:val="00D44AB0"/>
    <w:rsid w:val="00D90793"/>
    <w:rsid w:val="00DB1C6B"/>
    <w:rsid w:val="00DB1D76"/>
    <w:rsid w:val="00DF2A79"/>
    <w:rsid w:val="00E1752A"/>
    <w:rsid w:val="00E3454E"/>
    <w:rsid w:val="00E50E82"/>
    <w:rsid w:val="00E5121C"/>
    <w:rsid w:val="00E70C3F"/>
    <w:rsid w:val="00E7793C"/>
    <w:rsid w:val="00E91A08"/>
    <w:rsid w:val="00EA7C01"/>
    <w:rsid w:val="00ED0F5C"/>
    <w:rsid w:val="00F1147D"/>
    <w:rsid w:val="00F135D5"/>
    <w:rsid w:val="00F47337"/>
    <w:rsid w:val="00F54BE7"/>
    <w:rsid w:val="00F75768"/>
    <w:rsid w:val="00F87A7E"/>
    <w:rsid w:val="00F970A2"/>
    <w:rsid w:val="00F97170"/>
    <w:rsid w:val="00F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4E82"/>
  <w15:chartTrackingRefBased/>
  <w15:docId w15:val="{A991932E-9A08-496D-9BCE-9A09F9AA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076A6"/>
    <w:pPr>
      <w:numPr>
        <w:numId w:val="1"/>
      </w:numPr>
      <w:contextualSpacing/>
    </w:pPr>
  </w:style>
  <w:style w:type="paragraph" w:customStyle="1" w:styleId="MathematicaCellInput">
    <w:name w:val="MathematicaCellInput"/>
    <w:rsid w:val="006040A7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040A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1365</Words>
  <Characters>8601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113</cp:revision>
  <dcterms:created xsi:type="dcterms:W3CDTF">2018-01-10T13:11:00Z</dcterms:created>
  <dcterms:modified xsi:type="dcterms:W3CDTF">2018-02-14T08:00:00Z</dcterms:modified>
</cp:coreProperties>
</file>