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61D1A" w:rsidRDefault="00461D1A">
      <w:pPr>
        <w:pStyle w:val="LO-normal"/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14:paraId="00000002" w14:textId="77777777" w:rsidR="00461D1A" w:rsidRDefault="00167FDD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 xml:space="preserve">Lesson 7 Demo 1: Installation of </w:t>
      </w:r>
      <w:proofErr w:type="spellStart"/>
      <w:r>
        <w:rPr>
          <w:rFonts w:ascii="Calibri" w:eastAsia="Calibri" w:hAnsi="Calibri" w:cs="Calibri"/>
          <w:sz w:val="72"/>
          <w:szCs w:val="72"/>
        </w:rPr>
        <w:t>EGit</w:t>
      </w:r>
      <w:proofErr w:type="spellEnd"/>
      <w:r>
        <w:rPr>
          <w:rFonts w:ascii="Calibri" w:eastAsia="Calibri" w:hAnsi="Calibri" w:cs="Calibri"/>
          <w:sz w:val="72"/>
          <w:szCs w:val="72"/>
        </w:rPr>
        <w:t xml:space="preserve"> Support into Eclipse 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72"/>
          <w:szCs w:val="72"/>
        </w:rPr>
        <w:t xml:space="preserve"> </w:t>
      </w:r>
    </w:p>
    <w:p w14:paraId="00000003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0000004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461D1A" w:rsidRDefault="00167FDD">
      <w:pPr>
        <w:pStyle w:val="LO-normal"/>
        <w:numPr>
          <w:ilvl w:val="0"/>
          <w:numId w:val="6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EGit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support into Eclipse IDE</w:t>
      </w:r>
    </w:p>
    <w:p w14:paraId="00000006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already installed in the Eclipse IDE in your Practice Lab.</w:t>
      </w:r>
    </w:p>
    <w:p w14:paraId="00000007" w14:textId="77777777" w:rsidR="00461D1A" w:rsidRDefault="00461D1A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461D1A" w:rsidRDefault="00167FDD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00000009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1   </w:t>
      </w:r>
      <w:proofErr w:type="gramStart"/>
      <w:r>
        <w:rPr>
          <w:rFonts w:ascii="Calibri" w:eastAsia="Calibri" w:hAnsi="Calibri" w:cs="Calibri"/>
          <w:sz w:val="24"/>
          <w:szCs w:val="24"/>
        </w:rPr>
        <w:t>Visiting  </w:t>
      </w:r>
      <w:proofErr w:type="gramEnd"/>
      <w:r w:rsidR="006D6DC8">
        <w:fldChar w:fldCharType="begin"/>
      </w:r>
      <w:r w:rsidR="006D6DC8">
        <w:instrText xml:space="preserve"> HYPERLINK "http://download.eclipse.org/egit/updates" \h </w:instrText>
      </w:r>
      <w:r w:rsidR="006D6DC8">
        <w:fldChar w:fldCharType="separate"/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http://download.eclipse.org/egit/updates </w:t>
      </w:r>
      <w:r w:rsidR="006D6DC8">
        <w:rPr>
          <w:rFonts w:ascii="Calibri" w:eastAsia="Calibri" w:hAnsi="Calibri" w:cs="Calibri"/>
          <w:sz w:val="24"/>
          <w:szCs w:val="24"/>
          <w:u w:val="single"/>
        </w:rPr>
        <w:fldChar w:fldCharType="end"/>
      </w:r>
      <w:r>
        <w:rPr>
          <w:rFonts w:ascii="Calibri" w:eastAsia="Calibri" w:hAnsi="Calibri" w:cs="Calibri"/>
          <w:sz w:val="24"/>
          <w:szCs w:val="24"/>
        </w:rPr>
        <w:t>to get the plugin repository location</w:t>
      </w:r>
    </w:p>
    <w:p w14:paraId="0000000A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  Navigating to </w:t>
      </w:r>
      <w:proofErr w:type="gramStart"/>
      <w:r>
        <w:rPr>
          <w:rFonts w:ascii="Calibri" w:eastAsia="Calibri" w:hAnsi="Calibri" w:cs="Calibri"/>
          <w:sz w:val="24"/>
          <w:szCs w:val="24"/>
        </w:rPr>
        <w:t>Help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installing new software</w:t>
      </w:r>
    </w:p>
    <w:p w14:paraId="0000000B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Adding repository location</w:t>
      </w:r>
    </w:p>
    <w:p w14:paraId="0000000C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Verifying the installation in Eclipse Marketplace</w:t>
      </w:r>
    </w:p>
    <w:p w14:paraId="0000000D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E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461D1A" w:rsidRDefault="00167FDD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> Visiting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hyperlink r:id="rId9">
        <w:r>
          <w:rPr>
            <w:rFonts w:ascii="Calibri" w:eastAsia="Calibri" w:hAnsi="Calibri" w:cs="Calibri"/>
            <w:sz w:val="24"/>
            <w:szCs w:val="24"/>
            <w:u w:val="single"/>
          </w:rPr>
          <w:t>http://download.eclipse.org/egit/updates</w:t>
        </w:r>
      </w:hyperlink>
      <w:r>
        <w:rPr>
          <w:rFonts w:ascii="Calibri" w:eastAsia="Calibri" w:hAnsi="Calibri" w:cs="Calibri"/>
          <w:b/>
          <w:sz w:val="24"/>
          <w:szCs w:val="24"/>
        </w:rPr>
        <w:t> </w:t>
      </w:r>
      <w:hyperlink r:id="rId10">
        <w:r>
          <w:rPr>
            <w:rFonts w:ascii="Calibri" w:eastAsia="Calibri" w:hAnsi="Calibri" w:cs="Calibri"/>
            <w:sz w:val="24"/>
            <w:szCs w:val="24"/>
          </w:rPr>
          <w:t>to get the plugin repository location</w:t>
        </w:r>
      </w:hyperlink>
    </w:p>
    <w:p w14:paraId="00000010" w14:textId="77777777" w:rsidR="00461D1A" w:rsidRDefault="00167FDD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</w:t>
      </w:r>
      <w:r>
        <w:rPr>
          <w:rFonts w:ascii="Calibri" w:eastAsia="Calibri" w:hAnsi="Calibri" w:cs="Calibri"/>
          <w:b/>
          <w:sz w:val="24"/>
          <w:szCs w:val="24"/>
        </w:rPr>
        <w:t>/opt/eclipse</w:t>
      </w:r>
      <w:r>
        <w:rPr>
          <w:rFonts w:ascii="Calibri" w:eastAsia="Calibri" w:hAnsi="Calibri" w:cs="Calibri"/>
          <w:sz w:val="24"/>
          <w:szCs w:val="24"/>
        </w:rPr>
        <w:t xml:space="preserve"> directory and click on the executable eclipse file to open the Eclipse IDE</w:t>
      </w:r>
    </w:p>
    <w:p w14:paraId="00000011" w14:textId="77777777" w:rsidR="00461D1A" w:rsidRDefault="00167FDD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 </w:t>
      </w:r>
      <w:hyperlink r:id="rId11">
        <w:r>
          <w:rPr>
            <w:rFonts w:ascii="Calibri" w:eastAsia="Calibri" w:hAnsi="Calibri" w:cs="Calibri"/>
            <w:sz w:val="24"/>
            <w:szCs w:val="24"/>
            <w:u w:val="single"/>
          </w:rPr>
          <w:t>http://download.eclipse.org/egit/updates</w:t>
        </w:r>
      </w:hyperlink>
      <w:r>
        <w:rPr>
          <w:rFonts w:ascii="Calibri" w:eastAsia="Calibri" w:hAnsi="Calibri" w:cs="Calibri"/>
          <w:sz w:val="24"/>
          <w:szCs w:val="24"/>
        </w:rPr>
        <w:t xml:space="preserve"> in your browser.</w:t>
      </w:r>
    </w:p>
    <w:p w14:paraId="00000012" w14:textId="77777777" w:rsidR="00461D1A" w:rsidRDefault="00167FDD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anchor distT="0" distB="0" distL="0" distR="0" simplePos="0" relativeHeight="251658240" behindDoc="0" locked="0" layoutInCell="1" hidden="0" allowOverlap="1" wp14:anchorId="775FB101" wp14:editId="2D16761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80740"/>
            <wp:effectExtent l="0" t="0" r="0" b="0"/>
            <wp:wrapSquare wrapText="bothSides" distT="0" distB="0" distL="0" distR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3" w14:textId="77777777" w:rsidR="00461D1A" w:rsidRDefault="00167FDD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 the instructions given in the above site to complete the installation process. The steps are given below.</w:t>
      </w:r>
    </w:p>
    <w:p w14:paraId="00000014" w14:textId="77777777" w:rsidR="00461D1A" w:rsidRDefault="00461D1A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5" w14:textId="77777777" w:rsidR="00461D1A" w:rsidRDefault="00167FDD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Help</w:t>
      </w:r>
      <w:r>
        <w:rPr>
          <w:rFonts w:ascii="Calibri" w:eastAsia="Calibri" w:hAnsi="Calibri" w:cs="Calibri"/>
          <w:sz w:val="24"/>
          <w:szCs w:val="24"/>
        </w:rPr>
        <w:t xml:space="preserve"> in your Eclipse </w:t>
      </w:r>
      <w:proofErr w:type="gramStart"/>
      <w:r>
        <w:rPr>
          <w:rFonts w:ascii="Calibri" w:eastAsia="Calibri" w:hAnsi="Calibri" w:cs="Calibri"/>
          <w:sz w:val="24"/>
          <w:szCs w:val="24"/>
        </w:rPr>
        <w:t>IDE ‘s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menu bar and select </w:t>
      </w:r>
      <w:r>
        <w:rPr>
          <w:rFonts w:ascii="Calibri" w:eastAsia="Calibri" w:hAnsi="Calibri" w:cs="Calibri"/>
          <w:b/>
          <w:sz w:val="24"/>
          <w:szCs w:val="24"/>
        </w:rPr>
        <w:t>installing new software</w:t>
      </w:r>
    </w:p>
    <w:p w14:paraId="00000016" w14:textId="77777777" w:rsidR="00461D1A" w:rsidRDefault="00461D1A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461D1A" w:rsidRDefault="00461D1A">
      <w:pPr>
        <w:pStyle w:val="LO-normal"/>
        <w:spacing w:line="259" w:lineRule="auto"/>
      </w:pPr>
    </w:p>
    <w:p w14:paraId="00000018" w14:textId="77777777" w:rsidR="00461D1A" w:rsidRDefault="00461D1A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461D1A" w:rsidRDefault="00167FDD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 wp14:anchorId="51BE0F06" wp14:editId="035346E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558290"/>
            <wp:effectExtent l="0" t="0" r="0" b="0"/>
            <wp:wrapSquare wrapText="bothSides" distT="0" distB="0" distL="0" distR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A" w14:textId="77777777" w:rsidR="00461D1A" w:rsidRDefault="00461D1A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B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C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>Adding repository location</w:t>
      </w:r>
    </w:p>
    <w:p w14:paraId="0000001D" w14:textId="77777777" w:rsidR="00461D1A" w:rsidRDefault="00167FDD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the Name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Egit</w:t>
      </w:r>
      <w:proofErr w:type="spellEnd"/>
    </w:p>
    <w:p w14:paraId="0000001E" w14:textId="77777777" w:rsidR="00461D1A" w:rsidRDefault="00167FDD">
      <w:pPr>
        <w:pStyle w:val="LO-normal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location textbox paste the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the link that we had copied (</w:t>
      </w:r>
      <w:hyperlink r:id="rId14">
        <w:r>
          <w:rPr>
            <w:rFonts w:ascii="Calibri" w:eastAsia="Calibri" w:hAnsi="Calibri" w:cs="Calibri"/>
            <w:b/>
            <w:sz w:val="24"/>
            <w:szCs w:val="24"/>
            <w:u w:val="single"/>
          </w:rPr>
          <w:t>http://download.eclipse.org/egit/updates/</w:t>
        </w:r>
      </w:hyperlink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1F" w14:textId="77777777" w:rsidR="00461D1A" w:rsidRDefault="006D6DC8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sdt>
        <w:sdtPr>
          <w:tag w:val="goog_rdk_0"/>
          <w:id w:val="-1756664895"/>
        </w:sdtPr>
        <w:sdtEndPr/>
        <w:sdtContent/>
      </w:sdt>
      <w:r w:rsidR="00167FDD">
        <w:rPr>
          <w:noProof/>
          <w:lang w:eastAsia="en-IN" w:bidi="ar-SA"/>
        </w:rPr>
        <w:drawing>
          <wp:inline distT="0" distB="0" distL="0" distR="0" wp14:anchorId="2CD2D638" wp14:editId="2F70E9D4">
            <wp:extent cx="5943600" cy="245554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t="65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20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461D1A" w:rsidRDefault="00167FDD">
      <w:pPr>
        <w:pStyle w:val="LO-normal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Select All </w:t>
      </w:r>
      <w:r>
        <w:rPr>
          <w:rFonts w:ascii="Calibri" w:eastAsia="Calibri" w:hAnsi="Calibri" w:cs="Calibri"/>
          <w:sz w:val="24"/>
          <w:szCs w:val="24"/>
        </w:rPr>
        <w:t xml:space="preserve">button </w:t>
      </w:r>
    </w:p>
    <w:p w14:paraId="00000022" w14:textId="77777777" w:rsidR="00461D1A" w:rsidRDefault="00167FDD">
      <w:pPr>
        <w:pStyle w:val="LO-normal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sz w:val="24"/>
          <w:szCs w:val="24"/>
        </w:rPr>
        <w:t>Next</w:t>
      </w:r>
    </w:p>
    <w:p w14:paraId="00000023" w14:textId="77777777" w:rsidR="00461D1A" w:rsidRDefault="00167FDD">
      <w:pPr>
        <w:pStyle w:val="LO-normal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option </w:t>
      </w:r>
      <w:r>
        <w:rPr>
          <w:rFonts w:ascii="Calibri" w:eastAsia="Calibri" w:hAnsi="Calibri" w:cs="Calibri"/>
          <w:i/>
          <w:sz w:val="24"/>
          <w:szCs w:val="24"/>
        </w:rPr>
        <w:t>I agree to terms and license option</w:t>
      </w:r>
    </w:p>
    <w:p w14:paraId="00000024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IN" w:bidi="ar-SA"/>
        </w:rPr>
        <w:drawing>
          <wp:anchor distT="0" distB="0" distL="0" distR="0" simplePos="0" relativeHeight="251660288" behindDoc="0" locked="0" layoutInCell="1" hidden="0" allowOverlap="1" wp14:anchorId="19C73F70" wp14:editId="0BD961D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347845"/>
            <wp:effectExtent l="0" t="0" r="0" b="0"/>
            <wp:wrapSquare wrapText="bothSides" distT="0" distB="0" distL="0" distR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5" w14:textId="77777777" w:rsidR="00461D1A" w:rsidRDefault="00167FDD">
      <w:pPr>
        <w:pStyle w:val="LO-normal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it is successfully installed, you might have to restart the Eclipse IDE.</w:t>
      </w:r>
    </w:p>
    <w:p w14:paraId="00000026" w14:textId="77777777" w:rsidR="00461D1A" w:rsidRDefault="00461D1A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7" w14:textId="77777777" w:rsidR="00461D1A" w:rsidRDefault="00167FDD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4: </w:t>
      </w:r>
      <w:r>
        <w:rPr>
          <w:rFonts w:ascii="Calibri" w:eastAsia="Calibri" w:hAnsi="Calibri" w:cs="Calibri"/>
          <w:sz w:val="24"/>
          <w:szCs w:val="24"/>
        </w:rPr>
        <w:t>Verifying the installation in Eclipse Marketplace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8" w14:textId="77777777" w:rsidR="00461D1A" w:rsidRDefault="00167FDD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</w:t>
      </w:r>
      <w:r>
        <w:rPr>
          <w:rFonts w:ascii="Calibri" w:eastAsia="Calibri" w:hAnsi="Calibri" w:cs="Calibri"/>
          <w:b/>
          <w:sz w:val="24"/>
          <w:szCs w:val="24"/>
        </w:rPr>
        <w:t>help -&gt; Eclipse Marketplace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9" w14:textId="77777777" w:rsidR="00461D1A" w:rsidRDefault="00167FDD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you search for </w:t>
      </w:r>
      <w:proofErr w:type="spellStart"/>
      <w:r>
        <w:rPr>
          <w:rFonts w:ascii="Calibri" w:eastAsia="Calibri" w:hAnsi="Calibri" w:cs="Calibri"/>
          <w:sz w:val="24"/>
          <w:szCs w:val="24"/>
        </w:rPr>
        <w:t>EGit</w:t>
      </w:r>
      <w:proofErr w:type="spellEnd"/>
      <w:r>
        <w:rPr>
          <w:rFonts w:ascii="Calibri" w:eastAsia="Calibri" w:hAnsi="Calibri" w:cs="Calibri"/>
          <w:sz w:val="24"/>
          <w:szCs w:val="24"/>
        </w:rPr>
        <w:t>, You find that it is already installed.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A" w14:textId="77777777" w:rsidR="00461D1A" w:rsidRDefault="00167FDD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2D8C1B46" wp14:editId="72FF2AE9">
                <wp:extent cx="334010" cy="33401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000" y="3618000"/>
                          <a:ext cx="324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8E4F0" w14:textId="77777777" w:rsidR="00461D1A" w:rsidRDefault="00461D1A">
                            <w:pPr>
                              <w:pStyle w:val="LO-normal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8C1B46" id="Rectangle 12" o:spid="_x0000_s1026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" filled="f" stroked="f">
                <v:textbox inset="2.53958mm,2.53958mm,2.53958mm,2.53958mm">
                  <w:txbxContent>
                    <w:p w14:paraId="5F18E4F0" w14:textId="77777777" w:rsidR="00461D1A" w:rsidRDefault="00461D1A">
                      <w:pPr>
                        <w:pStyle w:val="LO-normal"/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hidden="0" allowOverlap="1" wp14:anchorId="421E2EB8" wp14:editId="1AF32F46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5867400" cy="6858000"/>
            <wp:effectExtent l="0" t="0" r="0" b="0"/>
            <wp:wrapSquare wrapText="bothSides" distT="0" distB="0" distL="0" distR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61D1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2E" w16cid:durableId="23E243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3477E" w14:textId="77777777" w:rsidR="006D6DC8" w:rsidRDefault="006D6DC8">
      <w:pPr>
        <w:spacing w:line="240" w:lineRule="auto"/>
      </w:pPr>
      <w:r>
        <w:separator/>
      </w:r>
    </w:p>
  </w:endnote>
  <w:endnote w:type="continuationSeparator" w:id="0">
    <w:p w14:paraId="5C616842" w14:textId="77777777" w:rsidR="006D6DC8" w:rsidRDefault="006D6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C" w14:textId="77777777" w:rsidR="00461D1A" w:rsidRDefault="00167FDD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eastAsia="en-IN" w:bidi="ar-SA"/>
      </w:rPr>
      <w:drawing>
        <wp:inline distT="0" distB="0" distL="0" distR="0" wp14:anchorId="3F005936" wp14:editId="0B6B4D6E">
          <wp:extent cx="12299950" cy="79375"/>
          <wp:effectExtent l="0" t="0" r="0" b="0"/>
          <wp:docPr id="1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1A185" w14:textId="77777777" w:rsidR="006D6DC8" w:rsidRDefault="006D6DC8">
      <w:pPr>
        <w:spacing w:line="240" w:lineRule="auto"/>
      </w:pPr>
      <w:r>
        <w:separator/>
      </w:r>
    </w:p>
  </w:footnote>
  <w:footnote w:type="continuationSeparator" w:id="0">
    <w:p w14:paraId="68255ECD" w14:textId="77777777" w:rsidR="006D6DC8" w:rsidRDefault="006D6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B" w14:textId="1140A0A6" w:rsidR="00461D1A" w:rsidRDefault="00167FDD">
    <w:pPr>
      <w:pStyle w:val="LO-normal"/>
      <w:ind w:left="-540"/>
    </w:pPr>
    <w:r>
      <w:t xml:space="preserve">   </w:t>
    </w:r>
    <w:r>
      <w:rPr>
        <w:noProof/>
        <w:lang w:eastAsia="en-IN" w:bidi="ar-SA"/>
      </w:rPr>
      <w:drawing>
        <wp:anchor distT="0" distB="0" distL="114300" distR="114300" simplePos="0" relativeHeight="251658240" behindDoc="0" locked="0" layoutInCell="1" hidden="0" allowOverlap="1" wp14:anchorId="44574328" wp14:editId="62B83E6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 w:bidi="ar-SA"/>
      </w:rPr>
      <w:drawing>
        <wp:anchor distT="0" distB="0" distL="114300" distR="114300" simplePos="0" relativeHeight="251659264" behindDoc="0" locked="0" layoutInCell="1" hidden="0" allowOverlap="1" wp14:anchorId="513FE730" wp14:editId="1B95057D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3861"/>
    <w:multiLevelType w:val="multilevel"/>
    <w:tmpl w:val="491E9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822067"/>
    <w:multiLevelType w:val="multilevel"/>
    <w:tmpl w:val="A7BC5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0076E8"/>
    <w:multiLevelType w:val="multilevel"/>
    <w:tmpl w:val="CA862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1F370E6"/>
    <w:multiLevelType w:val="multilevel"/>
    <w:tmpl w:val="FA1E0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C31F8E"/>
    <w:multiLevelType w:val="multilevel"/>
    <w:tmpl w:val="7B362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6170AB"/>
    <w:multiLevelType w:val="multilevel"/>
    <w:tmpl w:val="4C34E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1C225B"/>
    <w:multiLevelType w:val="multilevel"/>
    <w:tmpl w:val="7BE81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1A"/>
    <w:rsid w:val="00167FDD"/>
    <w:rsid w:val="00456997"/>
    <w:rsid w:val="00461D1A"/>
    <w:rsid w:val="006D6DC8"/>
    <w:rsid w:val="0084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B2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2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B2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2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eclipse.org/egit/updat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10" Type="http://schemas.openxmlformats.org/officeDocument/2006/relationships/hyperlink" Target="http://download.eclipse.org/egit/updates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ownload.eclipse.org/egit/updates" TargetMode="External"/><Relationship Id="rId14" Type="http://schemas.openxmlformats.org/officeDocument/2006/relationships/hyperlink" Target="http://download.eclipse.org/egit/updates/" TargetMode="Externa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pfPgIzpe+zlYkEozoTVTg2+lEQ==">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3</cp:revision>
  <dcterms:created xsi:type="dcterms:W3CDTF">2020-06-09T05:25:00Z</dcterms:created>
  <dcterms:modified xsi:type="dcterms:W3CDTF">2021-03-09T07:14:00Z</dcterms:modified>
</cp:coreProperties>
</file>