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7C00" w14:textId="446D1B05" w:rsidR="008C6B98" w:rsidRDefault="00B77A1C">
      <w:r w:rsidRPr="00B77A1C">
        <w:drawing>
          <wp:inline distT="0" distB="0" distL="0" distR="0" wp14:anchorId="231A48C6" wp14:editId="426692B8">
            <wp:extent cx="4305673" cy="2933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6F40" w14:textId="6062BB52" w:rsidR="00B77A1C" w:rsidRDefault="00B77A1C"/>
    <w:p w14:paraId="29DE8108" w14:textId="77777777" w:rsidR="00B77A1C" w:rsidRDefault="00B77A1C" w:rsidP="00B77A1C">
      <w:r>
        <w:t>Classification report for SVM</w:t>
      </w:r>
    </w:p>
    <w:p w14:paraId="5808D045" w14:textId="77777777" w:rsidR="00B77A1C" w:rsidRDefault="00B77A1C" w:rsidP="00B77A1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652AC207" w14:textId="77777777" w:rsidR="00B77A1C" w:rsidRDefault="00B77A1C" w:rsidP="00B77A1C"/>
    <w:p w14:paraId="34627404" w14:textId="77777777" w:rsidR="00B77A1C" w:rsidRDefault="00B77A1C" w:rsidP="00B77A1C">
      <w:r>
        <w:t xml:space="preserve">         NOT       0.82      0.96      0.89       620</w:t>
      </w:r>
    </w:p>
    <w:p w14:paraId="40097F64" w14:textId="77777777" w:rsidR="00B77A1C" w:rsidRDefault="00B77A1C" w:rsidP="00B77A1C">
      <w:r>
        <w:t xml:space="preserve">         OFF       0.83      0.45      0.58       240</w:t>
      </w:r>
    </w:p>
    <w:p w14:paraId="4768F32C" w14:textId="77777777" w:rsidR="00B77A1C" w:rsidRDefault="00B77A1C" w:rsidP="00B77A1C"/>
    <w:p w14:paraId="2045C2A4" w14:textId="77777777" w:rsidR="00B77A1C" w:rsidRDefault="00B77A1C" w:rsidP="00B77A1C">
      <w:r>
        <w:t xml:space="preserve">    accuracy                           0.82       860</w:t>
      </w:r>
    </w:p>
    <w:p w14:paraId="2F48D762" w14:textId="77777777" w:rsidR="00B77A1C" w:rsidRDefault="00B77A1C" w:rsidP="00B77A1C">
      <w:r>
        <w:t xml:space="preserve">   macro </w:t>
      </w:r>
      <w:proofErr w:type="spellStart"/>
      <w:r>
        <w:t>avg</w:t>
      </w:r>
      <w:proofErr w:type="spellEnd"/>
      <w:r>
        <w:t xml:space="preserve">       0.82      0.71      0.73       860</w:t>
      </w:r>
    </w:p>
    <w:p w14:paraId="187BA139" w14:textId="77777777" w:rsidR="00B77A1C" w:rsidRDefault="00B77A1C" w:rsidP="00B77A1C">
      <w:r>
        <w:t xml:space="preserve">weighted </w:t>
      </w:r>
      <w:proofErr w:type="spellStart"/>
      <w:r>
        <w:t>avg</w:t>
      </w:r>
      <w:proofErr w:type="spellEnd"/>
      <w:r>
        <w:t xml:space="preserve">       0.82      0.82      0.80       860</w:t>
      </w:r>
    </w:p>
    <w:p w14:paraId="59E4BA48" w14:textId="77777777" w:rsidR="00B77A1C" w:rsidRDefault="00B77A1C" w:rsidP="00B77A1C"/>
    <w:p w14:paraId="36CB4D4D" w14:textId="77777777" w:rsidR="00B77A1C" w:rsidRDefault="00B77A1C" w:rsidP="00B77A1C">
      <w:r>
        <w:t>Accuracy (SVM) = 82.09 %</w:t>
      </w:r>
    </w:p>
    <w:p w14:paraId="30614117" w14:textId="77777777" w:rsidR="00B77A1C" w:rsidRDefault="00B77A1C" w:rsidP="00B77A1C"/>
    <w:p w14:paraId="1E0AD916" w14:textId="77777777" w:rsidR="00B77A1C" w:rsidRDefault="00B77A1C" w:rsidP="00B77A1C">
      <w:r>
        <w:t>Confusion Matrix (SVM)</w:t>
      </w:r>
    </w:p>
    <w:p w14:paraId="2136F0A5" w14:textId="77777777" w:rsidR="00B77A1C" w:rsidRDefault="00B77A1C" w:rsidP="00B77A1C">
      <w:r>
        <w:t>[[</w:t>
      </w:r>
      <w:proofErr w:type="gramStart"/>
      <w:r>
        <w:t>598  22</w:t>
      </w:r>
      <w:proofErr w:type="gramEnd"/>
      <w:r>
        <w:t>]</w:t>
      </w:r>
    </w:p>
    <w:p w14:paraId="46B92729" w14:textId="39B17DFC" w:rsidR="00B77A1C" w:rsidRDefault="00B77A1C" w:rsidP="00B77A1C">
      <w:r>
        <w:t xml:space="preserve"> [132 108]]</w:t>
      </w:r>
    </w:p>
    <w:p w14:paraId="693AEE2F" w14:textId="14D05F69" w:rsidR="00B77A1C" w:rsidRDefault="00B77A1C" w:rsidP="00B77A1C"/>
    <w:p w14:paraId="18E90CEC" w14:textId="295083F3" w:rsidR="00B77A1C" w:rsidRDefault="00B77A1C" w:rsidP="00B77A1C">
      <w:r w:rsidRPr="00B77A1C">
        <w:lastRenderedPageBreak/>
        <w:drawing>
          <wp:inline distT="0" distB="0" distL="0" distR="0" wp14:anchorId="26E79576" wp14:editId="1D5D8F55">
            <wp:extent cx="4313294" cy="2956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D37A" w14:textId="4E5C748D" w:rsidR="00B77A1C" w:rsidRDefault="00B77A1C" w:rsidP="00B77A1C"/>
    <w:p w14:paraId="78835DC1" w14:textId="77777777" w:rsidR="00B77A1C" w:rsidRDefault="00B77A1C" w:rsidP="00B77A1C">
      <w:r>
        <w:t>Classification report for Decision Tree</w:t>
      </w:r>
    </w:p>
    <w:p w14:paraId="62B0AB20" w14:textId="77777777" w:rsidR="00B77A1C" w:rsidRDefault="00B77A1C" w:rsidP="00B77A1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EA1C7C3" w14:textId="77777777" w:rsidR="00B77A1C" w:rsidRDefault="00B77A1C" w:rsidP="00B77A1C"/>
    <w:p w14:paraId="0F795537" w14:textId="77777777" w:rsidR="00B77A1C" w:rsidRDefault="00B77A1C" w:rsidP="00B77A1C">
      <w:r>
        <w:t xml:space="preserve">         NOT       0.77      0.99      0.86       620</w:t>
      </w:r>
    </w:p>
    <w:p w14:paraId="3CC6DC7F" w14:textId="77777777" w:rsidR="00B77A1C" w:rsidRDefault="00B77A1C" w:rsidP="00B77A1C">
      <w:r>
        <w:t xml:space="preserve">         OFF       0.89      0.23      0.36       240</w:t>
      </w:r>
    </w:p>
    <w:p w14:paraId="3405D2D9" w14:textId="77777777" w:rsidR="00B77A1C" w:rsidRDefault="00B77A1C" w:rsidP="00B77A1C"/>
    <w:p w14:paraId="5E769916" w14:textId="77777777" w:rsidR="00B77A1C" w:rsidRDefault="00B77A1C" w:rsidP="00B77A1C">
      <w:r>
        <w:t xml:space="preserve">    accuracy                           0.78       860</w:t>
      </w:r>
    </w:p>
    <w:p w14:paraId="06DBBB0F" w14:textId="77777777" w:rsidR="00B77A1C" w:rsidRDefault="00B77A1C" w:rsidP="00B77A1C">
      <w:r>
        <w:t xml:space="preserve">   macro </w:t>
      </w:r>
      <w:proofErr w:type="spellStart"/>
      <w:r>
        <w:t>avg</w:t>
      </w:r>
      <w:proofErr w:type="spellEnd"/>
      <w:r>
        <w:t xml:space="preserve">       0.83      0.61      0.61       860</w:t>
      </w:r>
    </w:p>
    <w:p w14:paraId="36A3EEAA" w14:textId="77777777" w:rsidR="00B77A1C" w:rsidRDefault="00B77A1C" w:rsidP="00B77A1C">
      <w:r>
        <w:t xml:space="preserve">weighted </w:t>
      </w:r>
      <w:proofErr w:type="spellStart"/>
      <w:r>
        <w:t>avg</w:t>
      </w:r>
      <w:proofErr w:type="spellEnd"/>
      <w:r>
        <w:t xml:space="preserve">       0.80      0.78      0.72       860</w:t>
      </w:r>
    </w:p>
    <w:p w14:paraId="4A07BCC9" w14:textId="77777777" w:rsidR="00B77A1C" w:rsidRDefault="00B77A1C" w:rsidP="00B77A1C"/>
    <w:p w14:paraId="25E23A5F" w14:textId="77777777" w:rsidR="00B77A1C" w:rsidRDefault="00B77A1C" w:rsidP="00B77A1C">
      <w:r>
        <w:t>Accuracy (DT) = 77.67 %</w:t>
      </w:r>
    </w:p>
    <w:p w14:paraId="72E60FB2" w14:textId="77777777" w:rsidR="00B77A1C" w:rsidRDefault="00B77A1C" w:rsidP="00B77A1C"/>
    <w:p w14:paraId="7EF520E9" w14:textId="77777777" w:rsidR="00B77A1C" w:rsidRDefault="00B77A1C" w:rsidP="00B77A1C">
      <w:r>
        <w:t>Confusion Matrix (DT)</w:t>
      </w:r>
    </w:p>
    <w:p w14:paraId="1CFC9796" w14:textId="77777777" w:rsidR="00B77A1C" w:rsidRDefault="00B77A1C" w:rsidP="00B77A1C">
      <w:r>
        <w:t>[[613   7]</w:t>
      </w:r>
    </w:p>
    <w:p w14:paraId="4BF02F52" w14:textId="1A4BF78A" w:rsidR="00B77A1C" w:rsidRDefault="00B77A1C" w:rsidP="00B77A1C">
      <w:r>
        <w:t xml:space="preserve"> [</w:t>
      </w:r>
      <w:proofErr w:type="gramStart"/>
      <w:r>
        <w:t>185  55</w:t>
      </w:r>
      <w:proofErr w:type="gramEnd"/>
      <w:r>
        <w:t>]]</w:t>
      </w:r>
    </w:p>
    <w:p w14:paraId="6F642632" w14:textId="701A4DCA" w:rsidR="00B77A1C" w:rsidRDefault="00B77A1C" w:rsidP="00B77A1C"/>
    <w:p w14:paraId="3C272183" w14:textId="5691BAEF" w:rsidR="00B77A1C" w:rsidRDefault="00B77A1C" w:rsidP="00B77A1C">
      <w:r w:rsidRPr="00B77A1C">
        <w:lastRenderedPageBreak/>
        <w:drawing>
          <wp:inline distT="0" distB="0" distL="0" distR="0" wp14:anchorId="209DF142" wp14:editId="663D3E73">
            <wp:extent cx="4054191" cy="2926334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5803" w14:textId="0ACE4D2D" w:rsidR="00B77A1C" w:rsidRDefault="00B77A1C" w:rsidP="00B77A1C"/>
    <w:p w14:paraId="6F9F6870" w14:textId="77777777" w:rsidR="00B77A1C" w:rsidRDefault="00B77A1C" w:rsidP="00B77A1C">
      <w:r>
        <w:t>Classification report for K Nearest Neighbour</w:t>
      </w:r>
    </w:p>
    <w:p w14:paraId="517695E9" w14:textId="77777777" w:rsidR="00B77A1C" w:rsidRDefault="00B77A1C" w:rsidP="00B77A1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4D61E3FC" w14:textId="77777777" w:rsidR="00B77A1C" w:rsidRDefault="00B77A1C" w:rsidP="00B77A1C"/>
    <w:p w14:paraId="3F741A4E" w14:textId="77777777" w:rsidR="00B77A1C" w:rsidRDefault="00B77A1C" w:rsidP="00B77A1C">
      <w:r>
        <w:t xml:space="preserve">         NOT       0.77      0.97      0.86       620</w:t>
      </w:r>
    </w:p>
    <w:p w14:paraId="6422016B" w14:textId="77777777" w:rsidR="00B77A1C" w:rsidRDefault="00B77A1C" w:rsidP="00B77A1C">
      <w:r>
        <w:t xml:space="preserve">         OFF       0.76      0.25      0.38       240</w:t>
      </w:r>
    </w:p>
    <w:p w14:paraId="079D52F8" w14:textId="77777777" w:rsidR="00B77A1C" w:rsidRDefault="00B77A1C" w:rsidP="00B77A1C"/>
    <w:p w14:paraId="3984B98E" w14:textId="77777777" w:rsidR="00B77A1C" w:rsidRDefault="00B77A1C" w:rsidP="00B77A1C">
      <w:r>
        <w:t xml:space="preserve">    accuracy                           0.77       860</w:t>
      </w:r>
    </w:p>
    <w:p w14:paraId="33CF3EAC" w14:textId="77777777" w:rsidR="00B77A1C" w:rsidRDefault="00B77A1C" w:rsidP="00B77A1C">
      <w:r>
        <w:t xml:space="preserve">   macro </w:t>
      </w:r>
      <w:proofErr w:type="spellStart"/>
      <w:r>
        <w:t>avg</w:t>
      </w:r>
      <w:proofErr w:type="spellEnd"/>
      <w:r>
        <w:t xml:space="preserve">       0.77      0.61      0.62       860</w:t>
      </w:r>
    </w:p>
    <w:p w14:paraId="30A42E44" w14:textId="77777777" w:rsidR="00B77A1C" w:rsidRDefault="00B77A1C" w:rsidP="00B77A1C">
      <w:r>
        <w:t xml:space="preserve">weighted </w:t>
      </w:r>
      <w:proofErr w:type="spellStart"/>
      <w:r>
        <w:t>avg</w:t>
      </w:r>
      <w:proofErr w:type="spellEnd"/>
      <w:r>
        <w:t xml:space="preserve">       0.77      0.77      0.73       860</w:t>
      </w:r>
    </w:p>
    <w:p w14:paraId="258FC21E" w14:textId="77777777" w:rsidR="00B77A1C" w:rsidRDefault="00B77A1C" w:rsidP="00B77A1C"/>
    <w:p w14:paraId="1716C374" w14:textId="77777777" w:rsidR="00B77A1C" w:rsidRDefault="00B77A1C" w:rsidP="00B77A1C">
      <w:r>
        <w:t>Accuracy (KNN) = 76.98 %</w:t>
      </w:r>
    </w:p>
    <w:p w14:paraId="5F5508B6" w14:textId="77777777" w:rsidR="00B77A1C" w:rsidRDefault="00B77A1C" w:rsidP="00B77A1C"/>
    <w:p w14:paraId="5C3C2A92" w14:textId="77777777" w:rsidR="00B77A1C" w:rsidRDefault="00B77A1C" w:rsidP="00B77A1C">
      <w:r>
        <w:t>Confusion Matrix (KNN)</w:t>
      </w:r>
    </w:p>
    <w:p w14:paraId="0B3A17EE" w14:textId="77777777" w:rsidR="00B77A1C" w:rsidRDefault="00B77A1C" w:rsidP="00B77A1C">
      <w:r>
        <w:t>[[</w:t>
      </w:r>
      <w:proofErr w:type="gramStart"/>
      <w:r>
        <w:t>601  19</w:t>
      </w:r>
      <w:proofErr w:type="gramEnd"/>
      <w:r>
        <w:t>]</w:t>
      </w:r>
    </w:p>
    <w:p w14:paraId="27735B3D" w14:textId="08388911" w:rsidR="00B77A1C" w:rsidRDefault="00B77A1C" w:rsidP="00B77A1C">
      <w:r>
        <w:t xml:space="preserve"> [</w:t>
      </w:r>
      <w:proofErr w:type="gramStart"/>
      <w:r>
        <w:t>179  61</w:t>
      </w:r>
      <w:proofErr w:type="gramEnd"/>
      <w:r>
        <w:t>]]</w:t>
      </w:r>
    </w:p>
    <w:p w14:paraId="7BEF0D31" w14:textId="1CD9FD99" w:rsidR="00B77A1C" w:rsidRDefault="00B77A1C" w:rsidP="00B77A1C"/>
    <w:p w14:paraId="71E2A687" w14:textId="47145C08" w:rsidR="00B77A1C" w:rsidRDefault="00B77A1C" w:rsidP="00B77A1C">
      <w:r w:rsidRPr="00B77A1C">
        <w:lastRenderedPageBreak/>
        <w:drawing>
          <wp:inline distT="0" distB="0" distL="0" distR="0" wp14:anchorId="0469E1B0" wp14:editId="6D03D522">
            <wp:extent cx="4374259" cy="2964437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8149" w14:textId="7A56AF3C" w:rsidR="00B77A1C" w:rsidRDefault="00B77A1C" w:rsidP="00B77A1C"/>
    <w:p w14:paraId="6C3F7294" w14:textId="77777777" w:rsidR="00B77A1C" w:rsidRDefault="00B77A1C" w:rsidP="00B77A1C">
      <w:r>
        <w:t>Classification report for Logistic Regression</w:t>
      </w:r>
    </w:p>
    <w:p w14:paraId="591B7C18" w14:textId="77777777" w:rsidR="00B77A1C" w:rsidRDefault="00B77A1C" w:rsidP="00B77A1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E7486F4" w14:textId="77777777" w:rsidR="00B77A1C" w:rsidRDefault="00B77A1C" w:rsidP="00B77A1C"/>
    <w:p w14:paraId="2769F723" w14:textId="77777777" w:rsidR="00B77A1C" w:rsidRDefault="00B77A1C" w:rsidP="00B77A1C">
      <w:r>
        <w:t xml:space="preserve">         NOT       0.79      0.97      0.87       620</w:t>
      </w:r>
    </w:p>
    <w:p w14:paraId="273AD1E8" w14:textId="77777777" w:rsidR="00B77A1C" w:rsidRDefault="00B77A1C" w:rsidP="00B77A1C">
      <w:r>
        <w:t xml:space="preserve">         OFF       0.82      0.35      0.49       240</w:t>
      </w:r>
    </w:p>
    <w:p w14:paraId="1693831B" w14:textId="77777777" w:rsidR="00B77A1C" w:rsidRDefault="00B77A1C" w:rsidP="00B77A1C"/>
    <w:p w14:paraId="341963C6" w14:textId="77777777" w:rsidR="00B77A1C" w:rsidRDefault="00B77A1C" w:rsidP="00B77A1C">
      <w:r>
        <w:t xml:space="preserve">    accuracy                           0.80       860</w:t>
      </w:r>
    </w:p>
    <w:p w14:paraId="4D1568EA" w14:textId="77777777" w:rsidR="00B77A1C" w:rsidRDefault="00B77A1C" w:rsidP="00B77A1C">
      <w:r>
        <w:t xml:space="preserve">   macro </w:t>
      </w:r>
      <w:proofErr w:type="spellStart"/>
      <w:r>
        <w:t>avg</w:t>
      </w:r>
      <w:proofErr w:type="spellEnd"/>
      <w:r>
        <w:t xml:space="preserve">       0.81      0.66      0.68       860</w:t>
      </w:r>
    </w:p>
    <w:p w14:paraId="4966A582" w14:textId="77777777" w:rsidR="00B77A1C" w:rsidRDefault="00B77A1C" w:rsidP="00B77A1C">
      <w:r>
        <w:t xml:space="preserve">weighted </w:t>
      </w:r>
      <w:proofErr w:type="spellStart"/>
      <w:r>
        <w:t>avg</w:t>
      </w:r>
      <w:proofErr w:type="spellEnd"/>
      <w:r>
        <w:t xml:space="preserve">       0.80      0.80      0.77       860</w:t>
      </w:r>
    </w:p>
    <w:p w14:paraId="01E85787" w14:textId="77777777" w:rsidR="00B77A1C" w:rsidRDefault="00B77A1C" w:rsidP="00B77A1C"/>
    <w:p w14:paraId="49728DB7" w14:textId="77777777" w:rsidR="00B77A1C" w:rsidRDefault="00B77A1C" w:rsidP="00B77A1C">
      <w:r>
        <w:t>Accuracy (LR)= 79.77 %</w:t>
      </w:r>
    </w:p>
    <w:p w14:paraId="4AB37DBF" w14:textId="77777777" w:rsidR="00B77A1C" w:rsidRDefault="00B77A1C" w:rsidP="00B77A1C"/>
    <w:p w14:paraId="62EBF82E" w14:textId="77777777" w:rsidR="00B77A1C" w:rsidRDefault="00B77A1C" w:rsidP="00B77A1C">
      <w:r>
        <w:t>Confusion Matrix (LR)</w:t>
      </w:r>
    </w:p>
    <w:p w14:paraId="119CD6DA" w14:textId="77777777" w:rsidR="00B77A1C" w:rsidRDefault="00B77A1C" w:rsidP="00B77A1C">
      <w:r>
        <w:t>[[</w:t>
      </w:r>
      <w:proofErr w:type="gramStart"/>
      <w:r>
        <w:t>602  18</w:t>
      </w:r>
      <w:proofErr w:type="gramEnd"/>
      <w:r>
        <w:t>]</w:t>
      </w:r>
    </w:p>
    <w:p w14:paraId="6A8D7952" w14:textId="01ABC226" w:rsidR="00B77A1C" w:rsidRDefault="00B77A1C" w:rsidP="00B77A1C">
      <w:r>
        <w:t xml:space="preserve"> [</w:t>
      </w:r>
      <w:proofErr w:type="gramStart"/>
      <w:r>
        <w:t>156  84</w:t>
      </w:r>
      <w:proofErr w:type="gramEnd"/>
      <w:r>
        <w:t>]]</w:t>
      </w:r>
    </w:p>
    <w:p w14:paraId="3543D52B" w14:textId="0655904B" w:rsidR="00B77A1C" w:rsidRDefault="00B77A1C" w:rsidP="00B77A1C"/>
    <w:p w14:paraId="1B8D442C" w14:textId="77777777" w:rsidR="00B77A1C" w:rsidRDefault="00B77A1C" w:rsidP="00B77A1C">
      <w:bookmarkStart w:id="0" w:name="_GoBack"/>
      <w:bookmarkEnd w:id="0"/>
    </w:p>
    <w:sectPr w:rsidR="00B77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6A"/>
    <w:rsid w:val="008C6B98"/>
    <w:rsid w:val="00B7586A"/>
    <w:rsid w:val="00B7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7EEC"/>
  <w15:chartTrackingRefBased/>
  <w15:docId w15:val="{6B1F541F-35B8-484A-9BEA-4A4ACF20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Maheshwari</dc:creator>
  <cp:keywords/>
  <dc:description/>
  <cp:lastModifiedBy>Rahul Maheshwari</cp:lastModifiedBy>
  <cp:revision>2</cp:revision>
  <dcterms:created xsi:type="dcterms:W3CDTF">2019-11-23T13:08:00Z</dcterms:created>
  <dcterms:modified xsi:type="dcterms:W3CDTF">2019-11-23T13:11:00Z</dcterms:modified>
</cp:coreProperties>
</file>