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51" w:rsidRDefault="00AA5451" w:rsidP="00AA54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A5451" w:rsidRDefault="00AA5451" w:rsidP="00AA54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Compiler Design</w:t>
      </w:r>
    </w:p>
    <w:p w:rsidR="00AA5451" w:rsidRDefault="00AA5451" w:rsidP="00AA54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A5451" w:rsidRPr="0043327E" w:rsidRDefault="00AA5451" w:rsidP="00AA54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Assignment-</w:t>
      </w:r>
      <w:r>
        <w:rPr>
          <w:rFonts w:ascii="Times New Roman" w:hAnsi="Times New Roman" w:cs="Times New Roman"/>
          <w:b/>
          <w:sz w:val="44"/>
          <w:szCs w:val="44"/>
        </w:rPr>
        <w:t>1</w:t>
      </w: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C7977E" wp14:editId="120BBBDB">
                <wp:simplePos x="0" y="0"/>
                <wp:positionH relativeFrom="page">
                  <wp:posOffset>4433281</wp:posOffset>
                </wp:positionH>
                <wp:positionV relativeFrom="paragraph">
                  <wp:posOffset>118745</wp:posOffset>
                </wp:positionV>
                <wp:extent cx="2146935" cy="1517015"/>
                <wp:effectExtent l="0" t="0" r="24765" b="2603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451" w:rsidRDefault="00AA5451" w:rsidP="00AA5451">
                            <w:pPr>
                              <w:tabs>
                                <w:tab w:val="right" w:pos="1440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BY-</w:t>
                            </w:r>
                          </w:p>
                          <w:p w:rsidR="00AA5451" w:rsidRPr="00CC15EA" w:rsidRDefault="00AA5451" w:rsidP="00AA5451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Ankit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Goyal</w:t>
                            </w:r>
                            <w:proofErr w:type="spellEnd"/>
                          </w:p>
                          <w:p w:rsidR="00AA5451" w:rsidRPr="00CC15EA" w:rsidRDefault="00AA5451" w:rsidP="00AA5451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Roll no - 171030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:rsidR="00AA5451" w:rsidRPr="00CC15EA" w:rsidRDefault="00AA5451" w:rsidP="00AA5451">
                            <w:pPr>
                              <w:tabs>
                                <w:tab w:val="left" w:pos="540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Group - G-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AA5451" w:rsidRPr="00CC15EA" w:rsidRDefault="00AA5451" w:rsidP="00AA5451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Branch -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977E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349.1pt;margin-top:9.35pt;width:169.05pt;height:1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WaLQIAAEg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" strokecolor="white [3212]">
                <v:textbox>
                  <w:txbxContent>
                    <w:p w:rsidR="00AA5451" w:rsidRDefault="00AA5451" w:rsidP="00AA5451">
                      <w:pPr>
                        <w:tabs>
                          <w:tab w:val="right" w:pos="1440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BY-</w:t>
                      </w:r>
                    </w:p>
                    <w:p w:rsidR="00AA5451" w:rsidRPr="00CC15EA" w:rsidRDefault="00AA5451" w:rsidP="00AA5451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Ankit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Goyal</w:t>
                      </w:r>
                      <w:proofErr w:type="spellEnd"/>
                    </w:p>
                    <w:p w:rsidR="00AA5451" w:rsidRPr="00CC15EA" w:rsidRDefault="00AA5451" w:rsidP="00AA5451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Roll no - 171030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AA5451" w:rsidRPr="00CC15EA" w:rsidRDefault="00AA5451" w:rsidP="00AA5451">
                      <w:pPr>
                        <w:tabs>
                          <w:tab w:val="left" w:pos="540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Group - G-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AA5451" w:rsidRPr="00CC15EA" w:rsidRDefault="00AA5451" w:rsidP="00AA5451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Branch - CSE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Calibri"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2766E" wp14:editId="15F64ACE">
                <wp:simplePos x="0" y="0"/>
                <wp:positionH relativeFrom="margin">
                  <wp:posOffset>-201295</wp:posOffset>
                </wp:positionH>
                <wp:positionV relativeFrom="paragraph">
                  <wp:posOffset>120650</wp:posOffset>
                </wp:positionV>
                <wp:extent cx="2292350" cy="1517015"/>
                <wp:effectExtent l="0" t="0" r="12700" b="2603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451" w:rsidRDefault="00AA5451" w:rsidP="00AA545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TO-</w:t>
                            </w:r>
                          </w:p>
                          <w:p w:rsidR="00AA5451" w:rsidRPr="00CC15EA" w:rsidRDefault="00AA5451" w:rsidP="00AA5451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Mailk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A5451" w:rsidRPr="00CC15EA" w:rsidRDefault="00AA5451" w:rsidP="00AA5451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 Department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766E" id="Text Box 248" o:spid="_x0000_s1027" type="#_x0000_t202" style="position:absolute;left:0;text-align:left;margin-left:-15.85pt;margin-top:9.5pt;width:180.5pt;height:11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+9LgIAAE8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" strokecolor="white [3212]">
                <v:textbox>
                  <w:txbxContent>
                    <w:p w:rsidR="00AA5451" w:rsidRDefault="00AA5451" w:rsidP="00AA545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TO-</w:t>
                      </w:r>
                    </w:p>
                    <w:p w:rsidR="00AA5451" w:rsidRPr="00CC15EA" w:rsidRDefault="00AA5451" w:rsidP="00AA5451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Mailk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:rsidR="00AA5451" w:rsidRPr="00CC15EA" w:rsidRDefault="00AA5451" w:rsidP="00AA5451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CSE Department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</w:p>
    <w:p w:rsidR="00AA5451" w:rsidRDefault="00AA5451" w:rsidP="00AA5451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A5451" w:rsidRDefault="00AA5451" w:rsidP="00AA54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AA5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451" w:rsidRDefault="00AA5451" w:rsidP="009A39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A3958" w:rsidRDefault="009A3958" w:rsidP="009A39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Q1. What is Code optimisation? Explain machine dependent and independent code optimisation.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958" w:rsidRPr="005B11E0" w:rsidRDefault="009A3958" w:rsidP="009A395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The code optimization in the synthesis phase is a program transformation technique, which tries to improve the intermediate code by making it consume fewer resources (i.e. CPU, Memory) so that faster-running machine code will result. Compiler optimizing process should meet the following </w:t>
      </w:r>
      <w:proofErr w:type="gramStart"/>
      <w:r w:rsidRPr="005B11E0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objectives :</w:t>
      </w:r>
      <w:proofErr w:type="gramEnd"/>
    </w:p>
    <w:p w:rsidR="009A3958" w:rsidRPr="005B11E0" w:rsidRDefault="009A3958" w:rsidP="009A395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optimization must be correct, it must not, in any way, change the meaning of the program.</w:t>
      </w:r>
    </w:p>
    <w:p w:rsidR="009A3958" w:rsidRPr="005B11E0" w:rsidRDefault="009A3958" w:rsidP="009A395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should increase the speed and performance of the program.</w:t>
      </w:r>
    </w:p>
    <w:p w:rsidR="009A3958" w:rsidRPr="005B11E0" w:rsidRDefault="009A3958" w:rsidP="009A395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compilation time must be kept reasonable.</w:t>
      </w:r>
    </w:p>
    <w:p w:rsidR="009A3958" w:rsidRPr="005B11E0" w:rsidRDefault="009A3958" w:rsidP="009A395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optimization process should not delay the overall compiling process.</w:t>
      </w:r>
    </w:p>
    <w:p w:rsidR="009A3958" w:rsidRPr="005B11E0" w:rsidRDefault="009A3958" w:rsidP="009A3958">
      <w:pPr>
        <w:pStyle w:val="ListParagraph"/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9A3958" w:rsidRDefault="009A3958" w:rsidP="009A39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Types of Code Optimization –</w:t>
      </w:r>
      <w:r w:rsidRPr="005B11E0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The optimization process can be broadly classified into two </w:t>
      </w:r>
      <w:proofErr w:type="gramStart"/>
      <w:r w:rsidRPr="005B11E0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types :</w:t>
      </w:r>
      <w:proofErr w:type="gramEnd"/>
    </w:p>
    <w:p w:rsidR="009A3958" w:rsidRDefault="009A3958" w:rsidP="009A39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9A3958" w:rsidRPr="005B11E0" w:rsidRDefault="009A3958" w:rsidP="009A39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Machine Independent Optimization –</w:t>
      </w: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code optimization phase attempts to improve the </w:t>
      </w:r>
      <w:r w:rsidRPr="005B11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intermediate code</w:t>
      </w: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 to get a better target code as the output. The part of the intermediate code which is transformed here does not involve any CPU registers or absolute memory locations.</w:t>
      </w:r>
    </w:p>
    <w:p w:rsidR="009A3958" w:rsidRPr="005B11E0" w:rsidRDefault="009A3958" w:rsidP="009A39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5B11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Machine Dependent Optimization –</w:t>
      </w: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 Machine-dependent optimization is done after the </w:t>
      </w:r>
      <w:r w:rsidRPr="005B11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target code</w:t>
      </w: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 has been generated and when the code is transformed according to the target machine architecture. It involves CPU registers and may have absolute memory references rather than relative references. Machine-dependent optimizers put efforts to take maximum </w:t>
      </w:r>
      <w:r w:rsidRPr="005B11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advantage</w:t>
      </w:r>
      <w:r w:rsidRPr="005B11E0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 memory hierarchy.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</w:p>
    <w:p w:rsidR="009A3958" w:rsidRDefault="009A3958" w:rsidP="009A39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1E0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short note with example to optimise the code</w:t>
      </w:r>
    </w:p>
    <w:p w:rsidR="009A3958" w:rsidRDefault="009A3958" w:rsidP="009A3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Dead Code elimination</w:t>
      </w:r>
    </w:p>
    <w:p w:rsidR="009A3958" w:rsidRDefault="009A3958" w:rsidP="009A3958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A3958" w:rsidRPr="00386E4A" w:rsidRDefault="009A3958" w:rsidP="009A3958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386E4A">
        <w:rPr>
          <w:rFonts w:ascii="Times New Roman" w:hAnsi="Times New Roman" w:cs="Times New Roman"/>
          <w:color w:val="000000"/>
          <w:shd w:val="clear" w:color="auto" w:fill="FFFFFF"/>
        </w:rPr>
        <w:t>Code that is unreachable or that does not affect the program (e.g. dead stores) can be eliminated.</w:t>
      </w:r>
    </w:p>
    <w:p w:rsidR="009A3958" w:rsidRDefault="009A3958" w:rsidP="009A3958">
      <w:pPr>
        <w:pStyle w:val="ListParagraph"/>
        <w:rPr>
          <w:rFonts w:ascii="Consolas" w:hAnsi="Consolas"/>
          <w:sz w:val="18"/>
          <w:szCs w:val="18"/>
        </w:rPr>
      </w:pPr>
      <w:r w:rsidRPr="005B11E0">
        <w:rPr>
          <w:sz w:val="18"/>
          <w:szCs w:val="18"/>
        </w:rPr>
        <w:br/>
      </w:r>
      <w:proofErr w:type="spellStart"/>
      <w:r w:rsidRPr="005B11E0">
        <w:rPr>
          <w:rFonts w:ascii="Consolas" w:hAnsi="Consolas"/>
          <w:sz w:val="18"/>
          <w:szCs w:val="18"/>
        </w:rPr>
        <w:t>int</w:t>
      </w:r>
      <w:proofErr w:type="spellEnd"/>
      <w:r w:rsidRPr="005B11E0">
        <w:rPr>
          <w:rFonts w:ascii="Consolas" w:hAnsi="Consolas"/>
          <w:sz w:val="18"/>
          <w:szCs w:val="18"/>
        </w:rPr>
        <w:t xml:space="preserve"> global;</w:t>
      </w:r>
      <w:r>
        <w:rPr>
          <w:rFonts w:ascii="Consolas" w:hAnsi="Consolas"/>
          <w:sz w:val="18"/>
          <w:szCs w:val="18"/>
        </w:rPr>
        <w:br/>
      </w:r>
      <w:r w:rsidRPr="00386E4A">
        <w:rPr>
          <w:rFonts w:ascii="Consolas" w:hAnsi="Consolas"/>
          <w:sz w:val="18"/>
          <w:szCs w:val="18"/>
        </w:rPr>
        <w:t>void f ()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 xml:space="preserve">  </w:t>
      </w:r>
      <w:proofErr w:type="spellStart"/>
      <w:r w:rsidRPr="005B11E0">
        <w:rPr>
          <w:rFonts w:ascii="Consolas" w:hAnsi="Consolas"/>
          <w:sz w:val="18"/>
          <w:szCs w:val="18"/>
        </w:rPr>
        <w:t>int</w:t>
      </w:r>
      <w:proofErr w:type="spellEnd"/>
      <w:r w:rsidRPr="005B11E0">
        <w:rPr>
          <w:rFonts w:ascii="Consolas" w:hAnsi="Consolas"/>
          <w:sz w:val="18"/>
          <w:szCs w:val="18"/>
        </w:rPr>
        <w:t xml:space="preserve"> </w:t>
      </w:r>
      <w:proofErr w:type="spellStart"/>
      <w:r w:rsidRPr="005B11E0">
        <w:rPr>
          <w:rFonts w:ascii="Consolas" w:hAnsi="Consolas"/>
          <w:sz w:val="18"/>
          <w:szCs w:val="18"/>
        </w:rPr>
        <w:t>i</w:t>
      </w:r>
      <w:proofErr w:type="spellEnd"/>
      <w:r w:rsidRPr="005B11E0">
        <w:rPr>
          <w:rFonts w:ascii="Consolas" w:hAnsi="Consolas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 xml:space="preserve">  </w:t>
      </w:r>
      <w:proofErr w:type="spellStart"/>
      <w:r w:rsidRPr="005B11E0">
        <w:rPr>
          <w:rFonts w:ascii="Consolas" w:hAnsi="Consolas"/>
          <w:sz w:val="18"/>
          <w:szCs w:val="18"/>
        </w:rPr>
        <w:t>i</w:t>
      </w:r>
      <w:proofErr w:type="spellEnd"/>
      <w:r w:rsidRPr="005B11E0">
        <w:rPr>
          <w:rFonts w:ascii="Consolas" w:hAnsi="Consolas"/>
          <w:sz w:val="18"/>
          <w:szCs w:val="18"/>
        </w:rPr>
        <w:t xml:space="preserve"> = 1;          /* dead store *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 xml:space="preserve">  global = 1;     /* dead store */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 xml:space="preserve">  global = 2;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 xml:space="preserve">  return;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 xml:space="preserve">  global = 3;     /* unreachable */</w:t>
      </w:r>
      <w:r>
        <w:rPr>
          <w:rFonts w:ascii="Consolas" w:hAnsi="Consolas"/>
          <w:sz w:val="18"/>
          <w:szCs w:val="18"/>
        </w:rPr>
        <w:br/>
      </w:r>
      <w:r w:rsidRPr="005B11E0">
        <w:rPr>
          <w:rFonts w:ascii="Consolas" w:hAnsi="Consolas"/>
          <w:sz w:val="18"/>
          <w:szCs w:val="18"/>
        </w:rPr>
        <w:t>}</w:t>
      </w:r>
      <w:r>
        <w:rPr>
          <w:sz w:val="18"/>
          <w:szCs w:val="18"/>
        </w:rPr>
        <w:br/>
      </w:r>
    </w:p>
    <w:p w:rsidR="009A3958" w:rsidRPr="00386E4A" w:rsidRDefault="009A3958" w:rsidP="009A3958">
      <w:pPr>
        <w:pStyle w:val="ListParagraph"/>
        <w:rPr>
          <w:rFonts w:ascii="Consolas" w:hAnsi="Consolas"/>
          <w:sz w:val="18"/>
          <w:szCs w:val="18"/>
        </w:rPr>
      </w:pPr>
    </w:p>
    <w:p w:rsidR="009A3958" w:rsidRDefault="009A3958" w:rsidP="009A3958">
      <w:pPr>
        <w:spacing w:after="0"/>
        <w:ind w:left="720"/>
      </w:pPr>
      <w:r>
        <w:t>This is the code after Dead code elimination</w:t>
      </w:r>
    </w:p>
    <w:p w:rsidR="009A3958" w:rsidRDefault="009A3958" w:rsidP="009A3958">
      <w:pPr>
        <w:spacing w:after="0"/>
        <w:ind w:left="720"/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spellStart"/>
      <w:r w:rsidRPr="00386E4A">
        <w:rPr>
          <w:rFonts w:ascii="Consolas" w:hAnsi="Consolas"/>
          <w:sz w:val="18"/>
          <w:szCs w:val="18"/>
        </w:rPr>
        <w:t>int</w:t>
      </w:r>
      <w:proofErr w:type="spellEnd"/>
      <w:r w:rsidRPr="00386E4A">
        <w:rPr>
          <w:rFonts w:ascii="Consolas" w:hAnsi="Consolas"/>
          <w:sz w:val="18"/>
          <w:szCs w:val="18"/>
        </w:rPr>
        <w:t xml:space="preserve"> global;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r w:rsidRPr="00386E4A">
        <w:rPr>
          <w:rFonts w:ascii="Consolas" w:hAnsi="Consolas"/>
          <w:sz w:val="18"/>
          <w:szCs w:val="18"/>
        </w:rPr>
        <w:t>void f ()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r w:rsidRPr="00386E4A">
        <w:rPr>
          <w:rFonts w:ascii="Consolas" w:hAnsi="Consolas"/>
          <w:sz w:val="18"/>
          <w:szCs w:val="18"/>
        </w:rPr>
        <w:lastRenderedPageBreak/>
        <w:t>{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r w:rsidRPr="00386E4A">
        <w:rPr>
          <w:rFonts w:ascii="Consolas" w:hAnsi="Consolas"/>
          <w:sz w:val="18"/>
          <w:szCs w:val="18"/>
        </w:rPr>
        <w:t xml:space="preserve">  global = 2;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r w:rsidRPr="00386E4A">
        <w:rPr>
          <w:rFonts w:ascii="Consolas" w:hAnsi="Consolas"/>
          <w:sz w:val="18"/>
          <w:szCs w:val="18"/>
        </w:rPr>
        <w:t xml:space="preserve">  return;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r w:rsidRPr="00386E4A">
        <w:rPr>
          <w:rFonts w:ascii="Consolas" w:hAnsi="Consolas"/>
          <w:sz w:val="18"/>
          <w:szCs w:val="18"/>
        </w:rPr>
        <w:t>}</w:t>
      </w:r>
    </w:p>
    <w:p w:rsidR="009A3958" w:rsidRPr="005B11E0" w:rsidRDefault="009A3958" w:rsidP="009A39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3958" w:rsidRDefault="009A3958" w:rsidP="009A3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 elimination</w:t>
      </w:r>
    </w:p>
    <w:p w:rsidR="009A3958" w:rsidRPr="00386E4A" w:rsidRDefault="009A3958" w:rsidP="009A3958">
      <w:pPr>
        <w:ind w:left="720"/>
        <w:rPr>
          <w:rFonts w:ascii="Times New Roman" w:hAnsi="Times New Roman" w:cs="Times New Roman"/>
        </w:rPr>
      </w:pPr>
      <w:r w:rsidRPr="00386E4A">
        <w:rPr>
          <w:rFonts w:ascii="Times New Roman" w:hAnsi="Times New Roman" w:cs="Times New Roman"/>
        </w:rPr>
        <w:t>Removing extra variables, which are not used in the code.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//Before Optimization 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c = a * b                                               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x = a                                                  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till                                                           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d = x * b + 4  </w:t>
      </w:r>
    </w:p>
    <w:p w:rsidR="009A3958" w:rsidRPr="00386E4A" w:rsidRDefault="009A3958" w:rsidP="009A3958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Times New Roman"/>
          <w:lang w:eastAsia="en-IN"/>
        </w:rPr>
        <w:t> 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//After Optimization 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c = a * b  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x = a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till </w:t>
      </w:r>
    </w:p>
    <w:p w:rsidR="009A3958" w:rsidRDefault="009A3958" w:rsidP="009A3958">
      <w:pPr>
        <w:spacing w:after="0" w:line="240" w:lineRule="auto"/>
        <w:ind w:firstLine="72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d = a * b + 4 </w:t>
      </w:r>
    </w:p>
    <w:p w:rsidR="009A3958" w:rsidRPr="00386E4A" w:rsidRDefault="009A3958" w:rsidP="009A3958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9A3958" w:rsidRDefault="009A3958" w:rsidP="009A3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motion</w:t>
      </w:r>
    </w:p>
    <w:p w:rsidR="009A3958" w:rsidRPr="00386E4A" w:rsidRDefault="009A3958" w:rsidP="009A3958">
      <w:pPr>
        <w:pStyle w:val="ListParagraph"/>
        <w:rPr>
          <w:rFonts w:ascii="Times New Roman" w:hAnsi="Times New Roman" w:cs="Times New Roman"/>
        </w:rPr>
      </w:pPr>
      <w:r w:rsidRPr="00386E4A">
        <w:rPr>
          <w:rFonts w:ascii="Times New Roman" w:hAnsi="Times New Roman" w:cs="Times New Roman"/>
        </w:rPr>
        <w:t>This reduces evaluation frequency of expression.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a = 200;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 while(a&gt;0)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 {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     b = x + y;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     if</w:t>
      </w:r>
      <w:r w:rsidRPr="005B11E0">
        <w:rPr>
          <w:rFonts w:ascii="Consolas" w:eastAsia="Times New Roman" w:hAnsi="Consolas" w:cs="Times New Roman"/>
          <w:lang w:eastAsia="en-IN"/>
        </w:rPr>
        <w:t xml:space="preserve"> </w:t>
      </w: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(a % b == 0}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     </w:t>
      </w:r>
      <w:proofErr w:type="spellStart"/>
      <w:proofErr w:type="gramStart"/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printf</w:t>
      </w:r>
      <w:proofErr w:type="spellEnd"/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(</w:t>
      </w:r>
      <w:proofErr w:type="gramEnd"/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“%d”, a);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   }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Times New Roman"/>
          <w:lang w:eastAsia="en-IN"/>
        </w:rPr>
        <w:t> 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//This code can be further optimized as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a = 200;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b = x + y;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while(a&gt;0)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 {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     if</w:t>
      </w:r>
      <w:r w:rsidRPr="005B11E0">
        <w:rPr>
          <w:rFonts w:ascii="Consolas" w:eastAsia="Times New Roman" w:hAnsi="Consolas" w:cs="Times New Roman"/>
          <w:lang w:eastAsia="en-IN"/>
        </w:rPr>
        <w:t xml:space="preserve"> </w:t>
      </w: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(a % b == 0}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     </w:t>
      </w:r>
      <w:proofErr w:type="spellStart"/>
      <w:proofErr w:type="gramStart"/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printf</w:t>
      </w:r>
      <w:proofErr w:type="spellEnd"/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>(</w:t>
      </w:r>
      <w:proofErr w:type="gramEnd"/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“%d”, a); </w:t>
      </w:r>
    </w:p>
    <w:p w:rsidR="009A3958" w:rsidRPr="005B11E0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5B11E0">
        <w:rPr>
          <w:rFonts w:ascii="Consolas" w:eastAsia="Times New Roman" w:hAnsi="Consolas" w:cs="Courier New"/>
          <w:sz w:val="18"/>
          <w:szCs w:val="18"/>
          <w:lang w:eastAsia="en-IN"/>
        </w:rPr>
        <w:t xml:space="preserve">   } </w:t>
      </w:r>
    </w:p>
    <w:p w:rsidR="009A3958" w:rsidRPr="005B11E0" w:rsidRDefault="009A3958" w:rsidP="009A3958">
      <w:pPr>
        <w:pStyle w:val="ListParagraph"/>
        <w:rPr>
          <w:rFonts w:ascii="Times New Roman" w:hAnsi="Times New Roman" w:cs="Times New Roman"/>
        </w:rPr>
      </w:pPr>
    </w:p>
    <w:p w:rsidR="009A3958" w:rsidRDefault="009A3958" w:rsidP="009A39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A3958" w:rsidRDefault="009A3958" w:rsidP="009A3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Reduction in strength</w:t>
      </w:r>
    </w:p>
    <w:p w:rsidR="009A3958" w:rsidRPr="00386E4A" w:rsidRDefault="009A3958" w:rsidP="009A39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6E4A">
        <w:rPr>
          <w:rFonts w:ascii="Times New Roman" w:hAnsi="Times New Roman" w:cs="Times New Roman"/>
          <w:shd w:val="clear" w:color="auto" w:fill="FFFFFF"/>
        </w:rPr>
        <w:t>Strength reduction means replacing the high strength operator by the low strength.</w:t>
      </w:r>
    </w:p>
    <w:p w:rsidR="009A3958" w:rsidRDefault="009A3958" w:rsidP="009A3958">
      <w:pPr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i=1;                                                                      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while</w:t>
      </w:r>
      <w:r w:rsidRPr="00386E4A">
        <w:rPr>
          <w:rFonts w:ascii="Consolas" w:eastAsia="Times New Roman" w:hAnsi="Consolas" w:cs="Times New Roman"/>
          <w:lang w:eastAsia="en-IN"/>
        </w:rPr>
        <w:t xml:space="preserve"> </w:t>
      </w: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(</w:t>
      </w:r>
      <w:proofErr w:type="spellStart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i</w:t>
      </w:r>
      <w:proofErr w:type="spellEnd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&lt;10)                                                          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{   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    y = </w:t>
      </w:r>
      <w:proofErr w:type="spellStart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i</w:t>
      </w:r>
      <w:proofErr w:type="spellEnd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 * 4;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}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 </w:t>
      </w:r>
      <w:r w:rsidRPr="00386E4A">
        <w:rPr>
          <w:rFonts w:ascii="Consolas" w:eastAsia="Times New Roman" w:hAnsi="Consolas" w:cs="Times New Roman"/>
          <w:lang w:eastAsia="en-IN"/>
        </w:rPr>
        <w:t> 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//After Reduction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proofErr w:type="spellStart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i</w:t>
      </w:r>
      <w:proofErr w:type="spellEnd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 = 1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t = 4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{ 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   </w:t>
      </w:r>
      <w:proofErr w:type="gramStart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while( t</w:t>
      </w:r>
      <w:proofErr w:type="gramEnd"/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&lt;40) 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lastRenderedPageBreak/>
        <w:t xml:space="preserve">   y = t; 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 xml:space="preserve">   t = t + 4; </w:t>
      </w:r>
    </w:p>
    <w:p w:rsidR="009A3958" w:rsidRPr="00386E4A" w:rsidRDefault="009A3958" w:rsidP="009A395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86E4A">
        <w:rPr>
          <w:rFonts w:ascii="Consolas" w:eastAsia="Times New Roman" w:hAnsi="Consolas" w:cs="Courier New"/>
          <w:sz w:val="18"/>
          <w:szCs w:val="18"/>
          <w:lang w:eastAsia="en-IN"/>
        </w:rPr>
        <w:t>}</w:t>
      </w:r>
      <w:r w:rsidRPr="00386E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</w:p>
    <w:p w:rsidR="009A3958" w:rsidRDefault="009A3958" w:rsidP="009A39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A3958" w:rsidRDefault="009A3958" w:rsidP="009A39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A3958" w:rsidRPr="00386E4A" w:rsidRDefault="009A3958" w:rsidP="009A39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E4A">
        <w:rPr>
          <w:rFonts w:ascii="Times New Roman" w:hAnsi="Times New Roman" w:cs="Times New Roman"/>
          <w:b/>
          <w:bCs/>
          <w:sz w:val="24"/>
          <w:szCs w:val="24"/>
        </w:rPr>
        <w:t xml:space="preserve">Q3. Explain how code motion and frequency reduction used for loop </w:t>
      </w:r>
      <w:proofErr w:type="gramStart"/>
      <w:r w:rsidRPr="00386E4A">
        <w:rPr>
          <w:rFonts w:ascii="Times New Roman" w:hAnsi="Times New Roman" w:cs="Times New Roman"/>
          <w:b/>
          <w:bCs/>
          <w:sz w:val="24"/>
          <w:szCs w:val="24"/>
        </w:rPr>
        <w:t>optimisation ?</w:t>
      </w:r>
      <w:proofErr w:type="gramEnd"/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A3958" w:rsidRPr="00386E4A" w:rsidRDefault="009A3958" w:rsidP="009A39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386E4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Frequency reduction</w:t>
      </w:r>
      <w:r w:rsidRPr="00386E4A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is a type in </w:t>
      </w:r>
      <w:r w:rsidRPr="00386E4A">
        <w:rPr>
          <w:rFonts w:ascii="Times New Roman" w:hAnsi="Times New Roman" w:cs="Times New Roman"/>
          <w:lang w:eastAsia="en-IN"/>
        </w:rPr>
        <w:t>loop optimization</w:t>
      </w:r>
      <w:r w:rsidRPr="00386E4A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process which is machine independent. In frequency reduction code inside a loop is optimized to improve the running time of program. Frequency reduction is used to decrease the amount of code in a loop. A statement or expression, which can be moved outside the loop body without affecting the semantics of the program, is moved outside the loop. Frequency Reduction is also called Code Motion.</w:t>
      </w:r>
    </w:p>
    <w:p w:rsidR="009A3958" w:rsidRDefault="009A3958" w:rsidP="009A39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</w:pPr>
    </w:p>
    <w:p w:rsidR="009A3958" w:rsidRDefault="009A3958" w:rsidP="009A39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386E4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Objective of Frequency Reduction:</w:t>
      </w:r>
      <w:r w:rsidRPr="00386E4A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br/>
      </w:r>
    </w:p>
    <w:p w:rsidR="009A3958" w:rsidRPr="00386E4A" w:rsidRDefault="009A3958" w:rsidP="009A39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386E4A">
        <w:rPr>
          <w:rFonts w:ascii="Times New Roman" w:eastAsia="Times New Roman" w:hAnsi="Times New Roman" w:cs="Times New Roman"/>
          <w:sz w:val="24"/>
          <w:szCs w:val="24"/>
          <w:lang w:eastAsia="en-IN"/>
        </w:rPr>
        <w:t>To reduce the evaluation frequency of expression.</w:t>
      </w:r>
    </w:p>
    <w:p w:rsidR="009A3958" w:rsidRPr="00386E4A" w:rsidRDefault="009A3958" w:rsidP="009A39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386E4A">
        <w:rPr>
          <w:rFonts w:ascii="Times New Roman" w:eastAsia="Times New Roman" w:hAnsi="Times New Roman" w:cs="Times New Roman"/>
          <w:sz w:val="24"/>
          <w:szCs w:val="24"/>
          <w:lang w:eastAsia="en-IN"/>
        </w:rPr>
        <w:t>To bring loop invariant statements out of the loop.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</w:p>
    <w:p w:rsidR="009A3958" w:rsidRPr="00386E4A" w:rsidRDefault="009A3958" w:rsidP="009A39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E4A"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>
        <w:rPr>
          <w:rFonts w:ascii="Times New Roman" w:hAnsi="Times New Roman" w:cs="Times New Roman"/>
          <w:b/>
          <w:bCs/>
          <w:sz w:val="24"/>
          <w:szCs w:val="24"/>
        </w:rPr>
        <w:t>How to recognise various tokens of high level language program? Write the regular expressions and transitions diagram for each.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86E4A">
        <w:rPr>
          <w:rFonts w:ascii="Times New Roman" w:hAnsi="Times New Roman" w:cs="Times New Roman"/>
          <w:sz w:val="24"/>
          <w:szCs w:val="24"/>
        </w:rPr>
        <w:t>:</w:t>
      </w:r>
    </w:p>
    <w:p w:rsidR="009A3958" w:rsidRPr="00E22F99" w:rsidRDefault="009A3958" w:rsidP="009A3958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6C6C01">
        <w:rPr>
          <w:rFonts w:ascii="Times New Roman" w:hAnsi="Times New Roman" w:cs="Times New Roman"/>
          <w:sz w:val="24"/>
          <w:szCs w:val="24"/>
          <w:highlight w:val="white"/>
        </w:rPr>
        <w:t xml:space="preserve">The lexical </w:t>
      </w:r>
      <w:proofErr w:type="spellStart"/>
      <w:r w:rsidRPr="006C6C01">
        <w:rPr>
          <w:rFonts w:ascii="Times New Roman" w:hAnsi="Times New Roman" w:cs="Times New Roman"/>
          <w:sz w:val="24"/>
          <w:szCs w:val="24"/>
          <w:highlight w:val="white"/>
        </w:rPr>
        <w:t>analyzer</w:t>
      </w:r>
      <w:proofErr w:type="spellEnd"/>
      <w:r w:rsidRPr="006C6C01">
        <w:rPr>
          <w:rFonts w:ascii="Times New Roman" w:hAnsi="Times New Roman" w:cs="Times New Roman"/>
          <w:sz w:val="24"/>
          <w:szCs w:val="24"/>
          <w:highlight w:val="white"/>
        </w:rPr>
        <w:t xml:space="preserve"> needs to scan and identify only a finite set of valid string/token/lexeme that belong to the language in hand. It searches for the pattern defined by the language rules.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Identifier 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Letter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a|b|c</w:t>
      </w:r>
      <w:proofErr w:type="spellEnd"/>
      <w:r>
        <w:rPr>
          <w:rFonts w:ascii="Times New Roman" w:hAnsi="Times New Roman" w:cs="Times New Roman"/>
          <w:sz w:val="24"/>
          <w:szCs w:val="24"/>
        </w:rPr>
        <w:t>|…|</w:t>
      </w:r>
      <w:proofErr w:type="spellStart"/>
      <w:r>
        <w:rPr>
          <w:rFonts w:ascii="Times New Roman" w:hAnsi="Times New Roman" w:cs="Times New Roman"/>
          <w:sz w:val="24"/>
          <w:szCs w:val="24"/>
        </w:rPr>
        <w:t>z|A|B</w:t>
      </w:r>
      <w:proofErr w:type="spellEnd"/>
      <w:r>
        <w:rPr>
          <w:rFonts w:ascii="Times New Roman" w:hAnsi="Times New Roman" w:cs="Times New Roman"/>
          <w:sz w:val="24"/>
          <w:szCs w:val="24"/>
        </w:rPr>
        <w:t>|…|Z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Digit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0|1|…|9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identifier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letter(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letter|digit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Number in 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digit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0|1|…|9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digits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digit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fraction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‘.’digits|€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exponent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(E(‘+’|’-’|€)digits)|</w:t>
      </w:r>
      <w:r w:rsidRPr="006C6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number </w:t>
      </w:r>
      <w:r w:rsidRPr="006C6C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digits fraction exponent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29ED38D7" wp14:editId="0CAA4D2D">
            <wp:extent cx="2482850" cy="2012950"/>
            <wp:effectExtent l="0" t="0" r="0" b="63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01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</w:p>
    <w:p w:rsidR="009A3958" w:rsidRDefault="009A3958" w:rsidP="009A39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99"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 3 address code for given pseudo code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while(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&lt;=100){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 = A/B*20;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++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print(A value)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}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F99"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A3958" w:rsidRDefault="009A3958" w:rsidP="009A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A3958" w:rsidRPr="00E22F99" w:rsidRDefault="009A3958" w:rsidP="009A3958">
      <w:pPr>
        <w:ind w:left="720" w:hanging="720"/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L: </w:t>
      </w:r>
      <w:r>
        <w:rPr>
          <w:rFonts w:ascii="Times New Roman" w:hAnsi="Times New Roman" w:cs="Times New Roman"/>
          <w:sz w:val="24"/>
          <w:szCs w:val="24"/>
        </w:rPr>
        <w:tab/>
        <w:t xml:space="preserve">t1 </w:t>
      </w:r>
      <w:r w:rsidRPr="00E22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A/B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t2 = t1*20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 = t2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print(A)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&lt;=100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95FD9" w:rsidRDefault="00095FD9" w:rsidP="009A3958"/>
    <w:sectPr w:rsidR="00095FD9" w:rsidSect="00E343FE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16" w:rsidRDefault="008D2E16" w:rsidP="00E343FE">
      <w:pPr>
        <w:spacing w:after="0" w:line="240" w:lineRule="auto"/>
      </w:pPr>
      <w:r>
        <w:separator/>
      </w:r>
    </w:p>
  </w:endnote>
  <w:endnote w:type="continuationSeparator" w:id="0">
    <w:p w:rsidR="008D2E16" w:rsidRDefault="008D2E16" w:rsidP="00E3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763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3FE" w:rsidRDefault="00E343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343FE" w:rsidRDefault="00E34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947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3FE" w:rsidRDefault="00E343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43FE" w:rsidRDefault="00E34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16" w:rsidRDefault="008D2E16" w:rsidP="00E343FE">
      <w:pPr>
        <w:spacing w:after="0" w:line="240" w:lineRule="auto"/>
      </w:pPr>
      <w:r>
        <w:separator/>
      </w:r>
    </w:p>
  </w:footnote>
  <w:footnote w:type="continuationSeparator" w:id="0">
    <w:p w:rsidR="008D2E16" w:rsidRDefault="008D2E16" w:rsidP="00E3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3FE" w:rsidRDefault="00E343FE">
    <w:pPr>
      <w:pStyle w:val="Header"/>
    </w:pPr>
    <w:r>
      <w:tab/>
    </w:r>
    <w:r>
      <w:tab/>
      <w:t>17103011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7274"/>
    <w:multiLevelType w:val="hybridMultilevel"/>
    <w:tmpl w:val="2B3E4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6C7"/>
    <w:multiLevelType w:val="hybridMultilevel"/>
    <w:tmpl w:val="EDD45F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34D0E"/>
    <w:multiLevelType w:val="hybridMultilevel"/>
    <w:tmpl w:val="9B129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A0A09"/>
    <w:multiLevelType w:val="hybridMultilevel"/>
    <w:tmpl w:val="6B667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58"/>
    <w:rsid w:val="00095FD9"/>
    <w:rsid w:val="008D2E16"/>
    <w:rsid w:val="009A3958"/>
    <w:rsid w:val="00AA5451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B6EA"/>
  <w15:chartTrackingRefBased/>
  <w15:docId w15:val="{9530A20D-227C-464C-AE2D-D94F032B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5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F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FE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3</cp:revision>
  <cp:lastPrinted>2020-12-14T15:09:00Z</cp:lastPrinted>
  <dcterms:created xsi:type="dcterms:W3CDTF">2020-12-14T15:02:00Z</dcterms:created>
  <dcterms:modified xsi:type="dcterms:W3CDTF">2020-12-14T15:14:00Z</dcterms:modified>
</cp:coreProperties>
</file>