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E94" w:rsidRPr="00620E94" w:rsidRDefault="007940AA" w:rsidP="00620E94">
      <w:pPr>
        <w:jc w:val="center"/>
        <w:rPr>
          <w:rFonts w:ascii="Helvetica" w:hAnsi="Helvetica" w:cs="Helvetica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620E94">
        <w:rPr>
          <w:rFonts w:ascii="Helvetica" w:hAnsi="Helvetica" w:cs="Helvetica"/>
          <w:b/>
          <w:bCs/>
          <w:color w:val="111111"/>
          <w:sz w:val="24"/>
          <w:szCs w:val="24"/>
          <w:u w:val="single"/>
          <w:shd w:val="clear" w:color="auto" w:fill="FFFFFF"/>
        </w:rPr>
        <w:t>P</w:t>
      </w:r>
      <w:r w:rsidR="00620E94" w:rsidRPr="00620E94">
        <w:rPr>
          <w:rFonts w:ascii="Helvetica" w:hAnsi="Helvetica" w:cs="Helvetica"/>
          <w:b/>
          <w:bCs/>
          <w:color w:val="111111"/>
          <w:sz w:val="24"/>
          <w:szCs w:val="24"/>
          <w:u w:val="single"/>
          <w:shd w:val="clear" w:color="auto" w:fill="FFFFFF"/>
        </w:rPr>
        <w:t>rojects</w:t>
      </w:r>
      <w:r>
        <w:rPr>
          <w:rFonts w:ascii="Helvetica" w:hAnsi="Helvetica" w:cs="Helvetica"/>
          <w:b/>
          <w:bCs/>
          <w:color w:val="111111"/>
          <w:sz w:val="24"/>
          <w:szCs w:val="24"/>
          <w:u w:val="single"/>
          <w:shd w:val="clear" w:color="auto" w:fill="FFFFFF"/>
        </w:rPr>
        <w:t xml:space="preserve"> Ques: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1. Make Change Write a program to make change for an amount of money from 0 through 99 cents input by the user. The output of the program should show the number of coins from each denomination used to make the change.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Ans: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amount=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of change: "))</w:t>
      </w:r>
    </w:p>
    <w:p w:rsidR="00346BD2" w:rsidRPr="00346BD2" w:rsidRDefault="007940AA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of change: 93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quarters=amount//25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amount-=quarters*25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dimes=amount//10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amount-=dimes*10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nickels=amount//5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amount-=nickels*5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cents=amount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highlight w:val="yellow"/>
          <w:shd w:val="clear" w:color="auto" w:fill="FFFFFF"/>
        </w:rPr>
        <w:t>print(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highlight w:val="yellow"/>
          <w:shd w:val="clear" w:color="auto" w:fill="FFFFFF"/>
        </w:rPr>
        <w:t>"Quarters: "+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highlight w:val="yellow"/>
          <w:shd w:val="clear" w:color="auto" w:fill="FFFFFF"/>
        </w:rPr>
        <w:t>str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highlight w:val="yellow"/>
          <w:shd w:val="clear" w:color="auto" w:fill="FFFFFF"/>
        </w:rPr>
        <w:t>(quarters))</w:t>
      </w:r>
    </w:p>
    <w:p w:rsid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 xml:space="preserve">Quarters: </w:t>
      </w:r>
      <w:r w:rsidR="007940AA"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3</w:t>
      </w:r>
    </w:p>
    <w:p w:rsid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"Dimes: "+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(dimes))</w:t>
      </w:r>
    </w:p>
    <w:p w:rsidR="00346BD2" w:rsidRPr="00346BD2" w:rsidRDefault="007940AA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Dimes: 1</w:t>
      </w:r>
    </w:p>
    <w:p w:rsid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"Nickels: "+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(nickels))</w:t>
      </w:r>
    </w:p>
    <w:p w:rsidR="00346BD2" w:rsidRPr="00346BD2" w:rsidRDefault="007940AA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Nickels: 1</w:t>
      </w:r>
    </w:p>
    <w:p w:rsidR="00346BD2" w:rsidRPr="00620E94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</w:t>
      </w:r>
      <w:proofErr w:type="gram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"Cents: "+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(cents))</w:t>
      </w:r>
    </w:p>
    <w:p w:rsidR="00346BD2" w:rsidRPr="00346BD2" w:rsidRDefault="007940AA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Cents: 3</w:t>
      </w:r>
    </w:p>
    <w:p w:rsid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346BD2" w:rsidRPr="00620E94" w:rsidRDefault="00346BD2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 xml:space="preserve">2. Car Loan If A dollars is borrowed at r% interest compounded monthly to purchase a car with monthly payments for n years, then the monthly payment is given by the formula monthly payment = 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1 - (1 + 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) -12n # A where </w:t>
      </w:r>
      <w:proofErr w:type="spell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proofErr w:type="spell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= r </w:t>
      </w:r>
      <w:proofErr w:type="gram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1200 .</w:t>
      </w:r>
      <w:proofErr w:type="gram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Write a program that calculates the monthly payment after the user gives the amount of the loan, the interest rate, and the number of years. See Fig. 2.35.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Ans: 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loan=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of loan: "))</w:t>
      </w:r>
    </w:p>
    <w:p w:rsidR="00346BD2" w:rsidRP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of loan: 12000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rate=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interest rate (%): "))</w:t>
      </w:r>
    </w:p>
    <w:p w:rsidR="00346BD2" w:rsidRP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interest rate (%): 6.4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years=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numbers of years: "))</w:t>
      </w:r>
    </w:p>
    <w:p w:rsidR="00346BD2" w:rsidRP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numbers of years: 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=float(rate/1200)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mp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*loan)/(1-((1+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i)*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*(-12*years))),2)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"Monthly payment: $"+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mp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))</w:t>
      </w:r>
    </w:p>
    <w:p w:rsidR="00620E94" w:rsidRP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Monthly payment: $234.23</w:t>
      </w:r>
    </w:p>
    <w:p w:rsidR="00346BD2" w:rsidRDefault="00346BD2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346BD2" w:rsidRDefault="00346BD2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3. Bond Yield One measure of a bond’s performance is its Yield </w:t>
      </w:r>
      <w:proofErr w:type="gramStart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</w:t>
      </w:r>
      <w:proofErr w:type="gramEnd"/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Maturity (YTM). YTM values for government bonds are complex to calculate and are published in tables.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Ans: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facevalue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face value of bond: "))</w:t>
      </w:r>
    </w:p>
    <w:p w:rsidR="00346BD2" w:rsidRPr="00667D5D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face value of bond: 1000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interestrate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coupon interest rate: "))</w:t>
      </w:r>
    </w:p>
    <w:p w:rsidR="00346BD2" w:rsidRPr="00667D5D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coupon interest rate: .04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marketprice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current market price: "))</w:t>
      </w:r>
    </w:p>
    <w:p w:rsidR="00346BD2" w:rsidRPr="00667D5D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current market price: 1180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years=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years until maturity: "))</w:t>
      </w:r>
    </w:p>
    <w:p w:rsidR="00346BD2" w:rsidRPr="00667D5D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years until maturity: 15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intr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=float(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facevalue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*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interestrate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a=(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facevalue-marketprice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)/years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b=(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facevalue+marketprice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)/2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ytm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intr+a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)/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b)*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100,2)</w:t>
      </w:r>
    </w:p>
    <w:p w:rsidR="00346BD2" w:rsidRPr="00346BD2" w:rsidRDefault="00346BD2" w:rsidP="00346BD2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"Approximate YTM: "+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ytm</w:t>
      </w:r>
      <w:proofErr w:type="spellEnd"/>
      <w:r w:rsidRPr="00346BD2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)+"%")</w:t>
      </w:r>
    </w:p>
    <w:p w:rsidR="00620E94" w:rsidRPr="00346BD2" w:rsidRDefault="00346BD2" w:rsidP="00346BD2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346BD2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Approximate YTM: 2.57%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4. Unit Price Write a program that requests the price and weight of an item in pounds and ounces, and then determines the price per ounce.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Ans:</w:t>
      </w:r>
    </w:p>
    <w:p w:rsid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price=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price of item: "))</w:t>
      </w:r>
    </w:p>
    <w:p w:rsidR="00667D5D" w:rsidRPr="00667D5D" w:rsidRDefault="00667D5D" w:rsidP="00667D5D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price of item: 25.50</w:t>
      </w: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"Enter weight of item in pounds and ounces separately.")</w:t>
      </w:r>
    </w:p>
    <w:p w:rsidR="00667D5D" w:rsidRPr="00667D5D" w:rsidRDefault="00667D5D" w:rsidP="00667D5D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weight of item in pounds and ounces separately.</w:t>
      </w: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pounds=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pounds: "))</w:t>
      </w:r>
    </w:p>
    <w:p w:rsidR="00667D5D" w:rsidRPr="00667D5D" w:rsidRDefault="00667D5D" w:rsidP="00667D5D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pounds: 1</w:t>
      </w: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ounces=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ounces: "))</w:t>
      </w:r>
    </w:p>
    <w:p w:rsidR="00667D5D" w:rsidRPr="00667D5D" w:rsidRDefault="00667D5D" w:rsidP="00667D5D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ounces: 9</w:t>
      </w: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pricePerOunce</w:t>
      </w:r>
      <w:proofErr w:type="spell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=round(price/((16*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pounds)+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ounces),2)</w:t>
      </w:r>
    </w:p>
    <w:p w:rsidR="00667D5D" w:rsidRPr="00667D5D" w:rsidRDefault="00667D5D" w:rsidP="00667D5D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"Price per ounce: $"+</w:t>
      </w:r>
      <w:proofErr w:type="spell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pricePerOunce</w:t>
      </w:r>
      <w:proofErr w:type="spellEnd"/>
      <w:r w:rsidRPr="00667D5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))</w:t>
      </w:r>
    </w:p>
    <w:p w:rsidR="00620E94" w:rsidRPr="00667D5D" w:rsidRDefault="00667D5D" w:rsidP="00667D5D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667D5D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Price per ounce: $1.02</w:t>
      </w:r>
    </w:p>
    <w:p w:rsidR="00667D5D" w:rsidRDefault="00667D5D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67D5D" w:rsidRDefault="00667D5D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67D5D" w:rsidRDefault="00667D5D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67D5D" w:rsidRDefault="00667D5D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5. An investor’s stock portfolio consists of four Exchange Traded Funds (SPY, QQQ, EEM, and VXX). Write a program that requests the amount invested in each fund as input and then displays the total amount invested and each fund’s percentage of the total amount invested.</w:t>
      </w:r>
    </w:p>
    <w:p w:rsid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Ans: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spy=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invested in SPY: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invested in SPY: 876543.21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qqq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invested in QQQ: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invested in QQQ: 234567.89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eem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invested in EEM: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invested in EEM: 345678.90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vxx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amount invested in VXX: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amount invested in VXX: 123456.78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print("\n")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total=round(spy+qqq+eem+vxx,2)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pspy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=round((spy/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total)*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100,2)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pqqq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qqq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/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total)*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100,2)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peem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eem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/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total)*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100,2)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pvxx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vxx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/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total)*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100,2)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print("ETF\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tPERCENTAGE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ETF</w:t>
      </w: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PERCENTAGE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"-"*18)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------------------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print("SPY\t"+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pspy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)+"%")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lastRenderedPageBreak/>
        <w:t>SPY</w:t>
      </w: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55.47%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print("QQQ\t"+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pqqq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)+"%")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QQQ</w:t>
      </w: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14.84%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print("EEM\t"+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peem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)+"%")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EEM</w:t>
      </w: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21.87%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print("VXX\t"+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pvxx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)+"%\n")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VXX</w:t>
      </w: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ab/>
        <w:t>7.81%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"Total amount invested: $"+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(total))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Total amount invested: $1580246.78</w:t>
      </w:r>
    </w:p>
    <w:p w:rsidR="007940AA" w:rsidRDefault="007940AA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Default="007940AA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7940AA" w:rsidRDefault="007940AA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6. Length Conversion Write a program to convert a U.S. Customary System length in miles, yards, feet, and inches to a Metric System length in kilometers, meters, and centimeters.</w:t>
      </w:r>
    </w:p>
    <w:p w:rsidR="00620E94" w:rsidRPr="00620E94" w:rsidRDefault="00620E94" w:rsidP="00620E94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Ans: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miles=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number of miles: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miles: 5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yards=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number of yards: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yards: 20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feet=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number of feet: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feet: 2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inches=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float(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input("Enter number of inches: "))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yellow"/>
          <w:shd w:val="clear" w:color="auto" w:fill="FFFFFF"/>
        </w:rPr>
        <w:t>Enter number of inches: 4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totalinches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=(63360*miles) + (36*yards) + (12*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feet)+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inches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totalkilometers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totalinches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//39370)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temp1=totalinches%39370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lastRenderedPageBreak/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int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(temp1//39.37)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temp2=(temp1%39.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37)*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2.54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totalcentimeters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=round(temp2,1)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&gt;&gt;&gt; </w:t>
      </w:r>
      <w:proofErr w:type="gram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print(</w:t>
      </w:r>
      <w:proofErr w:type="gram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"Metric length:")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cyan"/>
          <w:shd w:val="clear" w:color="auto" w:fill="FFFFFF"/>
        </w:rPr>
        <w:t>Metric length: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totalkilometers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 kilometers")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cyan"/>
          <w:shd w:val="clear" w:color="auto" w:fill="FFFFFF"/>
        </w:rPr>
        <w:t>8 kilometers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 meters")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cyan"/>
          <w:shd w:val="clear" w:color="auto" w:fill="FFFFFF"/>
        </w:rPr>
        <w:t>65 meters</w:t>
      </w:r>
    </w:p>
    <w:p w:rsidR="007940AA" w:rsidRPr="007940AA" w:rsidRDefault="007940AA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&gt;&gt;&gt; print(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str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(</w:t>
      </w:r>
      <w:proofErr w:type="spellStart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totalcentimeters</w:t>
      </w:r>
      <w:proofErr w:type="spellEnd"/>
      <w:r w:rsidRPr="007940AA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)+" centimeters")</w:t>
      </w:r>
    </w:p>
    <w:p w:rsidR="007940AA" w:rsidRPr="007940AA" w:rsidRDefault="007940AA" w:rsidP="007940AA">
      <w:pPr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</w:pPr>
      <w:r w:rsidRPr="007940AA">
        <w:rPr>
          <w:rFonts w:ascii="Helvetica" w:hAnsi="Helvetica" w:cs="Helvetica"/>
          <w:b/>
          <w:bCs/>
          <w:color w:val="111111"/>
          <w:sz w:val="24"/>
          <w:szCs w:val="24"/>
          <w:highlight w:val="cyan"/>
          <w:shd w:val="clear" w:color="auto" w:fill="FFFFFF"/>
        </w:rPr>
        <w:t>73.5 centimeters</w:t>
      </w:r>
    </w:p>
    <w:p w:rsidR="00620E94" w:rsidRPr="00620E94" w:rsidRDefault="00620E94" w:rsidP="007940AA">
      <w:pP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20E94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          </w:t>
      </w:r>
    </w:p>
    <w:p w:rsidR="002053EC" w:rsidRPr="00620E94" w:rsidRDefault="002053EC">
      <w:pPr>
        <w:rPr>
          <w:sz w:val="24"/>
          <w:szCs w:val="24"/>
        </w:rPr>
      </w:pPr>
      <w:bookmarkStart w:id="0" w:name="_GoBack"/>
      <w:bookmarkEnd w:id="0"/>
    </w:p>
    <w:sectPr w:rsidR="002053EC" w:rsidRPr="00620E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AF4" w:rsidRDefault="00A10AF4" w:rsidP="00230E48">
      <w:pPr>
        <w:spacing w:after="0" w:line="240" w:lineRule="auto"/>
      </w:pPr>
      <w:r>
        <w:separator/>
      </w:r>
    </w:p>
  </w:endnote>
  <w:endnote w:type="continuationSeparator" w:id="0">
    <w:p w:rsidR="00A10AF4" w:rsidRDefault="00A10AF4" w:rsidP="0023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AF4" w:rsidRDefault="00A10AF4" w:rsidP="00230E48">
      <w:pPr>
        <w:spacing w:after="0" w:line="240" w:lineRule="auto"/>
      </w:pPr>
      <w:r>
        <w:separator/>
      </w:r>
    </w:p>
  </w:footnote>
  <w:footnote w:type="continuationSeparator" w:id="0">
    <w:p w:rsidR="00A10AF4" w:rsidRDefault="00A10AF4" w:rsidP="00230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E48" w:rsidRPr="00230E48" w:rsidRDefault="00230E48">
    <w:pPr>
      <w:pStyle w:val="Header"/>
      <w:rPr>
        <w:b/>
        <w:bCs/>
      </w:rPr>
    </w:pPr>
    <w:r w:rsidRPr="00230E48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E48" w:rsidRDefault="00230E4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30E48" w:rsidRDefault="00230E4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30E48">
      <w:rPr>
        <w:b/>
        <w:bCs/>
      </w:rPr>
      <w:t>DSS:615 Assignment:2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94"/>
    <w:rsid w:val="002053EC"/>
    <w:rsid w:val="00230E48"/>
    <w:rsid w:val="00346BD2"/>
    <w:rsid w:val="00620E94"/>
    <w:rsid w:val="00667D5D"/>
    <w:rsid w:val="007940AA"/>
    <w:rsid w:val="00A10AF4"/>
    <w:rsid w:val="00E23179"/>
    <w:rsid w:val="00E358E3"/>
    <w:rsid w:val="00F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6639"/>
  <w15:chartTrackingRefBased/>
  <w15:docId w15:val="{52CBF3B7-5C3B-456C-9696-E1ECA47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E94"/>
    <w:rPr>
      <w:rFonts w:eastAsiaTheme="minorHAnsi" w:hAnsiTheme="minorHAnsi" w:cstheme="minorBid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E48"/>
    <w:rPr>
      <w:rFonts w:eastAsiaTheme="minorHAnsi" w:hAnsiTheme="minorHAnsi" w:cstheme="minorBid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3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E48"/>
    <w:rPr>
      <w:rFonts w:eastAsiaTheme="minorHAnsi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ratawa</dc:creator>
  <cp:keywords/>
  <dc:description/>
  <cp:lastModifiedBy>ankit ratawa</cp:lastModifiedBy>
  <cp:revision>2</cp:revision>
  <dcterms:created xsi:type="dcterms:W3CDTF">2017-09-12T02:52:00Z</dcterms:created>
  <dcterms:modified xsi:type="dcterms:W3CDTF">2017-09-12T15:39:00Z</dcterms:modified>
</cp:coreProperties>
</file>