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8254" w14:textId="131594CD" w:rsidR="006F4B42" w:rsidRDefault="00721C85">
      <w:r>
        <w:rPr>
          <w:noProof/>
        </w:rPr>
        <mc:AlternateContent>
          <mc:Choice Requires="wpc">
            <w:drawing>
              <wp:inline distT="0" distB="0" distL="0" distR="0" wp14:anchorId="3DFA29CE" wp14:editId="7D76FA1E">
                <wp:extent cx="6195695" cy="9254358"/>
                <wp:effectExtent l="0" t="0" r="0" b="4445"/>
                <wp:docPr id="25627595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4438340" name="Rectangle 804438340"/>
                        <wps:cNvSpPr/>
                        <wps:spPr>
                          <a:xfrm>
                            <a:off x="599090" y="977200"/>
                            <a:ext cx="1229710" cy="504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62511" w14:textId="780C95B5" w:rsidR="00721C85" w:rsidRPr="00721C85" w:rsidRDefault="00721C85" w:rsidP="00721C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Enter Topic and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077554" name="Rectangle 404077554"/>
                        <wps:cNvSpPr/>
                        <wps:spPr>
                          <a:xfrm>
                            <a:off x="3090041" y="772421"/>
                            <a:ext cx="1781503" cy="867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E832C" w14:textId="7E102AF8" w:rsidR="00721C85" w:rsidRPr="00721C85" w:rsidRDefault="00721C85" w:rsidP="00721C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Topic and Level Go as variables to the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promptTemplate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234787" name="Rectangle 1602234787"/>
                        <wps:cNvSpPr/>
                        <wps:spPr>
                          <a:xfrm>
                            <a:off x="3090041" y="2238704"/>
                            <a:ext cx="1781503" cy="78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00B51" w14:textId="4E23A098" w:rsidR="00721C85" w:rsidRPr="00721C85" w:rsidRDefault="00721C85" w:rsidP="00721C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Parse the output in a format specified by using the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PydanticOutputParser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25896" name="Rectangle 109125896"/>
                        <wps:cNvSpPr/>
                        <wps:spPr>
                          <a:xfrm>
                            <a:off x="3143918" y="3806068"/>
                            <a:ext cx="1781175" cy="788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B438A" w14:textId="10E0D2A4" w:rsidR="00721C85" w:rsidRDefault="00721C85" w:rsidP="00721C8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  <w:lang w:val="en-US"/>
                                </w:rPr>
                                <w:t>Generate a CSV from the 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654265" name="Rectangle 2003654265"/>
                        <wps:cNvSpPr/>
                        <wps:spPr>
                          <a:xfrm>
                            <a:off x="3143918" y="5161904"/>
                            <a:ext cx="1781175" cy="787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11472" w14:textId="193999D9" w:rsidR="00721C85" w:rsidRDefault="004F5D2C" w:rsidP="00721C8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  <w:lang w:val="en-US"/>
                                </w:rPr>
                                <w:t>Load Questions and Options on UI and Download Option to Download 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917499" name="Straight Arrow Connector 1536917499"/>
                        <wps:cNvCnPr>
                          <a:endCxn id="404077554" idx="1"/>
                        </wps:cNvCnPr>
                        <wps:spPr>
                          <a:xfrm flipV="1">
                            <a:off x="1828800" y="1205908"/>
                            <a:ext cx="1261241" cy="23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187036" name="Straight Arrow Connector 457187036"/>
                        <wps:cNvCnPr>
                          <a:stCxn id="404077554" idx="2"/>
                          <a:endCxn id="1602234787" idx="0"/>
                        </wps:cNvCnPr>
                        <wps:spPr>
                          <a:xfrm>
                            <a:off x="3980793" y="1639436"/>
                            <a:ext cx="0" cy="599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1557836" name="Straight Arrow Connector 771557836"/>
                        <wps:cNvCnPr>
                          <a:endCxn id="109125896" idx="0"/>
                        </wps:cNvCnPr>
                        <wps:spPr>
                          <a:xfrm>
                            <a:off x="4034506" y="3042745"/>
                            <a:ext cx="0" cy="763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4256211" name="Straight Arrow Connector 894256211"/>
                        <wps:cNvCnPr>
                          <a:stCxn id="109125896" idx="2"/>
                          <a:endCxn id="2003654265" idx="0"/>
                        </wps:cNvCnPr>
                        <wps:spPr>
                          <a:xfrm>
                            <a:off x="4034506" y="4594103"/>
                            <a:ext cx="0" cy="5678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FA29CE" id="Canvas 1" o:spid="_x0000_s1026" editas="canvas" style="width:487.85pt;height:728.7pt;mso-position-horizontal-relative:char;mso-position-vertical-relative:line" coordsize="61956,9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56;height:92538;visibility:visible;mso-wrap-style:square" filled="t">
                  <v:fill o:detectmouseclick="t"/>
                  <v:path o:connecttype="none"/>
                </v:shape>
                <v:rect id="Rectangle 804438340" o:spid="_x0000_s1028" style="position:absolute;left:5990;top:9772;width:12298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" fillcolor="#4472c4 [3204]" strokecolor="#09101d [484]" strokeweight="1pt">
                  <v:textbox>
                    <w:txbxContent>
                      <w:p w14:paraId="56562511" w14:textId="780C95B5" w:rsidR="00721C85" w:rsidRPr="00721C85" w:rsidRDefault="00721C85" w:rsidP="00721C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Enter Topic and Level</w:t>
                        </w:r>
                      </w:p>
                    </w:txbxContent>
                  </v:textbox>
                </v:rect>
                <v:rect id="Rectangle 404077554" o:spid="_x0000_s1029" style="position:absolute;left:30900;top:7724;width:17815;height:8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7A9E832C" w14:textId="7E102AF8" w:rsidR="00721C85" w:rsidRPr="00721C85" w:rsidRDefault="00721C85" w:rsidP="00721C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Topic and Level Go as variables to the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promptTemplate</w:t>
                        </w:r>
                        <w:proofErr w:type="spellEnd"/>
                      </w:p>
                    </w:txbxContent>
                  </v:textbox>
                </v:rect>
                <v:rect id="Rectangle 1602234787" o:spid="_x0000_s1030" style="position:absolute;left:30900;top:22387;width:17815;height:7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" fillcolor="#4472c4 [3204]" strokecolor="#09101d [484]" strokeweight="1pt">
                  <v:textbox>
                    <w:txbxContent>
                      <w:p w14:paraId="46C00B51" w14:textId="4E23A098" w:rsidR="00721C85" w:rsidRPr="00721C85" w:rsidRDefault="00721C85" w:rsidP="00721C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Parse the output in a format specified by using the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PydanticOutputParser</w:t>
                        </w:r>
                        <w:proofErr w:type="spellEnd"/>
                      </w:p>
                    </w:txbxContent>
                  </v:textbox>
                </v:rect>
                <v:rect id="Rectangle 109125896" o:spid="_x0000_s1031" style="position:absolute;left:31439;top:38060;width:17811;height:7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" fillcolor="#4472c4 [3204]" strokecolor="#09101d [484]" strokeweight="1pt">
                  <v:textbox>
                    <w:txbxContent>
                      <w:p w14:paraId="3D9B438A" w14:textId="10E0D2A4" w:rsidR="00721C85" w:rsidRDefault="00721C85" w:rsidP="00721C8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Cs w:val="22"/>
                            <w:lang w:val="en-US"/>
                          </w:rPr>
                          <w:t>Generate a CSV from the output</w:t>
                        </w:r>
                      </w:p>
                    </w:txbxContent>
                  </v:textbox>
                </v:rect>
                <v:rect id="Rectangle 2003654265" o:spid="_x0000_s1032" style="position:absolute;left:31439;top:51619;width:17811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29611472" w14:textId="193999D9" w:rsidR="00721C85" w:rsidRDefault="004F5D2C" w:rsidP="00721C8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Cs w:val="22"/>
                            <w:lang w:val="en-US"/>
                          </w:rPr>
                          <w:t>Load Questions and Options on UI and Download Option to Download CSV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36917499" o:spid="_x0000_s1033" type="#_x0000_t32" style="position:absolute;left:18288;top:12059;width:12612;height:2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457187036" o:spid="_x0000_s1034" type="#_x0000_t32" style="position:absolute;left:39807;top:16394;width:0;height:5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71557836" o:spid="_x0000_s1035" type="#_x0000_t32" style="position:absolute;left:40345;top:30427;width:0;height:7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894256211" o:spid="_x0000_s1036" type="#_x0000_t32" style="position:absolute;left:40345;top:45941;width:0;height:5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6F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2"/>
    <w:rsid w:val="004F5D2C"/>
    <w:rsid w:val="006F4B42"/>
    <w:rsid w:val="0072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1206"/>
  <w15:chartTrackingRefBased/>
  <w15:docId w15:val="{EFE89250-2AE0-4B2B-AA32-055485B1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Raut</dc:creator>
  <cp:keywords/>
  <dc:description/>
  <cp:lastModifiedBy>Ankur Raut</cp:lastModifiedBy>
  <cp:revision>2</cp:revision>
  <dcterms:created xsi:type="dcterms:W3CDTF">2023-07-27T12:07:00Z</dcterms:created>
  <dcterms:modified xsi:type="dcterms:W3CDTF">2023-07-27T12:23:00Z</dcterms:modified>
</cp:coreProperties>
</file>