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8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79"/>
        <w:gridCol w:w="6481"/>
        <w:gridCol w:w="1350"/>
        <w:gridCol w:w="270"/>
      </w:tblGrid>
      <w:tr w:rsidR="00906AB0" w:rsidRPr="00754B7A" w14:paraId="4D49B6CB" w14:textId="7EA33C5C" w:rsidTr="00861A1C">
        <w:trPr>
          <w:trHeight w:val="2070"/>
        </w:trPr>
        <w:tc>
          <w:tcPr>
            <w:tcW w:w="3779" w:type="dxa"/>
            <w:shd w:val="clear" w:color="auto" w:fill="F2F2F2" w:themeFill="background1" w:themeFillShade="F2"/>
          </w:tcPr>
          <w:p w14:paraId="2DE54D84" w14:textId="74E2846B" w:rsidR="00906AB0" w:rsidRPr="008A5996" w:rsidRDefault="000942FC" w:rsidP="0025234D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noProof/>
                <w:sz w:val="10"/>
              </w:rPr>
              <w:drawing>
                <wp:anchor distT="0" distB="0" distL="114300" distR="114300" simplePos="0" relativeHeight="251677696" behindDoc="0" locked="0" layoutInCell="1" allowOverlap="1" wp14:anchorId="79B3A38E" wp14:editId="0494F865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139700</wp:posOffset>
                  </wp:positionV>
                  <wp:extent cx="913765" cy="1109345"/>
                  <wp:effectExtent l="38100" t="38100" r="38735" b="3365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04"/>
                          <a:stretch/>
                        </pic:blipFill>
                        <pic:spPr bwMode="auto">
                          <a:xfrm>
                            <a:off x="0" y="0"/>
                            <a:ext cx="913765" cy="1109345"/>
                          </a:xfrm>
                          <a:prstGeom prst="rect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DB9EEA" w14:textId="662D59FF" w:rsidR="00906AB0" w:rsidRPr="00C17516" w:rsidRDefault="00906AB0" w:rsidP="0025234D">
            <w:pPr>
              <w:rPr>
                <w:rFonts w:cstheme="minorHAnsi"/>
                <w:sz w:val="10"/>
              </w:rPr>
            </w:pPr>
          </w:p>
          <w:p w14:paraId="191EB540" w14:textId="4CF420B6" w:rsidR="00906AB0" w:rsidRPr="00754B7A" w:rsidRDefault="008C6C62" w:rsidP="008A5996">
            <w:pPr>
              <w:jc w:val="center"/>
              <w:rPr>
                <w:rFonts w:cstheme="minorHAnsi"/>
              </w:rPr>
            </w:pPr>
            <w:r w:rsidRPr="008C6C62">
              <w:rPr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3008C8B" wp14:editId="4789EC32">
                      <wp:simplePos x="0" y="0"/>
                      <wp:positionH relativeFrom="column">
                        <wp:posOffset>1153891</wp:posOffset>
                      </wp:positionH>
                      <wp:positionV relativeFrom="paragraph">
                        <wp:posOffset>28020</wp:posOffset>
                      </wp:positionV>
                      <wp:extent cx="5166939" cy="1828800"/>
                      <wp:effectExtent l="0" t="0" r="0" b="127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66939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4E3C56" w14:textId="2EA7107E" w:rsidR="008C6C62" w:rsidRPr="006A2B0E" w:rsidRDefault="0019608C" w:rsidP="006A2B0E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noProof/>
                                    </w:rPr>
                                  </w:pPr>
                                  <w:r w:rsidRPr="008E65DE">
                                    <w:rPr>
                                      <w:rFonts w:cstheme="minorHAnsi"/>
                                      <w:b/>
                                      <w:color w:val="006EA7"/>
                                      <w:sz w:val="56"/>
                                    </w:rPr>
                                    <w:t>PARAS JOSHI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3008C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90.85pt;margin-top:2.2pt;width:406.85pt;height:2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" filled="f" stroked="f" strokeweight=".5pt">
                      <v:textbox style="mso-fit-shape-to-text:t">
                        <w:txbxContent>
                          <w:p w14:paraId="1E4E3C56" w14:textId="2EA7107E" w:rsidR="008C6C62" w:rsidRPr="006A2B0E" w:rsidRDefault="0019608C" w:rsidP="006A2B0E">
                            <w:pPr>
                              <w:spacing w:after="0" w:line="240" w:lineRule="auto"/>
                              <w:rPr>
                                <w:rFonts w:cstheme="minorHAnsi"/>
                                <w:noProof/>
                              </w:rPr>
                            </w:pPr>
                            <w:r w:rsidRPr="008E65DE">
                              <w:rPr>
                                <w:rFonts w:cstheme="minorHAnsi"/>
                                <w:b/>
                                <w:color w:val="006EA7"/>
                                <w:sz w:val="56"/>
                              </w:rPr>
                              <w:t>PARAS JOSHI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1C14B8" w14:textId="5B75A48D" w:rsidR="00906AB0" w:rsidRPr="00754B7A" w:rsidRDefault="00906AB0" w:rsidP="0025234D">
            <w:pPr>
              <w:rPr>
                <w:rFonts w:cstheme="minorHAnsi"/>
              </w:rPr>
            </w:pPr>
          </w:p>
          <w:p w14:paraId="3253A0B9" w14:textId="29D7D215" w:rsidR="00906AB0" w:rsidRPr="000B04F5" w:rsidRDefault="00906AB0" w:rsidP="00906AB0">
            <w:pPr>
              <w:rPr>
                <w:rFonts w:cstheme="minorHAnsi"/>
                <w:sz w:val="14"/>
              </w:rPr>
            </w:pPr>
            <w:r w:rsidRPr="00754B7A">
              <w:rPr>
                <w:rFonts w:cstheme="minorHAnsi"/>
              </w:rPr>
              <w:t xml:space="preserve"> </w:t>
            </w:r>
          </w:p>
        </w:tc>
        <w:tc>
          <w:tcPr>
            <w:tcW w:w="8101" w:type="dxa"/>
            <w:gridSpan w:val="3"/>
            <w:shd w:val="clear" w:color="auto" w:fill="F2F2F2" w:themeFill="background1" w:themeFillShade="F2"/>
          </w:tcPr>
          <w:p w14:paraId="0C204A45" w14:textId="38CF470F" w:rsidR="008C6C62" w:rsidRPr="008C6C62" w:rsidRDefault="008C6C62">
            <w:pPr>
              <w:rPr>
                <w:rFonts w:cstheme="minorHAnsi"/>
                <w:sz w:val="36"/>
              </w:rPr>
            </w:pPr>
          </w:p>
          <w:p w14:paraId="251D366D" w14:textId="24BEAA28" w:rsidR="00906AB0" w:rsidRPr="008C6C62" w:rsidRDefault="00906AB0">
            <w:pPr>
              <w:rPr>
                <w:rFonts w:cstheme="minorHAnsi"/>
                <w:sz w:val="6"/>
              </w:rPr>
            </w:pPr>
          </w:p>
          <w:p w14:paraId="574FA296" w14:textId="57A32786" w:rsidR="00906AB0" w:rsidRPr="000B04F5" w:rsidRDefault="008C6C62" w:rsidP="008D1F91">
            <w:pPr>
              <w:rPr>
                <w:rFonts w:cstheme="minorHAnsi"/>
                <w:sz w:val="14"/>
              </w:rPr>
            </w:pPr>
            <w:r w:rsidRPr="00754B7A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E69EC13" wp14:editId="57A30D20">
                      <wp:simplePos x="0" y="0"/>
                      <wp:positionH relativeFrom="column">
                        <wp:posOffset>-1367308</wp:posOffset>
                      </wp:positionH>
                      <wp:positionV relativeFrom="paragraph">
                        <wp:posOffset>478686</wp:posOffset>
                      </wp:positionV>
                      <wp:extent cx="6439190" cy="341630"/>
                      <wp:effectExtent l="0" t="0" r="0" b="1270"/>
                      <wp:wrapNone/>
                      <wp:docPr id="243" name="Text Box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39190" cy="3416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CDCD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 w14:paraId="52ED4817" w14:textId="60FB16B6" w:rsidR="00906AB0" w:rsidRPr="00F061AD" w:rsidRDefault="0019608C" w:rsidP="008C6C62">
                                  <w:pPr>
                                    <w:spacing w:after="0" w:line="240" w:lineRule="auto"/>
                                    <w:ind w:left="180"/>
                                    <w:rPr>
                                      <w:b/>
                                      <w:spacing w:val="60"/>
                                      <w:sz w:val="28"/>
                                    </w:rPr>
                                  </w:pPr>
                                  <w:r w:rsidRPr="0019608C">
                                    <w:rPr>
                                      <w:b/>
                                      <w:spacing w:val="60"/>
                                      <w:sz w:val="28"/>
                                    </w:rPr>
                                    <w:t>S</w:t>
                                  </w:r>
                                  <w:r w:rsidR="000B52F4">
                                    <w:rPr>
                                      <w:b/>
                                      <w:spacing w:val="60"/>
                                      <w:sz w:val="28"/>
                                    </w:rPr>
                                    <w:t xml:space="preserve">oftware </w:t>
                                  </w:r>
                                  <w:r w:rsidRPr="0019608C">
                                    <w:rPr>
                                      <w:b/>
                                      <w:spacing w:val="60"/>
                                      <w:sz w:val="28"/>
                                    </w:rPr>
                                    <w:t>Test Specialist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9EC13" id="Text Box 243" o:spid="_x0000_s1027" type="#_x0000_t202" style="position:absolute;margin-left:-107.65pt;margin-top:37.7pt;width:507pt;height:26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" fillcolor="#cdcdcd" stroked="f" strokeweight="1pt">
                      <v:textbox>
                        <w:txbxContent>
                          <w:p w14:paraId="52ED4817" w14:textId="60FB16B6" w:rsidR="00906AB0" w:rsidRPr="00F061AD" w:rsidRDefault="0019608C" w:rsidP="008C6C62">
                            <w:pPr>
                              <w:spacing w:after="0" w:line="240" w:lineRule="auto"/>
                              <w:ind w:left="180"/>
                              <w:rPr>
                                <w:b/>
                                <w:spacing w:val="60"/>
                                <w:sz w:val="28"/>
                              </w:rPr>
                            </w:pPr>
                            <w:r w:rsidRPr="0019608C">
                              <w:rPr>
                                <w:b/>
                                <w:spacing w:val="60"/>
                                <w:sz w:val="28"/>
                              </w:rPr>
                              <w:t>S</w:t>
                            </w:r>
                            <w:r w:rsidR="000B52F4">
                              <w:rPr>
                                <w:b/>
                                <w:spacing w:val="60"/>
                                <w:sz w:val="28"/>
                              </w:rPr>
                              <w:t xml:space="preserve">oftware </w:t>
                            </w:r>
                            <w:r w:rsidRPr="0019608C">
                              <w:rPr>
                                <w:b/>
                                <w:spacing w:val="60"/>
                                <w:sz w:val="28"/>
                              </w:rPr>
                              <w:t>Test Specialist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006EA7"/>
                <w:sz w:val="56"/>
              </w:rPr>
              <w:t xml:space="preserve">    </w:t>
            </w:r>
          </w:p>
        </w:tc>
      </w:tr>
      <w:tr w:rsidR="008C6C62" w:rsidRPr="00754B7A" w14:paraId="6C34986F" w14:textId="0BCF2B5A" w:rsidTr="008C6C62">
        <w:trPr>
          <w:trHeight w:val="720"/>
        </w:trPr>
        <w:tc>
          <w:tcPr>
            <w:tcW w:w="10260" w:type="dxa"/>
            <w:gridSpan w:val="2"/>
            <w:tcBorders>
              <w:right w:val="single" w:sz="4" w:space="0" w:color="auto"/>
            </w:tcBorders>
            <w:shd w:val="clear" w:color="auto" w:fill="006EA7"/>
          </w:tcPr>
          <w:p w14:paraId="6683AC77" w14:textId="501035D4" w:rsidR="008C6C62" w:rsidRPr="008A5996" w:rsidRDefault="008C6C62" w:rsidP="009441C4">
            <w:pPr>
              <w:jc w:val="both"/>
              <w:rPr>
                <w:rFonts w:cstheme="minorHAnsi"/>
                <w:b/>
                <w:color w:val="FFFFFF" w:themeColor="background1"/>
                <w:sz w:val="14"/>
                <w:szCs w:val="18"/>
              </w:rPr>
            </w:pPr>
          </w:p>
          <w:p w14:paraId="7C410A37" w14:textId="1F750E7A" w:rsidR="00135F91" w:rsidRDefault="00815DF0" w:rsidP="008C6C62">
            <w:pPr>
              <w:ind w:left="247" w:right="247"/>
              <w:jc w:val="both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135F91">
              <w:rPr>
                <w:rFonts w:cstheme="minorHAnsi"/>
                <w:b/>
                <w:noProof/>
                <w:color w:val="FFFFFF" w:themeColor="background1"/>
                <w:sz w:val="12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F0F7852" wp14:editId="24B02AE2">
                      <wp:simplePos x="0" y="0"/>
                      <wp:positionH relativeFrom="column">
                        <wp:posOffset>6337812</wp:posOffset>
                      </wp:positionH>
                      <wp:positionV relativeFrom="paragraph">
                        <wp:posOffset>8610</wp:posOffset>
                      </wp:positionV>
                      <wp:extent cx="884328" cy="677545"/>
                      <wp:effectExtent l="7937" t="0" r="19368" b="19367"/>
                      <wp:wrapNone/>
                      <wp:docPr id="60" name="Isosceles Tri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884328" cy="67754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006EA7"/>
                              </a:solidFill>
                              <a:ln>
                                <a:solidFill>
                                  <a:srgbClr val="006EA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99E298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60" o:spid="_x0000_s1026" type="#_x0000_t5" style="position:absolute;margin-left:499.05pt;margin-top:.7pt;width:69.65pt;height:53.35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" fillcolor="#006ea7" strokecolor="#006ea7" strokeweight="2pt"/>
                  </w:pict>
                </mc:Fallback>
              </mc:AlternateContent>
            </w:r>
            <w:r w:rsidR="00135F91" w:rsidRPr="00135F91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Performance driven professional </w:t>
            </w:r>
            <w:r w:rsidR="00135F91" w:rsidRPr="00522EB6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with </w:t>
            </w:r>
            <w:r w:rsidR="00EC26CC" w:rsidRPr="00522EB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 xml:space="preserve">6.5 </w:t>
            </w:r>
            <w:r w:rsidR="00135F91" w:rsidRPr="00522EB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years</w:t>
            </w:r>
            <w:r w:rsidR="00135F91" w:rsidRPr="00522EB6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 of experience in enhancing software quality through meticulous test planning, execution &amp; the development of robust automation frameworks. With a strong foundation in various programming languages &amp; testing tools, aiming to leverage skills to drive efficiency &amp; reliability in software </w:t>
            </w:r>
            <w:r w:rsidR="00135F91" w:rsidRPr="00135F91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products. </w:t>
            </w:r>
          </w:p>
          <w:p w14:paraId="2391AFE4" w14:textId="77777777" w:rsidR="00135F91" w:rsidRPr="00135F91" w:rsidRDefault="00135F91" w:rsidP="008C6C62">
            <w:pPr>
              <w:ind w:left="247" w:right="247"/>
              <w:jc w:val="both"/>
              <w:rPr>
                <w:rFonts w:cstheme="minorHAnsi"/>
                <w:color w:val="FFFFFF" w:themeColor="background1"/>
                <w:sz w:val="12"/>
                <w:szCs w:val="18"/>
              </w:rPr>
            </w:pPr>
          </w:p>
          <w:p w14:paraId="5C5A0144" w14:textId="1A1DCB34" w:rsidR="008C6C62" w:rsidRPr="00135F91" w:rsidRDefault="00135F91" w:rsidP="008C6C62">
            <w:pPr>
              <w:ind w:left="247" w:right="247"/>
              <w:jc w:val="both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135F91">
              <w:rPr>
                <w:rFonts w:cstheme="minorHAnsi"/>
                <w:color w:val="FFFFFF" w:themeColor="background1"/>
                <w:sz w:val="18"/>
                <w:szCs w:val="18"/>
              </w:rPr>
              <w:t>Targeting to contribute towards ensuring the delivery of high-quality software solutions that meet &amp; exceed user expectations.</w:t>
            </w:r>
          </w:p>
          <w:p w14:paraId="3F87FF6E" w14:textId="741B4D4A" w:rsidR="008C6C62" w:rsidRPr="00BB525D" w:rsidRDefault="008C6C62" w:rsidP="00135F91">
            <w:pPr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162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74A68E57" w14:textId="0B4BC7D4" w:rsidR="008C6C62" w:rsidRDefault="008C6C62">
            <w:pPr>
              <w:rPr>
                <w:rFonts w:cstheme="minorHAnsi"/>
                <w:sz w:val="20"/>
                <w:szCs w:val="20"/>
                <w:lang w:val="en-GB"/>
              </w:rPr>
            </w:pPr>
          </w:p>
          <w:p w14:paraId="25BED099" w14:textId="64AFD59F" w:rsidR="008C6C62" w:rsidRPr="00BB525D" w:rsidRDefault="008C6C62" w:rsidP="00E57A08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956860" w:rsidRPr="00754B7A" w14:paraId="2A1C2173" w14:textId="77777777" w:rsidTr="008C6C62">
        <w:trPr>
          <w:gridAfter w:val="1"/>
          <w:wAfter w:w="270" w:type="dxa"/>
          <w:trHeight w:val="1710"/>
        </w:trPr>
        <w:tc>
          <w:tcPr>
            <w:tcW w:w="3779" w:type="dxa"/>
            <w:shd w:val="clear" w:color="auto" w:fill="F2F2F2"/>
          </w:tcPr>
          <w:p w14:paraId="674505D2" w14:textId="77777777" w:rsidR="00881C4A" w:rsidRPr="00754B7A" w:rsidRDefault="00881C4A" w:rsidP="00833A8B">
            <w:pPr>
              <w:contextualSpacing/>
              <w:jc w:val="right"/>
              <w:rPr>
                <w:rFonts w:cstheme="minorHAnsi"/>
                <w:color w:val="000000" w:themeColor="text1"/>
                <w:sz w:val="10"/>
              </w:rPr>
            </w:pPr>
          </w:p>
          <w:p w14:paraId="7F68B10C" w14:textId="320A7EA3" w:rsidR="00415CD8" w:rsidRPr="00301E77" w:rsidRDefault="00415CD8" w:rsidP="00833A8B">
            <w:pPr>
              <w:contextualSpacing/>
              <w:jc w:val="right"/>
              <w:rPr>
                <w:rFonts w:cstheme="minorHAnsi"/>
                <w:color w:val="000000" w:themeColor="text1"/>
                <w:sz w:val="16"/>
              </w:rPr>
            </w:pPr>
          </w:p>
          <w:p w14:paraId="01A4DE87" w14:textId="77777777" w:rsidR="00906AB0" w:rsidRDefault="00906AB0" w:rsidP="00906AB0">
            <w:pPr>
              <w:jc w:val="right"/>
              <w:rPr>
                <w:rFonts w:cstheme="minorHAnsi"/>
                <w:b/>
                <w:color w:val="000000" w:themeColor="text1"/>
                <w:sz w:val="28"/>
              </w:rPr>
            </w:pPr>
            <w:r>
              <w:rPr>
                <w:rFonts w:cstheme="minorHAnsi"/>
                <w:b/>
                <w:color w:val="000000" w:themeColor="text1"/>
                <w:sz w:val="28"/>
              </w:rPr>
              <w:t>CONTACT</w:t>
            </w:r>
          </w:p>
          <w:p w14:paraId="2CF99485" w14:textId="1785DA3F" w:rsidR="00906AB0" w:rsidRDefault="00906AB0" w:rsidP="00906AB0">
            <w:pPr>
              <w:spacing w:line="144" w:lineRule="auto"/>
              <w:jc w:val="right"/>
              <w:rPr>
                <w:rFonts w:cstheme="minorHAnsi"/>
                <w:color w:val="000000" w:themeColor="text1"/>
              </w:rPr>
            </w:pPr>
            <w:r w:rsidRPr="00754B7A">
              <w:rPr>
                <w:rFonts w:cstheme="minorHAnsi"/>
                <w:noProof/>
                <w:color w:val="000000" w:themeColor="text1"/>
                <w:sz w:val="14"/>
              </w:rPr>
              <mc:AlternateContent>
                <mc:Choice Requires="wpg">
                  <w:drawing>
                    <wp:inline distT="0" distB="0" distL="0" distR="0" wp14:anchorId="051258C4" wp14:editId="2BE3FB52">
                      <wp:extent cx="1757680" cy="45720"/>
                      <wp:effectExtent l="0" t="0" r="0" b="0"/>
                      <wp:docPr id="57" name="Group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57680" cy="45720"/>
                                <a:chOff x="786" y="0"/>
                                <a:chExt cx="6393665" cy="45719"/>
                              </a:xfrm>
                              <a:solidFill>
                                <a:srgbClr val="87CFFD"/>
                              </a:solidFill>
                            </wpg:grpSpPr>
                            <wps:wsp>
                              <wps:cNvPr id="58" name="Straight Connector 6"/>
                              <wps:cNvCnPr/>
                              <wps:spPr>
                                <a:xfrm>
                                  <a:off x="516686" y="23160"/>
                                  <a:ext cx="5877765" cy="0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87CFFD"/>
                                </a:solidFill>
                                <a:ln w="12700">
                                  <a:solidFill>
                                    <a:srgbClr val="006EA7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" name="Rectangle 7"/>
                              <wps:cNvSpPr/>
                              <wps:spPr>
                                <a:xfrm>
                                  <a:off x="786" y="0"/>
                                  <a:ext cx="689259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E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3B6A55" id="Group 57" o:spid="_x0000_s1026" style="width:138.4pt;height:3.6pt;flip:x;mso-position-horizontal-relative:char;mso-position-vertical-relative:line" coordorigin="7" coordsize="639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">
                      <v:line id="Straight Connector 6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" filled="t" fillcolor="#87cffd" strokecolor="#006ea7" strokeweight="1pt"/>
                      <v:rect id="Rectangle 7" o:spid="_x0000_s1028" style="position:absolute;left:7;width:689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" fillcolor="#006ea7" stroked="f" strokeweight="2pt"/>
                      <w10:anchorlock/>
                    </v:group>
                  </w:pict>
                </mc:Fallback>
              </mc:AlternateContent>
            </w:r>
          </w:p>
          <w:p w14:paraId="7DC383FC" w14:textId="77777777" w:rsidR="00906AB0" w:rsidRDefault="00906AB0" w:rsidP="00906AB0">
            <w:pPr>
              <w:rPr>
                <w:rFonts w:cstheme="minorHAnsi"/>
                <w:color w:val="000000" w:themeColor="text1"/>
                <w:sz w:val="12"/>
              </w:rPr>
            </w:pPr>
          </w:p>
          <w:tbl>
            <w:tblPr>
              <w:tblStyle w:val="TableGrid"/>
              <w:tblW w:w="356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39"/>
              <w:gridCol w:w="524"/>
            </w:tblGrid>
            <w:tr w:rsidR="00906AB0" w14:paraId="2D34E04E" w14:textId="77777777" w:rsidTr="00433122">
              <w:trPr>
                <w:trHeight w:val="400"/>
              </w:trPr>
              <w:tc>
                <w:tcPr>
                  <w:tcW w:w="3039" w:type="dxa"/>
                  <w:vAlign w:val="center"/>
                  <w:hideMark/>
                </w:tcPr>
                <w:p w14:paraId="50AB65CD" w14:textId="40CB84EC" w:rsidR="00906AB0" w:rsidRPr="00433122" w:rsidRDefault="00906AB0" w:rsidP="00906AB0">
                  <w:pPr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433122">
                    <w:rPr>
                      <w:rFonts w:cstheme="minorHAnsi"/>
                      <w:sz w:val="18"/>
                      <w:szCs w:val="18"/>
                    </w:rPr>
                    <w:t xml:space="preserve">+91- </w:t>
                  </w:r>
                  <w:r w:rsidR="00287AAE" w:rsidRPr="00433122">
                    <w:rPr>
                      <w:rFonts w:cstheme="minorHAnsi"/>
                      <w:sz w:val="18"/>
                      <w:szCs w:val="18"/>
                    </w:rPr>
                    <w:t>9917999811</w:t>
                  </w:r>
                </w:p>
              </w:tc>
              <w:tc>
                <w:tcPr>
                  <w:tcW w:w="524" w:type="dxa"/>
                  <w:vAlign w:val="center"/>
                  <w:hideMark/>
                </w:tcPr>
                <w:p w14:paraId="5A6D4675" w14:textId="63B0C826" w:rsidR="00906AB0" w:rsidRPr="00433122" w:rsidRDefault="00906AB0" w:rsidP="00906AB0">
                  <w:pPr>
                    <w:jc w:val="center"/>
                    <w:rPr>
                      <w:rFonts w:cstheme="minorHAnsi"/>
                      <w:color w:val="000000" w:themeColor="text1"/>
                    </w:rPr>
                  </w:pPr>
                  <w:r w:rsidRPr="00433122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0EA2884" wp14:editId="58DE5005">
                            <wp:extent cx="127000" cy="219075"/>
                            <wp:effectExtent l="0" t="9525" r="6350" b="0"/>
                            <wp:docPr id="25" name="Freeform 2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7000" cy="219075"/>
                                    </a:xfrm>
                                    <a:custGeom>
                                      <a:avLst/>
                                      <a:gdLst>
                                        <a:gd name="T0" fmla="*/ 47715727 w 283"/>
                                        <a:gd name="T1" fmla="*/ 0 h 489"/>
                                        <a:gd name="T2" fmla="*/ 47715727 w 283"/>
                                        <a:gd name="T3" fmla="*/ 0 h 489"/>
                                        <a:gd name="T4" fmla="*/ 8821376 w 283"/>
                                        <a:gd name="T5" fmla="*/ 0 h 489"/>
                                        <a:gd name="T6" fmla="*/ 0 w 283"/>
                                        <a:gd name="T7" fmla="*/ 8859172 h 489"/>
                                        <a:gd name="T8" fmla="*/ 0 w 283"/>
                                        <a:gd name="T9" fmla="*/ 87381859 h 489"/>
                                        <a:gd name="T10" fmla="*/ 8821376 w 283"/>
                                        <a:gd name="T11" fmla="*/ 98254031 h 489"/>
                                        <a:gd name="T12" fmla="*/ 47715727 w 283"/>
                                        <a:gd name="T13" fmla="*/ 98254031 h 489"/>
                                        <a:gd name="T14" fmla="*/ 56537103 w 283"/>
                                        <a:gd name="T15" fmla="*/ 87381859 h 489"/>
                                        <a:gd name="T16" fmla="*/ 56537103 w 283"/>
                                        <a:gd name="T17" fmla="*/ 8859172 h 489"/>
                                        <a:gd name="T18" fmla="*/ 47715727 w 283"/>
                                        <a:gd name="T19" fmla="*/ 0 h 489"/>
                                        <a:gd name="T20" fmla="*/ 28268551 w 283"/>
                                        <a:gd name="T21" fmla="*/ 92616376 h 489"/>
                                        <a:gd name="T22" fmla="*/ 28268551 w 283"/>
                                        <a:gd name="T23" fmla="*/ 92616376 h 489"/>
                                        <a:gd name="T24" fmla="*/ 21251599 w 283"/>
                                        <a:gd name="T25" fmla="*/ 89193514 h 489"/>
                                        <a:gd name="T26" fmla="*/ 28268551 w 283"/>
                                        <a:gd name="T27" fmla="*/ 83757652 h 489"/>
                                        <a:gd name="T28" fmla="*/ 35285504 w 283"/>
                                        <a:gd name="T29" fmla="*/ 89193514 h 489"/>
                                        <a:gd name="T30" fmla="*/ 28268551 w 283"/>
                                        <a:gd name="T31" fmla="*/ 92616376 h 489"/>
                                        <a:gd name="T32" fmla="*/ 49519702 w 283"/>
                                        <a:gd name="T33" fmla="*/ 78522687 h 489"/>
                                        <a:gd name="T34" fmla="*/ 49519702 w 283"/>
                                        <a:gd name="T35" fmla="*/ 78522687 h 489"/>
                                        <a:gd name="T36" fmla="*/ 7016953 w 283"/>
                                        <a:gd name="T37" fmla="*/ 78522687 h 489"/>
                                        <a:gd name="T38" fmla="*/ 7016953 w 283"/>
                                        <a:gd name="T39" fmla="*/ 12482931 h 489"/>
                                        <a:gd name="T40" fmla="*/ 49519702 w 283"/>
                                        <a:gd name="T41" fmla="*/ 12482931 h 489"/>
                                        <a:gd name="T42" fmla="*/ 49519702 w 283"/>
                                        <a:gd name="T43" fmla="*/ 78522687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6EA7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non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FEBA6C7" id="Freeform 25" o:spid="_x0000_s1026" style="width:10pt;height:1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#006ea7" stroked="f">
      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06AB0" w14:paraId="1200C883" w14:textId="77777777" w:rsidTr="00433122">
              <w:trPr>
                <w:trHeight w:val="400"/>
              </w:trPr>
              <w:tc>
                <w:tcPr>
                  <w:tcW w:w="3039" w:type="dxa"/>
                  <w:vAlign w:val="center"/>
                  <w:hideMark/>
                </w:tcPr>
                <w:p w14:paraId="608DD618" w14:textId="7718932F" w:rsidR="00906AB0" w:rsidRPr="00D32C7A" w:rsidRDefault="00433122" w:rsidP="00906AB0">
                  <w:pPr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D32C7A">
                    <w:rPr>
                      <w:rFonts w:cstheme="minorHAnsi"/>
                      <w:sz w:val="18"/>
                      <w:szCs w:val="18"/>
                    </w:rPr>
                    <w:t>parasjoshipj@gmail.com</w:t>
                  </w:r>
                </w:p>
              </w:tc>
              <w:tc>
                <w:tcPr>
                  <w:tcW w:w="524" w:type="dxa"/>
                  <w:vAlign w:val="center"/>
                  <w:hideMark/>
                </w:tcPr>
                <w:p w14:paraId="3C5B34AE" w14:textId="3E08E7B0" w:rsidR="00906AB0" w:rsidRPr="00433122" w:rsidRDefault="00906AB0" w:rsidP="00906AB0">
                  <w:pPr>
                    <w:jc w:val="center"/>
                    <w:rPr>
                      <w:rFonts w:cstheme="minorHAnsi"/>
                      <w:color w:val="000000" w:themeColor="text1"/>
                    </w:rPr>
                  </w:pPr>
                  <w:r w:rsidRPr="00433122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2213242" wp14:editId="185CDFF8">
                            <wp:extent cx="200660" cy="139700"/>
                            <wp:effectExtent l="9525" t="0" r="8890" b="3175"/>
                            <wp:docPr id="13" name="Freeform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00660" cy="139700"/>
                                    </a:xfrm>
                                    <a:custGeom>
                                      <a:avLst/>
                                      <a:gdLst>
                                        <a:gd name="T0" fmla="*/ 49101133 w 601"/>
                                        <a:gd name="T1" fmla="*/ 23001935 h 418"/>
                                        <a:gd name="T2" fmla="*/ 49101133 w 601"/>
                                        <a:gd name="T3" fmla="*/ 23001935 h 418"/>
                                        <a:gd name="T4" fmla="*/ 71017055 w 601"/>
                                        <a:gd name="T5" fmla="*/ 843146 h 418"/>
                                        <a:gd name="T6" fmla="*/ 71855488 w 601"/>
                                        <a:gd name="T7" fmla="*/ 3371917 h 418"/>
                                        <a:gd name="T8" fmla="*/ 71855488 w 601"/>
                                        <a:gd name="T9" fmla="*/ 46726520 h 418"/>
                                        <a:gd name="T10" fmla="*/ 71017055 w 601"/>
                                        <a:gd name="T11" fmla="*/ 49376122 h 418"/>
                                        <a:gd name="T12" fmla="*/ 49101133 w 601"/>
                                        <a:gd name="T13" fmla="*/ 23001935 h 418"/>
                                        <a:gd name="T14" fmla="*/ 838432 w 601"/>
                                        <a:gd name="T15" fmla="*/ 843146 h 418"/>
                                        <a:gd name="T16" fmla="*/ 838432 w 601"/>
                                        <a:gd name="T17" fmla="*/ 843146 h 418"/>
                                        <a:gd name="T18" fmla="*/ 3353396 w 601"/>
                                        <a:gd name="T19" fmla="*/ 0 h 418"/>
                                        <a:gd name="T20" fmla="*/ 68502092 w 601"/>
                                        <a:gd name="T21" fmla="*/ 0 h 418"/>
                                        <a:gd name="T22" fmla="*/ 71017055 w 601"/>
                                        <a:gd name="T23" fmla="*/ 843146 h 418"/>
                                        <a:gd name="T24" fmla="*/ 35568535 w 601"/>
                                        <a:gd name="T25" fmla="*/ 28902957 h 418"/>
                                        <a:gd name="T26" fmla="*/ 838432 w 601"/>
                                        <a:gd name="T27" fmla="*/ 843146 h 418"/>
                                        <a:gd name="T28" fmla="*/ 838432 w 601"/>
                                        <a:gd name="T29" fmla="*/ 49376122 h 418"/>
                                        <a:gd name="T30" fmla="*/ 838432 w 601"/>
                                        <a:gd name="T31" fmla="*/ 49376122 h 418"/>
                                        <a:gd name="T32" fmla="*/ 0 w 601"/>
                                        <a:gd name="T33" fmla="*/ 46726520 h 418"/>
                                        <a:gd name="T34" fmla="*/ 0 w 601"/>
                                        <a:gd name="T35" fmla="*/ 3371917 h 418"/>
                                        <a:gd name="T36" fmla="*/ 838432 w 601"/>
                                        <a:gd name="T37" fmla="*/ 843146 h 418"/>
                                        <a:gd name="T38" fmla="*/ 22874035 w 601"/>
                                        <a:gd name="T39" fmla="*/ 23001935 h 418"/>
                                        <a:gd name="T40" fmla="*/ 838432 w 601"/>
                                        <a:gd name="T41" fmla="*/ 49376122 h 418"/>
                                        <a:gd name="T42" fmla="*/ 35568535 w 601"/>
                                        <a:gd name="T43" fmla="*/ 35767622 h 418"/>
                                        <a:gd name="T44" fmla="*/ 35568535 w 601"/>
                                        <a:gd name="T45" fmla="*/ 35767622 h 418"/>
                                        <a:gd name="T46" fmla="*/ 44789957 w 601"/>
                                        <a:gd name="T47" fmla="*/ 26373852 h 418"/>
                                        <a:gd name="T48" fmla="*/ 71017055 w 601"/>
                                        <a:gd name="T49" fmla="*/ 49376122 h 418"/>
                                        <a:gd name="T50" fmla="*/ 68502092 w 601"/>
                                        <a:gd name="T51" fmla="*/ 50218934 h 418"/>
                                        <a:gd name="T52" fmla="*/ 3353396 w 601"/>
                                        <a:gd name="T53" fmla="*/ 50218934 h 418"/>
                                        <a:gd name="T54" fmla="*/ 838432 w 601"/>
                                        <a:gd name="T55" fmla="*/ 49376122 h 418"/>
                                        <a:gd name="T56" fmla="*/ 26227098 w 601"/>
                                        <a:gd name="T57" fmla="*/ 26373852 h 418"/>
                                        <a:gd name="T58" fmla="*/ 35568535 w 601"/>
                                        <a:gd name="T59" fmla="*/ 35767622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6EA7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non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819BEA2" id="Freeform 13" o:spid="_x0000_s1026" style="width:15.8pt;height:11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#006ea7" stroked="f">
                            <v:path o:connecttype="custom" o:connectlocs="2147483646,2147483646;2147483646,2147483646;2147483646,281788268;2147483646,1126930155;2147483646,2147483646;2147483646,2147483646;2147483646,2147483646;279933053,281788268;279933053,281788268;1119621367,0;2147483646,0;2147483646,281788268;2147483646,2147483646;279933053,281788268;279933053,2147483646;279933053,2147483646;0,2147483646;0,1126930155;279933053,281788268;2147483646,2147483646;279933053,2147483646;2147483646,2147483646;2147483646,2147483646;2147483646,2147483646;2147483646,2147483646;2147483646,2147483646;1119621367,2147483646;279933053,2147483646;2147483646,2147483646;2147483646,2147483646" o:connectangles="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06AB0" w14:paraId="453EC1BD" w14:textId="77777777" w:rsidTr="00433122">
              <w:trPr>
                <w:trHeight w:val="400"/>
              </w:trPr>
              <w:tc>
                <w:tcPr>
                  <w:tcW w:w="3039" w:type="dxa"/>
                  <w:vAlign w:val="center"/>
                  <w:hideMark/>
                </w:tcPr>
                <w:p w14:paraId="43190023" w14:textId="12EC2259" w:rsidR="00906AB0" w:rsidRPr="00D32C7A" w:rsidRDefault="00433122" w:rsidP="00906AB0">
                  <w:pPr>
                    <w:jc w:val="right"/>
                    <w:rPr>
                      <w:rFonts w:cstheme="minorHAnsi"/>
                      <w:sz w:val="18"/>
                    </w:rPr>
                  </w:pPr>
                  <w:r w:rsidRPr="00D32C7A">
                    <w:rPr>
                      <w:sz w:val="18"/>
                    </w:rPr>
                    <w:t>linkedin.com/in/</w:t>
                  </w:r>
                  <w:proofErr w:type="spellStart"/>
                  <w:r w:rsidRPr="00D32C7A">
                    <w:rPr>
                      <w:sz w:val="18"/>
                    </w:rPr>
                    <w:t>parasjoshipj</w:t>
                  </w:r>
                  <w:proofErr w:type="spellEnd"/>
                </w:p>
              </w:tc>
              <w:tc>
                <w:tcPr>
                  <w:tcW w:w="524" w:type="dxa"/>
                  <w:vAlign w:val="center"/>
                  <w:hideMark/>
                </w:tcPr>
                <w:p w14:paraId="3127218C" w14:textId="5817E0A5" w:rsidR="00906AB0" w:rsidRPr="00433122" w:rsidRDefault="00906AB0" w:rsidP="00906AB0">
                  <w:pPr>
                    <w:jc w:val="center"/>
                    <w:rPr>
                      <w:rFonts w:cstheme="minorHAnsi"/>
                      <w:color w:val="000000" w:themeColor="text1"/>
                      <w:sz w:val="32"/>
                    </w:rPr>
                  </w:pPr>
                  <w:r w:rsidRPr="00433122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E91F3CE" wp14:editId="4309553D">
                            <wp:extent cx="199390" cy="170180"/>
                            <wp:effectExtent l="9525" t="9525" r="635" b="1270"/>
                            <wp:docPr id="11" name="Freeform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99390" cy="170180"/>
                                    </a:xfrm>
                                    <a:custGeom>
                                      <a:avLst/>
                                      <a:gdLst>
                                        <a:gd name="T0" fmla="*/ 55704524 w 609"/>
                                        <a:gd name="T1" fmla="*/ 61058324 h 574"/>
                                        <a:gd name="T2" fmla="*/ 55704524 w 609"/>
                                        <a:gd name="T3" fmla="*/ 61058324 h 574"/>
                                        <a:gd name="T4" fmla="*/ 55704524 w 609"/>
                                        <a:gd name="T5" fmla="*/ 39213780 h 574"/>
                                        <a:gd name="T6" fmla="*/ 48285089 w 609"/>
                                        <a:gd name="T7" fmla="*/ 30156170 h 574"/>
                                        <a:gd name="T8" fmla="*/ 39923452 w 609"/>
                                        <a:gd name="T9" fmla="*/ 39213780 h 574"/>
                                        <a:gd name="T10" fmla="*/ 39923452 w 609"/>
                                        <a:gd name="T11" fmla="*/ 61058324 h 574"/>
                                        <a:gd name="T12" fmla="*/ 24142381 w 609"/>
                                        <a:gd name="T13" fmla="*/ 61058324 h 574"/>
                                        <a:gd name="T14" fmla="*/ 24142381 w 609"/>
                                        <a:gd name="T15" fmla="*/ 20352873 h 574"/>
                                        <a:gd name="T16" fmla="*/ 39923452 w 609"/>
                                        <a:gd name="T17" fmla="*/ 20352873 h 574"/>
                                        <a:gd name="T18" fmla="*/ 39923452 w 609"/>
                                        <a:gd name="T19" fmla="*/ 25574165 h 574"/>
                                        <a:gd name="T20" fmla="*/ 54055833 w 609"/>
                                        <a:gd name="T21" fmla="*/ 18860906 h 574"/>
                                        <a:gd name="T22" fmla="*/ 71603125 w 609"/>
                                        <a:gd name="T23" fmla="*/ 38467796 h 574"/>
                                        <a:gd name="T24" fmla="*/ 71603125 w 609"/>
                                        <a:gd name="T25" fmla="*/ 61058324 h 574"/>
                                        <a:gd name="T26" fmla="*/ 55704524 w 609"/>
                                        <a:gd name="T27" fmla="*/ 61058324 h 574"/>
                                        <a:gd name="T28" fmla="*/ 9185982 w 609"/>
                                        <a:gd name="T29" fmla="*/ 14278902 h 574"/>
                                        <a:gd name="T30" fmla="*/ 9185982 w 609"/>
                                        <a:gd name="T31" fmla="*/ 14278902 h 574"/>
                                        <a:gd name="T32" fmla="*/ 0 w 609"/>
                                        <a:gd name="T33" fmla="*/ 7565642 h 574"/>
                                        <a:gd name="T34" fmla="*/ 9185982 w 609"/>
                                        <a:gd name="T35" fmla="*/ 0 h 574"/>
                                        <a:gd name="T36" fmla="*/ 18254107 w 609"/>
                                        <a:gd name="T37" fmla="*/ 7565642 h 574"/>
                                        <a:gd name="T38" fmla="*/ 9185982 w 609"/>
                                        <a:gd name="T39" fmla="*/ 14278902 h 574"/>
                                        <a:gd name="T40" fmla="*/ 16605417 w 609"/>
                                        <a:gd name="T41" fmla="*/ 61058324 h 574"/>
                                        <a:gd name="T42" fmla="*/ 16605417 w 609"/>
                                        <a:gd name="T43" fmla="*/ 61058324 h 574"/>
                                        <a:gd name="T44" fmla="*/ 824345 w 609"/>
                                        <a:gd name="T45" fmla="*/ 61058324 h 574"/>
                                        <a:gd name="T46" fmla="*/ 824345 w 609"/>
                                        <a:gd name="T47" fmla="*/ 20352873 h 574"/>
                                        <a:gd name="T48" fmla="*/ 16605417 w 609"/>
                                        <a:gd name="T49" fmla="*/ 20352873 h 574"/>
                                        <a:gd name="T50" fmla="*/ 16605417 w 609"/>
                                        <a:gd name="T51" fmla="*/ 61058324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6EA7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non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A0C4074" id="Freeform 11" o:spid="_x0000_s1026" style="width:15.7pt;height:13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#006ea7" stroked="f">
                            <v:path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0;2147483646,2147483646;2147483646,2147483646;2147483646,2147483646;2147483646,2147483646;269895155,2147483646;269895155,2147483646;2147483646,2147483646;2147483646,2147483646" o:connectangles="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433122" w:rsidRPr="00433122" w14:paraId="22B8AE02" w14:textId="77777777" w:rsidTr="00433122">
              <w:trPr>
                <w:trHeight w:val="400"/>
              </w:trPr>
              <w:tc>
                <w:tcPr>
                  <w:tcW w:w="3039" w:type="dxa"/>
                  <w:vAlign w:val="center"/>
                  <w:hideMark/>
                </w:tcPr>
                <w:p w14:paraId="2F61002C" w14:textId="67F219CA" w:rsidR="00433122" w:rsidRPr="00433122" w:rsidRDefault="00C408CF" w:rsidP="00433122">
                  <w:pPr>
                    <w:jc w:val="right"/>
                    <w:rPr>
                      <w:rFonts w:cstheme="minorHAnsi"/>
                      <w:sz w:val="18"/>
                    </w:rPr>
                  </w:pPr>
                  <w:r w:rsidRPr="00C408CF">
                    <w:rPr>
                      <w:rFonts w:cstheme="minorHAnsi"/>
                      <w:sz w:val="18"/>
                    </w:rPr>
                    <w:t>github.com/</w:t>
                  </w:r>
                  <w:proofErr w:type="spellStart"/>
                  <w:r w:rsidRPr="00C408CF">
                    <w:rPr>
                      <w:rFonts w:cstheme="minorHAnsi"/>
                      <w:sz w:val="18"/>
                    </w:rPr>
                    <w:t>parasjoshipj</w:t>
                  </w:r>
                  <w:proofErr w:type="spellEnd"/>
                </w:p>
              </w:tc>
              <w:tc>
                <w:tcPr>
                  <w:tcW w:w="524" w:type="dxa"/>
                  <w:vAlign w:val="center"/>
                  <w:hideMark/>
                </w:tcPr>
                <w:p w14:paraId="37506829" w14:textId="121569AA" w:rsidR="00433122" w:rsidRPr="00433122" w:rsidRDefault="00433122" w:rsidP="00433122">
                  <w:pPr>
                    <w:jc w:val="center"/>
                    <w:rPr>
                      <w:rFonts w:cstheme="minorHAnsi"/>
                      <w:color w:val="000000" w:themeColor="text1"/>
                      <w:sz w:val="32"/>
                    </w:rPr>
                  </w:pPr>
                  <w:r>
                    <w:rPr>
                      <w:noProof/>
                      <w:spacing w:val="-3"/>
                      <w:position w:val="-3"/>
                    </w:rPr>
                    <w:drawing>
                      <wp:inline distT="0" distB="0" distL="0" distR="0" wp14:anchorId="5A8365CA" wp14:editId="030C3519">
                        <wp:extent cx="182028" cy="161547"/>
                        <wp:effectExtent l="0" t="0" r="8890" b="0"/>
                        <wp:docPr id="24" name="Image 24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Image 24">
                                  <a:hlinkClick r:id="rId7"/>
                                </pic:cNvPr>
                                <pic:cNvPicPr/>
                              </pic:nvPicPr>
                              <pic:blipFill>
                                <a:blip r:embed="rId8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-5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56" cy="171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7A8FD2B" w14:textId="77777777" w:rsidR="00906AB0" w:rsidRPr="00754B7A" w:rsidRDefault="00906AB0" w:rsidP="00833A8B">
            <w:pPr>
              <w:contextualSpacing/>
              <w:jc w:val="right"/>
              <w:rPr>
                <w:rFonts w:cstheme="minorHAnsi"/>
                <w:color w:val="000000" w:themeColor="text1"/>
                <w:sz w:val="16"/>
              </w:rPr>
            </w:pPr>
          </w:p>
          <w:p w14:paraId="6B9234C2" w14:textId="0C99B2B0" w:rsidR="00881C4A" w:rsidRPr="00754B7A" w:rsidRDefault="00956860" w:rsidP="00833A8B">
            <w:pPr>
              <w:contextualSpacing/>
              <w:jc w:val="right"/>
              <w:rPr>
                <w:rFonts w:cstheme="minorHAnsi"/>
                <w:color w:val="000000" w:themeColor="text1"/>
                <w:sz w:val="6"/>
              </w:rPr>
            </w:pPr>
            <w:r w:rsidRPr="00754B7A">
              <w:rPr>
                <w:rFonts w:cstheme="minorHAnsi"/>
                <w:color w:val="000000" w:themeColor="text1"/>
                <w:sz w:val="6"/>
              </w:rPr>
              <w:t xml:space="preserve">                                                                        </w:t>
            </w:r>
          </w:p>
          <w:p w14:paraId="66B7D6EF" w14:textId="77777777" w:rsidR="00522EB6" w:rsidRPr="00754B7A" w:rsidRDefault="00522EB6" w:rsidP="00522EB6">
            <w:pPr>
              <w:contextualSpacing/>
              <w:jc w:val="right"/>
              <w:rPr>
                <w:rFonts w:cstheme="minorHAnsi"/>
                <w:b/>
                <w:color w:val="000000" w:themeColor="text1"/>
                <w:sz w:val="28"/>
              </w:rPr>
            </w:pPr>
            <w:r>
              <w:rPr>
                <w:rFonts w:cstheme="minorHAnsi"/>
                <w:b/>
                <w:color w:val="000000" w:themeColor="text1"/>
                <w:sz w:val="28"/>
              </w:rPr>
              <w:t xml:space="preserve">TECHNICAL SKILLS </w:t>
            </w:r>
          </w:p>
          <w:p w14:paraId="35BD80F1" w14:textId="77777777" w:rsidR="00522EB6" w:rsidRPr="00754B7A" w:rsidRDefault="00522EB6" w:rsidP="00522EB6">
            <w:pPr>
              <w:spacing w:line="144" w:lineRule="auto"/>
              <w:contextualSpacing/>
              <w:jc w:val="right"/>
              <w:rPr>
                <w:rFonts w:cstheme="minorHAnsi"/>
                <w:color w:val="000000" w:themeColor="text1"/>
                <w:sz w:val="14"/>
              </w:rPr>
            </w:pPr>
            <w:r w:rsidRPr="00754B7A">
              <w:rPr>
                <w:rFonts w:cstheme="minorHAnsi"/>
                <w:noProof/>
                <w:color w:val="000000" w:themeColor="text1"/>
                <w:sz w:val="14"/>
              </w:rPr>
              <mc:AlternateContent>
                <mc:Choice Requires="wpg">
                  <w:drawing>
                    <wp:inline distT="0" distB="0" distL="0" distR="0" wp14:anchorId="235A89DE" wp14:editId="6367BF12">
                      <wp:extent cx="1757680" cy="45720"/>
                      <wp:effectExtent l="0" t="0" r="0" b="0"/>
                      <wp:docPr id="53" name="Group 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57680" cy="45720"/>
                                <a:chOff x="786" y="0"/>
                                <a:chExt cx="6393665" cy="45719"/>
                              </a:xfrm>
                              <a:solidFill>
                                <a:srgbClr val="87CFFD"/>
                              </a:solidFill>
                            </wpg:grpSpPr>
                            <wps:wsp>
                              <wps:cNvPr id="54" name="Straight Connector 6"/>
                              <wps:cNvCnPr/>
                              <wps:spPr>
                                <a:xfrm>
                                  <a:off x="516686" y="23160"/>
                                  <a:ext cx="5877765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rgbClr val="006EA7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" name="Rectangle 7"/>
                              <wps:cNvSpPr/>
                              <wps:spPr>
                                <a:xfrm>
                                  <a:off x="786" y="0"/>
                                  <a:ext cx="689259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E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50D478" id="Group 53" o:spid="_x0000_s1026" style="width:138.4pt;height:3.6pt;flip:x;mso-position-horizontal-relative:char;mso-position-vertical-relative:line" coordorigin="7" coordsize="639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">
                      <v:line id="Straight Connector 6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" strokecolor="#006ea7" strokeweight="1pt"/>
                      <v:rect id="Rectangle 7" o:spid="_x0000_s1028" style="position:absolute;left:7;width:689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" fillcolor="#006ea7" stroked="f" strokeweight="2pt"/>
                      <w10:anchorlock/>
                    </v:group>
                  </w:pict>
                </mc:Fallback>
              </mc:AlternateContent>
            </w:r>
          </w:p>
          <w:p w14:paraId="42086987" w14:textId="77777777" w:rsidR="00522EB6" w:rsidRDefault="00522EB6" w:rsidP="00522EB6">
            <w:pPr>
              <w:rPr>
                <w:rFonts w:eastAsia="Calibri" w:cstheme="minorHAnsi"/>
                <w:sz w:val="10"/>
              </w:rPr>
            </w:pPr>
          </w:p>
          <w:p w14:paraId="57C540ED" w14:textId="0E409176" w:rsidR="00522EB6" w:rsidRPr="0091213D" w:rsidRDefault="00522EB6" w:rsidP="00522EB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600"/>
              <w:rPr>
                <w:rFonts w:eastAsia="Calibri" w:cstheme="minorHAnsi"/>
                <w:sz w:val="18"/>
              </w:rPr>
            </w:pPr>
            <w:r w:rsidRPr="007F3E02">
              <w:rPr>
                <w:rFonts w:eastAsia="Calibri" w:cstheme="minorHAnsi"/>
                <w:b/>
                <w:color w:val="006EA7"/>
                <w:sz w:val="18"/>
              </w:rPr>
              <w:t>Programming Languages &amp; Testing Tools:</w:t>
            </w:r>
            <w:r w:rsidRPr="007F3E02">
              <w:rPr>
                <w:rFonts w:eastAsia="Calibri" w:cstheme="minorHAnsi"/>
                <w:color w:val="006EA7"/>
                <w:sz w:val="18"/>
              </w:rPr>
              <w:t xml:space="preserve"> </w:t>
            </w:r>
            <w:r w:rsidRPr="0091213D">
              <w:rPr>
                <w:rFonts w:eastAsia="Calibri" w:cstheme="minorHAnsi"/>
                <w:sz w:val="18"/>
              </w:rPr>
              <w:t xml:space="preserve">Java, Selenium, Appium, API Testing, </w:t>
            </w:r>
            <w:proofErr w:type="spellStart"/>
            <w:r w:rsidRPr="0091213D">
              <w:rPr>
                <w:rFonts w:eastAsia="Calibri" w:cstheme="minorHAnsi"/>
                <w:sz w:val="18"/>
              </w:rPr>
              <w:t>Postman</w:t>
            </w:r>
            <w:r w:rsidR="000A5AD3">
              <w:rPr>
                <w:rFonts w:eastAsia="Calibri" w:cstheme="minorHAnsi"/>
                <w:sz w:val="18"/>
              </w:rPr>
              <w:t>,Cucumber</w:t>
            </w:r>
            <w:proofErr w:type="spellEnd"/>
          </w:p>
          <w:p w14:paraId="4558989E" w14:textId="640817FB" w:rsidR="00522EB6" w:rsidRPr="0091213D" w:rsidRDefault="00522EB6" w:rsidP="00522EB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600"/>
              <w:rPr>
                <w:rFonts w:eastAsia="Calibri" w:cstheme="minorHAnsi"/>
                <w:sz w:val="18"/>
              </w:rPr>
            </w:pPr>
            <w:r w:rsidRPr="007F3E02">
              <w:rPr>
                <w:rFonts w:eastAsia="Calibri" w:cstheme="minorHAnsi"/>
                <w:b/>
                <w:color w:val="006EA7"/>
                <w:sz w:val="18"/>
              </w:rPr>
              <w:t>Test Automation Frameworks:</w:t>
            </w:r>
            <w:r w:rsidRPr="007F3E02">
              <w:rPr>
                <w:rFonts w:eastAsia="Calibri" w:cstheme="minorHAnsi"/>
                <w:color w:val="006EA7"/>
                <w:sz w:val="18"/>
              </w:rPr>
              <w:t xml:space="preserve"> </w:t>
            </w:r>
            <w:r w:rsidRPr="0091213D">
              <w:rPr>
                <w:rFonts w:eastAsia="Calibri" w:cstheme="minorHAnsi"/>
                <w:sz w:val="18"/>
              </w:rPr>
              <w:t xml:space="preserve"> </w:t>
            </w:r>
            <w:proofErr w:type="spellStart"/>
            <w:r w:rsidRPr="0091213D">
              <w:rPr>
                <w:rFonts w:eastAsia="Calibri" w:cstheme="minorHAnsi"/>
                <w:sz w:val="18"/>
              </w:rPr>
              <w:t>TestNG,</w:t>
            </w:r>
            <w:r w:rsidR="000A5AD3">
              <w:rPr>
                <w:rFonts w:eastAsia="Calibri" w:cstheme="minorHAnsi"/>
                <w:sz w:val="18"/>
              </w:rPr>
              <w:t>Data</w:t>
            </w:r>
            <w:proofErr w:type="spellEnd"/>
            <w:r w:rsidR="000A5AD3">
              <w:rPr>
                <w:rFonts w:eastAsia="Calibri" w:cstheme="minorHAnsi"/>
                <w:sz w:val="18"/>
              </w:rPr>
              <w:t xml:space="preserve"> Driven </w:t>
            </w:r>
            <w:proofErr w:type="spellStart"/>
            <w:r w:rsidR="000A5AD3">
              <w:rPr>
                <w:rFonts w:eastAsia="Calibri" w:cstheme="minorHAnsi"/>
                <w:sz w:val="18"/>
              </w:rPr>
              <w:t>Framework,Keyword</w:t>
            </w:r>
            <w:proofErr w:type="spellEnd"/>
            <w:r w:rsidR="000A5AD3">
              <w:rPr>
                <w:rFonts w:eastAsia="Calibri" w:cstheme="minorHAnsi"/>
                <w:sz w:val="18"/>
              </w:rPr>
              <w:t xml:space="preserve"> Driven,</w:t>
            </w:r>
            <w:r w:rsidRPr="0091213D">
              <w:rPr>
                <w:rFonts w:eastAsia="Calibri" w:cstheme="minorHAnsi"/>
                <w:sz w:val="18"/>
              </w:rPr>
              <w:t xml:space="preserve"> </w:t>
            </w:r>
            <w:r>
              <w:rPr>
                <w:rFonts w:eastAsia="Calibri" w:cstheme="minorHAnsi"/>
                <w:sz w:val="18"/>
              </w:rPr>
              <w:t xml:space="preserve">Hybrid </w:t>
            </w:r>
            <w:r w:rsidR="000A5AD3">
              <w:rPr>
                <w:rFonts w:eastAsia="Calibri" w:cstheme="minorHAnsi"/>
                <w:sz w:val="18"/>
              </w:rPr>
              <w:t xml:space="preserve">Test </w:t>
            </w:r>
            <w:r w:rsidRPr="0091213D">
              <w:rPr>
                <w:rFonts w:eastAsia="Calibri" w:cstheme="minorHAnsi"/>
                <w:sz w:val="18"/>
              </w:rPr>
              <w:t xml:space="preserve">Automation </w:t>
            </w:r>
          </w:p>
          <w:p w14:paraId="72E3BB0A" w14:textId="77777777" w:rsidR="00522EB6" w:rsidRPr="0091213D" w:rsidRDefault="00522EB6" w:rsidP="00522EB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600"/>
              <w:rPr>
                <w:rFonts w:eastAsia="Calibri" w:cstheme="minorHAnsi"/>
                <w:sz w:val="18"/>
              </w:rPr>
            </w:pPr>
            <w:r w:rsidRPr="007F3E02">
              <w:rPr>
                <w:rFonts w:eastAsia="Calibri" w:cstheme="minorHAnsi"/>
                <w:b/>
                <w:color w:val="006EA7"/>
                <w:sz w:val="18"/>
              </w:rPr>
              <w:t xml:space="preserve">Performance Testing &amp; Monitoring: </w:t>
            </w:r>
            <w:r w:rsidRPr="0091213D">
              <w:rPr>
                <w:rFonts w:eastAsia="Calibri" w:cstheme="minorHAnsi"/>
                <w:sz w:val="18"/>
              </w:rPr>
              <w:t>JMeter</w:t>
            </w:r>
          </w:p>
          <w:p w14:paraId="258B6014" w14:textId="77777777" w:rsidR="00522EB6" w:rsidRPr="0091213D" w:rsidRDefault="00522EB6" w:rsidP="00522EB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600"/>
              <w:rPr>
                <w:rFonts w:eastAsia="Calibri" w:cstheme="minorHAnsi"/>
                <w:sz w:val="18"/>
              </w:rPr>
            </w:pPr>
            <w:r w:rsidRPr="007F3E02">
              <w:rPr>
                <w:rFonts w:eastAsia="Calibri" w:cstheme="minorHAnsi"/>
                <w:b/>
                <w:color w:val="006EA7"/>
                <w:sz w:val="18"/>
              </w:rPr>
              <w:t xml:space="preserve">Containerization &amp; DevOps Tools: </w:t>
            </w:r>
            <w:r w:rsidRPr="0091213D">
              <w:rPr>
                <w:rFonts w:eastAsia="Calibri" w:cstheme="minorHAnsi"/>
                <w:sz w:val="18"/>
              </w:rPr>
              <w:t>Docker, Azure DevOps, AWS</w:t>
            </w:r>
          </w:p>
          <w:p w14:paraId="6EF1930A" w14:textId="56B7C1BD" w:rsidR="00522EB6" w:rsidRPr="0091213D" w:rsidRDefault="00522EB6" w:rsidP="00522EB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600"/>
              <w:rPr>
                <w:rFonts w:eastAsia="Calibri" w:cstheme="minorHAnsi"/>
                <w:sz w:val="18"/>
              </w:rPr>
            </w:pPr>
            <w:r w:rsidRPr="007F3E02">
              <w:rPr>
                <w:rFonts w:eastAsia="Calibri" w:cstheme="minorHAnsi"/>
                <w:b/>
                <w:color w:val="006EA7"/>
                <w:sz w:val="18"/>
              </w:rPr>
              <w:t>API Testing &amp; Security:</w:t>
            </w:r>
            <w:r w:rsidR="000A5AD3">
              <w:rPr>
                <w:rFonts w:eastAsia="Calibri" w:cstheme="minorHAnsi"/>
                <w:b/>
                <w:color w:val="006EA7"/>
                <w:sz w:val="18"/>
              </w:rPr>
              <w:t xml:space="preserve"> </w:t>
            </w:r>
            <w:r w:rsidRPr="007F3E02">
              <w:rPr>
                <w:rFonts w:eastAsia="Calibri" w:cstheme="minorHAnsi"/>
                <w:color w:val="006EA7"/>
                <w:sz w:val="18"/>
              </w:rPr>
              <w:t xml:space="preserve"> </w:t>
            </w:r>
            <w:r w:rsidRPr="0091213D">
              <w:rPr>
                <w:rFonts w:eastAsia="Calibri" w:cstheme="minorHAnsi"/>
                <w:sz w:val="18"/>
              </w:rPr>
              <w:t xml:space="preserve">Rest </w:t>
            </w:r>
            <w:proofErr w:type="spellStart"/>
            <w:r w:rsidRPr="0091213D">
              <w:rPr>
                <w:rFonts w:eastAsia="Calibri" w:cstheme="minorHAnsi"/>
                <w:sz w:val="18"/>
              </w:rPr>
              <w:t>Assured</w:t>
            </w:r>
            <w:r w:rsidR="000A5AD3">
              <w:rPr>
                <w:rFonts w:eastAsia="Calibri" w:cstheme="minorHAnsi"/>
                <w:sz w:val="18"/>
              </w:rPr>
              <w:t>,Swagger</w:t>
            </w:r>
            <w:proofErr w:type="spellEnd"/>
          </w:p>
          <w:p w14:paraId="44A2D42E" w14:textId="2FC6212C" w:rsidR="00522EB6" w:rsidRPr="0091213D" w:rsidRDefault="00522EB6" w:rsidP="00522EB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600"/>
              <w:rPr>
                <w:rFonts w:eastAsia="Calibri" w:cstheme="minorHAnsi"/>
                <w:sz w:val="18"/>
              </w:rPr>
            </w:pPr>
            <w:r w:rsidRPr="007F3E02">
              <w:rPr>
                <w:rFonts w:eastAsia="Calibri" w:cstheme="minorHAnsi"/>
                <w:b/>
                <w:color w:val="006EA7"/>
                <w:sz w:val="18"/>
              </w:rPr>
              <w:t>Project Management &amp; Collaboration Tools:</w:t>
            </w:r>
            <w:r w:rsidRPr="007F3E02">
              <w:rPr>
                <w:rFonts w:eastAsia="Calibri" w:cstheme="minorHAnsi"/>
                <w:color w:val="006EA7"/>
                <w:sz w:val="18"/>
              </w:rPr>
              <w:t xml:space="preserve"> </w:t>
            </w:r>
            <w:r w:rsidRPr="0091213D">
              <w:rPr>
                <w:rFonts w:eastAsia="Calibri" w:cstheme="minorHAnsi"/>
                <w:sz w:val="18"/>
              </w:rPr>
              <w:t xml:space="preserve">JIRA, </w:t>
            </w:r>
            <w:proofErr w:type="spellStart"/>
            <w:r w:rsidRPr="0091213D">
              <w:rPr>
                <w:rFonts w:eastAsia="Calibri" w:cstheme="minorHAnsi"/>
                <w:sz w:val="18"/>
              </w:rPr>
              <w:t>Octane</w:t>
            </w:r>
            <w:r w:rsidR="000A5AD3">
              <w:rPr>
                <w:rFonts w:eastAsia="Calibri" w:cstheme="minorHAnsi"/>
                <w:sz w:val="18"/>
              </w:rPr>
              <w:t>,Azure</w:t>
            </w:r>
            <w:proofErr w:type="spellEnd"/>
            <w:r w:rsidR="000A5AD3">
              <w:rPr>
                <w:rFonts w:eastAsia="Calibri" w:cstheme="minorHAnsi"/>
                <w:sz w:val="18"/>
              </w:rPr>
              <w:t xml:space="preserve"> </w:t>
            </w:r>
            <w:proofErr w:type="spellStart"/>
            <w:r w:rsidR="000A5AD3">
              <w:rPr>
                <w:rFonts w:eastAsia="Calibri" w:cstheme="minorHAnsi"/>
                <w:sz w:val="18"/>
              </w:rPr>
              <w:t>Devops</w:t>
            </w:r>
            <w:proofErr w:type="spellEnd"/>
          </w:p>
          <w:p w14:paraId="35B2B1C4" w14:textId="77777777" w:rsidR="00522EB6" w:rsidRPr="003D1381" w:rsidRDefault="00522EB6" w:rsidP="00522EB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600"/>
              <w:rPr>
                <w:rFonts w:eastAsia="Calibri" w:cstheme="minorHAnsi"/>
                <w:b/>
                <w:sz w:val="18"/>
                <w:lang w:val="fr-FR"/>
              </w:rPr>
            </w:pPr>
            <w:r w:rsidRPr="003D1381">
              <w:rPr>
                <w:rFonts w:eastAsia="Calibri" w:cstheme="minorHAnsi"/>
                <w:b/>
                <w:color w:val="006EA7"/>
                <w:sz w:val="18"/>
                <w:lang w:val="fr-FR"/>
              </w:rPr>
              <w:t>Version Control &amp; CI/CD:</w:t>
            </w:r>
            <w:r w:rsidRPr="003D1381">
              <w:rPr>
                <w:rFonts w:eastAsia="Calibri" w:cstheme="minorHAnsi"/>
                <w:color w:val="006EA7"/>
                <w:sz w:val="18"/>
                <w:lang w:val="fr-FR"/>
              </w:rPr>
              <w:t xml:space="preserve"> </w:t>
            </w:r>
            <w:r w:rsidRPr="003D1381">
              <w:rPr>
                <w:rFonts w:eastAsia="Calibri" w:cstheme="minorHAnsi"/>
                <w:sz w:val="18"/>
                <w:lang w:val="fr-FR"/>
              </w:rPr>
              <w:t>Git, CI/CD</w:t>
            </w:r>
          </w:p>
          <w:p w14:paraId="3B2A742E" w14:textId="77777777" w:rsidR="00522EB6" w:rsidRPr="000A5AD3" w:rsidRDefault="00522EB6" w:rsidP="00833A8B">
            <w:pPr>
              <w:contextualSpacing/>
              <w:jc w:val="right"/>
              <w:rPr>
                <w:rFonts w:cstheme="minorHAnsi"/>
                <w:b/>
                <w:color w:val="000000" w:themeColor="text1"/>
                <w:sz w:val="28"/>
                <w:lang w:val="fr-FR"/>
              </w:rPr>
            </w:pPr>
          </w:p>
          <w:p w14:paraId="77A196B7" w14:textId="547F8552" w:rsidR="00956860" w:rsidRPr="00754B7A" w:rsidRDefault="00165E3C" w:rsidP="00833A8B">
            <w:pPr>
              <w:contextualSpacing/>
              <w:jc w:val="right"/>
              <w:rPr>
                <w:rFonts w:cstheme="minorHAnsi"/>
                <w:b/>
                <w:color w:val="000000" w:themeColor="text1"/>
                <w:sz w:val="28"/>
              </w:rPr>
            </w:pPr>
            <w:r w:rsidRPr="00754B7A">
              <w:rPr>
                <w:rFonts w:cstheme="minorHAnsi"/>
                <w:b/>
                <w:color w:val="000000" w:themeColor="text1"/>
                <w:sz w:val="28"/>
              </w:rPr>
              <w:t xml:space="preserve">CORE COMPETENCIES  </w:t>
            </w:r>
          </w:p>
          <w:p w14:paraId="0D1FD2C9" w14:textId="77777777" w:rsidR="00956860" w:rsidRPr="00754B7A" w:rsidRDefault="00956860" w:rsidP="00833A8B">
            <w:pPr>
              <w:spacing w:line="144" w:lineRule="auto"/>
              <w:contextualSpacing/>
              <w:jc w:val="right"/>
              <w:rPr>
                <w:rFonts w:cstheme="minorHAnsi"/>
                <w:color w:val="000000" w:themeColor="text1"/>
                <w:sz w:val="14"/>
              </w:rPr>
            </w:pPr>
            <w:r w:rsidRPr="00754B7A">
              <w:rPr>
                <w:rFonts w:cstheme="minorHAnsi"/>
                <w:noProof/>
                <w:color w:val="000000" w:themeColor="text1"/>
                <w:sz w:val="14"/>
              </w:rPr>
              <mc:AlternateContent>
                <mc:Choice Requires="wpg">
                  <w:drawing>
                    <wp:inline distT="0" distB="0" distL="0" distR="0" wp14:anchorId="7388FE56" wp14:editId="69920C5F">
                      <wp:extent cx="1757680" cy="45720"/>
                      <wp:effectExtent l="0" t="0" r="0" b="0"/>
                      <wp:docPr id="235" name="Group 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57680" cy="45720"/>
                                <a:chOff x="786" y="0"/>
                                <a:chExt cx="6393665" cy="45719"/>
                              </a:xfrm>
                              <a:solidFill>
                                <a:srgbClr val="87CFFD"/>
                              </a:solidFill>
                            </wpg:grpSpPr>
                            <wps:wsp>
                              <wps:cNvPr id="236" name="Straight Connector 6"/>
                              <wps:cNvCnPr/>
                              <wps:spPr>
                                <a:xfrm>
                                  <a:off x="516686" y="23160"/>
                                  <a:ext cx="5877765" cy="0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87CFFD"/>
                                </a:solidFill>
                                <a:ln w="12700">
                                  <a:solidFill>
                                    <a:srgbClr val="006EA7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7" name="Rectangle 7"/>
                              <wps:cNvSpPr/>
                              <wps:spPr>
                                <a:xfrm>
                                  <a:off x="786" y="0"/>
                                  <a:ext cx="689259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E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group w14:anchorId="2824B8CA" id="Group 235" o:spid="_x0000_s1026" style="width:138.4pt;height:3.6pt;flip:x;mso-position-horizontal-relative:char;mso-position-vertical-relative:line" coordorigin="7" coordsize="639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">
                      <v:line id="Straight Connector 6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" strokecolor="#006ea7" strokeweight="1pt"/>
                      <v:rect id="Rectangle 7" o:spid="_x0000_s1028" style="position:absolute;left:7;width:689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" fillcolor="#006ea7" stroked="f" strokeweight="2pt"/>
                      <w10:anchorlock/>
                    </v:group>
                  </w:pict>
                </mc:Fallback>
              </mc:AlternateContent>
            </w:r>
          </w:p>
          <w:p w14:paraId="18E61681" w14:textId="2B9D696E" w:rsidR="00956860" w:rsidRPr="00754B7A" w:rsidRDefault="00956860" w:rsidP="00251DCF">
            <w:pPr>
              <w:ind w:left="512"/>
              <w:contextualSpacing/>
              <w:jc w:val="right"/>
              <w:rPr>
                <w:rFonts w:cstheme="minorHAnsi"/>
                <w:color w:val="000000" w:themeColor="text1"/>
                <w:sz w:val="16"/>
              </w:rPr>
            </w:pPr>
          </w:p>
          <w:p w14:paraId="25EA91EA" w14:textId="6E343649" w:rsidR="004501F3" w:rsidRDefault="004501F3" w:rsidP="004501F3">
            <w:pPr>
              <w:ind w:left="247"/>
              <w:rPr>
                <w:rFonts w:cstheme="minorHAnsi"/>
                <w:color w:val="000000" w:themeColor="text1"/>
                <w:sz w:val="18"/>
              </w:rPr>
            </w:pPr>
            <w:r w:rsidRPr="004501F3">
              <w:rPr>
                <w:rFonts w:cstheme="minorHAnsi"/>
                <w:color w:val="000000" w:themeColor="text1"/>
                <w:sz w:val="18"/>
              </w:rPr>
              <w:t>Software Testing Lifecycle (Manual &amp; Automation)</w:t>
            </w:r>
          </w:p>
          <w:p w14:paraId="64137B3D" w14:textId="7885E3CA" w:rsidR="00535BCF" w:rsidRPr="00535BCF" w:rsidRDefault="00535BCF" w:rsidP="004501F3">
            <w:pPr>
              <w:ind w:left="247"/>
              <w:rPr>
                <w:rFonts w:cstheme="minorHAnsi"/>
                <w:b/>
                <w:color w:val="006EA7"/>
                <w:sz w:val="14"/>
              </w:rPr>
            </w:pPr>
            <w:r w:rsidRPr="00535BCF">
              <w:rPr>
                <w:rFonts w:cstheme="minorHAnsi"/>
                <w:b/>
                <w:color w:val="006EA7"/>
                <w:sz w:val="14"/>
              </w:rPr>
              <w:t>-----------------------------------------------------------------------------</w:t>
            </w:r>
          </w:p>
          <w:p w14:paraId="32EC839E" w14:textId="77777777" w:rsidR="004501F3" w:rsidRPr="004501F3" w:rsidRDefault="004501F3" w:rsidP="004501F3">
            <w:pPr>
              <w:ind w:left="247"/>
              <w:rPr>
                <w:rFonts w:cstheme="minorHAnsi"/>
                <w:color w:val="000000" w:themeColor="text1"/>
                <w:sz w:val="18"/>
              </w:rPr>
            </w:pPr>
            <w:r w:rsidRPr="004501F3">
              <w:rPr>
                <w:rFonts w:cstheme="minorHAnsi"/>
                <w:color w:val="000000" w:themeColor="text1"/>
                <w:sz w:val="18"/>
              </w:rPr>
              <w:t xml:space="preserve">Quality Assurance </w:t>
            </w:r>
          </w:p>
          <w:p w14:paraId="3C3A1EF7" w14:textId="77777777" w:rsidR="00535BCF" w:rsidRPr="00535BCF" w:rsidRDefault="00535BCF" w:rsidP="00535BCF">
            <w:pPr>
              <w:ind w:left="247"/>
              <w:rPr>
                <w:rFonts w:cstheme="minorHAnsi"/>
                <w:b/>
                <w:color w:val="006EA7"/>
                <w:sz w:val="14"/>
              </w:rPr>
            </w:pPr>
            <w:r w:rsidRPr="00535BCF">
              <w:rPr>
                <w:rFonts w:cstheme="minorHAnsi"/>
                <w:b/>
                <w:color w:val="006EA7"/>
                <w:sz w:val="14"/>
              </w:rPr>
              <w:t>-----------------------------------------------------------------------------</w:t>
            </w:r>
          </w:p>
          <w:p w14:paraId="3682146C" w14:textId="77777777" w:rsidR="004501F3" w:rsidRPr="004501F3" w:rsidRDefault="004501F3" w:rsidP="004501F3">
            <w:pPr>
              <w:ind w:left="247"/>
              <w:rPr>
                <w:rFonts w:cstheme="minorHAnsi"/>
                <w:color w:val="000000" w:themeColor="text1"/>
                <w:sz w:val="18"/>
              </w:rPr>
            </w:pPr>
            <w:r w:rsidRPr="004501F3">
              <w:rPr>
                <w:rFonts w:cstheme="minorHAnsi"/>
                <w:color w:val="000000" w:themeColor="text1"/>
                <w:sz w:val="18"/>
              </w:rPr>
              <w:t>Testing Strategy Documentation &amp; Test Framework Development</w:t>
            </w:r>
          </w:p>
          <w:p w14:paraId="1CC2BA35" w14:textId="77777777" w:rsidR="00535BCF" w:rsidRPr="00535BCF" w:rsidRDefault="00535BCF" w:rsidP="00535BCF">
            <w:pPr>
              <w:ind w:left="247"/>
              <w:rPr>
                <w:rFonts w:cstheme="minorHAnsi"/>
                <w:b/>
                <w:color w:val="006EA7"/>
                <w:sz w:val="14"/>
              </w:rPr>
            </w:pPr>
            <w:r w:rsidRPr="00535BCF">
              <w:rPr>
                <w:rFonts w:cstheme="minorHAnsi"/>
                <w:b/>
                <w:color w:val="006EA7"/>
                <w:sz w:val="14"/>
              </w:rPr>
              <w:t>-----------------------------------------------------------------------------</w:t>
            </w:r>
          </w:p>
          <w:p w14:paraId="04CC2418" w14:textId="5548BF6D" w:rsidR="004501F3" w:rsidRPr="004501F3" w:rsidRDefault="004501F3" w:rsidP="004501F3">
            <w:pPr>
              <w:ind w:left="247"/>
              <w:rPr>
                <w:rFonts w:cstheme="minorHAnsi"/>
                <w:color w:val="000000" w:themeColor="text1"/>
                <w:sz w:val="18"/>
              </w:rPr>
            </w:pPr>
            <w:r w:rsidRPr="004501F3">
              <w:rPr>
                <w:rFonts w:cstheme="minorHAnsi"/>
                <w:color w:val="000000" w:themeColor="text1"/>
                <w:sz w:val="18"/>
              </w:rPr>
              <w:t>Bug Lifecycle Management</w:t>
            </w:r>
          </w:p>
          <w:p w14:paraId="20AF302D" w14:textId="77777777" w:rsidR="00535BCF" w:rsidRPr="00535BCF" w:rsidRDefault="00535BCF" w:rsidP="00535BCF">
            <w:pPr>
              <w:ind w:left="247"/>
              <w:rPr>
                <w:rFonts w:cstheme="minorHAnsi"/>
                <w:b/>
                <w:color w:val="006EA7"/>
                <w:sz w:val="14"/>
              </w:rPr>
            </w:pPr>
            <w:r w:rsidRPr="00535BCF">
              <w:rPr>
                <w:rFonts w:cstheme="minorHAnsi"/>
                <w:b/>
                <w:color w:val="006EA7"/>
                <w:sz w:val="14"/>
              </w:rPr>
              <w:t>-----------------------------------------------------------------------------</w:t>
            </w:r>
          </w:p>
          <w:p w14:paraId="2691703B" w14:textId="396D9B0A" w:rsidR="004501F3" w:rsidRPr="004501F3" w:rsidRDefault="004501F3" w:rsidP="004501F3">
            <w:pPr>
              <w:ind w:left="247"/>
              <w:rPr>
                <w:rFonts w:cstheme="minorHAnsi"/>
                <w:color w:val="000000" w:themeColor="text1"/>
                <w:sz w:val="18"/>
              </w:rPr>
            </w:pPr>
            <w:r w:rsidRPr="004501F3">
              <w:rPr>
                <w:rFonts w:cstheme="minorHAnsi"/>
                <w:color w:val="000000" w:themeColor="text1"/>
                <w:sz w:val="18"/>
              </w:rPr>
              <w:t xml:space="preserve">Troubleshooting &amp; Debugging </w:t>
            </w:r>
          </w:p>
          <w:p w14:paraId="7BD7F41A" w14:textId="77777777" w:rsidR="00535BCF" w:rsidRPr="00535BCF" w:rsidRDefault="00535BCF" w:rsidP="00535BCF">
            <w:pPr>
              <w:ind w:left="247"/>
              <w:rPr>
                <w:rFonts w:cstheme="minorHAnsi"/>
                <w:b/>
                <w:color w:val="006EA7"/>
                <w:sz w:val="14"/>
              </w:rPr>
            </w:pPr>
            <w:r w:rsidRPr="00535BCF">
              <w:rPr>
                <w:rFonts w:cstheme="minorHAnsi"/>
                <w:b/>
                <w:color w:val="006EA7"/>
                <w:sz w:val="14"/>
              </w:rPr>
              <w:t>-----------------------------------------------------------------------------</w:t>
            </w:r>
          </w:p>
          <w:p w14:paraId="602882BB" w14:textId="73E9C204" w:rsidR="004501F3" w:rsidRPr="003D1381" w:rsidRDefault="004501F3" w:rsidP="004501F3">
            <w:pPr>
              <w:ind w:left="247"/>
              <w:rPr>
                <w:rFonts w:cstheme="minorHAnsi"/>
                <w:color w:val="000000" w:themeColor="text1"/>
                <w:sz w:val="18"/>
                <w:lang w:val="fr-FR"/>
              </w:rPr>
            </w:pPr>
            <w:r w:rsidRPr="003D1381">
              <w:rPr>
                <w:rFonts w:cstheme="minorHAnsi"/>
                <w:color w:val="000000" w:themeColor="text1"/>
                <w:sz w:val="18"/>
                <w:lang w:val="fr-FR"/>
              </w:rPr>
              <w:t xml:space="preserve">Agile/ Scrum &amp; DevOps </w:t>
            </w:r>
            <w:proofErr w:type="spellStart"/>
            <w:r w:rsidRPr="003D1381">
              <w:rPr>
                <w:rFonts w:cstheme="minorHAnsi"/>
                <w:color w:val="000000" w:themeColor="text1"/>
                <w:sz w:val="18"/>
                <w:lang w:val="fr-FR"/>
              </w:rPr>
              <w:t>Methodologies</w:t>
            </w:r>
            <w:proofErr w:type="spellEnd"/>
          </w:p>
          <w:p w14:paraId="2A979004" w14:textId="77777777" w:rsidR="00535BCF" w:rsidRPr="003D1381" w:rsidRDefault="00535BCF" w:rsidP="00535BCF">
            <w:pPr>
              <w:ind w:left="247"/>
              <w:rPr>
                <w:rFonts w:cstheme="minorHAnsi"/>
                <w:b/>
                <w:color w:val="006EA7"/>
                <w:sz w:val="14"/>
                <w:lang w:val="fr-FR"/>
              </w:rPr>
            </w:pPr>
            <w:r w:rsidRPr="003D1381">
              <w:rPr>
                <w:rFonts w:cstheme="minorHAnsi"/>
                <w:b/>
                <w:color w:val="006EA7"/>
                <w:sz w:val="14"/>
                <w:lang w:val="fr-FR"/>
              </w:rPr>
              <w:t>-----------------------------------------------------------------------------</w:t>
            </w:r>
          </w:p>
          <w:p w14:paraId="0D2C37F9" w14:textId="05FBF3D6" w:rsidR="004501F3" w:rsidRPr="003D1381" w:rsidRDefault="004501F3" w:rsidP="004501F3">
            <w:pPr>
              <w:ind w:left="247"/>
              <w:rPr>
                <w:rFonts w:cstheme="minorHAnsi"/>
                <w:color w:val="000000" w:themeColor="text1"/>
                <w:sz w:val="18"/>
                <w:lang w:val="fr-FR"/>
              </w:rPr>
            </w:pPr>
            <w:proofErr w:type="spellStart"/>
            <w:r w:rsidRPr="003D1381">
              <w:rPr>
                <w:rFonts w:cstheme="minorHAnsi"/>
                <w:color w:val="000000" w:themeColor="text1"/>
                <w:sz w:val="18"/>
                <w:lang w:val="fr-FR"/>
              </w:rPr>
              <w:t>Continuous</w:t>
            </w:r>
            <w:proofErr w:type="spellEnd"/>
            <w:r w:rsidRPr="003D1381">
              <w:rPr>
                <w:rFonts w:cstheme="minorHAnsi"/>
                <w:color w:val="000000" w:themeColor="text1"/>
                <w:sz w:val="18"/>
                <w:lang w:val="fr-FR"/>
              </w:rPr>
              <w:t xml:space="preserve"> </w:t>
            </w:r>
            <w:proofErr w:type="spellStart"/>
            <w:r w:rsidRPr="003D1381">
              <w:rPr>
                <w:rFonts w:cstheme="minorHAnsi"/>
                <w:color w:val="000000" w:themeColor="text1"/>
                <w:sz w:val="18"/>
                <w:lang w:val="fr-FR"/>
              </w:rPr>
              <w:t>Integration</w:t>
            </w:r>
            <w:proofErr w:type="spellEnd"/>
            <w:r w:rsidRPr="003D1381">
              <w:rPr>
                <w:rFonts w:cstheme="minorHAnsi"/>
                <w:color w:val="000000" w:themeColor="text1"/>
                <w:sz w:val="18"/>
                <w:lang w:val="fr-FR"/>
              </w:rPr>
              <w:t xml:space="preserve"> (CI) &amp; </w:t>
            </w:r>
            <w:proofErr w:type="spellStart"/>
            <w:r w:rsidRPr="003D1381">
              <w:rPr>
                <w:rFonts w:cstheme="minorHAnsi"/>
                <w:color w:val="000000" w:themeColor="text1"/>
                <w:sz w:val="18"/>
                <w:lang w:val="fr-FR"/>
              </w:rPr>
              <w:t>Continuous</w:t>
            </w:r>
            <w:proofErr w:type="spellEnd"/>
            <w:r w:rsidRPr="003D1381">
              <w:rPr>
                <w:rFonts w:cstheme="minorHAnsi"/>
                <w:color w:val="000000" w:themeColor="text1"/>
                <w:sz w:val="18"/>
                <w:lang w:val="fr-FR"/>
              </w:rPr>
              <w:t xml:space="preserve"> </w:t>
            </w:r>
            <w:proofErr w:type="spellStart"/>
            <w:r w:rsidRPr="003D1381">
              <w:rPr>
                <w:rFonts w:cstheme="minorHAnsi"/>
                <w:color w:val="000000" w:themeColor="text1"/>
                <w:sz w:val="18"/>
                <w:lang w:val="fr-FR"/>
              </w:rPr>
              <w:t>Deployment</w:t>
            </w:r>
            <w:proofErr w:type="spellEnd"/>
            <w:r w:rsidRPr="003D1381">
              <w:rPr>
                <w:rFonts w:cstheme="minorHAnsi"/>
                <w:color w:val="000000" w:themeColor="text1"/>
                <w:sz w:val="18"/>
                <w:lang w:val="fr-FR"/>
              </w:rPr>
              <w:t xml:space="preserve"> (CD)</w:t>
            </w:r>
          </w:p>
          <w:p w14:paraId="137CADF1" w14:textId="77777777" w:rsidR="00535BCF" w:rsidRPr="00535BCF" w:rsidRDefault="00535BCF" w:rsidP="00535BCF">
            <w:pPr>
              <w:ind w:left="247"/>
              <w:rPr>
                <w:rFonts w:cstheme="minorHAnsi"/>
                <w:b/>
                <w:color w:val="006EA7"/>
                <w:sz w:val="14"/>
              </w:rPr>
            </w:pPr>
            <w:r w:rsidRPr="00535BCF">
              <w:rPr>
                <w:rFonts w:cstheme="minorHAnsi"/>
                <w:b/>
                <w:color w:val="006EA7"/>
                <w:sz w:val="14"/>
              </w:rPr>
              <w:t>-----------------------------------------------------------------------------</w:t>
            </w:r>
          </w:p>
          <w:p w14:paraId="6E0EA945" w14:textId="7930EC8B" w:rsidR="004501F3" w:rsidRPr="004501F3" w:rsidRDefault="000A25BF" w:rsidP="004501F3">
            <w:pPr>
              <w:ind w:left="247"/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 xml:space="preserve">Global </w:t>
            </w:r>
            <w:r w:rsidR="004501F3" w:rsidRPr="004501F3">
              <w:rPr>
                <w:rFonts w:cstheme="minorHAnsi"/>
                <w:color w:val="000000" w:themeColor="text1"/>
                <w:sz w:val="18"/>
              </w:rPr>
              <w:t>Client Relationship Management</w:t>
            </w:r>
          </w:p>
          <w:p w14:paraId="26895EEC" w14:textId="77777777" w:rsidR="00535BCF" w:rsidRPr="00535BCF" w:rsidRDefault="00535BCF" w:rsidP="00535BCF">
            <w:pPr>
              <w:ind w:left="247"/>
              <w:rPr>
                <w:rFonts w:cstheme="minorHAnsi"/>
                <w:b/>
                <w:color w:val="006EA7"/>
                <w:sz w:val="14"/>
              </w:rPr>
            </w:pPr>
            <w:r w:rsidRPr="00535BCF">
              <w:rPr>
                <w:rFonts w:cstheme="minorHAnsi"/>
                <w:b/>
                <w:color w:val="006EA7"/>
                <w:sz w:val="14"/>
              </w:rPr>
              <w:t>-----------------------------------------------------------------------------</w:t>
            </w:r>
          </w:p>
          <w:p w14:paraId="42185239" w14:textId="141B8ACD" w:rsidR="00FD73B9" w:rsidRPr="004501F3" w:rsidRDefault="004501F3" w:rsidP="004501F3">
            <w:pPr>
              <w:ind w:left="247"/>
              <w:rPr>
                <w:rFonts w:cstheme="minorHAnsi"/>
                <w:color w:val="000000" w:themeColor="text1"/>
                <w:sz w:val="18"/>
              </w:rPr>
            </w:pPr>
            <w:r w:rsidRPr="004501F3">
              <w:rPr>
                <w:rFonts w:cstheme="minorHAnsi"/>
                <w:color w:val="000000" w:themeColor="text1"/>
                <w:sz w:val="18"/>
              </w:rPr>
              <w:t xml:space="preserve">Team </w:t>
            </w:r>
            <w:r w:rsidR="007A0E45">
              <w:rPr>
                <w:rFonts w:cstheme="minorHAnsi"/>
                <w:color w:val="000000" w:themeColor="text1"/>
                <w:sz w:val="18"/>
              </w:rPr>
              <w:t>Mentoring &amp; Training</w:t>
            </w:r>
          </w:p>
          <w:p w14:paraId="2591DE5E" w14:textId="77777777" w:rsidR="00535BCF" w:rsidRPr="00535BCF" w:rsidRDefault="00535BCF" w:rsidP="00535BCF">
            <w:pPr>
              <w:ind w:left="247"/>
              <w:rPr>
                <w:rFonts w:cstheme="minorHAnsi"/>
                <w:b/>
                <w:color w:val="006EA7"/>
                <w:sz w:val="14"/>
              </w:rPr>
            </w:pPr>
            <w:r w:rsidRPr="00535BCF">
              <w:rPr>
                <w:rFonts w:cstheme="minorHAnsi"/>
                <w:b/>
                <w:color w:val="006EA7"/>
                <w:sz w:val="14"/>
              </w:rPr>
              <w:t>-----------------------------------------------------------------------------</w:t>
            </w:r>
          </w:p>
          <w:p w14:paraId="0DC0E1B0" w14:textId="680C8820" w:rsidR="00956860" w:rsidRDefault="00956860" w:rsidP="00732527">
            <w:pPr>
              <w:spacing w:line="276" w:lineRule="auto"/>
              <w:ind w:left="247"/>
              <w:contextualSpacing/>
              <w:rPr>
                <w:rFonts w:cstheme="minorHAnsi"/>
                <w:color w:val="000000" w:themeColor="text1"/>
              </w:rPr>
            </w:pPr>
          </w:p>
          <w:p w14:paraId="5E533A73" w14:textId="529B4322" w:rsidR="000B04F5" w:rsidRDefault="000B04F5" w:rsidP="007E0830">
            <w:pPr>
              <w:spacing w:line="276" w:lineRule="auto"/>
              <w:rPr>
                <w:rFonts w:cstheme="minorHAnsi"/>
                <w:color w:val="000000" w:themeColor="text1"/>
                <w:lang w:val="fr-FR"/>
              </w:rPr>
            </w:pPr>
          </w:p>
          <w:p w14:paraId="296B60DF" w14:textId="1770059C" w:rsidR="00522EB6" w:rsidRDefault="00522EB6" w:rsidP="007E0830">
            <w:pPr>
              <w:spacing w:line="276" w:lineRule="auto"/>
              <w:rPr>
                <w:rFonts w:cstheme="minorHAnsi"/>
                <w:color w:val="000000" w:themeColor="text1"/>
                <w:lang w:val="fr-FR"/>
              </w:rPr>
            </w:pPr>
          </w:p>
          <w:p w14:paraId="3F93E6CC" w14:textId="4FBD6F46" w:rsidR="00522EB6" w:rsidRDefault="00522EB6" w:rsidP="007E0830">
            <w:pPr>
              <w:spacing w:line="276" w:lineRule="auto"/>
              <w:rPr>
                <w:rFonts w:cstheme="minorHAnsi"/>
                <w:color w:val="000000" w:themeColor="text1"/>
                <w:sz w:val="18"/>
                <w:lang w:val="fr-FR"/>
              </w:rPr>
            </w:pPr>
          </w:p>
          <w:p w14:paraId="644EDB32" w14:textId="21052178" w:rsidR="00461D3A" w:rsidRPr="00754B7A" w:rsidRDefault="00461D3A" w:rsidP="00461D3A">
            <w:pPr>
              <w:tabs>
                <w:tab w:val="left" w:pos="890"/>
                <w:tab w:val="right" w:pos="3549"/>
              </w:tabs>
              <w:contextualSpacing/>
              <w:jc w:val="right"/>
              <w:rPr>
                <w:rFonts w:cstheme="minorHAnsi"/>
                <w:b/>
                <w:color w:val="000000" w:themeColor="text1"/>
                <w:sz w:val="28"/>
              </w:rPr>
            </w:pPr>
            <w:r>
              <w:rPr>
                <w:rFonts w:cstheme="minorHAnsi"/>
                <w:b/>
                <w:color w:val="000000" w:themeColor="text1"/>
                <w:sz w:val="28"/>
              </w:rPr>
              <w:t>EDUCATION</w:t>
            </w:r>
          </w:p>
          <w:p w14:paraId="403BEB93" w14:textId="77777777" w:rsidR="00461D3A" w:rsidRPr="00754B7A" w:rsidRDefault="00461D3A" w:rsidP="00461D3A">
            <w:pPr>
              <w:spacing w:line="144" w:lineRule="auto"/>
              <w:contextualSpacing/>
              <w:jc w:val="right"/>
              <w:rPr>
                <w:rFonts w:cstheme="minorHAnsi"/>
                <w:color w:val="000000" w:themeColor="text1"/>
                <w:sz w:val="14"/>
              </w:rPr>
            </w:pPr>
            <w:r w:rsidRPr="00754B7A">
              <w:rPr>
                <w:rFonts w:cstheme="minorHAnsi"/>
                <w:noProof/>
                <w:color w:val="000000" w:themeColor="text1"/>
                <w:sz w:val="14"/>
              </w:rPr>
              <mc:AlternateContent>
                <mc:Choice Requires="wpg">
                  <w:drawing>
                    <wp:inline distT="0" distB="0" distL="0" distR="0" wp14:anchorId="55C93B25" wp14:editId="23EEE4FE">
                      <wp:extent cx="1757680" cy="45720"/>
                      <wp:effectExtent l="0" t="0" r="0" b="0"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57680" cy="45720"/>
                                <a:chOff x="786" y="0"/>
                                <a:chExt cx="6393665" cy="45719"/>
                              </a:xfrm>
                              <a:solidFill>
                                <a:srgbClr val="87CFFD"/>
                              </a:solidFill>
                            </wpg:grpSpPr>
                            <wps:wsp>
                              <wps:cNvPr id="7" name="Straight Connector 6"/>
                              <wps:cNvCnPr/>
                              <wps:spPr>
                                <a:xfrm>
                                  <a:off x="516686" y="23160"/>
                                  <a:ext cx="5877765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rgbClr val="006EA7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Rectangle 7"/>
                              <wps:cNvSpPr/>
                              <wps:spPr>
                                <a:xfrm>
                                  <a:off x="786" y="0"/>
                                  <a:ext cx="689259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E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238ED8" id="Group 5" o:spid="_x0000_s1026" style="width:138.4pt;height:3.6pt;flip:x;mso-position-horizontal-relative:char;mso-position-vertical-relative:line" coordorigin="7" coordsize="639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">
                      <v:line id="Straight Connector 6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" strokecolor="#006ea7" strokeweight="1pt"/>
                      <v:rect id="Rectangle 7" o:spid="_x0000_s1028" style="position:absolute;left:7;width:689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" fillcolor="#006ea7" stroked="f" strokeweight="2pt"/>
                      <w10:anchorlock/>
                    </v:group>
                  </w:pict>
                </mc:Fallback>
              </mc:AlternateContent>
            </w:r>
          </w:p>
          <w:p w14:paraId="3162AB52" w14:textId="5CE1B8A8" w:rsidR="00461D3A" w:rsidRDefault="00461D3A" w:rsidP="007E0830">
            <w:pPr>
              <w:spacing w:line="276" w:lineRule="auto"/>
              <w:rPr>
                <w:rFonts w:cstheme="minorHAnsi"/>
                <w:color w:val="000000" w:themeColor="text1"/>
                <w:sz w:val="18"/>
                <w:lang w:val="fr-FR"/>
              </w:rPr>
            </w:pPr>
          </w:p>
          <w:p w14:paraId="516F2118" w14:textId="58244E2A" w:rsidR="00D53E5F" w:rsidRPr="00A07CE8" w:rsidRDefault="00D53E5F" w:rsidP="00D53E5F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609"/>
              <w:rPr>
                <w:rFonts w:cstheme="minorHAnsi"/>
                <w:color w:val="000000" w:themeColor="text1"/>
                <w:sz w:val="18"/>
              </w:rPr>
            </w:pPr>
            <w:r w:rsidRPr="00A07CE8">
              <w:rPr>
                <w:rFonts w:cstheme="minorHAnsi"/>
                <w:b/>
                <w:color w:val="006EA7"/>
                <w:sz w:val="18"/>
              </w:rPr>
              <w:t>2018</w:t>
            </w:r>
            <w:r w:rsidR="00527098" w:rsidRPr="00A07CE8">
              <w:rPr>
                <w:rFonts w:cstheme="minorHAnsi"/>
                <w:b/>
                <w:color w:val="006EA7"/>
                <w:sz w:val="18"/>
              </w:rPr>
              <w:t xml:space="preserve">: </w:t>
            </w:r>
            <w:r w:rsidRPr="00A07CE8">
              <w:rPr>
                <w:rFonts w:cstheme="minorHAnsi"/>
                <w:b/>
                <w:color w:val="006EA7"/>
                <w:sz w:val="18"/>
              </w:rPr>
              <w:t xml:space="preserve">M.Sc. (IT) </w:t>
            </w:r>
            <w:r w:rsidRPr="00A07CE8">
              <w:rPr>
                <w:rFonts w:cstheme="minorHAnsi"/>
                <w:color w:val="000000" w:themeColor="text1"/>
                <w:sz w:val="18"/>
              </w:rPr>
              <w:t xml:space="preserve">from </w:t>
            </w:r>
            <w:proofErr w:type="spellStart"/>
            <w:r w:rsidRPr="00A07CE8">
              <w:rPr>
                <w:rFonts w:cstheme="minorHAnsi"/>
                <w:color w:val="000000" w:themeColor="text1"/>
                <w:sz w:val="18"/>
              </w:rPr>
              <w:t>Kumaun</w:t>
            </w:r>
            <w:proofErr w:type="spellEnd"/>
            <w:r w:rsidRPr="00A07CE8">
              <w:rPr>
                <w:rFonts w:cstheme="minorHAnsi"/>
                <w:color w:val="000000" w:themeColor="text1"/>
                <w:sz w:val="18"/>
              </w:rPr>
              <w:t xml:space="preserve"> University, Nainital.</w:t>
            </w:r>
          </w:p>
          <w:p w14:paraId="5A75EA7C" w14:textId="03D774CF" w:rsidR="00461D3A" w:rsidRPr="00A07CE8" w:rsidRDefault="00D53E5F" w:rsidP="00D53E5F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609"/>
              <w:rPr>
                <w:rFonts w:cstheme="minorHAnsi"/>
                <w:color w:val="000000" w:themeColor="text1"/>
                <w:sz w:val="18"/>
              </w:rPr>
            </w:pPr>
            <w:r w:rsidRPr="00A07CE8">
              <w:rPr>
                <w:rFonts w:cstheme="minorHAnsi"/>
                <w:b/>
                <w:color w:val="006EA7"/>
                <w:sz w:val="18"/>
              </w:rPr>
              <w:t>2016: B.Sc. (P.M.IT)</w:t>
            </w:r>
            <w:r w:rsidRPr="00A07CE8">
              <w:rPr>
                <w:rFonts w:cstheme="minorHAnsi"/>
                <w:color w:val="006EA7"/>
                <w:sz w:val="18"/>
              </w:rPr>
              <w:t xml:space="preserve"> </w:t>
            </w:r>
            <w:r w:rsidRPr="00A07CE8">
              <w:rPr>
                <w:rFonts w:cstheme="minorHAnsi"/>
                <w:color w:val="000000" w:themeColor="text1"/>
                <w:sz w:val="18"/>
              </w:rPr>
              <w:t xml:space="preserve">from </w:t>
            </w:r>
            <w:proofErr w:type="spellStart"/>
            <w:r w:rsidRPr="00A07CE8">
              <w:rPr>
                <w:rFonts w:cstheme="minorHAnsi"/>
                <w:color w:val="000000" w:themeColor="text1"/>
                <w:sz w:val="18"/>
              </w:rPr>
              <w:t>from</w:t>
            </w:r>
            <w:proofErr w:type="spellEnd"/>
            <w:r w:rsidRPr="00A07CE8">
              <w:rPr>
                <w:rFonts w:cstheme="minorHAnsi"/>
                <w:color w:val="000000" w:themeColor="text1"/>
                <w:sz w:val="18"/>
              </w:rPr>
              <w:t xml:space="preserve"> </w:t>
            </w:r>
            <w:proofErr w:type="spellStart"/>
            <w:r w:rsidRPr="00A07CE8">
              <w:rPr>
                <w:rFonts w:cstheme="minorHAnsi"/>
                <w:color w:val="000000" w:themeColor="text1"/>
                <w:sz w:val="18"/>
              </w:rPr>
              <w:t>Kumaun</w:t>
            </w:r>
            <w:proofErr w:type="spellEnd"/>
            <w:r w:rsidRPr="00A07CE8">
              <w:rPr>
                <w:rFonts w:cstheme="minorHAnsi"/>
                <w:color w:val="000000" w:themeColor="text1"/>
                <w:sz w:val="18"/>
              </w:rPr>
              <w:t xml:space="preserve"> University, Nainital.</w:t>
            </w:r>
          </w:p>
          <w:p w14:paraId="4A0EC416" w14:textId="77777777" w:rsidR="00D53E5F" w:rsidRPr="00A07CE8" w:rsidRDefault="00D53E5F" w:rsidP="00D53E5F">
            <w:pPr>
              <w:ind w:left="249"/>
              <w:jc w:val="center"/>
              <w:rPr>
                <w:rFonts w:cstheme="minorHAnsi"/>
                <w:color w:val="000000" w:themeColor="text1"/>
                <w:sz w:val="24"/>
              </w:rPr>
            </w:pPr>
          </w:p>
          <w:p w14:paraId="5FC9DFA2" w14:textId="37D3ECE6" w:rsidR="00A24F3C" w:rsidRPr="00754B7A" w:rsidRDefault="000A3F95" w:rsidP="000A3F95">
            <w:pPr>
              <w:tabs>
                <w:tab w:val="left" w:pos="890"/>
                <w:tab w:val="right" w:pos="3549"/>
              </w:tabs>
              <w:contextualSpacing/>
              <w:rPr>
                <w:rFonts w:cstheme="minorHAnsi"/>
                <w:b/>
                <w:color w:val="000000" w:themeColor="text1"/>
                <w:sz w:val="28"/>
              </w:rPr>
            </w:pPr>
            <w:r w:rsidRPr="00A07CE8">
              <w:rPr>
                <w:rFonts w:cstheme="minorHAnsi"/>
                <w:b/>
                <w:color w:val="000000" w:themeColor="text1"/>
                <w:sz w:val="28"/>
              </w:rPr>
              <w:tab/>
            </w:r>
            <w:r w:rsidR="00A24F3C" w:rsidRPr="00754B7A">
              <w:rPr>
                <w:rFonts w:cstheme="minorHAnsi"/>
                <w:b/>
                <w:color w:val="000000" w:themeColor="text1"/>
                <w:sz w:val="28"/>
              </w:rPr>
              <w:t xml:space="preserve">PERSONAL DETAILS </w:t>
            </w:r>
          </w:p>
          <w:p w14:paraId="5E9525B6" w14:textId="77777777" w:rsidR="00A24F3C" w:rsidRPr="00754B7A" w:rsidRDefault="00A24F3C" w:rsidP="00A24F3C">
            <w:pPr>
              <w:spacing w:line="144" w:lineRule="auto"/>
              <w:contextualSpacing/>
              <w:jc w:val="right"/>
              <w:rPr>
                <w:rFonts w:cstheme="minorHAnsi"/>
                <w:color w:val="000000" w:themeColor="text1"/>
                <w:sz w:val="14"/>
              </w:rPr>
            </w:pPr>
            <w:r w:rsidRPr="00754B7A">
              <w:rPr>
                <w:rFonts w:cstheme="minorHAnsi"/>
                <w:noProof/>
                <w:color w:val="000000" w:themeColor="text1"/>
                <w:sz w:val="14"/>
              </w:rPr>
              <mc:AlternateContent>
                <mc:Choice Requires="wpg">
                  <w:drawing>
                    <wp:inline distT="0" distB="0" distL="0" distR="0" wp14:anchorId="41A906CB" wp14:editId="0C767670">
                      <wp:extent cx="1757680" cy="45720"/>
                      <wp:effectExtent l="0" t="0" r="0" b="0"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57680" cy="45720"/>
                                <a:chOff x="786" y="0"/>
                                <a:chExt cx="6393665" cy="45719"/>
                              </a:xfrm>
                              <a:solidFill>
                                <a:srgbClr val="87CFFD"/>
                              </a:solidFill>
                            </wpg:grpSpPr>
                            <wps:wsp>
                              <wps:cNvPr id="31" name="Straight Connector 6"/>
                              <wps:cNvCnPr/>
                              <wps:spPr>
                                <a:xfrm>
                                  <a:off x="516686" y="23160"/>
                                  <a:ext cx="5877765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rgbClr val="006EA7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" name="Rectangle 7"/>
                              <wps:cNvSpPr/>
                              <wps:spPr>
                                <a:xfrm>
                                  <a:off x="786" y="0"/>
                                  <a:ext cx="689259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E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group w14:anchorId="13DE4292" id="Group 30" o:spid="_x0000_s1026" style="width:138.4pt;height:3.6pt;flip:x;mso-position-horizontal-relative:char;mso-position-vertical-relative:line" coordorigin="7" coordsize="639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">
                      <v:line id="Straight Connector 6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" strokecolor="#006ea7" strokeweight="1pt"/>
                      <v:rect id="Rectangle 7" o:spid="_x0000_s1028" style="position:absolute;left:7;width:689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" fillcolor="#006ea7" stroked="f" strokeweight="2pt"/>
                      <w10:anchorlock/>
                    </v:group>
                  </w:pict>
                </mc:Fallback>
              </mc:AlternateContent>
            </w:r>
          </w:p>
          <w:p w14:paraId="1AD4AB7C" w14:textId="77777777" w:rsidR="00A24F3C" w:rsidRPr="00754B7A" w:rsidRDefault="00A24F3C" w:rsidP="00A24F3C">
            <w:pPr>
              <w:ind w:left="512"/>
              <w:contextualSpacing/>
              <w:jc w:val="right"/>
              <w:rPr>
                <w:rFonts w:cstheme="minorHAnsi"/>
                <w:color w:val="000000" w:themeColor="text1"/>
                <w:sz w:val="8"/>
              </w:rPr>
            </w:pPr>
          </w:p>
          <w:p w14:paraId="39E329C0" w14:textId="38151C1B" w:rsidR="00822E15" w:rsidRPr="00177D6F" w:rsidRDefault="00822E15" w:rsidP="00822E15">
            <w:pPr>
              <w:spacing w:line="276" w:lineRule="auto"/>
              <w:ind w:left="247"/>
              <w:rPr>
                <w:rFonts w:cstheme="minorHAnsi"/>
                <w:sz w:val="18"/>
              </w:rPr>
            </w:pPr>
            <w:r w:rsidRPr="00822E15">
              <w:rPr>
                <w:rFonts w:cstheme="minorHAnsi"/>
                <w:b/>
                <w:sz w:val="18"/>
              </w:rPr>
              <w:t xml:space="preserve">Languages Known: </w:t>
            </w:r>
            <w:r w:rsidR="00177D6F" w:rsidRPr="00177D6F">
              <w:rPr>
                <w:rFonts w:cstheme="minorHAnsi"/>
                <w:sz w:val="18"/>
              </w:rPr>
              <w:t xml:space="preserve">English &amp; Hindi </w:t>
            </w:r>
          </w:p>
          <w:p w14:paraId="7309603D" w14:textId="686F2A53" w:rsidR="00A24F3C" w:rsidRPr="00790B60" w:rsidRDefault="00822E15" w:rsidP="00822E15">
            <w:pPr>
              <w:spacing w:line="276" w:lineRule="auto"/>
              <w:ind w:left="247"/>
              <w:contextualSpacing/>
              <w:rPr>
                <w:rFonts w:cstheme="minorHAnsi"/>
                <w:sz w:val="18"/>
              </w:rPr>
            </w:pPr>
            <w:r w:rsidRPr="00822E15">
              <w:rPr>
                <w:rFonts w:cstheme="minorHAnsi"/>
                <w:b/>
                <w:sz w:val="18"/>
              </w:rPr>
              <w:t xml:space="preserve">Address: </w:t>
            </w:r>
            <w:r w:rsidR="00790B60" w:rsidRPr="00790B60">
              <w:rPr>
                <w:rFonts w:cstheme="minorHAnsi"/>
                <w:sz w:val="18"/>
              </w:rPr>
              <w:t xml:space="preserve">Pune, India </w:t>
            </w:r>
          </w:p>
          <w:p w14:paraId="64728EE7" w14:textId="672190E7" w:rsidR="00A24F3C" w:rsidRPr="00754B7A" w:rsidRDefault="00A24F3C" w:rsidP="00833A8B">
            <w:pPr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7831" w:type="dxa"/>
            <w:gridSpan w:val="2"/>
            <w:shd w:val="clear" w:color="auto" w:fill="FFFFFF" w:themeFill="background1"/>
          </w:tcPr>
          <w:p w14:paraId="19E12B95" w14:textId="77777777" w:rsidR="00956860" w:rsidRPr="008C6C62" w:rsidRDefault="00956860" w:rsidP="0025234D">
            <w:pPr>
              <w:rPr>
                <w:rFonts w:cstheme="minorHAnsi"/>
                <w:sz w:val="24"/>
              </w:rPr>
            </w:pPr>
          </w:p>
          <w:p w14:paraId="6E51C0AD" w14:textId="2DD9A953" w:rsidR="00956860" w:rsidRPr="00754B7A" w:rsidRDefault="00956860" w:rsidP="00522EB6">
            <w:pPr>
              <w:ind w:right="-112"/>
              <w:rPr>
                <w:rFonts w:cstheme="minorHAnsi"/>
                <w:b/>
                <w:sz w:val="28"/>
              </w:rPr>
            </w:pPr>
            <w:r w:rsidRPr="00754B7A">
              <w:rPr>
                <w:rFonts w:cstheme="minorHAnsi"/>
                <w:b/>
                <w:sz w:val="28"/>
              </w:rPr>
              <w:t>PROFILE SUMMARY</w:t>
            </w:r>
            <w:r w:rsidR="006F3D6D" w:rsidRPr="00754B7A">
              <w:rPr>
                <w:rFonts w:cstheme="minorHAnsi"/>
                <w:b/>
                <w:sz w:val="28"/>
              </w:rPr>
              <w:t xml:space="preserve"> </w:t>
            </w:r>
          </w:p>
          <w:p w14:paraId="5159ACF9" w14:textId="18015326" w:rsidR="00956860" w:rsidRPr="00754B7A" w:rsidRDefault="00976C03" w:rsidP="00522EB6">
            <w:pPr>
              <w:spacing w:line="144" w:lineRule="auto"/>
              <w:ind w:right="-112"/>
              <w:rPr>
                <w:rFonts w:cstheme="minorHAnsi"/>
              </w:rPr>
            </w:pPr>
            <w:r w:rsidRPr="00754B7A">
              <w:rPr>
                <w:rFonts w:cstheme="minorHAnsi"/>
                <w:noProof/>
              </w:rPr>
              <mc:AlternateContent>
                <mc:Choice Requires="wpg">
                  <w:drawing>
                    <wp:inline distT="0" distB="0" distL="0" distR="0" wp14:anchorId="05DFA11D" wp14:editId="6F3493DF">
                      <wp:extent cx="7340600" cy="45719"/>
                      <wp:effectExtent l="0" t="19050" r="31750" b="31115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40600" cy="45719"/>
                                <a:chOff x="0" y="0"/>
                                <a:chExt cx="6394451" cy="45719"/>
                              </a:xfr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wpg:grpSpPr>
                            <wps:wsp>
                              <wps:cNvPr id="41" name="Straight Connector 41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" name="Rectangle 42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group w14:anchorId="287D143E" id="Group 40" o:spid="_x0000_s1026" style="width:578pt;height:3.6pt;mso-position-horizontal-relative:char;mso-position-vertical-relative:line" coordsize="6394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">
                      <v:line id="Straight Connector 41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" strokecolor="#272727 [2749]" strokeweight="1pt"/>
                      <v:rect id="Rectangle 42" o:spid="_x0000_s1028" style="position:absolute;width:537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784DBDAC" w14:textId="77777777" w:rsidR="00956860" w:rsidRPr="00754B7A" w:rsidRDefault="00956860" w:rsidP="00522EB6">
            <w:pPr>
              <w:pStyle w:val="ListParagraph"/>
              <w:ind w:left="360" w:right="-112"/>
              <w:jc w:val="both"/>
              <w:rPr>
                <w:rFonts w:cstheme="minorHAnsi"/>
                <w:spacing w:val="-4"/>
                <w:sz w:val="8"/>
                <w:szCs w:val="20"/>
              </w:rPr>
            </w:pPr>
          </w:p>
          <w:p w14:paraId="773091EF" w14:textId="7E8CB4E0" w:rsidR="0019608C" w:rsidRPr="0019608C" w:rsidRDefault="0019608C" w:rsidP="00522EB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right="-112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19608C">
              <w:rPr>
                <w:rFonts w:eastAsia="Times New Roman" w:cstheme="minorHAnsi"/>
                <w:sz w:val="18"/>
                <w:szCs w:val="18"/>
              </w:rPr>
              <w:t xml:space="preserve">Amassed a wealth of knowledge </w:t>
            </w:r>
            <w:r w:rsidR="00D5725F">
              <w:rPr>
                <w:rFonts w:eastAsia="Times New Roman" w:cstheme="minorHAnsi"/>
                <w:sz w:val="18"/>
                <w:szCs w:val="18"/>
              </w:rPr>
              <w:t xml:space="preserve">in </w:t>
            </w:r>
            <w:r w:rsidR="00D5725F" w:rsidRPr="00D5725F">
              <w:rPr>
                <w:rFonts w:eastAsia="Times New Roman" w:cstheme="minorHAnsi"/>
                <w:b/>
                <w:sz w:val="18"/>
                <w:szCs w:val="18"/>
              </w:rPr>
              <w:t>Software Testing</w:t>
            </w:r>
            <w:r w:rsidRPr="0019608C">
              <w:rPr>
                <w:rFonts w:eastAsia="Times New Roman" w:cstheme="minorHAnsi"/>
                <w:sz w:val="18"/>
                <w:szCs w:val="18"/>
              </w:rPr>
              <w:t xml:space="preserve">, focusing on both </w:t>
            </w:r>
            <w:r w:rsidRPr="00D5725F">
              <w:rPr>
                <w:rFonts w:eastAsia="Times New Roman" w:cstheme="minorHAnsi"/>
                <w:b/>
                <w:sz w:val="18"/>
                <w:szCs w:val="18"/>
              </w:rPr>
              <w:t xml:space="preserve">manual </w:t>
            </w:r>
            <w:r w:rsidR="00D5725F">
              <w:rPr>
                <w:rFonts w:eastAsia="Times New Roman" w:cstheme="minorHAnsi"/>
                <w:b/>
                <w:sz w:val="18"/>
                <w:szCs w:val="18"/>
              </w:rPr>
              <w:t xml:space="preserve">&amp; </w:t>
            </w:r>
            <w:r w:rsidRPr="00D5725F">
              <w:rPr>
                <w:rFonts w:eastAsia="Times New Roman" w:cstheme="minorHAnsi"/>
                <w:b/>
                <w:sz w:val="18"/>
                <w:szCs w:val="18"/>
              </w:rPr>
              <w:t>automated methodologies</w:t>
            </w:r>
            <w:r w:rsidRPr="0019608C">
              <w:rPr>
                <w:rFonts w:eastAsia="Times New Roman" w:cstheme="minorHAnsi"/>
                <w:sz w:val="18"/>
                <w:szCs w:val="18"/>
              </w:rPr>
              <w:t xml:space="preserve"> within the </w:t>
            </w:r>
            <w:r w:rsidRPr="00D5725F">
              <w:rPr>
                <w:rFonts w:eastAsia="Times New Roman" w:cstheme="minorHAnsi"/>
                <w:b/>
                <w:sz w:val="18"/>
                <w:szCs w:val="18"/>
              </w:rPr>
              <w:t>Corporate, E-commerce</w:t>
            </w:r>
            <w:r w:rsidR="00D5725F">
              <w:rPr>
                <w:rFonts w:eastAsia="Times New Roman" w:cstheme="minorHAnsi"/>
                <w:b/>
                <w:sz w:val="18"/>
                <w:szCs w:val="18"/>
              </w:rPr>
              <w:t xml:space="preserve"> &amp; </w:t>
            </w:r>
            <w:r w:rsidRPr="00D5725F">
              <w:rPr>
                <w:rFonts w:eastAsia="Times New Roman" w:cstheme="minorHAnsi"/>
                <w:b/>
                <w:sz w:val="18"/>
                <w:szCs w:val="18"/>
              </w:rPr>
              <w:t>Telecommunications sectors</w:t>
            </w:r>
            <w:r w:rsidRPr="0019608C">
              <w:rPr>
                <w:rFonts w:eastAsia="Times New Roman" w:cstheme="minorHAnsi"/>
                <w:sz w:val="18"/>
                <w:szCs w:val="18"/>
              </w:rPr>
              <w:t>, showcasing a deep comprehension of quality assurance standards.</w:t>
            </w:r>
          </w:p>
          <w:p w14:paraId="4299320C" w14:textId="77777777" w:rsidR="00522EB6" w:rsidRPr="00184B1D" w:rsidRDefault="00522EB6" w:rsidP="00522EB6">
            <w:pPr>
              <w:pStyle w:val="ListParagraph"/>
              <w:ind w:right="-112"/>
              <w:jc w:val="both"/>
              <w:rPr>
                <w:rFonts w:cstheme="minorHAnsi"/>
                <w:color w:val="FFC000"/>
                <w:spacing w:val="-6"/>
                <w:sz w:val="18"/>
                <w:szCs w:val="18"/>
                <w:lang w:eastAsia="en-GB"/>
              </w:rPr>
            </w:pPr>
          </w:p>
          <w:p w14:paraId="6C70485F" w14:textId="6483501E" w:rsidR="004B5265" w:rsidRPr="00B46D70" w:rsidRDefault="004B5265" w:rsidP="00522EB6">
            <w:pPr>
              <w:pStyle w:val="ListParagraph"/>
              <w:numPr>
                <w:ilvl w:val="0"/>
                <w:numId w:val="2"/>
              </w:numPr>
              <w:ind w:right="-112"/>
              <w:jc w:val="both"/>
              <w:rPr>
                <w:rFonts w:cstheme="minorHAnsi"/>
                <w:b/>
                <w:spacing w:val="-6"/>
                <w:sz w:val="18"/>
                <w:szCs w:val="18"/>
                <w:lang w:eastAsia="en-GB"/>
              </w:rPr>
            </w:pPr>
            <w:r w:rsidRPr="00B46D70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Proficient in establishing &amp; enforcing </w:t>
            </w:r>
            <w:r w:rsidRPr="00B46D70">
              <w:rPr>
                <w:rFonts w:cstheme="minorHAnsi"/>
                <w:b/>
                <w:spacing w:val="-6"/>
                <w:sz w:val="18"/>
                <w:szCs w:val="18"/>
                <w:lang w:eastAsia="en-GB"/>
              </w:rPr>
              <w:t>standard test processes &amp; deliverables</w:t>
            </w:r>
            <w:r w:rsidRPr="00B46D70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 (including defect management &amp; quality metric reporting) within the specific process to streamline testing </w:t>
            </w:r>
            <w:r w:rsidR="00CC1BA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&amp; </w:t>
            </w:r>
            <w:r w:rsidRPr="00B46D70">
              <w:rPr>
                <w:rFonts w:cstheme="minorHAnsi"/>
                <w:spacing w:val="-6"/>
                <w:sz w:val="18"/>
                <w:szCs w:val="18"/>
                <w:lang w:eastAsia="en-GB"/>
              </w:rPr>
              <w:t>support encompassing:</w:t>
            </w:r>
          </w:p>
          <w:p w14:paraId="7F3DBA9E" w14:textId="7E19D814" w:rsidR="00184B1D" w:rsidRPr="00522EB6" w:rsidRDefault="00184B1D" w:rsidP="00522EB6">
            <w:pPr>
              <w:pStyle w:val="ListParagraph"/>
              <w:numPr>
                <w:ilvl w:val="0"/>
                <w:numId w:val="26"/>
              </w:numPr>
              <w:ind w:right="-112"/>
              <w:jc w:val="both"/>
              <w:rPr>
                <w:rFonts w:cstheme="minorHAnsi"/>
                <w:spacing w:val="-6"/>
                <w:sz w:val="18"/>
                <w:szCs w:val="18"/>
                <w:lang w:eastAsia="en-GB"/>
              </w:rPr>
            </w:pPr>
            <w:r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Web </w:t>
            </w:r>
            <w:r w:rsid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&amp; </w:t>
            </w:r>
            <w:r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Mobile </w:t>
            </w:r>
            <w:r w:rsidR="00CC1BA6" w:rsidRPr="004A3859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Automation </w:t>
            </w:r>
            <w:r w:rsidR="00CC1BA6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(Selenium</w:t>
            </w: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 </w:t>
            </w:r>
            <w:r w:rsidR="00522EB6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&amp; </w:t>
            </w: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Appium</w:t>
            </w:r>
            <w:r w:rsidR="00CC1BA6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 with TestNG </w:t>
            </w: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Cucumber Hybrid Automation Framework</w:t>
            </w:r>
            <w:r w:rsidR="00CC1BA6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)</w:t>
            </w:r>
          </w:p>
          <w:p w14:paraId="39ECE5C0" w14:textId="0E9D7E91" w:rsidR="004B5265" w:rsidRPr="00522EB6" w:rsidRDefault="004B5265" w:rsidP="00522EB6">
            <w:pPr>
              <w:pStyle w:val="ListParagraph"/>
              <w:numPr>
                <w:ilvl w:val="0"/>
                <w:numId w:val="26"/>
              </w:numPr>
              <w:ind w:right="-112"/>
              <w:jc w:val="both"/>
              <w:rPr>
                <w:rFonts w:cstheme="minorHAnsi"/>
                <w:spacing w:val="-6"/>
                <w:sz w:val="18"/>
                <w:szCs w:val="18"/>
                <w:lang w:eastAsia="en-GB"/>
              </w:rPr>
            </w:pP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Functional, User Acceptance Testing, Data Migration, Database Testing, High Level Testing, Re-Testing &amp; Regression Testing, Ad-hoc Testing, Smoke Testing, White Box/</w:t>
            </w:r>
            <w:r w:rsidR="00BE131C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 </w:t>
            </w: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Grey Box, GUI, Performance Testing, Sanity Testing, </w:t>
            </w:r>
            <w:r w:rsidR="00494305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Cloud Based Testing </w:t>
            </w: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&amp; so on</w:t>
            </w:r>
            <w:r w:rsidR="00522EB6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.</w:t>
            </w:r>
          </w:p>
          <w:p w14:paraId="00C60538" w14:textId="148E960B" w:rsidR="00184B1D" w:rsidRPr="00301E77" w:rsidRDefault="00184B1D" w:rsidP="00522EB6">
            <w:pPr>
              <w:pStyle w:val="ListParagraph"/>
              <w:numPr>
                <w:ilvl w:val="0"/>
                <w:numId w:val="26"/>
              </w:numPr>
              <w:ind w:right="-112"/>
              <w:jc w:val="both"/>
              <w:rPr>
                <w:rFonts w:cstheme="minorHAnsi"/>
                <w:color w:val="FFC000"/>
                <w:spacing w:val="-6"/>
                <w:sz w:val="18"/>
                <w:szCs w:val="18"/>
                <w:lang w:eastAsia="en-GB"/>
              </w:rPr>
            </w:pP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Agile Testing Practices and API Testing using tools like</w:t>
            </w:r>
            <w:r w:rsidR="003642A2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 </w:t>
            </w: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Swagger API,</w:t>
            </w:r>
            <w:r w:rsidR="003642A2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 </w:t>
            </w: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JMeter,</w:t>
            </w:r>
            <w:r w:rsidR="003642A2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 Postman</w:t>
            </w: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,</w:t>
            </w:r>
            <w:r w:rsidR="003642A2"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 JIRA</w:t>
            </w:r>
            <w:r w:rsidRPr="00522EB6">
              <w:rPr>
                <w:rFonts w:cstheme="minorHAnsi"/>
                <w:spacing w:val="-6"/>
                <w:sz w:val="18"/>
                <w:szCs w:val="18"/>
                <w:lang w:eastAsia="en-GB"/>
              </w:rPr>
              <w:t>.</w:t>
            </w:r>
          </w:p>
          <w:p w14:paraId="4465DC4D" w14:textId="77777777" w:rsidR="004A3859" w:rsidRPr="00184B1D" w:rsidRDefault="004A3859" w:rsidP="00522EB6">
            <w:pPr>
              <w:pStyle w:val="ListParagraph"/>
              <w:ind w:right="-112"/>
              <w:jc w:val="both"/>
              <w:rPr>
                <w:rFonts w:cstheme="minorHAnsi"/>
                <w:color w:val="FFC000"/>
                <w:spacing w:val="-6"/>
                <w:sz w:val="18"/>
                <w:szCs w:val="18"/>
                <w:lang w:eastAsia="en-GB"/>
              </w:rPr>
            </w:pPr>
          </w:p>
          <w:p w14:paraId="5F749EFA" w14:textId="3BE5D712" w:rsidR="004B5265" w:rsidRPr="006F6BA5" w:rsidRDefault="006F6BA5" w:rsidP="00522EB6">
            <w:pPr>
              <w:pStyle w:val="ListParagraph"/>
              <w:numPr>
                <w:ilvl w:val="0"/>
                <w:numId w:val="2"/>
              </w:numPr>
              <w:overflowPunct w:val="0"/>
              <w:autoSpaceDE w:val="0"/>
              <w:autoSpaceDN w:val="0"/>
              <w:adjustRightInd w:val="0"/>
              <w:ind w:right="-112"/>
              <w:jc w:val="both"/>
              <w:textAlignment w:val="baseline"/>
              <w:rPr>
                <w:rFonts w:cstheme="minorHAnsi"/>
                <w:spacing w:val="-6"/>
                <w:sz w:val="18"/>
                <w:szCs w:val="18"/>
                <w:lang w:eastAsia="en-GB"/>
              </w:rPr>
            </w:pPr>
            <w:r w:rsidRPr="00B46D70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Resourceful in </w:t>
            </w:r>
            <w:r w:rsidRPr="00B46D70">
              <w:rPr>
                <w:rFonts w:cstheme="minorHAnsi"/>
                <w:b/>
                <w:spacing w:val="-6"/>
                <w:sz w:val="18"/>
                <w:szCs w:val="18"/>
                <w:lang w:eastAsia="en-GB"/>
              </w:rPr>
              <w:t>Software Test Lifecycle</w:t>
            </w:r>
            <w:r w:rsidRPr="00B46D70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 including </w:t>
            </w:r>
            <w:r w:rsidRPr="00AE4BA4">
              <w:rPr>
                <w:rFonts w:cstheme="minorHAnsi"/>
                <w:spacing w:val="-6"/>
                <w:sz w:val="18"/>
                <w:szCs w:val="18"/>
                <w:lang w:eastAsia="en-GB"/>
              </w:rPr>
              <w:t>Automation Test Framework Development</w:t>
            </w:r>
            <w:r>
              <w:rPr>
                <w:rFonts w:cstheme="minorHAnsi"/>
                <w:b/>
                <w:spacing w:val="-6"/>
                <w:sz w:val="18"/>
                <w:szCs w:val="18"/>
                <w:lang w:eastAsia="en-GB"/>
              </w:rPr>
              <w:t xml:space="preserve">, </w:t>
            </w:r>
            <w:r w:rsidRPr="00B46D70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Test Strategy Definition, Test Plan Creation, Test Design, Test Estimation, Test Execution, Test Data Creation &amp; Validation, Creating Test Environment (using VMware), Data Analysis, Review </w:t>
            </w:r>
            <w:r w:rsidR="001F6803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&amp; </w:t>
            </w:r>
            <w:r w:rsidRPr="00B46D70">
              <w:rPr>
                <w:rFonts w:cstheme="minorHAnsi"/>
                <w:spacing w:val="-6"/>
                <w:sz w:val="18"/>
                <w:szCs w:val="18"/>
                <w:lang w:eastAsia="en-GB"/>
              </w:rPr>
              <w:t>Defect Reporting</w:t>
            </w:r>
            <w:r w:rsidR="00110DB7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. </w:t>
            </w:r>
            <w:r w:rsidR="00110DB7" w:rsidRPr="00B46D70">
              <w:rPr>
                <w:rFonts w:cstheme="minorHAnsi"/>
                <w:spacing w:val="-6"/>
                <w:sz w:val="18"/>
                <w:szCs w:val="18"/>
                <w:lang w:eastAsia="en-GB"/>
              </w:rPr>
              <w:t xml:space="preserve">Technical </w:t>
            </w:r>
            <w:r w:rsidRPr="00B46D70">
              <w:rPr>
                <w:rFonts w:cstheme="minorHAnsi"/>
                <w:spacing w:val="-6"/>
                <w:sz w:val="18"/>
                <w:szCs w:val="18"/>
                <w:lang w:eastAsia="en-GB"/>
              </w:rPr>
              <w:t>expertise in reviewing</w:t>
            </w:r>
            <w:r w:rsidRPr="00B46D70">
              <w:rPr>
                <w:rFonts w:cstheme="minorHAnsi"/>
                <w:b/>
                <w:spacing w:val="-6"/>
                <w:sz w:val="18"/>
                <w:szCs w:val="18"/>
                <w:lang w:eastAsia="en-GB"/>
              </w:rPr>
              <w:t xml:space="preserve"> feature requirements, user cases, integration, performance, functional</w:t>
            </w:r>
            <w:r w:rsidR="00097E72">
              <w:rPr>
                <w:rFonts w:cstheme="minorHAnsi"/>
                <w:b/>
                <w:spacing w:val="-6"/>
                <w:sz w:val="18"/>
                <w:szCs w:val="18"/>
                <w:lang w:eastAsia="en-GB"/>
              </w:rPr>
              <w:t xml:space="preserve"> &amp; </w:t>
            </w:r>
            <w:r w:rsidRPr="00B46D70">
              <w:rPr>
                <w:rFonts w:cstheme="minorHAnsi"/>
                <w:b/>
                <w:spacing w:val="-6"/>
                <w:sz w:val="18"/>
                <w:szCs w:val="18"/>
                <w:lang w:eastAsia="en-GB"/>
              </w:rPr>
              <w:t>stability</w:t>
            </w:r>
            <w:r w:rsidR="00097E72">
              <w:rPr>
                <w:rFonts w:cstheme="minorHAnsi"/>
                <w:b/>
                <w:spacing w:val="-6"/>
                <w:sz w:val="18"/>
                <w:szCs w:val="18"/>
                <w:lang w:eastAsia="en-GB"/>
              </w:rPr>
              <w:t>.</w:t>
            </w:r>
          </w:p>
          <w:p w14:paraId="43B0AC78" w14:textId="77777777" w:rsidR="00522EB6" w:rsidRPr="00184B1D" w:rsidRDefault="00522EB6" w:rsidP="00522EB6">
            <w:pPr>
              <w:pStyle w:val="ListParagraph"/>
              <w:ind w:right="-112"/>
              <w:jc w:val="both"/>
              <w:rPr>
                <w:rFonts w:cstheme="minorHAnsi"/>
                <w:color w:val="FFC000"/>
                <w:spacing w:val="-6"/>
                <w:sz w:val="18"/>
                <w:szCs w:val="18"/>
                <w:lang w:eastAsia="en-GB"/>
              </w:rPr>
            </w:pPr>
          </w:p>
          <w:p w14:paraId="6456C179" w14:textId="3332970F" w:rsidR="00A354FF" w:rsidRPr="00B46D70" w:rsidRDefault="00A354FF" w:rsidP="00522EB6">
            <w:pPr>
              <w:pStyle w:val="ListParagraph"/>
              <w:numPr>
                <w:ilvl w:val="0"/>
                <w:numId w:val="2"/>
              </w:numPr>
              <w:ind w:right="-112"/>
              <w:jc w:val="both"/>
              <w:rPr>
                <w:rFonts w:cstheme="minorHAnsi"/>
                <w:spacing w:val="-6"/>
                <w:sz w:val="18"/>
                <w:szCs w:val="18"/>
              </w:rPr>
            </w:pPr>
            <w:r w:rsidRPr="00B46D70">
              <w:rPr>
                <w:rFonts w:cstheme="minorHAnsi"/>
                <w:spacing w:val="-6"/>
                <w:sz w:val="18"/>
                <w:szCs w:val="18"/>
              </w:rPr>
              <w:t>Practical experience of working on</w:t>
            </w:r>
            <w:r w:rsidRPr="00B46D70">
              <w:rPr>
                <w:rFonts w:cstheme="minorHAnsi"/>
                <w:b/>
                <w:spacing w:val="-6"/>
                <w:sz w:val="18"/>
                <w:szCs w:val="18"/>
              </w:rPr>
              <w:t xml:space="preserve"> Test Management tool</w:t>
            </w:r>
            <w:r w:rsidRPr="00B46D70">
              <w:rPr>
                <w:rFonts w:cstheme="minorHAnsi"/>
                <w:spacing w:val="-6"/>
                <w:sz w:val="18"/>
                <w:szCs w:val="18"/>
              </w:rPr>
              <w:t xml:space="preserve"> along with tracking defects &amp; reporting bugs and preparing </w:t>
            </w:r>
            <w:r w:rsidRPr="004D6CFC">
              <w:rPr>
                <w:rFonts w:cstheme="minorHAnsi"/>
                <w:b/>
                <w:spacing w:val="-6"/>
                <w:sz w:val="18"/>
                <w:szCs w:val="18"/>
              </w:rPr>
              <w:t>Requirement Traceability Matrix</w:t>
            </w:r>
            <w:r w:rsidR="004D6CFC">
              <w:rPr>
                <w:rFonts w:cstheme="minorHAnsi"/>
                <w:spacing w:val="-6"/>
                <w:sz w:val="18"/>
                <w:szCs w:val="18"/>
              </w:rPr>
              <w:t>.</w:t>
            </w:r>
          </w:p>
          <w:p w14:paraId="079A2277" w14:textId="574FE56F" w:rsidR="002873E0" w:rsidRPr="00301E77" w:rsidRDefault="002873E0" w:rsidP="00522EB6">
            <w:pPr>
              <w:ind w:left="360" w:right="-112" w:hanging="360"/>
              <w:rPr>
                <w:rFonts w:cstheme="minorHAnsi"/>
                <w:b/>
              </w:rPr>
            </w:pPr>
          </w:p>
          <w:p w14:paraId="6A8CF87F" w14:textId="785DEA32" w:rsidR="00A24F3C" w:rsidRPr="00754B7A" w:rsidRDefault="00A24F3C" w:rsidP="00522EB6">
            <w:pPr>
              <w:ind w:left="360" w:right="-112" w:hanging="360"/>
              <w:rPr>
                <w:rFonts w:cstheme="minorHAnsi"/>
                <w:b/>
                <w:sz w:val="28"/>
              </w:rPr>
            </w:pPr>
            <w:r w:rsidRPr="00754B7A">
              <w:rPr>
                <w:rFonts w:cstheme="minorHAnsi"/>
                <w:b/>
                <w:sz w:val="28"/>
              </w:rPr>
              <w:t>WORK EXPERIENCE</w:t>
            </w:r>
          </w:p>
          <w:p w14:paraId="3D260F42" w14:textId="77777777" w:rsidR="00A24F3C" w:rsidRPr="00754B7A" w:rsidRDefault="00A24F3C" w:rsidP="00522EB6">
            <w:pPr>
              <w:spacing w:line="144" w:lineRule="auto"/>
              <w:ind w:left="360" w:right="-112" w:hanging="360"/>
              <w:rPr>
                <w:rFonts w:cstheme="minorHAnsi"/>
              </w:rPr>
            </w:pPr>
            <w:r w:rsidRPr="00754B7A">
              <w:rPr>
                <w:rFonts w:cstheme="minorHAnsi"/>
                <w:noProof/>
              </w:rPr>
              <mc:AlternateContent>
                <mc:Choice Requires="wpg">
                  <w:drawing>
                    <wp:inline distT="0" distB="0" distL="0" distR="0" wp14:anchorId="6A2B2658" wp14:editId="146ADD5B">
                      <wp:extent cx="7207491" cy="45719"/>
                      <wp:effectExtent l="0" t="19050" r="31750" b="31115"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7491" cy="45719"/>
                                <a:chOff x="0" y="0"/>
                                <a:chExt cx="6394451" cy="45719"/>
                              </a:xfr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wpg:grpSpPr>
                            <wps:wsp>
                              <wps:cNvPr id="20" name="Straight Connector 20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group w14:anchorId="3186B8FC" id="Group 19" o:spid="_x0000_s1026" style="width:567.5pt;height:3.6pt;mso-position-horizontal-relative:char;mso-position-vertical-relative:line" coordsize="6394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">
                      <v:line id="Straight Connector 20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" strokecolor="#272727 [2749]" strokeweight="1pt"/>
                      <v:rect id="Rectangle 21" o:spid="_x0000_s1028" style="position:absolute;width:537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782418C3" w14:textId="77777777" w:rsidR="00A24F3C" w:rsidRPr="00754B7A" w:rsidRDefault="00A24F3C" w:rsidP="00522EB6">
            <w:pPr>
              <w:shd w:val="clear" w:color="auto" w:fill="FFFFFF" w:themeFill="background1"/>
              <w:ind w:left="360" w:right="-112" w:hanging="360"/>
              <w:jc w:val="both"/>
              <w:rPr>
                <w:rFonts w:eastAsia="Calibri" w:cstheme="minorHAnsi"/>
                <w:b/>
                <w:color w:val="FFFFFF" w:themeColor="background1"/>
                <w:sz w:val="8"/>
              </w:rPr>
            </w:pPr>
          </w:p>
          <w:p w14:paraId="75FA2D47" w14:textId="77777777" w:rsidR="000B52F4" w:rsidRPr="005C590F" w:rsidRDefault="000B52F4" w:rsidP="00522EB6">
            <w:pPr>
              <w:shd w:val="clear" w:color="auto" w:fill="006EA7"/>
              <w:ind w:left="360" w:right="-112" w:hanging="360"/>
              <w:jc w:val="both"/>
              <w:rPr>
                <w:rFonts w:eastAsia="Calibri" w:cstheme="minorHAnsi"/>
                <w:b/>
                <w:color w:val="FFFFFF" w:themeColor="background1"/>
              </w:rPr>
            </w:pPr>
            <w:r>
              <w:rPr>
                <w:rFonts w:eastAsia="Calibri" w:cstheme="minorHAnsi"/>
                <w:b/>
                <w:color w:val="FFFFFF" w:themeColor="background1"/>
              </w:rPr>
              <w:t>Feb’</w:t>
            </w:r>
            <w:r w:rsidRPr="00513BBA">
              <w:rPr>
                <w:rFonts w:eastAsia="Calibri" w:cstheme="minorHAnsi"/>
                <w:b/>
                <w:color w:val="FFFFFF" w:themeColor="background1"/>
              </w:rPr>
              <w:t xml:space="preserve">22 </w:t>
            </w:r>
            <w:r>
              <w:rPr>
                <w:rFonts w:eastAsia="Calibri" w:cstheme="minorHAnsi"/>
                <w:b/>
                <w:color w:val="FFFFFF" w:themeColor="background1"/>
              </w:rPr>
              <w:t xml:space="preserve">to </w:t>
            </w:r>
            <w:r w:rsidRPr="00513BBA">
              <w:rPr>
                <w:rFonts w:eastAsia="Calibri" w:cstheme="minorHAnsi"/>
                <w:b/>
                <w:color w:val="FFFFFF" w:themeColor="background1"/>
              </w:rPr>
              <w:t>Present</w:t>
            </w:r>
            <w:r>
              <w:rPr>
                <w:rFonts w:eastAsia="Calibri" w:cstheme="minorHAnsi"/>
                <w:b/>
                <w:color w:val="FFFFFF" w:themeColor="background1"/>
              </w:rPr>
              <w:t>: Amdocs, Pune</w:t>
            </w:r>
          </w:p>
          <w:p w14:paraId="09210D68" w14:textId="77EAC2BA" w:rsidR="001A6995" w:rsidRPr="001A6995" w:rsidRDefault="009C6258" w:rsidP="00522EB6">
            <w:pPr>
              <w:shd w:val="clear" w:color="auto" w:fill="F2F2F2" w:themeFill="background1" w:themeFillShade="F2"/>
              <w:ind w:left="360" w:right="-112" w:hanging="360"/>
              <w:jc w:val="both"/>
              <w:rPr>
                <w:rFonts w:eastAsia="Calibri" w:cstheme="minorHAnsi"/>
                <w:b/>
              </w:rPr>
            </w:pPr>
            <w:r w:rsidRPr="009C6258">
              <w:rPr>
                <w:rFonts w:eastAsia="Calibri" w:cstheme="minorHAnsi"/>
                <w:b/>
              </w:rPr>
              <w:t>As Software Test Specialist</w:t>
            </w:r>
          </w:p>
          <w:p w14:paraId="1CED6725" w14:textId="77777777" w:rsidR="00A24F3C" w:rsidRPr="00251DD8" w:rsidRDefault="00A24F3C" w:rsidP="00522EB6">
            <w:pPr>
              <w:ind w:left="360" w:right="-112" w:hanging="360"/>
              <w:jc w:val="both"/>
              <w:rPr>
                <w:rFonts w:cstheme="minorHAnsi"/>
                <w:noProof/>
                <w:sz w:val="2"/>
              </w:rPr>
            </w:pPr>
          </w:p>
          <w:p w14:paraId="5A9AC677" w14:textId="3D1EDA3F" w:rsidR="00A24F3C" w:rsidRPr="00754B7A" w:rsidRDefault="00A24F3C" w:rsidP="00522EB6">
            <w:pPr>
              <w:ind w:left="360" w:right="-112" w:hanging="360"/>
              <w:jc w:val="both"/>
              <w:rPr>
                <w:rFonts w:eastAsia="Calibri" w:cstheme="minorHAnsi"/>
                <w:i/>
                <w:color w:val="FFC000"/>
                <w:sz w:val="18"/>
              </w:rPr>
            </w:pPr>
            <w:r w:rsidRPr="00754B7A">
              <w:rPr>
                <w:rFonts w:eastAsia="Calibri" w:cstheme="minorHAnsi"/>
                <w:b/>
                <w:color w:val="006EA7"/>
              </w:rPr>
              <w:t>Significant Highlights:</w:t>
            </w:r>
            <w:r w:rsidR="00F44C85">
              <w:rPr>
                <w:rFonts w:eastAsia="Calibri" w:cstheme="minorHAnsi"/>
                <w:b/>
                <w:color w:val="006EA7"/>
              </w:rPr>
              <w:t xml:space="preserve"> </w:t>
            </w:r>
          </w:p>
          <w:p w14:paraId="7EBC9CC4" w14:textId="77777777" w:rsidR="00A24F3C" w:rsidRPr="00E53E14" w:rsidRDefault="00A24F3C" w:rsidP="00522EB6">
            <w:pPr>
              <w:ind w:right="-112"/>
              <w:jc w:val="both"/>
              <w:rPr>
                <w:rFonts w:cstheme="minorHAnsi"/>
                <w:b/>
                <w:color w:val="FF0000"/>
                <w:sz w:val="8"/>
                <w:szCs w:val="18"/>
                <w:lang w:eastAsia="en-GB"/>
              </w:rPr>
            </w:pPr>
          </w:p>
          <w:p w14:paraId="2991E53F" w14:textId="791F11EC" w:rsidR="00464E3D" w:rsidRDefault="00464E3D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464E3D">
              <w:rPr>
                <w:sz w:val="18"/>
              </w:rPr>
              <w:t>Led the creation and implementation of an extensive automation framework accountable for over 100+ test cases, integrating multiple dealer run setups.</w:t>
            </w:r>
          </w:p>
          <w:p w14:paraId="31B6CBC7" w14:textId="64206F14" w:rsidR="00E13488" w:rsidRPr="00EC26CC" w:rsidRDefault="00E13488" w:rsidP="001C0AE1">
            <w:pPr>
              <w:numPr>
                <w:ilvl w:val="0"/>
                <w:numId w:val="2"/>
              </w:numPr>
              <w:spacing w:line="276" w:lineRule="auto"/>
              <w:ind w:right="-112"/>
              <w:rPr>
                <w:rFonts w:cstheme="minorHAnsi"/>
                <w:sz w:val="18"/>
              </w:rPr>
            </w:pPr>
            <w:r w:rsidRPr="00464E3D">
              <w:rPr>
                <w:sz w:val="18"/>
              </w:rPr>
              <w:t>Engineered an automated framework for</w:t>
            </w:r>
            <w:r w:rsidR="001004A5">
              <w:rPr>
                <w:sz w:val="18"/>
              </w:rPr>
              <w:t xml:space="preserve"> Amdocs product</w:t>
            </w:r>
            <w:r w:rsidRPr="00464E3D">
              <w:rPr>
                <w:sz w:val="18"/>
              </w:rPr>
              <w:t xml:space="preserve"> </w:t>
            </w:r>
            <w:r w:rsidR="001004A5">
              <w:rPr>
                <w:sz w:val="18"/>
              </w:rPr>
              <w:t>M</w:t>
            </w:r>
            <w:r w:rsidRPr="00464E3D">
              <w:rPr>
                <w:sz w:val="18"/>
              </w:rPr>
              <w:t xml:space="preserve">arketplace web and mobile application, compatible with various web browsers </w:t>
            </w:r>
            <w:r>
              <w:rPr>
                <w:sz w:val="18"/>
              </w:rPr>
              <w:t xml:space="preserve">&amp; </w:t>
            </w:r>
            <w:r w:rsidRPr="00464E3D">
              <w:rPr>
                <w:sz w:val="18"/>
              </w:rPr>
              <w:t>mobile operating systems, covering 30+ test cases.</w:t>
            </w:r>
          </w:p>
          <w:p w14:paraId="7997B1C7" w14:textId="5D8B3DFC" w:rsidR="00464E3D" w:rsidRPr="00464E3D" w:rsidRDefault="0043373E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F9258E">
              <w:rPr>
                <w:sz w:val="18"/>
              </w:rPr>
              <w:t xml:space="preserve">Successfully automated </w:t>
            </w:r>
            <w:r>
              <w:rPr>
                <w:sz w:val="18"/>
              </w:rPr>
              <w:t>Metro-X</w:t>
            </w:r>
            <w:r w:rsidRPr="00F9258E">
              <w:rPr>
                <w:sz w:val="18"/>
              </w:rPr>
              <w:t xml:space="preserve"> application with over </w:t>
            </w:r>
            <w:r>
              <w:rPr>
                <w:sz w:val="18"/>
              </w:rPr>
              <w:t>7</w:t>
            </w:r>
            <w:r w:rsidRPr="00F9258E">
              <w:rPr>
                <w:sz w:val="18"/>
              </w:rPr>
              <w:t>0</w:t>
            </w:r>
            <w:r>
              <w:rPr>
                <w:sz w:val="18"/>
              </w:rPr>
              <w:t>+</w:t>
            </w:r>
            <w:r w:rsidRPr="00F9258E">
              <w:rPr>
                <w:sz w:val="18"/>
              </w:rPr>
              <w:t xml:space="preserve"> test cases </w:t>
            </w:r>
            <w:r w:rsidR="00464E3D" w:rsidRPr="00464E3D">
              <w:rPr>
                <w:sz w:val="18"/>
              </w:rPr>
              <w:t xml:space="preserve">Architected </w:t>
            </w:r>
            <w:r w:rsidR="000A3F95">
              <w:rPr>
                <w:sz w:val="18"/>
              </w:rPr>
              <w:t xml:space="preserve">&amp; </w:t>
            </w:r>
            <w:r w:rsidR="00464E3D" w:rsidRPr="00464E3D">
              <w:rPr>
                <w:sz w:val="18"/>
              </w:rPr>
              <w:t>implemented a robust hybrid test automation framework utilizing Selenium WebDriver, Cucumber, and TestNG, ensuring comprehensive test coverage and optimization.</w:t>
            </w:r>
          </w:p>
          <w:p w14:paraId="18A3D579" w14:textId="626D9EB9" w:rsidR="00464E3D" w:rsidRDefault="00464E3D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464E3D">
              <w:rPr>
                <w:sz w:val="18"/>
              </w:rPr>
              <w:t>Expertly prepared high-level and detailed test estimates encompassing manual, automation API testing</w:t>
            </w:r>
            <w:r w:rsidR="000A3F95">
              <w:rPr>
                <w:sz w:val="18"/>
              </w:rPr>
              <w:t xml:space="preserve"> &amp; </w:t>
            </w:r>
            <w:r w:rsidRPr="00464E3D">
              <w:rPr>
                <w:sz w:val="18"/>
              </w:rPr>
              <w:t>mobile testing, enabling precise and efficient resource allocation.</w:t>
            </w:r>
          </w:p>
          <w:p w14:paraId="0F149C43" w14:textId="77777777" w:rsidR="00E13488" w:rsidRPr="00464E3D" w:rsidRDefault="00E13488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464E3D">
              <w:rPr>
                <w:sz w:val="18"/>
              </w:rPr>
              <w:t>Pioneered efforts in driving test automation, fostering continuous improvement in automation practices to enhance efficiency and reliability.</w:t>
            </w:r>
          </w:p>
          <w:p w14:paraId="35E78CE2" w14:textId="77777777" w:rsidR="00E13488" w:rsidRPr="00464E3D" w:rsidRDefault="00E13488" w:rsidP="00522EB6">
            <w:pPr>
              <w:pStyle w:val="CommentText"/>
              <w:ind w:left="360" w:right="-112"/>
              <w:jc w:val="both"/>
              <w:rPr>
                <w:sz w:val="18"/>
              </w:rPr>
            </w:pPr>
          </w:p>
          <w:p w14:paraId="38BE47F5" w14:textId="44471A28" w:rsidR="00F03754" w:rsidRPr="00F03754" w:rsidRDefault="009C6258" w:rsidP="00522EB6">
            <w:pPr>
              <w:shd w:val="clear" w:color="auto" w:fill="006EA7"/>
              <w:ind w:left="360" w:right="-112" w:hanging="360"/>
              <w:jc w:val="both"/>
              <w:rPr>
                <w:rFonts w:eastAsia="Calibri" w:cstheme="minorHAnsi"/>
                <w:b/>
                <w:color w:val="FFFFFF" w:themeColor="background1"/>
              </w:rPr>
            </w:pPr>
            <w:r>
              <w:rPr>
                <w:rFonts w:eastAsia="Calibri" w:cstheme="minorHAnsi"/>
                <w:b/>
                <w:color w:val="FFFFFF" w:themeColor="background1"/>
              </w:rPr>
              <w:t>Oct’</w:t>
            </w:r>
            <w:r w:rsidRPr="00F03754">
              <w:rPr>
                <w:rFonts w:eastAsia="Calibri" w:cstheme="minorHAnsi"/>
                <w:b/>
                <w:color w:val="FFFFFF" w:themeColor="background1"/>
              </w:rPr>
              <w:t xml:space="preserve">18 </w:t>
            </w:r>
            <w:r>
              <w:rPr>
                <w:rFonts w:eastAsia="Calibri" w:cstheme="minorHAnsi"/>
                <w:b/>
                <w:color w:val="FFFFFF" w:themeColor="background1"/>
              </w:rPr>
              <w:t>to Feb’</w:t>
            </w:r>
            <w:r w:rsidRPr="00F03754">
              <w:rPr>
                <w:rFonts w:eastAsia="Calibri" w:cstheme="minorHAnsi"/>
                <w:b/>
                <w:color w:val="FFFFFF" w:themeColor="background1"/>
              </w:rPr>
              <w:t>22</w:t>
            </w:r>
            <w:r>
              <w:rPr>
                <w:rFonts w:eastAsia="Calibri" w:cstheme="minorHAnsi"/>
                <w:b/>
                <w:color w:val="FFFFFF" w:themeColor="background1"/>
              </w:rPr>
              <w:t xml:space="preserve">: </w:t>
            </w:r>
            <w:r w:rsidR="00F03754" w:rsidRPr="00F03754">
              <w:rPr>
                <w:rFonts w:eastAsia="Calibri" w:cstheme="minorHAnsi"/>
                <w:b/>
                <w:color w:val="FFFFFF" w:themeColor="background1"/>
              </w:rPr>
              <w:t>Mindtree Ltd</w:t>
            </w:r>
            <w:r>
              <w:rPr>
                <w:rFonts w:eastAsia="Calibri" w:cstheme="minorHAnsi"/>
                <w:b/>
                <w:color w:val="FFFFFF" w:themeColor="background1"/>
              </w:rPr>
              <w:t>., Bengaluru</w:t>
            </w:r>
          </w:p>
          <w:p w14:paraId="673D47B2" w14:textId="5C70E57A" w:rsidR="00F87FC5" w:rsidRPr="001A6995" w:rsidRDefault="009C6258" w:rsidP="00522EB6">
            <w:pPr>
              <w:shd w:val="clear" w:color="auto" w:fill="F2F2F2" w:themeFill="background1" w:themeFillShade="F2"/>
              <w:ind w:left="360" w:right="-112" w:hanging="360"/>
              <w:jc w:val="both"/>
              <w:rPr>
                <w:rFonts w:eastAsia="Calibri" w:cstheme="minorHAnsi"/>
                <w:b/>
              </w:rPr>
            </w:pPr>
            <w:r>
              <w:rPr>
                <w:rFonts w:eastAsia="Calibri" w:cstheme="minorHAnsi"/>
                <w:b/>
              </w:rPr>
              <w:t xml:space="preserve">As </w:t>
            </w:r>
            <w:r w:rsidRPr="009C6258">
              <w:rPr>
                <w:rFonts w:eastAsia="Calibri" w:cstheme="minorHAnsi"/>
                <w:b/>
              </w:rPr>
              <w:t>Test Engineer</w:t>
            </w:r>
          </w:p>
          <w:p w14:paraId="34F468A8" w14:textId="77777777" w:rsidR="00F87FC5" w:rsidRPr="00251DD8" w:rsidRDefault="00F87FC5" w:rsidP="00522EB6">
            <w:pPr>
              <w:ind w:left="360" w:right="-112" w:hanging="360"/>
              <w:jc w:val="both"/>
              <w:rPr>
                <w:rFonts w:cstheme="minorHAnsi"/>
                <w:noProof/>
                <w:sz w:val="2"/>
              </w:rPr>
            </w:pPr>
          </w:p>
          <w:p w14:paraId="1F5FCB93" w14:textId="63A769D8" w:rsidR="00F87FC5" w:rsidRPr="00754B7A" w:rsidRDefault="00F87FC5" w:rsidP="00522EB6">
            <w:pPr>
              <w:ind w:left="360" w:right="-112" w:hanging="360"/>
              <w:jc w:val="both"/>
              <w:rPr>
                <w:rFonts w:eastAsia="Calibri" w:cstheme="minorHAnsi"/>
                <w:i/>
                <w:color w:val="FFC000"/>
                <w:sz w:val="18"/>
              </w:rPr>
            </w:pPr>
            <w:r w:rsidRPr="00754B7A">
              <w:rPr>
                <w:rFonts w:eastAsia="Calibri" w:cstheme="minorHAnsi"/>
                <w:b/>
                <w:color w:val="006EA7"/>
              </w:rPr>
              <w:t>Significant Highlights:</w:t>
            </w:r>
          </w:p>
          <w:p w14:paraId="39119860" w14:textId="77777777" w:rsidR="00F87FC5" w:rsidRPr="00E53E14" w:rsidRDefault="00F87FC5" w:rsidP="00522EB6">
            <w:pPr>
              <w:ind w:right="-112"/>
              <w:jc w:val="both"/>
              <w:rPr>
                <w:rFonts w:cstheme="minorHAnsi"/>
                <w:b/>
                <w:color w:val="FF0000"/>
                <w:sz w:val="8"/>
                <w:szCs w:val="18"/>
                <w:lang w:eastAsia="en-GB"/>
              </w:rPr>
            </w:pPr>
          </w:p>
          <w:p w14:paraId="5931DEA0" w14:textId="44111E82" w:rsidR="00F9258E" w:rsidRPr="00F9258E" w:rsidRDefault="00F9258E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F9258E">
              <w:rPr>
                <w:sz w:val="18"/>
              </w:rPr>
              <w:t xml:space="preserve">Successfully automated Salesforce applications with over 50 test cases and </w:t>
            </w:r>
            <w:r w:rsidR="00EC26CC">
              <w:rPr>
                <w:sz w:val="18"/>
              </w:rPr>
              <w:t xml:space="preserve">Mindtree </w:t>
            </w:r>
            <w:r w:rsidRPr="00F9258E">
              <w:rPr>
                <w:sz w:val="18"/>
              </w:rPr>
              <w:t>travel applications with over 100 test cases, ensuring robust and reliable automation practices.</w:t>
            </w:r>
          </w:p>
          <w:p w14:paraId="6B4ABAE2" w14:textId="36E382BB" w:rsidR="00F9258E" w:rsidRPr="00F9258E" w:rsidRDefault="00F9258E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F9258E">
              <w:rPr>
                <w:sz w:val="18"/>
              </w:rPr>
              <w:t>Developed automation for exit management applications, encompassing 20+ test cases, streamlining the exit process with high efficiency.</w:t>
            </w:r>
          </w:p>
          <w:p w14:paraId="19E12DD5" w14:textId="511B1C9F" w:rsidR="00F9258E" w:rsidRPr="00F9258E" w:rsidRDefault="00F9258E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F9258E">
              <w:rPr>
                <w:sz w:val="18"/>
              </w:rPr>
              <w:t>Conducted sanity testing for all internal Mindtree .NET applications with 150+ test cases, ensuring stability and functionality across the board.</w:t>
            </w:r>
          </w:p>
          <w:p w14:paraId="41740956" w14:textId="1BA58A52" w:rsidR="00F9258E" w:rsidRDefault="00F9258E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F9258E">
              <w:rPr>
                <w:sz w:val="18"/>
              </w:rPr>
              <w:t>Engineered API automation for 50+ test cases, optimizing backend processes and integration workflows.</w:t>
            </w:r>
          </w:p>
          <w:p w14:paraId="38B83272" w14:textId="0D742445" w:rsidR="001C0AE1" w:rsidRDefault="001C0AE1" w:rsidP="001C0AE1">
            <w:pPr>
              <w:pStyle w:val="CommentText"/>
              <w:spacing w:line="276" w:lineRule="auto"/>
              <w:ind w:right="-112"/>
              <w:jc w:val="both"/>
              <w:rPr>
                <w:sz w:val="18"/>
              </w:rPr>
            </w:pPr>
          </w:p>
          <w:p w14:paraId="3BA03146" w14:textId="0B8F2BD7" w:rsidR="001C0AE1" w:rsidRDefault="001C0AE1" w:rsidP="001C0AE1">
            <w:pPr>
              <w:pStyle w:val="CommentText"/>
              <w:spacing w:line="276" w:lineRule="auto"/>
              <w:ind w:right="-112"/>
              <w:jc w:val="both"/>
              <w:rPr>
                <w:sz w:val="18"/>
              </w:rPr>
            </w:pPr>
          </w:p>
          <w:p w14:paraId="0E918FAE" w14:textId="0141BF03" w:rsidR="001C0AE1" w:rsidRDefault="001C0AE1" w:rsidP="001C0AE1">
            <w:pPr>
              <w:pStyle w:val="CommentText"/>
              <w:spacing w:line="276" w:lineRule="auto"/>
              <w:ind w:right="-112"/>
              <w:jc w:val="both"/>
              <w:rPr>
                <w:sz w:val="18"/>
              </w:rPr>
            </w:pPr>
          </w:p>
          <w:p w14:paraId="52497D6D" w14:textId="685DA64C" w:rsidR="001C0AE1" w:rsidRPr="001C0AE1" w:rsidRDefault="001C0AE1" w:rsidP="001C0AE1">
            <w:pPr>
              <w:pStyle w:val="CommentText"/>
              <w:spacing w:line="276" w:lineRule="auto"/>
              <w:ind w:right="-112"/>
              <w:jc w:val="both"/>
            </w:pPr>
          </w:p>
          <w:p w14:paraId="0B882DAF" w14:textId="6BD55C12" w:rsidR="00F9258E" w:rsidRDefault="00F9258E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F9258E">
              <w:rPr>
                <w:sz w:val="18"/>
              </w:rPr>
              <w:t>Performed comprehensive performance testing for NIO applications, covering 20+ test cases, enhancing system performance and reliability.</w:t>
            </w:r>
          </w:p>
          <w:p w14:paraId="696873B0" w14:textId="59CE509B" w:rsidR="00F9258E" w:rsidRPr="00F9258E" w:rsidRDefault="00F9258E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F9258E">
              <w:rPr>
                <w:sz w:val="18"/>
              </w:rPr>
              <w:t>Maintained over 35+ automation test cases running daily in CI/CD mode using Azure DevOps, ensuring continuous integration and delivery with minimal disruptions.</w:t>
            </w:r>
          </w:p>
          <w:p w14:paraId="7825B6D4" w14:textId="5AF7299E" w:rsidR="00F9258E" w:rsidRPr="00F9258E" w:rsidRDefault="00F9258E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F9258E">
              <w:rPr>
                <w:sz w:val="18"/>
              </w:rPr>
              <w:t>Executed full end-to-end testing of all Mindtree corporate applications, including migration to Azure, ensuring seamless transition and functionality.</w:t>
            </w:r>
          </w:p>
          <w:p w14:paraId="730F69C6" w14:textId="57047980" w:rsidR="00F87FC5" w:rsidRPr="00E80DFF" w:rsidRDefault="00F9258E" w:rsidP="001C0AE1">
            <w:pPr>
              <w:pStyle w:val="CommentText"/>
              <w:numPr>
                <w:ilvl w:val="0"/>
                <w:numId w:val="2"/>
              </w:numPr>
              <w:spacing w:line="276" w:lineRule="auto"/>
              <w:ind w:right="-112"/>
              <w:jc w:val="both"/>
              <w:rPr>
                <w:sz w:val="18"/>
              </w:rPr>
            </w:pPr>
            <w:r w:rsidRPr="00F9258E">
              <w:rPr>
                <w:sz w:val="18"/>
              </w:rPr>
              <w:t>Automated One Mindtree mobile application for both Android and iOS platforms, consisting of 30+ test cases, providing consistent cross-platform performance.</w:t>
            </w:r>
          </w:p>
          <w:p w14:paraId="3159B509" w14:textId="50350DC2" w:rsidR="00F87FC5" w:rsidRDefault="00F87FC5" w:rsidP="00522EB6">
            <w:pPr>
              <w:ind w:right="-112"/>
              <w:rPr>
                <w:rFonts w:cstheme="minorHAnsi"/>
                <w:sz w:val="18"/>
              </w:rPr>
            </w:pPr>
          </w:p>
          <w:p w14:paraId="0B36F39C" w14:textId="227B39E7" w:rsidR="002473F5" w:rsidRPr="00754B7A" w:rsidRDefault="002473F5" w:rsidP="00522EB6">
            <w:pPr>
              <w:ind w:left="360" w:right="-112" w:hanging="360"/>
              <w:rPr>
                <w:rFonts w:cstheme="minorHAnsi"/>
                <w:b/>
                <w:sz w:val="28"/>
              </w:rPr>
            </w:pPr>
            <w:r>
              <w:rPr>
                <w:rFonts w:cstheme="minorHAnsi"/>
                <w:b/>
                <w:sz w:val="28"/>
              </w:rPr>
              <w:t xml:space="preserve">INTERNSHIP </w:t>
            </w:r>
          </w:p>
          <w:p w14:paraId="562C4CD6" w14:textId="77777777" w:rsidR="002473F5" w:rsidRPr="00754B7A" w:rsidRDefault="002473F5" w:rsidP="00522EB6">
            <w:pPr>
              <w:spacing w:line="144" w:lineRule="auto"/>
              <w:ind w:left="360" w:right="-112" w:hanging="360"/>
              <w:rPr>
                <w:rFonts w:cstheme="minorHAnsi"/>
              </w:rPr>
            </w:pPr>
            <w:r w:rsidRPr="00754B7A">
              <w:rPr>
                <w:rFonts w:cstheme="minorHAnsi"/>
                <w:noProof/>
              </w:rPr>
              <mc:AlternateContent>
                <mc:Choice Requires="wpg">
                  <w:drawing>
                    <wp:inline distT="0" distB="0" distL="0" distR="0" wp14:anchorId="36C42A98" wp14:editId="1EA2DCC4">
                      <wp:extent cx="7207491" cy="45719"/>
                      <wp:effectExtent l="0" t="19050" r="31750" b="31115"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7491" cy="45719"/>
                                <a:chOff x="0" y="0"/>
                                <a:chExt cx="6394451" cy="45719"/>
                              </a:xfr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wpg:grpSpPr>
                            <wps:wsp>
                              <wps:cNvPr id="43" name="Straight Connector 43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" name="Rectangle 44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E72E8C" id="Group 27" o:spid="_x0000_s1026" style="width:567.5pt;height:3.6pt;mso-position-horizontal-relative:char;mso-position-vertical-relative:line" coordsize="6394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">
                      <v:line id="Straight Connector 43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" strokecolor="#272727 [2749]" strokeweight="1pt"/>
                      <v:rect id="Rectangle 44" o:spid="_x0000_s1028" style="position:absolute;width:537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7C8C8B2D" w14:textId="77777777" w:rsidR="002473F5" w:rsidRPr="00754B7A" w:rsidRDefault="002473F5" w:rsidP="00522EB6">
            <w:pPr>
              <w:shd w:val="clear" w:color="auto" w:fill="FFFFFF" w:themeFill="background1"/>
              <w:ind w:left="360" w:right="-112" w:hanging="360"/>
              <w:jc w:val="both"/>
              <w:rPr>
                <w:rFonts w:eastAsia="Calibri" w:cstheme="minorHAnsi"/>
                <w:b/>
                <w:color w:val="FFFFFF" w:themeColor="background1"/>
                <w:sz w:val="8"/>
              </w:rPr>
            </w:pPr>
          </w:p>
          <w:p w14:paraId="0B5AF1FF" w14:textId="0196D18C" w:rsidR="002473F5" w:rsidRPr="002473F5" w:rsidRDefault="00CD7A5A" w:rsidP="00522EB6">
            <w:pPr>
              <w:shd w:val="clear" w:color="auto" w:fill="006EA7"/>
              <w:ind w:left="360" w:right="-112" w:hanging="360"/>
              <w:jc w:val="both"/>
              <w:rPr>
                <w:rFonts w:eastAsia="Calibri" w:cstheme="minorHAnsi"/>
                <w:b/>
                <w:color w:val="FFFFFF" w:themeColor="background1"/>
              </w:rPr>
            </w:pPr>
            <w:r>
              <w:rPr>
                <w:rFonts w:eastAsia="Calibri" w:cstheme="minorHAnsi"/>
                <w:b/>
                <w:color w:val="FFFFFF" w:themeColor="background1"/>
              </w:rPr>
              <w:t>Jul’</w:t>
            </w:r>
            <w:r w:rsidRPr="002473F5">
              <w:rPr>
                <w:rFonts w:eastAsia="Calibri" w:cstheme="minorHAnsi"/>
                <w:b/>
                <w:color w:val="FFFFFF" w:themeColor="background1"/>
              </w:rPr>
              <w:t xml:space="preserve">18 </w:t>
            </w:r>
            <w:r>
              <w:rPr>
                <w:rFonts w:eastAsia="Calibri" w:cstheme="minorHAnsi"/>
                <w:b/>
                <w:color w:val="FFFFFF" w:themeColor="background1"/>
              </w:rPr>
              <w:t>to Sep’</w:t>
            </w:r>
            <w:r w:rsidRPr="002473F5">
              <w:rPr>
                <w:rFonts w:eastAsia="Calibri" w:cstheme="minorHAnsi"/>
                <w:b/>
                <w:color w:val="FFFFFF" w:themeColor="background1"/>
              </w:rPr>
              <w:t>18</w:t>
            </w:r>
            <w:r>
              <w:rPr>
                <w:rFonts w:eastAsia="Calibri" w:cstheme="minorHAnsi"/>
                <w:b/>
                <w:color w:val="FFFFFF" w:themeColor="background1"/>
              </w:rPr>
              <w:t xml:space="preserve">: </w:t>
            </w:r>
            <w:r w:rsidR="002473F5" w:rsidRPr="002473F5">
              <w:rPr>
                <w:rFonts w:eastAsia="Calibri" w:cstheme="minorHAnsi"/>
                <w:b/>
                <w:color w:val="FFFFFF" w:themeColor="background1"/>
              </w:rPr>
              <w:t>Mindtree Ltd</w:t>
            </w:r>
            <w:r>
              <w:rPr>
                <w:rFonts w:eastAsia="Calibri" w:cstheme="minorHAnsi"/>
                <w:b/>
                <w:color w:val="FFFFFF" w:themeColor="background1"/>
              </w:rPr>
              <w:t>., Bengaluru</w:t>
            </w:r>
          </w:p>
          <w:p w14:paraId="4149F45A" w14:textId="1412BC97" w:rsidR="0043373E" w:rsidRPr="003642A2" w:rsidRDefault="0043373E" w:rsidP="00522EB6">
            <w:pPr>
              <w:pStyle w:val="CommentText"/>
              <w:numPr>
                <w:ilvl w:val="0"/>
                <w:numId w:val="2"/>
              </w:numPr>
              <w:ind w:right="-112"/>
              <w:jc w:val="both"/>
              <w:rPr>
                <w:sz w:val="18"/>
              </w:rPr>
            </w:pPr>
            <w:r w:rsidRPr="00F9258E">
              <w:rPr>
                <w:sz w:val="18"/>
              </w:rPr>
              <w:t>Developed automation</w:t>
            </w:r>
            <w:r>
              <w:rPr>
                <w:sz w:val="18"/>
              </w:rPr>
              <w:t xml:space="preserve"> scrip</w:t>
            </w:r>
            <w:r w:rsidRPr="00F9258E">
              <w:rPr>
                <w:sz w:val="18"/>
              </w:rPr>
              <w:t xml:space="preserve"> for </w:t>
            </w:r>
            <w:r>
              <w:rPr>
                <w:sz w:val="18"/>
              </w:rPr>
              <w:t>Mindtree Corporate Application API’s in JMeter,</w:t>
            </w:r>
            <w:r w:rsidRPr="00F9258E">
              <w:rPr>
                <w:sz w:val="18"/>
              </w:rPr>
              <w:t xml:space="preserve"> encompassing </w:t>
            </w:r>
            <w:r>
              <w:rPr>
                <w:sz w:val="18"/>
              </w:rPr>
              <w:t>5</w:t>
            </w:r>
            <w:r w:rsidRPr="00F9258E">
              <w:rPr>
                <w:sz w:val="18"/>
              </w:rPr>
              <w:t>0+ test cases, streamlining the exit process with high efficiency.</w:t>
            </w:r>
          </w:p>
          <w:p w14:paraId="1A8D653B" w14:textId="77777777" w:rsidR="00F87FC5" w:rsidRPr="00251DD8" w:rsidRDefault="00F87FC5" w:rsidP="00522EB6">
            <w:pPr>
              <w:ind w:left="360" w:right="-112" w:hanging="360"/>
              <w:jc w:val="both"/>
              <w:rPr>
                <w:rFonts w:cstheme="minorHAnsi"/>
                <w:noProof/>
                <w:sz w:val="2"/>
              </w:rPr>
            </w:pPr>
          </w:p>
          <w:p w14:paraId="62B2A565" w14:textId="41F4816B" w:rsidR="00307FB0" w:rsidRDefault="00307FB0" w:rsidP="00522EB6">
            <w:pPr>
              <w:shd w:val="clear" w:color="auto" w:fill="FFFFFF" w:themeFill="background1"/>
              <w:ind w:right="-112"/>
              <w:jc w:val="both"/>
              <w:rPr>
                <w:rFonts w:eastAsia="Calibri" w:cstheme="minorHAnsi"/>
                <w:b/>
                <w:color w:val="FFFFFF" w:themeColor="background1"/>
                <w:sz w:val="18"/>
              </w:rPr>
            </w:pPr>
          </w:p>
          <w:p w14:paraId="472994A7" w14:textId="1272CADC" w:rsidR="000A3F95" w:rsidRPr="00754B7A" w:rsidRDefault="000A3F95" w:rsidP="00522EB6">
            <w:pPr>
              <w:ind w:left="360" w:right="-112" w:hanging="360"/>
              <w:rPr>
                <w:rFonts w:cstheme="minorHAnsi"/>
                <w:b/>
                <w:sz w:val="28"/>
              </w:rPr>
            </w:pPr>
            <w:r>
              <w:rPr>
                <w:rFonts w:cstheme="minorHAnsi"/>
                <w:b/>
                <w:sz w:val="28"/>
              </w:rPr>
              <w:t xml:space="preserve">AWARDS &amp; REWARDS </w:t>
            </w:r>
          </w:p>
          <w:p w14:paraId="2138B6A4" w14:textId="77777777" w:rsidR="000A3F95" w:rsidRPr="00754B7A" w:rsidRDefault="000A3F95" w:rsidP="00522EB6">
            <w:pPr>
              <w:spacing w:line="144" w:lineRule="auto"/>
              <w:ind w:left="360" w:right="-112" w:hanging="360"/>
              <w:rPr>
                <w:rFonts w:cstheme="minorHAnsi"/>
              </w:rPr>
            </w:pPr>
            <w:r w:rsidRPr="00754B7A">
              <w:rPr>
                <w:rFonts w:cstheme="minorHAnsi"/>
                <w:noProof/>
              </w:rPr>
              <mc:AlternateContent>
                <mc:Choice Requires="wpg">
                  <w:drawing>
                    <wp:inline distT="0" distB="0" distL="0" distR="0" wp14:anchorId="424FCA7C" wp14:editId="0A17D336">
                      <wp:extent cx="7207491" cy="45719"/>
                      <wp:effectExtent l="0" t="19050" r="31750" b="31115"/>
                      <wp:docPr id="48" name="Group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7491" cy="45719"/>
                                <a:chOff x="0" y="0"/>
                                <a:chExt cx="6394451" cy="45719"/>
                              </a:xfr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wpg:grpSpPr>
                            <wps:wsp>
                              <wps:cNvPr id="52" name="Straight Connector 52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" name="Rectangle 56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A69D4C" id="Group 48" o:spid="_x0000_s1026" style="width:567.5pt;height:3.6pt;mso-position-horizontal-relative:char;mso-position-vertical-relative:line" coordsize="6394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">
                      <v:line id="Straight Connector 52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" strokecolor="#272727 [2749]" strokeweight="1pt"/>
                      <v:rect id="Rectangle 56" o:spid="_x0000_s1028" style="position:absolute;width:537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17C3819B" w14:textId="77777777" w:rsidR="000A3F95" w:rsidRPr="00754B7A" w:rsidRDefault="000A3F95" w:rsidP="00522EB6">
            <w:pPr>
              <w:shd w:val="clear" w:color="auto" w:fill="FFFFFF" w:themeFill="background1"/>
              <w:ind w:left="360" w:right="-112" w:hanging="360"/>
              <w:jc w:val="both"/>
              <w:rPr>
                <w:rFonts w:eastAsia="Calibri" w:cstheme="minorHAnsi"/>
                <w:b/>
                <w:color w:val="FFFFFF" w:themeColor="background1"/>
                <w:sz w:val="8"/>
              </w:rPr>
            </w:pPr>
          </w:p>
          <w:p w14:paraId="558CB3A6" w14:textId="77777777" w:rsidR="000A3F95" w:rsidRPr="000A3F95" w:rsidRDefault="000A3F95" w:rsidP="00522EB6">
            <w:pPr>
              <w:pStyle w:val="CommentText"/>
              <w:numPr>
                <w:ilvl w:val="0"/>
                <w:numId w:val="28"/>
              </w:numPr>
              <w:shd w:val="clear" w:color="auto" w:fill="FFFFFF" w:themeFill="background1"/>
              <w:spacing w:line="276" w:lineRule="auto"/>
              <w:ind w:right="-112"/>
              <w:rPr>
                <w:rFonts w:eastAsia="Calibri" w:cstheme="minorHAnsi"/>
                <w:sz w:val="18"/>
                <w:szCs w:val="22"/>
              </w:rPr>
            </w:pPr>
            <w:r w:rsidRPr="000A3F95">
              <w:rPr>
                <w:rFonts w:eastAsia="Calibri" w:cstheme="minorHAnsi"/>
                <w:b/>
                <w:color w:val="006EA7"/>
                <w:sz w:val="18"/>
                <w:szCs w:val="22"/>
              </w:rPr>
              <w:t>First Runner Up in Singing</w:t>
            </w:r>
            <w:r w:rsidRPr="000A3F95">
              <w:rPr>
                <w:rFonts w:eastAsia="Calibri" w:cstheme="minorHAnsi"/>
                <w:color w:val="006EA7"/>
                <w:sz w:val="18"/>
                <w:szCs w:val="22"/>
              </w:rPr>
              <w:t xml:space="preserve"> </w:t>
            </w:r>
            <w:r w:rsidRPr="000A3F95">
              <w:rPr>
                <w:rFonts w:eastAsia="Calibri" w:cstheme="minorHAnsi"/>
                <w:sz w:val="18"/>
                <w:szCs w:val="22"/>
              </w:rPr>
              <w:t>(Amdocs Got Talent 2023), Amdocs</w:t>
            </w:r>
            <w:r>
              <w:rPr>
                <w:rFonts w:eastAsia="Calibri" w:cstheme="minorHAnsi"/>
                <w:sz w:val="18"/>
                <w:szCs w:val="22"/>
              </w:rPr>
              <w:t>.</w:t>
            </w:r>
          </w:p>
          <w:p w14:paraId="11D4BE00" w14:textId="77777777" w:rsidR="000A3F95" w:rsidRPr="000A3F95" w:rsidRDefault="000A3F95" w:rsidP="00522EB6">
            <w:pPr>
              <w:pStyle w:val="CommentText"/>
              <w:numPr>
                <w:ilvl w:val="0"/>
                <w:numId w:val="28"/>
              </w:numPr>
              <w:shd w:val="clear" w:color="auto" w:fill="FFFFFF" w:themeFill="background1"/>
              <w:spacing w:line="276" w:lineRule="auto"/>
              <w:ind w:right="-112"/>
              <w:rPr>
                <w:rFonts w:eastAsia="Calibri" w:cstheme="minorHAnsi"/>
                <w:sz w:val="18"/>
                <w:szCs w:val="22"/>
              </w:rPr>
            </w:pPr>
            <w:proofErr w:type="spellStart"/>
            <w:r w:rsidRPr="000A3F95">
              <w:rPr>
                <w:rFonts w:eastAsia="Calibri" w:cstheme="minorHAnsi"/>
                <w:b/>
                <w:color w:val="006EA7"/>
                <w:sz w:val="18"/>
                <w:szCs w:val="22"/>
              </w:rPr>
              <w:t>MasterMind</w:t>
            </w:r>
            <w:proofErr w:type="spellEnd"/>
            <w:r w:rsidRPr="000A3F95">
              <w:rPr>
                <w:rFonts w:eastAsia="Calibri" w:cstheme="minorHAnsi"/>
                <w:b/>
                <w:color w:val="006EA7"/>
                <w:sz w:val="18"/>
                <w:szCs w:val="22"/>
              </w:rPr>
              <w:t xml:space="preserve"> Award </w:t>
            </w:r>
            <w:r w:rsidRPr="000A3F95">
              <w:rPr>
                <w:rFonts w:eastAsia="Calibri" w:cstheme="minorHAnsi"/>
                <w:sz w:val="18"/>
                <w:szCs w:val="22"/>
              </w:rPr>
              <w:t>(2019), Mindtree</w:t>
            </w:r>
            <w:r>
              <w:rPr>
                <w:rFonts w:eastAsia="Calibri" w:cstheme="minorHAnsi"/>
                <w:sz w:val="18"/>
                <w:szCs w:val="22"/>
              </w:rPr>
              <w:t>.</w:t>
            </w:r>
          </w:p>
          <w:p w14:paraId="2989BF8C" w14:textId="77777777" w:rsidR="000A3F95" w:rsidRPr="000A3F95" w:rsidRDefault="000A3F95" w:rsidP="00522EB6">
            <w:pPr>
              <w:pStyle w:val="CommentText"/>
              <w:numPr>
                <w:ilvl w:val="0"/>
                <w:numId w:val="28"/>
              </w:numPr>
              <w:shd w:val="clear" w:color="auto" w:fill="FFFFFF" w:themeFill="background1"/>
              <w:spacing w:line="276" w:lineRule="auto"/>
              <w:ind w:right="-112"/>
              <w:rPr>
                <w:rFonts w:eastAsia="Calibri" w:cstheme="minorHAnsi"/>
                <w:sz w:val="18"/>
                <w:szCs w:val="22"/>
              </w:rPr>
            </w:pPr>
            <w:r w:rsidRPr="000A3F95">
              <w:rPr>
                <w:rFonts w:eastAsia="Calibri" w:cstheme="minorHAnsi"/>
                <w:b/>
                <w:color w:val="006EA7"/>
                <w:sz w:val="18"/>
                <w:szCs w:val="22"/>
              </w:rPr>
              <w:t>Hats-Off Award</w:t>
            </w:r>
            <w:r w:rsidRPr="000A3F95">
              <w:rPr>
                <w:rFonts w:eastAsia="Calibri" w:cstheme="minorHAnsi"/>
                <w:color w:val="006EA7"/>
                <w:sz w:val="18"/>
                <w:szCs w:val="22"/>
              </w:rPr>
              <w:t xml:space="preserve"> </w:t>
            </w:r>
            <w:r w:rsidRPr="000A3F95">
              <w:rPr>
                <w:rFonts w:eastAsia="Calibri" w:cstheme="minorHAnsi"/>
                <w:sz w:val="18"/>
                <w:szCs w:val="22"/>
              </w:rPr>
              <w:t>(2019), Mindtree</w:t>
            </w:r>
            <w:r>
              <w:rPr>
                <w:rFonts w:eastAsia="Calibri" w:cstheme="minorHAnsi"/>
                <w:sz w:val="18"/>
                <w:szCs w:val="22"/>
              </w:rPr>
              <w:t>.</w:t>
            </w:r>
          </w:p>
          <w:p w14:paraId="24862485" w14:textId="26EC11AC" w:rsidR="000A3F95" w:rsidRPr="000A3F95" w:rsidRDefault="000A3F95" w:rsidP="00522EB6">
            <w:pPr>
              <w:pStyle w:val="CommentText"/>
              <w:numPr>
                <w:ilvl w:val="0"/>
                <w:numId w:val="28"/>
              </w:numPr>
              <w:shd w:val="clear" w:color="auto" w:fill="FFFFFF" w:themeFill="background1"/>
              <w:spacing w:line="276" w:lineRule="auto"/>
              <w:ind w:right="-112"/>
              <w:rPr>
                <w:rFonts w:eastAsia="Calibri" w:cstheme="minorHAnsi"/>
                <w:sz w:val="18"/>
                <w:szCs w:val="22"/>
              </w:rPr>
            </w:pPr>
            <w:r w:rsidRPr="000A3F95">
              <w:rPr>
                <w:rFonts w:eastAsia="Calibri" w:cstheme="minorHAnsi"/>
                <w:b/>
                <w:color w:val="006EA7"/>
                <w:sz w:val="18"/>
                <w:szCs w:val="22"/>
              </w:rPr>
              <w:t>Team Award</w:t>
            </w:r>
            <w:r w:rsidRPr="000A3F95">
              <w:rPr>
                <w:rFonts w:eastAsia="Calibri" w:cstheme="minorHAnsi"/>
                <w:color w:val="006EA7"/>
                <w:sz w:val="18"/>
                <w:szCs w:val="22"/>
              </w:rPr>
              <w:t xml:space="preserve"> </w:t>
            </w:r>
            <w:r w:rsidRPr="000A3F95">
              <w:rPr>
                <w:rFonts w:eastAsia="Calibri" w:cstheme="minorHAnsi"/>
                <w:sz w:val="18"/>
                <w:szCs w:val="22"/>
              </w:rPr>
              <w:t>(2018), Mindtree</w:t>
            </w:r>
            <w:r>
              <w:rPr>
                <w:rFonts w:eastAsia="Calibri" w:cstheme="minorHAnsi"/>
                <w:sz w:val="18"/>
                <w:szCs w:val="22"/>
              </w:rPr>
              <w:t>.</w:t>
            </w:r>
          </w:p>
          <w:p w14:paraId="5C15B0B9" w14:textId="77777777" w:rsidR="000A3F95" w:rsidRPr="00B94497" w:rsidRDefault="000A3F95" w:rsidP="00B94497">
            <w:pPr>
              <w:shd w:val="clear" w:color="auto" w:fill="FFFFFF" w:themeFill="background1"/>
              <w:jc w:val="both"/>
              <w:rPr>
                <w:rFonts w:eastAsia="Calibri" w:cstheme="minorHAnsi"/>
                <w:b/>
                <w:color w:val="FFFFFF" w:themeColor="background1"/>
                <w:sz w:val="18"/>
              </w:rPr>
            </w:pPr>
          </w:p>
          <w:p w14:paraId="64D9429B" w14:textId="77777777" w:rsidR="00CB7D30" w:rsidRPr="00251DD8" w:rsidRDefault="00CB7D30" w:rsidP="00CB7D30">
            <w:pPr>
              <w:ind w:left="360" w:hanging="360"/>
              <w:jc w:val="both"/>
              <w:rPr>
                <w:rFonts w:cstheme="minorHAnsi"/>
                <w:noProof/>
                <w:sz w:val="2"/>
              </w:rPr>
            </w:pPr>
          </w:p>
          <w:p w14:paraId="27230DF9" w14:textId="50C533E5" w:rsidR="00A24F3C" w:rsidRPr="00B07238" w:rsidRDefault="00A24F3C" w:rsidP="00B07238">
            <w:pPr>
              <w:rPr>
                <w:rFonts w:cstheme="minorHAnsi"/>
                <w:b/>
                <w:sz w:val="28"/>
              </w:rPr>
            </w:pPr>
          </w:p>
        </w:tc>
      </w:tr>
    </w:tbl>
    <w:p w14:paraId="4F696905" w14:textId="77777777" w:rsidR="00770B89" w:rsidRPr="00754B7A" w:rsidRDefault="00770B89" w:rsidP="004566E3">
      <w:pPr>
        <w:spacing w:after="0" w:line="240" w:lineRule="auto"/>
        <w:ind w:left="180" w:right="206"/>
        <w:rPr>
          <w:rFonts w:cstheme="minorHAnsi"/>
          <w:b/>
          <w:sz w:val="18"/>
        </w:rPr>
      </w:pPr>
    </w:p>
    <w:sectPr w:rsidR="00770B89" w:rsidRPr="00754B7A" w:rsidSect="00487DEC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13008C8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20.65pt;height:20.65pt" o:bullet="t">
        <v:imagedata r:id="rId1" o:title="pointer"/>
      </v:shape>
    </w:pict>
  </w:numPicBullet>
  <w:abstractNum w:abstractNumId="0" w15:restartNumberingAfterBreak="0">
    <w:nsid w:val="09646AD8"/>
    <w:multiLevelType w:val="hybridMultilevel"/>
    <w:tmpl w:val="4A5655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FD636D"/>
    <w:multiLevelType w:val="hybridMultilevel"/>
    <w:tmpl w:val="F482B684"/>
    <w:lvl w:ilvl="0" w:tplc="5F1C49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</w:rPr>
    </w:lvl>
    <w:lvl w:ilvl="1" w:tplc="CADE57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000000" w:themeColor="text1"/>
        <w:sz w:val="22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BF32F3"/>
    <w:multiLevelType w:val="hybridMultilevel"/>
    <w:tmpl w:val="9B2A02E0"/>
    <w:lvl w:ilvl="0" w:tplc="AB8CB0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2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4F3A48"/>
    <w:multiLevelType w:val="hybridMultilevel"/>
    <w:tmpl w:val="28C2EBA2"/>
    <w:lvl w:ilvl="0" w:tplc="50A65F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46EA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F4AABC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EF27C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2B8B6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6F8C3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D726B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F36C2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7BAE4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" w15:restartNumberingAfterBreak="0">
    <w:nsid w:val="15BD36AF"/>
    <w:multiLevelType w:val="hybridMultilevel"/>
    <w:tmpl w:val="654A5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62ED2"/>
    <w:multiLevelType w:val="hybridMultilevel"/>
    <w:tmpl w:val="9A2CF21C"/>
    <w:lvl w:ilvl="0" w:tplc="D60E74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C81C9A"/>
    <w:multiLevelType w:val="hybridMultilevel"/>
    <w:tmpl w:val="F4E0B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B1158C"/>
    <w:multiLevelType w:val="hybridMultilevel"/>
    <w:tmpl w:val="BD74A424"/>
    <w:lvl w:ilvl="0" w:tplc="040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8" w15:restartNumberingAfterBreak="0">
    <w:nsid w:val="28AA36AE"/>
    <w:multiLevelType w:val="hybridMultilevel"/>
    <w:tmpl w:val="FCD66A88"/>
    <w:lvl w:ilvl="0" w:tplc="040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9" w15:restartNumberingAfterBreak="0">
    <w:nsid w:val="31041189"/>
    <w:multiLevelType w:val="hybridMultilevel"/>
    <w:tmpl w:val="BE020ADA"/>
    <w:lvl w:ilvl="0" w:tplc="B2CA63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D37617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520E23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D64247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78AA98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0964A9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F8436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0B1C88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6DB073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0" w15:restartNumberingAfterBreak="0">
    <w:nsid w:val="31831D68"/>
    <w:multiLevelType w:val="hybridMultilevel"/>
    <w:tmpl w:val="C6E02EA8"/>
    <w:lvl w:ilvl="0" w:tplc="575488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A2CDA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1C893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8A4C93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5D24B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2C407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F3E19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C6CAB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90ADC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1" w15:restartNumberingAfterBreak="0">
    <w:nsid w:val="31EC6114"/>
    <w:multiLevelType w:val="hybridMultilevel"/>
    <w:tmpl w:val="307A0E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  <w:sz w:val="12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0178F"/>
    <w:multiLevelType w:val="hybridMultilevel"/>
    <w:tmpl w:val="06AC41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494FBA"/>
    <w:multiLevelType w:val="hybridMultilevel"/>
    <w:tmpl w:val="E6E684EC"/>
    <w:lvl w:ilvl="0" w:tplc="E7F429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7F1A6D"/>
    <w:multiLevelType w:val="hybridMultilevel"/>
    <w:tmpl w:val="D7D80130"/>
    <w:lvl w:ilvl="0" w:tplc="CF322C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C7866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F7A0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F8F45B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FCA2C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04EFB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4B688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46A17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C7251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5" w15:restartNumberingAfterBreak="0">
    <w:nsid w:val="412A30AA"/>
    <w:multiLevelType w:val="hybridMultilevel"/>
    <w:tmpl w:val="4798FD04"/>
    <w:lvl w:ilvl="0" w:tplc="3D6484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862D4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F04B2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FF0A6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D14CE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60AFC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5C271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F3E4D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2ECB5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6" w15:restartNumberingAfterBreak="0">
    <w:nsid w:val="46FD1AED"/>
    <w:multiLevelType w:val="hybridMultilevel"/>
    <w:tmpl w:val="4B428F16"/>
    <w:lvl w:ilvl="0" w:tplc="C57EF57A">
      <w:start w:val="1"/>
      <w:numFmt w:val="bullet"/>
      <w:lvlText w:val=""/>
      <w:lvlJc w:val="left"/>
      <w:pPr>
        <w:ind w:left="0" w:hanging="360"/>
      </w:pPr>
      <w:rPr>
        <w:rFonts w:ascii="Symbol" w:hAnsi="Symbol"/>
        <w:sz w:val="14"/>
      </w:rPr>
    </w:lvl>
    <w:lvl w:ilvl="1" w:tplc="37E221FE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2" w:tplc="8E864C74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3" w:tplc="7E68BA4E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4" w:tplc="FB3A7F56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5" w:tplc="87DED5A0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6" w:tplc="D3E80DAE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7" w:tplc="4036D862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8" w:tplc="AA364D70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</w:abstractNum>
  <w:abstractNum w:abstractNumId="17" w15:restartNumberingAfterBreak="0">
    <w:nsid w:val="48844103"/>
    <w:multiLevelType w:val="hybridMultilevel"/>
    <w:tmpl w:val="8612C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336177"/>
    <w:multiLevelType w:val="hybridMultilevel"/>
    <w:tmpl w:val="61A223C2"/>
    <w:lvl w:ilvl="0" w:tplc="352E9F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6E38F5"/>
    <w:multiLevelType w:val="hybridMultilevel"/>
    <w:tmpl w:val="96EA0BF0"/>
    <w:lvl w:ilvl="0" w:tplc="24FA10D8">
      <w:start w:val="1"/>
      <w:numFmt w:val="upperLetter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063600"/>
    <w:multiLevelType w:val="hybridMultilevel"/>
    <w:tmpl w:val="AFAAB172"/>
    <w:lvl w:ilvl="0" w:tplc="15665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7159D1"/>
    <w:multiLevelType w:val="multilevel"/>
    <w:tmpl w:val="CF12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C36A20"/>
    <w:multiLevelType w:val="hybridMultilevel"/>
    <w:tmpl w:val="44EEC5BC"/>
    <w:lvl w:ilvl="0" w:tplc="6700F5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72E4C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7189C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0D8AE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5A6F1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1A01C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4E2CE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9CEC1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F92A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3" w15:restartNumberingAfterBreak="0">
    <w:nsid w:val="635F010B"/>
    <w:multiLevelType w:val="hybridMultilevel"/>
    <w:tmpl w:val="3E0CE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F0308"/>
    <w:multiLevelType w:val="hybridMultilevel"/>
    <w:tmpl w:val="0A6C1B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  <w:sz w:val="12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1565A"/>
    <w:multiLevelType w:val="hybridMultilevel"/>
    <w:tmpl w:val="15D6FC12"/>
    <w:lvl w:ilvl="0" w:tplc="F5AC69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16438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F08E38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F5806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9D21F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470D2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204D2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E38BB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106C2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6" w15:restartNumberingAfterBreak="0">
    <w:nsid w:val="6D620BF6"/>
    <w:multiLevelType w:val="hybridMultilevel"/>
    <w:tmpl w:val="1C5EA1EA"/>
    <w:lvl w:ilvl="0" w:tplc="3CEC9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6C88B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470B2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5DE80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6C4CA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D4425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7E288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9362A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78A6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7" w15:restartNumberingAfterBreak="0">
    <w:nsid w:val="6E1E3C26"/>
    <w:multiLevelType w:val="hybridMultilevel"/>
    <w:tmpl w:val="C0DAFAF2"/>
    <w:lvl w:ilvl="0" w:tplc="9B7A1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3A0182"/>
    <w:multiLevelType w:val="hybridMultilevel"/>
    <w:tmpl w:val="FE8601CC"/>
    <w:lvl w:ilvl="0" w:tplc="5C34AA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FBE9E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E386C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A66AE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86041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492D7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5ECEF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C2C56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A489C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9" w15:restartNumberingAfterBreak="0">
    <w:nsid w:val="76823069"/>
    <w:multiLevelType w:val="hybridMultilevel"/>
    <w:tmpl w:val="B70235A4"/>
    <w:lvl w:ilvl="0" w:tplc="29F4D3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82E17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174B3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8805C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67875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C9843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78804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E6E94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9E028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836993083">
    <w:abstractNumId w:val="23"/>
  </w:num>
  <w:num w:numId="2" w16cid:durableId="1492871670">
    <w:abstractNumId w:val="2"/>
  </w:num>
  <w:num w:numId="3" w16cid:durableId="633024734">
    <w:abstractNumId w:val="13"/>
  </w:num>
  <w:num w:numId="4" w16cid:durableId="482114662">
    <w:abstractNumId w:val="27"/>
  </w:num>
  <w:num w:numId="5" w16cid:durableId="915551832">
    <w:abstractNumId w:val="0"/>
  </w:num>
  <w:num w:numId="6" w16cid:durableId="901986848">
    <w:abstractNumId w:val="6"/>
  </w:num>
  <w:num w:numId="7" w16cid:durableId="1825274137">
    <w:abstractNumId w:val="1"/>
  </w:num>
  <w:num w:numId="8" w16cid:durableId="1590234811">
    <w:abstractNumId w:val="12"/>
  </w:num>
  <w:num w:numId="9" w16cid:durableId="1950429865">
    <w:abstractNumId w:val="20"/>
  </w:num>
  <w:num w:numId="10" w16cid:durableId="975337144">
    <w:abstractNumId w:val="17"/>
  </w:num>
  <w:num w:numId="11" w16cid:durableId="240870698">
    <w:abstractNumId w:val="4"/>
  </w:num>
  <w:num w:numId="12" w16cid:durableId="1029142207">
    <w:abstractNumId w:val="21"/>
  </w:num>
  <w:num w:numId="13" w16cid:durableId="4598474">
    <w:abstractNumId w:val="22"/>
  </w:num>
  <w:num w:numId="14" w16cid:durableId="1605310802">
    <w:abstractNumId w:val="10"/>
  </w:num>
  <w:num w:numId="15" w16cid:durableId="1984458813">
    <w:abstractNumId w:val="29"/>
  </w:num>
  <w:num w:numId="16" w16cid:durableId="1394887591">
    <w:abstractNumId w:val="25"/>
  </w:num>
  <w:num w:numId="17" w16cid:durableId="2036349131">
    <w:abstractNumId w:val="16"/>
  </w:num>
  <w:num w:numId="18" w16cid:durableId="333994735">
    <w:abstractNumId w:val="9"/>
  </w:num>
  <w:num w:numId="19" w16cid:durableId="128062728">
    <w:abstractNumId w:val="15"/>
  </w:num>
  <w:num w:numId="20" w16cid:durableId="723136883">
    <w:abstractNumId w:val="26"/>
  </w:num>
  <w:num w:numId="21" w16cid:durableId="1106541038">
    <w:abstractNumId w:val="28"/>
  </w:num>
  <w:num w:numId="22" w16cid:durableId="488055265">
    <w:abstractNumId w:val="14"/>
  </w:num>
  <w:num w:numId="23" w16cid:durableId="878904634">
    <w:abstractNumId w:val="3"/>
  </w:num>
  <w:num w:numId="24" w16cid:durableId="875509935">
    <w:abstractNumId w:val="24"/>
  </w:num>
  <w:num w:numId="25" w16cid:durableId="106237424">
    <w:abstractNumId w:val="7"/>
  </w:num>
  <w:num w:numId="26" w16cid:durableId="1085540361">
    <w:abstractNumId w:val="11"/>
  </w:num>
  <w:num w:numId="27" w16cid:durableId="1542791317">
    <w:abstractNumId w:val="8"/>
  </w:num>
  <w:num w:numId="28" w16cid:durableId="1575623906">
    <w:abstractNumId w:val="18"/>
  </w:num>
  <w:num w:numId="29" w16cid:durableId="567881456">
    <w:abstractNumId w:val="19"/>
  </w:num>
  <w:num w:numId="30" w16cid:durableId="149487813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04EE"/>
    <w:rsid w:val="00000A70"/>
    <w:rsid w:val="000011B9"/>
    <w:rsid w:val="00002C51"/>
    <w:rsid w:val="00003756"/>
    <w:rsid w:val="000043A4"/>
    <w:rsid w:val="00004A4A"/>
    <w:rsid w:val="00004D15"/>
    <w:rsid w:val="00012B97"/>
    <w:rsid w:val="00013046"/>
    <w:rsid w:val="00013201"/>
    <w:rsid w:val="000146D9"/>
    <w:rsid w:val="00015883"/>
    <w:rsid w:val="00017383"/>
    <w:rsid w:val="0002017B"/>
    <w:rsid w:val="000246EC"/>
    <w:rsid w:val="00024FF0"/>
    <w:rsid w:val="00025E2B"/>
    <w:rsid w:val="00026637"/>
    <w:rsid w:val="0002713D"/>
    <w:rsid w:val="00027D49"/>
    <w:rsid w:val="00031F59"/>
    <w:rsid w:val="000350DD"/>
    <w:rsid w:val="00041EC0"/>
    <w:rsid w:val="000424E9"/>
    <w:rsid w:val="00042518"/>
    <w:rsid w:val="0004487F"/>
    <w:rsid w:val="00044DE8"/>
    <w:rsid w:val="00045700"/>
    <w:rsid w:val="00046BBE"/>
    <w:rsid w:val="000478F1"/>
    <w:rsid w:val="00047DF6"/>
    <w:rsid w:val="00053E36"/>
    <w:rsid w:val="00054217"/>
    <w:rsid w:val="00054360"/>
    <w:rsid w:val="00054E71"/>
    <w:rsid w:val="0005778B"/>
    <w:rsid w:val="00060E3F"/>
    <w:rsid w:val="0006135B"/>
    <w:rsid w:val="00064FD1"/>
    <w:rsid w:val="000672DA"/>
    <w:rsid w:val="000676EC"/>
    <w:rsid w:val="00070660"/>
    <w:rsid w:val="00073D2F"/>
    <w:rsid w:val="000740B0"/>
    <w:rsid w:val="00074493"/>
    <w:rsid w:val="000765CB"/>
    <w:rsid w:val="000777A1"/>
    <w:rsid w:val="0008004C"/>
    <w:rsid w:val="000822C3"/>
    <w:rsid w:val="00082894"/>
    <w:rsid w:val="00082F89"/>
    <w:rsid w:val="00083413"/>
    <w:rsid w:val="00083918"/>
    <w:rsid w:val="000840E4"/>
    <w:rsid w:val="00084BCA"/>
    <w:rsid w:val="000853D7"/>
    <w:rsid w:val="00085EF8"/>
    <w:rsid w:val="00090D1C"/>
    <w:rsid w:val="0009125B"/>
    <w:rsid w:val="00091B5D"/>
    <w:rsid w:val="0009267D"/>
    <w:rsid w:val="00093724"/>
    <w:rsid w:val="00093899"/>
    <w:rsid w:val="00093F75"/>
    <w:rsid w:val="000942FC"/>
    <w:rsid w:val="00095C15"/>
    <w:rsid w:val="00095EFA"/>
    <w:rsid w:val="000971EB"/>
    <w:rsid w:val="0009735C"/>
    <w:rsid w:val="00097E72"/>
    <w:rsid w:val="000A0005"/>
    <w:rsid w:val="000A25BF"/>
    <w:rsid w:val="000A3696"/>
    <w:rsid w:val="000A3E01"/>
    <w:rsid w:val="000A3F95"/>
    <w:rsid w:val="000A5AD3"/>
    <w:rsid w:val="000A69C2"/>
    <w:rsid w:val="000A7D98"/>
    <w:rsid w:val="000B04F5"/>
    <w:rsid w:val="000B1504"/>
    <w:rsid w:val="000B1939"/>
    <w:rsid w:val="000B2031"/>
    <w:rsid w:val="000B2FB0"/>
    <w:rsid w:val="000B52F4"/>
    <w:rsid w:val="000B5DAA"/>
    <w:rsid w:val="000B6323"/>
    <w:rsid w:val="000B6DED"/>
    <w:rsid w:val="000B75F4"/>
    <w:rsid w:val="000C264C"/>
    <w:rsid w:val="000C292D"/>
    <w:rsid w:val="000C46D4"/>
    <w:rsid w:val="000C5068"/>
    <w:rsid w:val="000C566A"/>
    <w:rsid w:val="000D1D44"/>
    <w:rsid w:val="000D2254"/>
    <w:rsid w:val="000D2844"/>
    <w:rsid w:val="000D4684"/>
    <w:rsid w:val="000D52CD"/>
    <w:rsid w:val="000D57A9"/>
    <w:rsid w:val="000D787F"/>
    <w:rsid w:val="000E136D"/>
    <w:rsid w:val="000E260F"/>
    <w:rsid w:val="000E3499"/>
    <w:rsid w:val="000E7994"/>
    <w:rsid w:val="000E7A51"/>
    <w:rsid w:val="000E7CDD"/>
    <w:rsid w:val="000F1284"/>
    <w:rsid w:val="000F32B4"/>
    <w:rsid w:val="000F47D6"/>
    <w:rsid w:val="000F7170"/>
    <w:rsid w:val="000F73ED"/>
    <w:rsid w:val="000F7E94"/>
    <w:rsid w:val="001003EE"/>
    <w:rsid w:val="001004A5"/>
    <w:rsid w:val="001008AA"/>
    <w:rsid w:val="00101C12"/>
    <w:rsid w:val="0010229F"/>
    <w:rsid w:val="00102D00"/>
    <w:rsid w:val="00104B6A"/>
    <w:rsid w:val="00107F8D"/>
    <w:rsid w:val="00110DB7"/>
    <w:rsid w:val="00111C98"/>
    <w:rsid w:val="0011246B"/>
    <w:rsid w:val="0011391F"/>
    <w:rsid w:val="00115447"/>
    <w:rsid w:val="00116586"/>
    <w:rsid w:val="00116C5E"/>
    <w:rsid w:val="00120E7D"/>
    <w:rsid w:val="00121373"/>
    <w:rsid w:val="00123913"/>
    <w:rsid w:val="00123BCE"/>
    <w:rsid w:val="001244D9"/>
    <w:rsid w:val="00124D81"/>
    <w:rsid w:val="001252A5"/>
    <w:rsid w:val="0012617F"/>
    <w:rsid w:val="00127BB0"/>
    <w:rsid w:val="00127F03"/>
    <w:rsid w:val="00130939"/>
    <w:rsid w:val="0013310D"/>
    <w:rsid w:val="00134EF7"/>
    <w:rsid w:val="00135455"/>
    <w:rsid w:val="0013567F"/>
    <w:rsid w:val="00135CAD"/>
    <w:rsid w:val="00135F91"/>
    <w:rsid w:val="001376F5"/>
    <w:rsid w:val="0014015E"/>
    <w:rsid w:val="00140592"/>
    <w:rsid w:val="0014205E"/>
    <w:rsid w:val="001435EF"/>
    <w:rsid w:val="00144073"/>
    <w:rsid w:val="001445E4"/>
    <w:rsid w:val="00150CDB"/>
    <w:rsid w:val="001521E8"/>
    <w:rsid w:val="001523FE"/>
    <w:rsid w:val="00152DC6"/>
    <w:rsid w:val="00154803"/>
    <w:rsid w:val="00154BE7"/>
    <w:rsid w:val="00154E4D"/>
    <w:rsid w:val="00156902"/>
    <w:rsid w:val="0016082C"/>
    <w:rsid w:val="001615CE"/>
    <w:rsid w:val="001657FC"/>
    <w:rsid w:val="00165E3C"/>
    <w:rsid w:val="00166849"/>
    <w:rsid w:val="00167AE6"/>
    <w:rsid w:val="001701E0"/>
    <w:rsid w:val="00170BE7"/>
    <w:rsid w:val="00171C0C"/>
    <w:rsid w:val="0017226E"/>
    <w:rsid w:val="001727AC"/>
    <w:rsid w:val="001738BA"/>
    <w:rsid w:val="0017632A"/>
    <w:rsid w:val="00176433"/>
    <w:rsid w:val="001766E0"/>
    <w:rsid w:val="00177D6F"/>
    <w:rsid w:val="001804B4"/>
    <w:rsid w:val="00182B1C"/>
    <w:rsid w:val="00182E79"/>
    <w:rsid w:val="00184B1D"/>
    <w:rsid w:val="00190294"/>
    <w:rsid w:val="0019036F"/>
    <w:rsid w:val="0019080A"/>
    <w:rsid w:val="00191573"/>
    <w:rsid w:val="00193F02"/>
    <w:rsid w:val="00194C87"/>
    <w:rsid w:val="00195530"/>
    <w:rsid w:val="0019608C"/>
    <w:rsid w:val="001A11D9"/>
    <w:rsid w:val="001A1775"/>
    <w:rsid w:val="001A17FD"/>
    <w:rsid w:val="001A6934"/>
    <w:rsid w:val="001A6995"/>
    <w:rsid w:val="001A787D"/>
    <w:rsid w:val="001A7EE9"/>
    <w:rsid w:val="001B0382"/>
    <w:rsid w:val="001B09B7"/>
    <w:rsid w:val="001B3A59"/>
    <w:rsid w:val="001B4965"/>
    <w:rsid w:val="001C0AE1"/>
    <w:rsid w:val="001C16D7"/>
    <w:rsid w:val="001C2472"/>
    <w:rsid w:val="001C46EA"/>
    <w:rsid w:val="001C4E79"/>
    <w:rsid w:val="001C6AF7"/>
    <w:rsid w:val="001C723A"/>
    <w:rsid w:val="001D05F5"/>
    <w:rsid w:val="001D1509"/>
    <w:rsid w:val="001D27CF"/>
    <w:rsid w:val="001D579A"/>
    <w:rsid w:val="001D5D18"/>
    <w:rsid w:val="001D6271"/>
    <w:rsid w:val="001D7241"/>
    <w:rsid w:val="001D78C1"/>
    <w:rsid w:val="001E7456"/>
    <w:rsid w:val="001E78CF"/>
    <w:rsid w:val="001F0C19"/>
    <w:rsid w:val="001F3D7E"/>
    <w:rsid w:val="001F6803"/>
    <w:rsid w:val="00202B50"/>
    <w:rsid w:val="00204942"/>
    <w:rsid w:val="0020525B"/>
    <w:rsid w:val="00206B5C"/>
    <w:rsid w:val="00206D82"/>
    <w:rsid w:val="00212258"/>
    <w:rsid w:val="00215AC3"/>
    <w:rsid w:val="00215BCC"/>
    <w:rsid w:val="00216695"/>
    <w:rsid w:val="00220657"/>
    <w:rsid w:val="00220F30"/>
    <w:rsid w:val="00221620"/>
    <w:rsid w:val="0022261B"/>
    <w:rsid w:val="00224F91"/>
    <w:rsid w:val="002251C1"/>
    <w:rsid w:val="0023039F"/>
    <w:rsid w:val="00231A74"/>
    <w:rsid w:val="00231D2D"/>
    <w:rsid w:val="00232A2F"/>
    <w:rsid w:val="00234A61"/>
    <w:rsid w:val="00235ED6"/>
    <w:rsid w:val="00235FCB"/>
    <w:rsid w:val="00236281"/>
    <w:rsid w:val="0023668E"/>
    <w:rsid w:val="00236C4E"/>
    <w:rsid w:val="00237653"/>
    <w:rsid w:val="002378DB"/>
    <w:rsid w:val="00237DFB"/>
    <w:rsid w:val="00241134"/>
    <w:rsid w:val="002416F0"/>
    <w:rsid w:val="00241C15"/>
    <w:rsid w:val="002473F5"/>
    <w:rsid w:val="0025087F"/>
    <w:rsid w:val="002513B2"/>
    <w:rsid w:val="00251DCF"/>
    <w:rsid w:val="00251DD8"/>
    <w:rsid w:val="00251DF5"/>
    <w:rsid w:val="002531B6"/>
    <w:rsid w:val="00253718"/>
    <w:rsid w:val="00256C4E"/>
    <w:rsid w:val="00260705"/>
    <w:rsid w:val="0026102B"/>
    <w:rsid w:val="0026110D"/>
    <w:rsid w:val="00261890"/>
    <w:rsid w:val="00261CD7"/>
    <w:rsid w:val="00261FE2"/>
    <w:rsid w:val="00263794"/>
    <w:rsid w:val="00265B66"/>
    <w:rsid w:val="00266F4D"/>
    <w:rsid w:val="00270119"/>
    <w:rsid w:val="00272DA6"/>
    <w:rsid w:val="00273E35"/>
    <w:rsid w:val="0027648B"/>
    <w:rsid w:val="00277506"/>
    <w:rsid w:val="00280EFF"/>
    <w:rsid w:val="00281629"/>
    <w:rsid w:val="00283442"/>
    <w:rsid w:val="00283A3E"/>
    <w:rsid w:val="00283DAB"/>
    <w:rsid w:val="0028616F"/>
    <w:rsid w:val="002873E0"/>
    <w:rsid w:val="002879F9"/>
    <w:rsid w:val="00287AAE"/>
    <w:rsid w:val="002901D2"/>
    <w:rsid w:val="0029083E"/>
    <w:rsid w:val="00291381"/>
    <w:rsid w:val="002A5B0B"/>
    <w:rsid w:val="002A7A73"/>
    <w:rsid w:val="002A7F2B"/>
    <w:rsid w:val="002B0A67"/>
    <w:rsid w:val="002B2E02"/>
    <w:rsid w:val="002B4B1A"/>
    <w:rsid w:val="002B5359"/>
    <w:rsid w:val="002B54A0"/>
    <w:rsid w:val="002B5A64"/>
    <w:rsid w:val="002B77F7"/>
    <w:rsid w:val="002C34E0"/>
    <w:rsid w:val="002C3533"/>
    <w:rsid w:val="002C3664"/>
    <w:rsid w:val="002C582C"/>
    <w:rsid w:val="002D252F"/>
    <w:rsid w:val="002E3A11"/>
    <w:rsid w:val="002F025A"/>
    <w:rsid w:val="002F2730"/>
    <w:rsid w:val="002F2DD1"/>
    <w:rsid w:val="002F4940"/>
    <w:rsid w:val="002F66FF"/>
    <w:rsid w:val="002F7C0C"/>
    <w:rsid w:val="003000C8"/>
    <w:rsid w:val="00301001"/>
    <w:rsid w:val="00301E77"/>
    <w:rsid w:val="0030269A"/>
    <w:rsid w:val="00304132"/>
    <w:rsid w:val="003043A1"/>
    <w:rsid w:val="00304FCF"/>
    <w:rsid w:val="0030555B"/>
    <w:rsid w:val="00306D32"/>
    <w:rsid w:val="00307FB0"/>
    <w:rsid w:val="0031118A"/>
    <w:rsid w:val="00311CBC"/>
    <w:rsid w:val="00314F91"/>
    <w:rsid w:val="00316CA8"/>
    <w:rsid w:val="0032094B"/>
    <w:rsid w:val="00320B99"/>
    <w:rsid w:val="00322049"/>
    <w:rsid w:val="003248E0"/>
    <w:rsid w:val="00326F91"/>
    <w:rsid w:val="003300DE"/>
    <w:rsid w:val="00330A69"/>
    <w:rsid w:val="00330D1C"/>
    <w:rsid w:val="0033102D"/>
    <w:rsid w:val="0033247E"/>
    <w:rsid w:val="003330EE"/>
    <w:rsid w:val="003354AC"/>
    <w:rsid w:val="0034580C"/>
    <w:rsid w:val="00345B23"/>
    <w:rsid w:val="00345C8C"/>
    <w:rsid w:val="00346305"/>
    <w:rsid w:val="00351515"/>
    <w:rsid w:val="0035227A"/>
    <w:rsid w:val="003547C6"/>
    <w:rsid w:val="00354964"/>
    <w:rsid w:val="00354E54"/>
    <w:rsid w:val="00354F41"/>
    <w:rsid w:val="003558B9"/>
    <w:rsid w:val="00357591"/>
    <w:rsid w:val="003600E5"/>
    <w:rsid w:val="0036060F"/>
    <w:rsid w:val="00363C60"/>
    <w:rsid w:val="003642A2"/>
    <w:rsid w:val="00366F20"/>
    <w:rsid w:val="00367E37"/>
    <w:rsid w:val="0037209D"/>
    <w:rsid w:val="003735A9"/>
    <w:rsid w:val="00373E27"/>
    <w:rsid w:val="00374B7D"/>
    <w:rsid w:val="003759BA"/>
    <w:rsid w:val="00375ECE"/>
    <w:rsid w:val="00376722"/>
    <w:rsid w:val="00376D13"/>
    <w:rsid w:val="003804A6"/>
    <w:rsid w:val="0038097E"/>
    <w:rsid w:val="0038467B"/>
    <w:rsid w:val="003853B4"/>
    <w:rsid w:val="00387F5F"/>
    <w:rsid w:val="003901C9"/>
    <w:rsid w:val="00390626"/>
    <w:rsid w:val="0039181D"/>
    <w:rsid w:val="00391FE6"/>
    <w:rsid w:val="00391FF4"/>
    <w:rsid w:val="003923F2"/>
    <w:rsid w:val="00392FAF"/>
    <w:rsid w:val="00393C9E"/>
    <w:rsid w:val="0039564F"/>
    <w:rsid w:val="003978AF"/>
    <w:rsid w:val="003A0968"/>
    <w:rsid w:val="003A2589"/>
    <w:rsid w:val="003A2A37"/>
    <w:rsid w:val="003A37C4"/>
    <w:rsid w:val="003A3CCC"/>
    <w:rsid w:val="003A7AB0"/>
    <w:rsid w:val="003B1ED1"/>
    <w:rsid w:val="003B447C"/>
    <w:rsid w:val="003B5A10"/>
    <w:rsid w:val="003B6F9C"/>
    <w:rsid w:val="003C0AEC"/>
    <w:rsid w:val="003C0FAC"/>
    <w:rsid w:val="003C19BF"/>
    <w:rsid w:val="003C2E8F"/>
    <w:rsid w:val="003C6067"/>
    <w:rsid w:val="003C60F3"/>
    <w:rsid w:val="003C6360"/>
    <w:rsid w:val="003C7C94"/>
    <w:rsid w:val="003D1381"/>
    <w:rsid w:val="003D1AFB"/>
    <w:rsid w:val="003D6AEF"/>
    <w:rsid w:val="003D71C2"/>
    <w:rsid w:val="003E06F6"/>
    <w:rsid w:val="003E32CC"/>
    <w:rsid w:val="003E6507"/>
    <w:rsid w:val="003F1EB1"/>
    <w:rsid w:val="003F1FC9"/>
    <w:rsid w:val="003F47C3"/>
    <w:rsid w:val="003F5037"/>
    <w:rsid w:val="00402404"/>
    <w:rsid w:val="00402B71"/>
    <w:rsid w:val="00402F74"/>
    <w:rsid w:val="0040366A"/>
    <w:rsid w:val="00403C5B"/>
    <w:rsid w:val="004048DE"/>
    <w:rsid w:val="00404E0C"/>
    <w:rsid w:val="0040500E"/>
    <w:rsid w:val="0040733C"/>
    <w:rsid w:val="004103E1"/>
    <w:rsid w:val="004107E4"/>
    <w:rsid w:val="00410852"/>
    <w:rsid w:val="00411BAD"/>
    <w:rsid w:val="004128C1"/>
    <w:rsid w:val="00413B15"/>
    <w:rsid w:val="00413B5A"/>
    <w:rsid w:val="00415CD8"/>
    <w:rsid w:val="00417F1A"/>
    <w:rsid w:val="0042200A"/>
    <w:rsid w:val="00422611"/>
    <w:rsid w:val="0042398C"/>
    <w:rsid w:val="00427EC9"/>
    <w:rsid w:val="00430B0D"/>
    <w:rsid w:val="00433122"/>
    <w:rsid w:val="0043373E"/>
    <w:rsid w:val="004344FB"/>
    <w:rsid w:val="00436DF4"/>
    <w:rsid w:val="00440DF9"/>
    <w:rsid w:val="004410B3"/>
    <w:rsid w:val="004427E9"/>
    <w:rsid w:val="004440DC"/>
    <w:rsid w:val="00445777"/>
    <w:rsid w:val="00447404"/>
    <w:rsid w:val="00447956"/>
    <w:rsid w:val="004501F3"/>
    <w:rsid w:val="0045029A"/>
    <w:rsid w:val="004510AC"/>
    <w:rsid w:val="004510F5"/>
    <w:rsid w:val="004516CF"/>
    <w:rsid w:val="004566E3"/>
    <w:rsid w:val="00461D3A"/>
    <w:rsid w:val="00464526"/>
    <w:rsid w:val="00464E3D"/>
    <w:rsid w:val="00465036"/>
    <w:rsid w:val="00467717"/>
    <w:rsid w:val="00471A22"/>
    <w:rsid w:val="00472DC1"/>
    <w:rsid w:val="00474DE2"/>
    <w:rsid w:val="00474E05"/>
    <w:rsid w:val="004750C3"/>
    <w:rsid w:val="0047639A"/>
    <w:rsid w:val="0047695F"/>
    <w:rsid w:val="00477548"/>
    <w:rsid w:val="004826E9"/>
    <w:rsid w:val="00482A58"/>
    <w:rsid w:val="00485C13"/>
    <w:rsid w:val="0048606F"/>
    <w:rsid w:val="00486F02"/>
    <w:rsid w:val="00487DEC"/>
    <w:rsid w:val="0049131E"/>
    <w:rsid w:val="00492259"/>
    <w:rsid w:val="00492921"/>
    <w:rsid w:val="0049325D"/>
    <w:rsid w:val="00493FC0"/>
    <w:rsid w:val="00494305"/>
    <w:rsid w:val="004945A0"/>
    <w:rsid w:val="004966FE"/>
    <w:rsid w:val="004A02D9"/>
    <w:rsid w:val="004A323B"/>
    <w:rsid w:val="004A3416"/>
    <w:rsid w:val="004A3859"/>
    <w:rsid w:val="004A3B55"/>
    <w:rsid w:val="004A5CF6"/>
    <w:rsid w:val="004A6BE7"/>
    <w:rsid w:val="004B14B8"/>
    <w:rsid w:val="004B1975"/>
    <w:rsid w:val="004B287F"/>
    <w:rsid w:val="004B5265"/>
    <w:rsid w:val="004B5D80"/>
    <w:rsid w:val="004B7A4C"/>
    <w:rsid w:val="004C00F4"/>
    <w:rsid w:val="004C09C0"/>
    <w:rsid w:val="004C2C58"/>
    <w:rsid w:val="004C3268"/>
    <w:rsid w:val="004C364C"/>
    <w:rsid w:val="004C4312"/>
    <w:rsid w:val="004C6118"/>
    <w:rsid w:val="004C7FF9"/>
    <w:rsid w:val="004D1411"/>
    <w:rsid w:val="004D1EF2"/>
    <w:rsid w:val="004D294B"/>
    <w:rsid w:val="004D2B95"/>
    <w:rsid w:val="004D4B27"/>
    <w:rsid w:val="004D53BE"/>
    <w:rsid w:val="004D6849"/>
    <w:rsid w:val="004D6CFC"/>
    <w:rsid w:val="004E2E6A"/>
    <w:rsid w:val="004E40A1"/>
    <w:rsid w:val="004E50DB"/>
    <w:rsid w:val="004E5F06"/>
    <w:rsid w:val="004E606C"/>
    <w:rsid w:val="004E62FA"/>
    <w:rsid w:val="004E6B8C"/>
    <w:rsid w:val="004E6D22"/>
    <w:rsid w:val="004F18CF"/>
    <w:rsid w:val="004F1917"/>
    <w:rsid w:val="004F47CF"/>
    <w:rsid w:val="004F7765"/>
    <w:rsid w:val="00500709"/>
    <w:rsid w:val="005017C3"/>
    <w:rsid w:val="00504058"/>
    <w:rsid w:val="00505A33"/>
    <w:rsid w:val="00511DC7"/>
    <w:rsid w:val="0051336C"/>
    <w:rsid w:val="00513483"/>
    <w:rsid w:val="00513BBA"/>
    <w:rsid w:val="005151E7"/>
    <w:rsid w:val="0051728F"/>
    <w:rsid w:val="00517A3D"/>
    <w:rsid w:val="00520F6D"/>
    <w:rsid w:val="0052289C"/>
    <w:rsid w:val="00522EB6"/>
    <w:rsid w:val="0052448A"/>
    <w:rsid w:val="0052550D"/>
    <w:rsid w:val="00525BE6"/>
    <w:rsid w:val="0052619E"/>
    <w:rsid w:val="00527098"/>
    <w:rsid w:val="005300CE"/>
    <w:rsid w:val="005303BC"/>
    <w:rsid w:val="00531AA3"/>
    <w:rsid w:val="00535B5A"/>
    <w:rsid w:val="00535BCF"/>
    <w:rsid w:val="0053682F"/>
    <w:rsid w:val="00536A43"/>
    <w:rsid w:val="005370D2"/>
    <w:rsid w:val="005402A7"/>
    <w:rsid w:val="0054221C"/>
    <w:rsid w:val="005432DA"/>
    <w:rsid w:val="00543313"/>
    <w:rsid w:val="00543C54"/>
    <w:rsid w:val="00544869"/>
    <w:rsid w:val="005454DD"/>
    <w:rsid w:val="00547BD7"/>
    <w:rsid w:val="00550FF3"/>
    <w:rsid w:val="005515F0"/>
    <w:rsid w:val="00551C2A"/>
    <w:rsid w:val="00554553"/>
    <w:rsid w:val="00554B3C"/>
    <w:rsid w:val="00555D4E"/>
    <w:rsid w:val="005623BA"/>
    <w:rsid w:val="0056383D"/>
    <w:rsid w:val="00563B5F"/>
    <w:rsid w:val="00564B1B"/>
    <w:rsid w:val="00570F33"/>
    <w:rsid w:val="00572584"/>
    <w:rsid w:val="0057691C"/>
    <w:rsid w:val="00577DDB"/>
    <w:rsid w:val="0058048C"/>
    <w:rsid w:val="00580D6D"/>
    <w:rsid w:val="005817AA"/>
    <w:rsid w:val="00586347"/>
    <w:rsid w:val="00586680"/>
    <w:rsid w:val="00586E50"/>
    <w:rsid w:val="00586F7B"/>
    <w:rsid w:val="0059040F"/>
    <w:rsid w:val="00590CE8"/>
    <w:rsid w:val="00591063"/>
    <w:rsid w:val="00591183"/>
    <w:rsid w:val="005917D8"/>
    <w:rsid w:val="00591E66"/>
    <w:rsid w:val="00592263"/>
    <w:rsid w:val="005938D4"/>
    <w:rsid w:val="00594032"/>
    <w:rsid w:val="0059440A"/>
    <w:rsid w:val="00595258"/>
    <w:rsid w:val="00595596"/>
    <w:rsid w:val="005959A5"/>
    <w:rsid w:val="005A53EE"/>
    <w:rsid w:val="005B0E64"/>
    <w:rsid w:val="005B2797"/>
    <w:rsid w:val="005B2E79"/>
    <w:rsid w:val="005B4432"/>
    <w:rsid w:val="005B5DBE"/>
    <w:rsid w:val="005B6679"/>
    <w:rsid w:val="005C0A4E"/>
    <w:rsid w:val="005C16DD"/>
    <w:rsid w:val="005C3505"/>
    <w:rsid w:val="005C3EA5"/>
    <w:rsid w:val="005C590F"/>
    <w:rsid w:val="005C5991"/>
    <w:rsid w:val="005C645A"/>
    <w:rsid w:val="005D3011"/>
    <w:rsid w:val="005D41AD"/>
    <w:rsid w:val="005D720E"/>
    <w:rsid w:val="005D7A52"/>
    <w:rsid w:val="005D7E52"/>
    <w:rsid w:val="005E0749"/>
    <w:rsid w:val="005E09F2"/>
    <w:rsid w:val="005E1D09"/>
    <w:rsid w:val="005E22DB"/>
    <w:rsid w:val="005E24E9"/>
    <w:rsid w:val="005E3638"/>
    <w:rsid w:val="005E367A"/>
    <w:rsid w:val="005E39C2"/>
    <w:rsid w:val="005E42DF"/>
    <w:rsid w:val="005E5098"/>
    <w:rsid w:val="005E621C"/>
    <w:rsid w:val="005E7F75"/>
    <w:rsid w:val="0060295F"/>
    <w:rsid w:val="00602F7A"/>
    <w:rsid w:val="0060414D"/>
    <w:rsid w:val="0060475E"/>
    <w:rsid w:val="00604AF4"/>
    <w:rsid w:val="0060595A"/>
    <w:rsid w:val="00606E0D"/>
    <w:rsid w:val="006174D3"/>
    <w:rsid w:val="006213C4"/>
    <w:rsid w:val="006234E5"/>
    <w:rsid w:val="00624AEA"/>
    <w:rsid w:val="00636232"/>
    <w:rsid w:val="00636620"/>
    <w:rsid w:val="00640522"/>
    <w:rsid w:val="006414BC"/>
    <w:rsid w:val="00642761"/>
    <w:rsid w:val="00643FDB"/>
    <w:rsid w:val="0064688D"/>
    <w:rsid w:val="00646FB3"/>
    <w:rsid w:val="0065086C"/>
    <w:rsid w:val="00650A2E"/>
    <w:rsid w:val="006527E8"/>
    <w:rsid w:val="00652887"/>
    <w:rsid w:val="00653354"/>
    <w:rsid w:val="00654C1B"/>
    <w:rsid w:val="00655019"/>
    <w:rsid w:val="00660254"/>
    <w:rsid w:val="0066446D"/>
    <w:rsid w:val="00664B7E"/>
    <w:rsid w:val="00667144"/>
    <w:rsid w:val="006728CC"/>
    <w:rsid w:val="00672FF9"/>
    <w:rsid w:val="00674B74"/>
    <w:rsid w:val="00677909"/>
    <w:rsid w:val="00681095"/>
    <w:rsid w:val="00682EDE"/>
    <w:rsid w:val="00682FA3"/>
    <w:rsid w:val="00684004"/>
    <w:rsid w:val="00684B9D"/>
    <w:rsid w:val="00684CA4"/>
    <w:rsid w:val="00685FD6"/>
    <w:rsid w:val="00686858"/>
    <w:rsid w:val="00691D28"/>
    <w:rsid w:val="00693AD2"/>
    <w:rsid w:val="006942E5"/>
    <w:rsid w:val="0069460B"/>
    <w:rsid w:val="00695AF1"/>
    <w:rsid w:val="00696500"/>
    <w:rsid w:val="00696DE9"/>
    <w:rsid w:val="006A11CE"/>
    <w:rsid w:val="006A142C"/>
    <w:rsid w:val="006A146B"/>
    <w:rsid w:val="006A290D"/>
    <w:rsid w:val="006A3073"/>
    <w:rsid w:val="006A324F"/>
    <w:rsid w:val="006A45C7"/>
    <w:rsid w:val="006A66E2"/>
    <w:rsid w:val="006A6FAC"/>
    <w:rsid w:val="006A7EA0"/>
    <w:rsid w:val="006B0CF3"/>
    <w:rsid w:val="006B3613"/>
    <w:rsid w:val="006B36CD"/>
    <w:rsid w:val="006B3A14"/>
    <w:rsid w:val="006B55AD"/>
    <w:rsid w:val="006B5C23"/>
    <w:rsid w:val="006B6464"/>
    <w:rsid w:val="006C015A"/>
    <w:rsid w:val="006C25D8"/>
    <w:rsid w:val="006C37AC"/>
    <w:rsid w:val="006C3CD4"/>
    <w:rsid w:val="006C6802"/>
    <w:rsid w:val="006C6D6B"/>
    <w:rsid w:val="006C71B0"/>
    <w:rsid w:val="006D0550"/>
    <w:rsid w:val="006D269D"/>
    <w:rsid w:val="006D4049"/>
    <w:rsid w:val="006D7AA6"/>
    <w:rsid w:val="006D7DFE"/>
    <w:rsid w:val="006E12AB"/>
    <w:rsid w:val="006E23F3"/>
    <w:rsid w:val="006E2563"/>
    <w:rsid w:val="006E316B"/>
    <w:rsid w:val="006E787D"/>
    <w:rsid w:val="006F03CD"/>
    <w:rsid w:val="006F04FC"/>
    <w:rsid w:val="006F0767"/>
    <w:rsid w:val="006F3920"/>
    <w:rsid w:val="006F3D6D"/>
    <w:rsid w:val="006F4EE7"/>
    <w:rsid w:val="006F50C3"/>
    <w:rsid w:val="006F67A0"/>
    <w:rsid w:val="006F6BA5"/>
    <w:rsid w:val="0070074C"/>
    <w:rsid w:val="00700CEF"/>
    <w:rsid w:val="007016E3"/>
    <w:rsid w:val="00702448"/>
    <w:rsid w:val="00702D67"/>
    <w:rsid w:val="00704460"/>
    <w:rsid w:val="00704E67"/>
    <w:rsid w:val="00704ED3"/>
    <w:rsid w:val="00706179"/>
    <w:rsid w:val="007070E2"/>
    <w:rsid w:val="00707587"/>
    <w:rsid w:val="0070765B"/>
    <w:rsid w:val="00707FC7"/>
    <w:rsid w:val="007128E4"/>
    <w:rsid w:val="00713EFD"/>
    <w:rsid w:val="00714F86"/>
    <w:rsid w:val="0071664D"/>
    <w:rsid w:val="00717DDA"/>
    <w:rsid w:val="007253A5"/>
    <w:rsid w:val="007255C5"/>
    <w:rsid w:val="0072591D"/>
    <w:rsid w:val="00726534"/>
    <w:rsid w:val="0072745D"/>
    <w:rsid w:val="007276DE"/>
    <w:rsid w:val="007276E5"/>
    <w:rsid w:val="007305CE"/>
    <w:rsid w:val="00730FAF"/>
    <w:rsid w:val="00731A5E"/>
    <w:rsid w:val="00732527"/>
    <w:rsid w:val="00732C20"/>
    <w:rsid w:val="0073442F"/>
    <w:rsid w:val="00735014"/>
    <w:rsid w:val="007353DC"/>
    <w:rsid w:val="0073653B"/>
    <w:rsid w:val="00736EA2"/>
    <w:rsid w:val="00737AAA"/>
    <w:rsid w:val="00737BBC"/>
    <w:rsid w:val="00737E39"/>
    <w:rsid w:val="00742E10"/>
    <w:rsid w:val="007439FC"/>
    <w:rsid w:val="00746739"/>
    <w:rsid w:val="0074793E"/>
    <w:rsid w:val="00747EBE"/>
    <w:rsid w:val="00751BF3"/>
    <w:rsid w:val="00754229"/>
    <w:rsid w:val="00754528"/>
    <w:rsid w:val="00754B7A"/>
    <w:rsid w:val="00755700"/>
    <w:rsid w:val="00756DC9"/>
    <w:rsid w:val="0075769E"/>
    <w:rsid w:val="0075787B"/>
    <w:rsid w:val="00760D63"/>
    <w:rsid w:val="00761AA0"/>
    <w:rsid w:val="00762300"/>
    <w:rsid w:val="00762BBC"/>
    <w:rsid w:val="00763033"/>
    <w:rsid w:val="007631E5"/>
    <w:rsid w:val="00764B61"/>
    <w:rsid w:val="00764F00"/>
    <w:rsid w:val="00766F55"/>
    <w:rsid w:val="00770B89"/>
    <w:rsid w:val="00771863"/>
    <w:rsid w:val="007727E0"/>
    <w:rsid w:val="00773D5C"/>
    <w:rsid w:val="00774A07"/>
    <w:rsid w:val="00775121"/>
    <w:rsid w:val="007778CA"/>
    <w:rsid w:val="00784310"/>
    <w:rsid w:val="00786A58"/>
    <w:rsid w:val="00786B4D"/>
    <w:rsid w:val="007870CD"/>
    <w:rsid w:val="00790B60"/>
    <w:rsid w:val="0079167A"/>
    <w:rsid w:val="00793700"/>
    <w:rsid w:val="0079417C"/>
    <w:rsid w:val="00794CF3"/>
    <w:rsid w:val="00796610"/>
    <w:rsid w:val="00796A21"/>
    <w:rsid w:val="007A0E45"/>
    <w:rsid w:val="007A4982"/>
    <w:rsid w:val="007A4E38"/>
    <w:rsid w:val="007A6B3C"/>
    <w:rsid w:val="007B38FA"/>
    <w:rsid w:val="007B4339"/>
    <w:rsid w:val="007B5004"/>
    <w:rsid w:val="007B6905"/>
    <w:rsid w:val="007B718E"/>
    <w:rsid w:val="007B75F8"/>
    <w:rsid w:val="007C40F2"/>
    <w:rsid w:val="007C53F6"/>
    <w:rsid w:val="007C620D"/>
    <w:rsid w:val="007D2874"/>
    <w:rsid w:val="007D3752"/>
    <w:rsid w:val="007D4649"/>
    <w:rsid w:val="007D46EA"/>
    <w:rsid w:val="007E0313"/>
    <w:rsid w:val="007E0830"/>
    <w:rsid w:val="007E4DB7"/>
    <w:rsid w:val="007E5FF5"/>
    <w:rsid w:val="007F26D4"/>
    <w:rsid w:val="007F3E02"/>
    <w:rsid w:val="007F471D"/>
    <w:rsid w:val="007F7B71"/>
    <w:rsid w:val="00800088"/>
    <w:rsid w:val="00802AAB"/>
    <w:rsid w:val="00805EFC"/>
    <w:rsid w:val="00810640"/>
    <w:rsid w:val="00815DF0"/>
    <w:rsid w:val="00815E1B"/>
    <w:rsid w:val="008161BC"/>
    <w:rsid w:val="00816308"/>
    <w:rsid w:val="00816CDD"/>
    <w:rsid w:val="00817CB7"/>
    <w:rsid w:val="00821520"/>
    <w:rsid w:val="00821C10"/>
    <w:rsid w:val="00822E15"/>
    <w:rsid w:val="00823936"/>
    <w:rsid w:val="00826199"/>
    <w:rsid w:val="008270DE"/>
    <w:rsid w:val="008323E4"/>
    <w:rsid w:val="008329C3"/>
    <w:rsid w:val="00833165"/>
    <w:rsid w:val="008331EF"/>
    <w:rsid w:val="00833A8B"/>
    <w:rsid w:val="00834658"/>
    <w:rsid w:val="0083505C"/>
    <w:rsid w:val="00835B50"/>
    <w:rsid w:val="008400D8"/>
    <w:rsid w:val="008400E6"/>
    <w:rsid w:val="008402F9"/>
    <w:rsid w:val="00845F93"/>
    <w:rsid w:val="00846534"/>
    <w:rsid w:val="00852EB9"/>
    <w:rsid w:val="0085661D"/>
    <w:rsid w:val="00857476"/>
    <w:rsid w:val="00861A1C"/>
    <w:rsid w:val="008625C6"/>
    <w:rsid w:val="00862E72"/>
    <w:rsid w:val="00865D04"/>
    <w:rsid w:val="00866690"/>
    <w:rsid w:val="00870F58"/>
    <w:rsid w:val="0087190F"/>
    <w:rsid w:val="00871E7F"/>
    <w:rsid w:val="008725B8"/>
    <w:rsid w:val="0087476D"/>
    <w:rsid w:val="00876A4C"/>
    <w:rsid w:val="00881C4A"/>
    <w:rsid w:val="00883EAF"/>
    <w:rsid w:val="00884D6F"/>
    <w:rsid w:val="00884DAD"/>
    <w:rsid w:val="0088620B"/>
    <w:rsid w:val="00886562"/>
    <w:rsid w:val="00887533"/>
    <w:rsid w:val="0088778D"/>
    <w:rsid w:val="00887D31"/>
    <w:rsid w:val="0089059A"/>
    <w:rsid w:val="00891A3C"/>
    <w:rsid w:val="00892830"/>
    <w:rsid w:val="008934D9"/>
    <w:rsid w:val="008956B0"/>
    <w:rsid w:val="00897ED9"/>
    <w:rsid w:val="008A09AB"/>
    <w:rsid w:val="008A19A6"/>
    <w:rsid w:val="008A2BA8"/>
    <w:rsid w:val="008A5996"/>
    <w:rsid w:val="008B08FB"/>
    <w:rsid w:val="008B0F5A"/>
    <w:rsid w:val="008B25F4"/>
    <w:rsid w:val="008B498D"/>
    <w:rsid w:val="008B58B2"/>
    <w:rsid w:val="008B5B95"/>
    <w:rsid w:val="008B6C6A"/>
    <w:rsid w:val="008B7672"/>
    <w:rsid w:val="008C140D"/>
    <w:rsid w:val="008C1926"/>
    <w:rsid w:val="008C372F"/>
    <w:rsid w:val="008C4A07"/>
    <w:rsid w:val="008C6C62"/>
    <w:rsid w:val="008D0DD9"/>
    <w:rsid w:val="008D0FFE"/>
    <w:rsid w:val="008D1E1E"/>
    <w:rsid w:val="008D1F91"/>
    <w:rsid w:val="008D2525"/>
    <w:rsid w:val="008D28A0"/>
    <w:rsid w:val="008D300D"/>
    <w:rsid w:val="008D3CBF"/>
    <w:rsid w:val="008D5713"/>
    <w:rsid w:val="008D5E74"/>
    <w:rsid w:val="008D5FFC"/>
    <w:rsid w:val="008D7D41"/>
    <w:rsid w:val="008E051D"/>
    <w:rsid w:val="008E1594"/>
    <w:rsid w:val="008E1843"/>
    <w:rsid w:val="008E2642"/>
    <w:rsid w:val="008E3D74"/>
    <w:rsid w:val="008E65DE"/>
    <w:rsid w:val="008F145B"/>
    <w:rsid w:val="00900882"/>
    <w:rsid w:val="0090103B"/>
    <w:rsid w:val="009010C8"/>
    <w:rsid w:val="00901360"/>
    <w:rsid w:val="00902491"/>
    <w:rsid w:val="00902A4D"/>
    <w:rsid w:val="0090326B"/>
    <w:rsid w:val="009033A2"/>
    <w:rsid w:val="00905130"/>
    <w:rsid w:val="00906AB0"/>
    <w:rsid w:val="00906F28"/>
    <w:rsid w:val="00907530"/>
    <w:rsid w:val="00910372"/>
    <w:rsid w:val="00910659"/>
    <w:rsid w:val="0091213D"/>
    <w:rsid w:val="00912288"/>
    <w:rsid w:val="00912A0C"/>
    <w:rsid w:val="00912E40"/>
    <w:rsid w:val="00913547"/>
    <w:rsid w:val="0091475A"/>
    <w:rsid w:val="00914C97"/>
    <w:rsid w:val="00915FA7"/>
    <w:rsid w:val="009162D5"/>
    <w:rsid w:val="00922228"/>
    <w:rsid w:val="009237D6"/>
    <w:rsid w:val="009249BA"/>
    <w:rsid w:val="00924FB5"/>
    <w:rsid w:val="00924FB8"/>
    <w:rsid w:val="00925B40"/>
    <w:rsid w:val="00925CD1"/>
    <w:rsid w:val="0092681F"/>
    <w:rsid w:val="0093096B"/>
    <w:rsid w:val="0093117B"/>
    <w:rsid w:val="00933039"/>
    <w:rsid w:val="00933198"/>
    <w:rsid w:val="00933836"/>
    <w:rsid w:val="00936B14"/>
    <w:rsid w:val="00937E6A"/>
    <w:rsid w:val="00940610"/>
    <w:rsid w:val="009412C1"/>
    <w:rsid w:val="009441C4"/>
    <w:rsid w:val="009452DD"/>
    <w:rsid w:val="009510D0"/>
    <w:rsid w:val="00951C57"/>
    <w:rsid w:val="009528AF"/>
    <w:rsid w:val="00956109"/>
    <w:rsid w:val="00956860"/>
    <w:rsid w:val="00964599"/>
    <w:rsid w:val="00964DDD"/>
    <w:rsid w:val="009652E1"/>
    <w:rsid w:val="00976C03"/>
    <w:rsid w:val="0097716B"/>
    <w:rsid w:val="00980D87"/>
    <w:rsid w:val="0098256C"/>
    <w:rsid w:val="009829F5"/>
    <w:rsid w:val="0098307C"/>
    <w:rsid w:val="00983773"/>
    <w:rsid w:val="00984C0C"/>
    <w:rsid w:val="00992BC3"/>
    <w:rsid w:val="00996519"/>
    <w:rsid w:val="009A2856"/>
    <w:rsid w:val="009A2A93"/>
    <w:rsid w:val="009A349E"/>
    <w:rsid w:val="009A6E28"/>
    <w:rsid w:val="009A76E3"/>
    <w:rsid w:val="009A7E87"/>
    <w:rsid w:val="009B3799"/>
    <w:rsid w:val="009B3929"/>
    <w:rsid w:val="009B4797"/>
    <w:rsid w:val="009B7A24"/>
    <w:rsid w:val="009C2784"/>
    <w:rsid w:val="009C49C1"/>
    <w:rsid w:val="009C512C"/>
    <w:rsid w:val="009C6258"/>
    <w:rsid w:val="009C6D8E"/>
    <w:rsid w:val="009C7FC2"/>
    <w:rsid w:val="009D1B34"/>
    <w:rsid w:val="009D289A"/>
    <w:rsid w:val="009D57CE"/>
    <w:rsid w:val="009D6733"/>
    <w:rsid w:val="009D6B48"/>
    <w:rsid w:val="009D77ED"/>
    <w:rsid w:val="009D7A92"/>
    <w:rsid w:val="009E12EF"/>
    <w:rsid w:val="009E3CE1"/>
    <w:rsid w:val="009E5F17"/>
    <w:rsid w:val="009E6952"/>
    <w:rsid w:val="009E72B1"/>
    <w:rsid w:val="009F21A2"/>
    <w:rsid w:val="009F2A13"/>
    <w:rsid w:val="009F314F"/>
    <w:rsid w:val="009F43BE"/>
    <w:rsid w:val="009F529E"/>
    <w:rsid w:val="009F675F"/>
    <w:rsid w:val="00A07CE8"/>
    <w:rsid w:val="00A07DDD"/>
    <w:rsid w:val="00A10040"/>
    <w:rsid w:val="00A12088"/>
    <w:rsid w:val="00A13051"/>
    <w:rsid w:val="00A16BB8"/>
    <w:rsid w:val="00A205B5"/>
    <w:rsid w:val="00A22181"/>
    <w:rsid w:val="00A24F3C"/>
    <w:rsid w:val="00A25142"/>
    <w:rsid w:val="00A25607"/>
    <w:rsid w:val="00A25FCB"/>
    <w:rsid w:val="00A27036"/>
    <w:rsid w:val="00A27790"/>
    <w:rsid w:val="00A34491"/>
    <w:rsid w:val="00A354FF"/>
    <w:rsid w:val="00A36BEC"/>
    <w:rsid w:val="00A44411"/>
    <w:rsid w:val="00A44745"/>
    <w:rsid w:val="00A46A01"/>
    <w:rsid w:val="00A47B93"/>
    <w:rsid w:val="00A56062"/>
    <w:rsid w:val="00A56A40"/>
    <w:rsid w:val="00A577F4"/>
    <w:rsid w:val="00A613A8"/>
    <w:rsid w:val="00A62D8F"/>
    <w:rsid w:val="00A70043"/>
    <w:rsid w:val="00A7086B"/>
    <w:rsid w:val="00A70A24"/>
    <w:rsid w:val="00A735ED"/>
    <w:rsid w:val="00A74090"/>
    <w:rsid w:val="00A742B9"/>
    <w:rsid w:val="00A7508D"/>
    <w:rsid w:val="00A752E2"/>
    <w:rsid w:val="00A76A3F"/>
    <w:rsid w:val="00A76BFB"/>
    <w:rsid w:val="00A80526"/>
    <w:rsid w:val="00A8197B"/>
    <w:rsid w:val="00A82805"/>
    <w:rsid w:val="00A84B92"/>
    <w:rsid w:val="00A874F3"/>
    <w:rsid w:val="00A902FE"/>
    <w:rsid w:val="00A9089B"/>
    <w:rsid w:val="00A91A35"/>
    <w:rsid w:val="00A9256B"/>
    <w:rsid w:val="00A9326E"/>
    <w:rsid w:val="00A9327A"/>
    <w:rsid w:val="00A94189"/>
    <w:rsid w:val="00A9499F"/>
    <w:rsid w:val="00A96282"/>
    <w:rsid w:val="00A97358"/>
    <w:rsid w:val="00AA04C2"/>
    <w:rsid w:val="00AA1B8E"/>
    <w:rsid w:val="00AA23EF"/>
    <w:rsid w:val="00AA33D3"/>
    <w:rsid w:val="00AA37A3"/>
    <w:rsid w:val="00AB379A"/>
    <w:rsid w:val="00AB42A3"/>
    <w:rsid w:val="00AB50C8"/>
    <w:rsid w:val="00AB53A8"/>
    <w:rsid w:val="00AB67C3"/>
    <w:rsid w:val="00AC0A5C"/>
    <w:rsid w:val="00AC0D0A"/>
    <w:rsid w:val="00AC10D0"/>
    <w:rsid w:val="00AC2278"/>
    <w:rsid w:val="00AC550C"/>
    <w:rsid w:val="00AD01EB"/>
    <w:rsid w:val="00AD09FD"/>
    <w:rsid w:val="00AD0D58"/>
    <w:rsid w:val="00AD1997"/>
    <w:rsid w:val="00AD1AD4"/>
    <w:rsid w:val="00AD2AAC"/>
    <w:rsid w:val="00AD2E4D"/>
    <w:rsid w:val="00AD4791"/>
    <w:rsid w:val="00AD491F"/>
    <w:rsid w:val="00AE3CCA"/>
    <w:rsid w:val="00AE411A"/>
    <w:rsid w:val="00AE4960"/>
    <w:rsid w:val="00AE5232"/>
    <w:rsid w:val="00AE55E4"/>
    <w:rsid w:val="00AF104D"/>
    <w:rsid w:val="00AF1DBC"/>
    <w:rsid w:val="00AF1E57"/>
    <w:rsid w:val="00AF3F96"/>
    <w:rsid w:val="00AF77B4"/>
    <w:rsid w:val="00B00747"/>
    <w:rsid w:val="00B012F6"/>
    <w:rsid w:val="00B04D38"/>
    <w:rsid w:val="00B07238"/>
    <w:rsid w:val="00B1184C"/>
    <w:rsid w:val="00B1295D"/>
    <w:rsid w:val="00B14FB7"/>
    <w:rsid w:val="00B15E9E"/>
    <w:rsid w:val="00B21347"/>
    <w:rsid w:val="00B21951"/>
    <w:rsid w:val="00B22F63"/>
    <w:rsid w:val="00B25B5B"/>
    <w:rsid w:val="00B2676C"/>
    <w:rsid w:val="00B32D30"/>
    <w:rsid w:val="00B34242"/>
    <w:rsid w:val="00B34AFE"/>
    <w:rsid w:val="00B34D07"/>
    <w:rsid w:val="00B37A2E"/>
    <w:rsid w:val="00B37DD8"/>
    <w:rsid w:val="00B40D29"/>
    <w:rsid w:val="00B412EB"/>
    <w:rsid w:val="00B4382D"/>
    <w:rsid w:val="00B439B2"/>
    <w:rsid w:val="00B449B1"/>
    <w:rsid w:val="00B45530"/>
    <w:rsid w:val="00B477A3"/>
    <w:rsid w:val="00B50F82"/>
    <w:rsid w:val="00B51FDF"/>
    <w:rsid w:val="00B52061"/>
    <w:rsid w:val="00B520F1"/>
    <w:rsid w:val="00B523A1"/>
    <w:rsid w:val="00B53D61"/>
    <w:rsid w:val="00B54BC4"/>
    <w:rsid w:val="00B56119"/>
    <w:rsid w:val="00B5612E"/>
    <w:rsid w:val="00B56B3A"/>
    <w:rsid w:val="00B56FEE"/>
    <w:rsid w:val="00B608E7"/>
    <w:rsid w:val="00B60942"/>
    <w:rsid w:val="00B61885"/>
    <w:rsid w:val="00B61D17"/>
    <w:rsid w:val="00B61E6C"/>
    <w:rsid w:val="00B62EAD"/>
    <w:rsid w:val="00B63160"/>
    <w:rsid w:val="00B64333"/>
    <w:rsid w:val="00B66799"/>
    <w:rsid w:val="00B67960"/>
    <w:rsid w:val="00B679B6"/>
    <w:rsid w:val="00B7050C"/>
    <w:rsid w:val="00B75261"/>
    <w:rsid w:val="00B75E6B"/>
    <w:rsid w:val="00B76508"/>
    <w:rsid w:val="00B83730"/>
    <w:rsid w:val="00B85FF1"/>
    <w:rsid w:val="00B875CC"/>
    <w:rsid w:val="00B910DD"/>
    <w:rsid w:val="00B91FE6"/>
    <w:rsid w:val="00B92275"/>
    <w:rsid w:val="00B925C2"/>
    <w:rsid w:val="00B9284E"/>
    <w:rsid w:val="00B94208"/>
    <w:rsid w:val="00B94497"/>
    <w:rsid w:val="00B95850"/>
    <w:rsid w:val="00B95CDB"/>
    <w:rsid w:val="00B95DD6"/>
    <w:rsid w:val="00B97A01"/>
    <w:rsid w:val="00BA1B80"/>
    <w:rsid w:val="00BA314C"/>
    <w:rsid w:val="00BA3E68"/>
    <w:rsid w:val="00BA5C9B"/>
    <w:rsid w:val="00BA6221"/>
    <w:rsid w:val="00BA6B46"/>
    <w:rsid w:val="00BB3B9C"/>
    <w:rsid w:val="00BB525D"/>
    <w:rsid w:val="00BB5BD9"/>
    <w:rsid w:val="00BC0702"/>
    <w:rsid w:val="00BC0BE2"/>
    <w:rsid w:val="00BC10B1"/>
    <w:rsid w:val="00BC119D"/>
    <w:rsid w:val="00BC25D3"/>
    <w:rsid w:val="00BC494A"/>
    <w:rsid w:val="00BD07AC"/>
    <w:rsid w:val="00BD224B"/>
    <w:rsid w:val="00BD4A28"/>
    <w:rsid w:val="00BD679C"/>
    <w:rsid w:val="00BD6E4E"/>
    <w:rsid w:val="00BD7CC6"/>
    <w:rsid w:val="00BE098E"/>
    <w:rsid w:val="00BE131C"/>
    <w:rsid w:val="00BE1391"/>
    <w:rsid w:val="00BE24D2"/>
    <w:rsid w:val="00BE31E9"/>
    <w:rsid w:val="00BE6655"/>
    <w:rsid w:val="00BE6869"/>
    <w:rsid w:val="00BF5DE5"/>
    <w:rsid w:val="00BF5EDF"/>
    <w:rsid w:val="00C0153A"/>
    <w:rsid w:val="00C01DA0"/>
    <w:rsid w:val="00C01EDB"/>
    <w:rsid w:val="00C03D35"/>
    <w:rsid w:val="00C04699"/>
    <w:rsid w:val="00C046CB"/>
    <w:rsid w:val="00C06CC2"/>
    <w:rsid w:val="00C10215"/>
    <w:rsid w:val="00C11E24"/>
    <w:rsid w:val="00C16AB1"/>
    <w:rsid w:val="00C16E8F"/>
    <w:rsid w:val="00C16EAD"/>
    <w:rsid w:val="00C172C0"/>
    <w:rsid w:val="00C17516"/>
    <w:rsid w:val="00C21A57"/>
    <w:rsid w:val="00C22A06"/>
    <w:rsid w:val="00C22B9A"/>
    <w:rsid w:val="00C23226"/>
    <w:rsid w:val="00C23E15"/>
    <w:rsid w:val="00C23F69"/>
    <w:rsid w:val="00C2495C"/>
    <w:rsid w:val="00C249C1"/>
    <w:rsid w:val="00C24EED"/>
    <w:rsid w:val="00C27E0E"/>
    <w:rsid w:val="00C326FA"/>
    <w:rsid w:val="00C32EA4"/>
    <w:rsid w:val="00C33CBC"/>
    <w:rsid w:val="00C33F99"/>
    <w:rsid w:val="00C35574"/>
    <w:rsid w:val="00C37DDC"/>
    <w:rsid w:val="00C408CF"/>
    <w:rsid w:val="00C40E2F"/>
    <w:rsid w:val="00C4426F"/>
    <w:rsid w:val="00C4562F"/>
    <w:rsid w:val="00C45F39"/>
    <w:rsid w:val="00C50C87"/>
    <w:rsid w:val="00C518B6"/>
    <w:rsid w:val="00C545A6"/>
    <w:rsid w:val="00C57151"/>
    <w:rsid w:val="00C60A37"/>
    <w:rsid w:val="00C6519D"/>
    <w:rsid w:val="00C662DA"/>
    <w:rsid w:val="00C66A36"/>
    <w:rsid w:val="00C66F13"/>
    <w:rsid w:val="00C71DC6"/>
    <w:rsid w:val="00C7448D"/>
    <w:rsid w:val="00C74563"/>
    <w:rsid w:val="00C746ED"/>
    <w:rsid w:val="00C75641"/>
    <w:rsid w:val="00C75C2A"/>
    <w:rsid w:val="00C76008"/>
    <w:rsid w:val="00C7729F"/>
    <w:rsid w:val="00C80100"/>
    <w:rsid w:val="00C801F4"/>
    <w:rsid w:val="00C829EA"/>
    <w:rsid w:val="00C83185"/>
    <w:rsid w:val="00C83474"/>
    <w:rsid w:val="00C84EB0"/>
    <w:rsid w:val="00C8501F"/>
    <w:rsid w:val="00C903A5"/>
    <w:rsid w:val="00C91490"/>
    <w:rsid w:val="00C91C8F"/>
    <w:rsid w:val="00C921DB"/>
    <w:rsid w:val="00C94FE4"/>
    <w:rsid w:val="00C9588F"/>
    <w:rsid w:val="00C95937"/>
    <w:rsid w:val="00C964B7"/>
    <w:rsid w:val="00C96F1C"/>
    <w:rsid w:val="00CA0B0F"/>
    <w:rsid w:val="00CA28DE"/>
    <w:rsid w:val="00CA2BA2"/>
    <w:rsid w:val="00CA43BC"/>
    <w:rsid w:val="00CA4722"/>
    <w:rsid w:val="00CA52CE"/>
    <w:rsid w:val="00CA537C"/>
    <w:rsid w:val="00CA5EA2"/>
    <w:rsid w:val="00CA6945"/>
    <w:rsid w:val="00CB12EA"/>
    <w:rsid w:val="00CB677F"/>
    <w:rsid w:val="00CB7D30"/>
    <w:rsid w:val="00CB7EEA"/>
    <w:rsid w:val="00CB7F27"/>
    <w:rsid w:val="00CC0955"/>
    <w:rsid w:val="00CC125D"/>
    <w:rsid w:val="00CC1BA6"/>
    <w:rsid w:val="00CC2F31"/>
    <w:rsid w:val="00CC3420"/>
    <w:rsid w:val="00CC34E9"/>
    <w:rsid w:val="00CC3D5C"/>
    <w:rsid w:val="00CC583D"/>
    <w:rsid w:val="00CC6D7C"/>
    <w:rsid w:val="00CC78A0"/>
    <w:rsid w:val="00CD09B3"/>
    <w:rsid w:val="00CD2435"/>
    <w:rsid w:val="00CD6B53"/>
    <w:rsid w:val="00CD700D"/>
    <w:rsid w:val="00CD7A5A"/>
    <w:rsid w:val="00CD7E59"/>
    <w:rsid w:val="00CE01A0"/>
    <w:rsid w:val="00CE1E0A"/>
    <w:rsid w:val="00CE3ADC"/>
    <w:rsid w:val="00CE4028"/>
    <w:rsid w:val="00CE47DF"/>
    <w:rsid w:val="00CE48A3"/>
    <w:rsid w:val="00CF0089"/>
    <w:rsid w:val="00CF1DAD"/>
    <w:rsid w:val="00CF2777"/>
    <w:rsid w:val="00CF4B75"/>
    <w:rsid w:val="00CF556F"/>
    <w:rsid w:val="00CF6FF5"/>
    <w:rsid w:val="00CF7050"/>
    <w:rsid w:val="00CF7E01"/>
    <w:rsid w:val="00CF7FF7"/>
    <w:rsid w:val="00D01330"/>
    <w:rsid w:val="00D070C7"/>
    <w:rsid w:val="00D07F6B"/>
    <w:rsid w:val="00D11619"/>
    <w:rsid w:val="00D1205C"/>
    <w:rsid w:val="00D15C4F"/>
    <w:rsid w:val="00D202D2"/>
    <w:rsid w:val="00D2182F"/>
    <w:rsid w:val="00D232E1"/>
    <w:rsid w:val="00D25882"/>
    <w:rsid w:val="00D3004C"/>
    <w:rsid w:val="00D31994"/>
    <w:rsid w:val="00D32652"/>
    <w:rsid w:val="00D32C7A"/>
    <w:rsid w:val="00D33527"/>
    <w:rsid w:val="00D33B39"/>
    <w:rsid w:val="00D3554E"/>
    <w:rsid w:val="00D35553"/>
    <w:rsid w:val="00D37059"/>
    <w:rsid w:val="00D4037A"/>
    <w:rsid w:val="00D40700"/>
    <w:rsid w:val="00D407DA"/>
    <w:rsid w:val="00D41E84"/>
    <w:rsid w:val="00D42C9E"/>
    <w:rsid w:val="00D43B60"/>
    <w:rsid w:val="00D4491E"/>
    <w:rsid w:val="00D45035"/>
    <w:rsid w:val="00D45181"/>
    <w:rsid w:val="00D460E8"/>
    <w:rsid w:val="00D50238"/>
    <w:rsid w:val="00D51D8C"/>
    <w:rsid w:val="00D53194"/>
    <w:rsid w:val="00D53E5F"/>
    <w:rsid w:val="00D56283"/>
    <w:rsid w:val="00D5664F"/>
    <w:rsid w:val="00D567FB"/>
    <w:rsid w:val="00D56817"/>
    <w:rsid w:val="00D570D6"/>
    <w:rsid w:val="00D5725F"/>
    <w:rsid w:val="00D60F1A"/>
    <w:rsid w:val="00D61D1E"/>
    <w:rsid w:val="00D6254A"/>
    <w:rsid w:val="00D62B74"/>
    <w:rsid w:val="00D6308A"/>
    <w:rsid w:val="00D66035"/>
    <w:rsid w:val="00D6604A"/>
    <w:rsid w:val="00D67123"/>
    <w:rsid w:val="00D67633"/>
    <w:rsid w:val="00D70CFF"/>
    <w:rsid w:val="00D716E4"/>
    <w:rsid w:val="00D71C73"/>
    <w:rsid w:val="00D723FB"/>
    <w:rsid w:val="00D74832"/>
    <w:rsid w:val="00D760B7"/>
    <w:rsid w:val="00D7739B"/>
    <w:rsid w:val="00D77C41"/>
    <w:rsid w:val="00D82292"/>
    <w:rsid w:val="00D829FF"/>
    <w:rsid w:val="00D844E7"/>
    <w:rsid w:val="00D852B4"/>
    <w:rsid w:val="00D85E4A"/>
    <w:rsid w:val="00D86117"/>
    <w:rsid w:val="00D9044C"/>
    <w:rsid w:val="00D910DC"/>
    <w:rsid w:val="00D915D2"/>
    <w:rsid w:val="00D91821"/>
    <w:rsid w:val="00D97990"/>
    <w:rsid w:val="00D97A41"/>
    <w:rsid w:val="00DA41D3"/>
    <w:rsid w:val="00DA4374"/>
    <w:rsid w:val="00DA51C9"/>
    <w:rsid w:val="00DA5410"/>
    <w:rsid w:val="00DA5AB8"/>
    <w:rsid w:val="00DB01B4"/>
    <w:rsid w:val="00DB041E"/>
    <w:rsid w:val="00DC0E42"/>
    <w:rsid w:val="00DC18BC"/>
    <w:rsid w:val="00DC2020"/>
    <w:rsid w:val="00DC70D0"/>
    <w:rsid w:val="00DD08B6"/>
    <w:rsid w:val="00DD23E4"/>
    <w:rsid w:val="00DD4907"/>
    <w:rsid w:val="00DD5E51"/>
    <w:rsid w:val="00DD7861"/>
    <w:rsid w:val="00DE134E"/>
    <w:rsid w:val="00DE168D"/>
    <w:rsid w:val="00DE20AA"/>
    <w:rsid w:val="00DE3AD9"/>
    <w:rsid w:val="00DE534D"/>
    <w:rsid w:val="00DE723D"/>
    <w:rsid w:val="00DE783F"/>
    <w:rsid w:val="00DE7E25"/>
    <w:rsid w:val="00DF0D57"/>
    <w:rsid w:val="00DF178F"/>
    <w:rsid w:val="00DF2032"/>
    <w:rsid w:val="00DF39E3"/>
    <w:rsid w:val="00DF56A2"/>
    <w:rsid w:val="00DF66BB"/>
    <w:rsid w:val="00E009B0"/>
    <w:rsid w:val="00E00E46"/>
    <w:rsid w:val="00E0344F"/>
    <w:rsid w:val="00E0535D"/>
    <w:rsid w:val="00E07B60"/>
    <w:rsid w:val="00E10225"/>
    <w:rsid w:val="00E10761"/>
    <w:rsid w:val="00E10910"/>
    <w:rsid w:val="00E13488"/>
    <w:rsid w:val="00E139E3"/>
    <w:rsid w:val="00E147C2"/>
    <w:rsid w:val="00E16281"/>
    <w:rsid w:val="00E175EC"/>
    <w:rsid w:val="00E17C1A"/>
    <w:rsid w:val="00E20704"/>
    <w:rsid w:val="00E21A39"/>
    <w:rsid w:val="00E22AF4"/>
    <w:rsid w:val="00E230D2"/>
    <w:rsid w:val="00E23D4E"/>
    <w:rsid w:val="00E24A3A"/>
    <w:rsid w:val="00E24C60"/>
    <w:rsid w:val="00E24CFB"/>
    <w:rsid w:val="00E2622C"/>
    <w:rsid w:val="00E275C9"/>
    <w:rsid w:val="00E278D8"/>
    <w:rsid w:val="00E31829"/>
    <w:rsid w:val="00E33037"/>
    <w:rsid w:val="00E333FC"/>
    <w:rsid w:val="00E36FCB"/>
    <w:rsid w:val="00E41A6B"/>
    <w:rsid w:val="00E42622"/>
    <w:rsid w:val="00E449D8"/>
    <w:rsid w:val="00E44F94"/>
    <w:rsid w:val="00E45E4A"/>
    <w:rsid w:val="00E50CF6"/>
    <w:rsid w:val="00E529BE"/>
    <w:rsid w:val="00E52EAA"/>
    <w:rsid w:val="00E53093"/>
    <w:rsid w:val="00E53E14"/>
    <w:rsid w:val="00E55CD9"/>
    <w:rsid w:val="00E56330"/>
    <w:rsid w:val="00E5633F"/>
    <w:rsid w:val="00E57A08"/>
    <w:rsid w:val="00E62349"/>
    <w:rsid w:val="00E62764"/>
    <w:rsid w:val="00E6314E"/>
    <w:rsid w:val="00E63163"/>
    <w:rsid w:val="00E654DD"/>
    <w:rsid w:val="00E65FD7"/>
    <w:rsid w:val="00E666AC"/>
    <w:rsid w:val="00E71339"/>
    <w:rsid w:val="00E72EE1"/>
    <w:rsid w:val="00E740DF"/>
    <w:rsid w:val="00E74552"/>
    <w:rsid w:val="00E75FC3"/>
    <w:rsid w:val="00E76B32"/>
    <w:rsid w:val="00E773EB"/>
    <w:rsid w:val="00E77CCE"/>
    <w:rsid w:val="00E801AA"/>
    <w:rsid w:val="00E8025E"/>
    <w:rsid w:val="00E8050F"/>
    <w:rsid w:val="00E80DFF"/>
    <w:rsid w:val="00E833BB"/>
    <w:rsid w:val="00E843AC"/>
    <w:rsid w:val="00E843CB"/>
    <w:rsid w:val="00E84A7A"/>
    <w:rsid w:val="00E85DE7"/>
    <w:rsid w:val="00E878F4"/>
    <w:rsid w:val="00E90673"/>
    <w:rsid w:val="00E93182"/>
    <w:rsid w:val="00E977C3"/>
    <w:rsid w:val="00E97E3A"/>
    <w:rsid w:val="00EA1BA2"/>
    <w:rsid w:val="00EA1F2C"/>
    <w:rsid w:val="00EA2726"/>
    <w:rsid w:val="00EA29B6"/>
    <w:rsid w:val="00EA38E4"/>
    <w:rsid w:val="00EA4D97"/>
    <w:rsid w:val="00EA4F03"/>
    <w:rsid w:val="00EA6268"/>
    <w:rsid w:val="00EB02CA"/>
    <w:rsid w:val="00EB082E"/>
    <w:rsid w:val="00EB0ADB"/>
    <w:rsid w:val="00EB0BB5"/>
    <w:rsid w:val="00EB3D34"/>
    <w:rsid w:val="00EB47D0"/>
    <w:rsid w:val="00EB6B3D"/>
    <w:rsid w:val="00EB7385"/>
    <w:rsid w:val="00EC26CC"/>
    <w:rsid w:val="00EC57F6"/>
    <w:rsid w:val="00EC6154"/>
    <w:rsid w:val="00EC69EF"/>
    <w:rsid w:val="00EC7E46"/>
    <w:rsid w:val="00ED7190"/>
    <w:rsid w:val="00ED7645"/>
    <w:rsid w:val="00EE1D59"/>
    <w:rsid w:val="00EE367B"/>
    <w:rsid w:val="00EE3D4C"/>
    <w:rsid w:val="00EE46ED"/>
    <w:rsid w:val="00EE4E18"/>
    <w:rsid w:val="00EF1125"/>
    <w:rsid w:val="00EF3D5A"/>
    <w:rsid w:val="00EF5312"/>
    <w:rsid w:val="00EF5894"/>
    <w:rsid w:val="00EF6879"/>
    <w:rsid w:val="00F00238"/>
    <w:rsid w:val="00F0088F"/>
    <w:rsid w:val="00F00ECD"/>
    <w:rsid w:val="00F01699"/>
    <w:rsid w:val="00F03754"/>
    <w:rsid w:val="00F061AD"/>
    <w:rsid w:val="00F062F2"/>
    <w:rsid w:val="00F07EF9"/>
    <w:rsid w:val="00F07FC0"/>
    <w:rsid w:val="00F12E3F"/>
    <w:rsid w:val="00F12F8C"/>
    <w:rsid w:val="00F138BF"/>
    <w:rsid w:val="00F13B33"/>
    <w:rsid w:val="00F14B68"/>
    <w:rsid w:val="00F16740"/>
    <w:rsid w:val="00F1681A"/>
    <w:rsid w:val="00F20200"/>
    <w:rsid w:val="00F20D4E"/>
    <w:rsid w:val="00F2260D"/>
    <w:rsid w:val="00F227EA"/>
    <w:rsid w:val="00F2336F"/>
    <w:rsid w:val="00F241A6"/>
    <w:rsid w:val="00F25A90"/>
    <w:rsid w:val="00F275DC"/>
    <w:rsid w:val="00F3117E"/>
    <w:rsid w:val="00F319B1"/>
    <w:rsid w:val="00F326BD"/>
    <w:rsid w:val="00F33423"/>
    <w:rsid w:val="00F36D8D"/>
    <w:rsid w:val="00F37944"/>
    <w:rsid w:val="00F40CFB"/>
    <w:rsid w:val="00F421CA"/>
    <w:rsid w:val="00F428A5"/>
    <w:rsid w:val="00F42ECA"/>
    <w:rsid w:val="00F44C85"/>
    <w:rsid w:val="00F45070"/>
    <w:rsid w:val="00F45A9B"/>
    <w:rsid w:val="00F52DF6"/>
    <w:rsid w:val="00F56251"/>
    <w:rsid w:val="00F56865"/>
    <w:rsid w:val="00F624A2"/>
    <w:rsid w:val="00F62C02"/>
    <w:rsid w:val="00F63E79"/>
    <w:rsid w:val="00F64E59"/>
    <w:rsid w:val="00F64F59"/>
    <w:rsid w:val="00F67215"/>
    <w:rsid w:val="00F67430"/>
    <w:rsid w:val="00F70E34"/>
    <w:rsid w:val="00F7189D"/>
    <w:rsid w:val="00F73369"/>
    <w:rsid w:val="00F755B1"/>
    <w:rsid w:val="00F75FAE"/>
    <w:rsid w:val="00F77C7D"/>
    <w:rsid w:val="00F80200"/>
    <w:rsid w:val="00F8074F"/>
    <w:rsid w:val="00F84966"/>
    <w:rsid w:val="00F84A67"/>
    <w:rsid w:val="00F85A6F"/>
    <w:rsid w:val="00F87800"/>
    <w:rsid w:val="00F87FC5"/>
    <w:rsid w:val="00F91E9D"/>
    <w:rsid w:val="00F9258E"/>
    <w:rsid w:val="00F93EB3"/>
    <w:rsid w:val="00F94B99"/>
    <w:rsid w:val="00F964A6"/>
    <w:rsid w:val="00FA1C4C"/>
    <w:rsid w:val="00FA2308"/>
    <w:rsid w:val="00FA277E"/>
    <w:rsid w:val="00FA6981"/>
    <w:rsid w:val="00FA71ED"/>
    <w:rsid w:val="00FB06D9"/>
    <w:rsid w:val="00FB07C2"/>
    <w:rsid w:val="00FB15DB"/>
    <w:rsid w:val="00FB16D6"/>
    <w:rsid w:val="00FB256D"/>
    <w:rsid w:val="00FB268B"/>
    <w:rsid w:val="00FB2724"/>
    <w:rsid w:val="00FB59EA"/>
    <w:rsid w:val="00FB668B"/>
    <w:rsid w:val="00FB7224"/>
    <w:rsid w:val="00FC05F1"/>
    <w:rsid w:val="00FC104D"/>
    <w:rsid w:val="00FC3C4E"/>
    <w:rsid w:val="00FC4369"/>
    <w:rsid w:val="00FC4942"/>
    <w:rsid w:val="00FC50B5"/>
    <w:rsid w:val="00FC6B38"/>
    <w:rsid w:val="00FD00C3"/>
    <w:rsid w:val="00FD1A5F"/>
    <w:rsid w:val="00FD2A36"/>
    <w:rsid w:val="00FD435A"/>
    <w:rsid w:val="00FD57A7"/>
    <w:rsid w:val="00FD73B9"/>
    <w:rsid w:val="00FE42D9"/>
    <w:rsid w:val="00FE4373"/>
    <w:rsid w:val="00FE4A8C"/>
    <w:rsid w:val="00FE4EE2"/>
    <w:rsid w:val="00FE5316"/>
    <w:rsid w:val="00FE6A04"/>
    <w:rsid w:val="00FE7404"/>
    <w:rsid w:val="00FF2481"/>
    <w:rsid w:val="00FF46D8"/>
    <w:rsid w:val="00FF4D27"/>
    <w:rsid w:val="00FF5425"/>
    <w:rsid w:val="00FF5EC5"/>
    <w:rsid w:val="00FF66F7"/>
    <w:rsid w:val="00FF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B287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93F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3F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3F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3F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3F0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E7E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1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2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6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85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88810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5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75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3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5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github.com/parasjoshipj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CD7F6-4F87-48B5-B94B-2843FB3A1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Paras Joshi</cp:lastModifiedBy>
  <cp:revision>15</cp:revision>
  <cp:lastPrinted>2024-05-28T06:53:00Z</cp:lastPrinted>
  <dcterms:created xsi:type="dcterms:W3CDTF">2025-01-27T06:53:00Z</dcterms:created>
  <dcterms:modified xsi:type="dcterms:W3CDTF">2025-02-24T19:30:00Z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3ca812df1cd65332a4e52a905ca526cf7e61373a2fe63c233fe4b38109810a4b</vt:lpwstr>
  </property>
</Properties>
</file>