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</w:t>
        </w:r>
        <w:bookmarkStart w:id="0" w:name="_GoBack"/>
        <w:bookmarkEnd w:id="0"/>
        <w:r w:rsidRPr="002949C4">
          <w:rPr>
            <w:rStyle w:val="Hyperlink"/>
            <w:sz w:val="24"/>
            <w:szCs w:val="24"/>
            <w:lang w:val="en-US"/>
          </w:rPr>
          <w:t>/</w:t>
        </w:r>
        <w:r w:rsidRPr="002949C4">
          <w:rPr>
            <w:rStyle w:val="Hyperlink"/>
            <w:sz w:val="24"/>
            <w:szCs w:val="24"/>
            <w:lang w:val="en-US"/>
          </w:rPr>
          <w:t>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323363" w:rsidRPr="002949C4" w:rsidRDefault="00323363" w:rsidP="0032336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9E4230" w:rsidRPr="003C17D5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</w:p>
    <w:sectPr w:rsidR="009E4230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314C2F"/>
    <w:rsid w:val="00323363"/>
    <w:rsid w:val="0038655A"/>
    <w:rsid w:val="003C17D5"/>
    <w:rsid w:val="003F7C4D"/>
    <w:rsid w:val="005401C8"/>
    <w:rsid w:val="00755062"/>
    <w:rsid w:val="007B71E4"/>
    <w:rsid w:val="00814A8F"/>
    <w:rsid w:val="0085130E"/>
    <w:rsid w:val="00873E02"/>
    <w:rsid w:val="008B5407"/>
    <w:rsid w:val="00974061"/>
    <w:rsid w:val="009E4230"/>
    <w:rsid w:val="00A2677B"/>
    <w:rsid w:val="00A80EA5"/>
    <w:rsid w:val="00B318E8"/>
    <w:rsid w:val="00C61569"/>
    <w:rsid w:val="00D546DD"/>
    <w:rsid w:val="00DD1C0B"/>
    <w:rsid w:val="00E33A29"/>
    <w:rsid w:val="00E963F2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5</Pages>
  <Words>1160</Words>
  <Characters>6615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</cp:revision>
  <dcterms:created xsi:type="dcterms:W3CDTF">2025-08-28T13:38:00Z</dcterms:created>
  <dcterms:modified xsi:type="dcterms:W3CDTF">2025-11-03T13:54:00Z</dcterms:modified>
</cp:coreProperties>
</file>