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85DA9" w14:textId="77777777" w:rsidR="000D0B97" w:rsidRDefault="006E04F3">
      <w:r>
        <w:rPr>
          <w:noProof/>
        </w:rPr>
        <w:drawing>
          <wp:inline distT="0" distB="0" distL="0" distR="0" wp14:anchorId="4C9CA2FE" wp14:editId="3025D2F3">
            <wp:extent cx="3000000" cy="213333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4EA3" w14:textId="77777777" w:rsidR="000D0B97" w:rsidRDefault="000D0B97"/>
    <w:p w14:paraId="7340AC4F" w14:textId="52E5CC62" w:rsidR="00EF1CA5" w:rsidRDefault="000D0B97">
      <w:r>
        <w:rPr>
          <w:noProof/>
        </w:rPr>
        <w:drawing>
          <wp:inline distT="0" distB="0" distL="0" distR="0" wp14:anchorId="54DEAE6E" wp14:editId="7DD6A233">
            <wp:extent cx="3076190" cy="221904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EC3">
        <w:rPr>
          <w:noProof/>
        </w:rPr>
        <w:drawing>
          <wp:inline distT="0" distB="0" distL="0" distR="0" wp14:anchorId="4DE9B322" wp14:editId="198A0A5A">
            <wp:extent cx="3333333" cy="237142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591E" w14:textId="7ED477D0" w:rsidR="007A5167" w:rsidRDefault="007A5167">
      <w:r>
        <w:rPr>
          <w:noProof/>
        </w:rPr>
        <w:lastRenderedPageBreak/>
        <w:drawing>
          <wp:inline distT="0" distB="0" distL="0" distR="0" wp14:anchorId="380567AA" wp14:editId="4266BD66">
            <wp:extent cx="3190476" cy="22571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1FFE" w14:textId="1753000A" w:rsidR="00CA2EC3" w:rsidRDefault="00CA2EC3">
      <w:r>
        <w:rPr>
          <w:rFonts w:hint="eastAsia"/>
        </w:rPr>
        <w:t>多试几次，讲请求数加大。</w:t>
      </w:r>
    </w:p>
    <w:p w14:paraId="663542EB" w14:textId="24550F8F" w:rsidR="006B3A7A" w:rsidRDefault="006B3A7A"/>
    <w:p w14:paraId="6E42A0C9" w14:textId="0D1F35EF" w:rsidR="006B3A7A" w:rsidRDefault="006B3A7A" w:rsidP="00B172FC">
      <w:pPr>
        <w:pStyle w:val="1"/>
      </w:pPr>
    </w:p>
    <w:p w14:paraId="0164CF7F" w14:textId="713EC495" w:rsidR="006B3A7A" w:rsidRDefault="006B3A7A" w:rsidP="00B172FC">
      <w:pPr>
        <w:pStyle w:val="1"/>
      </w:pPr>
      <w:r>
        <w:rPr>
          <w:rFonts w:hint="eastAsia"/>
        </w:rPr>
        <w:t>悲观</w:t>
      </w:r>
    </w:p>
    <w:p w14:paraId="100884AA" w14:textId="2FAB4EA9" w:rsidR="006B3A7A" w:rsidRDefault="006B3A7A">
      <w:r>
        <w:rPr>
          <w:noProof/>
        </w:rPr>
        <w:drawing>
          <wp:inline distT="0" distB="0" distL="0" distR="0" wp14:anchorId="59F56F00" wp14:editId="37B04963">
            <wp:extent cx="3000000" cy="2276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7B4D" w14:textId="5C7EF9DC" w:rsidR="00F86801" w:rsidRDefault="00F86801"/>
    <w:p w14:paraId="0E44524E" w14:textId="411B7B22" w:rsidR="00F86801" w:rsidRDefault="008A3769">
      <w:r>
        <w:rPr>
          <w:noProof/>
        </w:rPr>
        <w:lastRenderedPageBreak/>
        <w:drawing>
          <wp:inline distT="0" distB="0" distL="0" distR="0" wp14:anchorId="0C08F0DE" wp14:editId="4E0D1B63">
            <wp:extent cx="3190476" cy="220952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908E" w14:textId="0D615188" w:rsidR="00D11BA5" w:rsidRDefault="00D11BA5">
      <w:r>
        <w:rPr>
          <w:rFonts w:hint="eastAsia"/>
        </w:rPr>
        <w:t>添加悲观锁时，发现依然会出现超发现象，</w:t>
      </w:r>
      <w:r w:rsidR="00282867">
        <w:rPr>
          <w:rFonts w:hint="eastAsia"/>
        </w:rPr>
        <w:t>在排查完数据库相关的问题之后，于是觉得是事务的问题，</w:t>
      </w:r>
    </w:p>
    <w:p w14:paraId="31183FD7" w14:textId="77777777" w:rsidR="00282867" w:rsidRPr="00282867" w:rsidRDefault="00282867" w:rsidP="00282867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867">
        <w:rPr>
          <w:rFonts w:ascii="Consolas" w:eastAsia="宋体" w:hAnsi="Consolas" w:cs="宋体"/>
          <w:color w:val="808000"/>
          <w:kern w:val="0"/>
          <w:szCs w:val="21"/>
        </w:rPr>
        <w:t>@Override</w:t>
      </w:r>
      <w:r w:rsidRPr="00282867">
        <w:rPr>
          <w:rFonts w:ascii="Consolas" w:eastAsia="宋体" w:hAnsi="Consolas" w:cs="宋体"/>
          <w:color w:val="808000"/>
          <w:kern w:val="0"/>
          <w:szCs w:val="21"/>
        </w:rPr>
        <w:br/>
        <w:t xml:space="preserve">    @Transactional</w:t>
      </w:r>
      <w:r w:rsidRPr="00282867">
        <w:rPr>
          <w:rFonts w:ascii="Consolas" w:eastAsia="宋体" w:hAnsi="Consolas" w:cs="宋体"/>
          <w:color w:val="000000"/>
          <w:kern w:val="0"/>
          <w:szCs w:val="21"/>
        </w:rPr>
        <w:t>(isolation = Isolation.</w:t>
      </w:r>
      <w:r w:rsidRPr="0028286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READ_COMMITTED</w:t>
      </w:r>
      <w:r w:rsidRPr="00282867">
        <w:rPr>
          <w:rFonts w:ascii="Consolas" w:eastAsia="宋体" w:hAnsi="Consolas" w:cs="宋体"/>
          <w:color w:val="000000"/>
          <w:kern w:val="0"/>
          <w:szCs w:val="21"/>
        </w:rPr>
        <w:t>, propagation = Propagation.</w:t>
      </w:r>
      <w:r w:rsidRPr="0028286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REQUIRED</w:t>
      </w:r>
      <w:r w:rsidRPr="00282867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2828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28286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int </w:t>
      </w:r>
      <w:r w:rsidRPr="00282867">
        <w:rPr>
          <w:rFonts w:ascii="Consolas" w:eastAsia="宋体" w:hAnsi="Consolas" w:cs="宋体"/>
          <w:color w:val="000000"/>
          <w:kern w:val="0"/>
          <w:szCs w:val="21"/>
        </w:rPr>
        <w:t>grabRedPacketForUpdate(Long redPacketId, Long userId) {</w:t>
      </w:r>
      <w:r w:rsidRPr="002828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282867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28286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获取红包信息</w:t>
      </w:r>
      <w:r w:rsidRPr="0028286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282867">
        <w:rPr>
          <w:rFonts w:ascii="Consolas" w:eastAsia="宋体" w:hAnsi="Consolas" w:cs="宋体"/>
          <w:color w:val="000000"/>
          <w:kern w:val="0"/>
          <w:szCs w:val="21"/>
        </w:rPr>
        <w:t xml:space="preserve">RedPacket redPacket = </w:t>
      </w:r>
      <w:r w:rsidRPr="00282867">
        <w:rPr>
          <w:rFonts w:ascii="Consolas" w:eastAsia="宋体" w:hAnsi="Consolas" w:cs="宋体"/>
          <w:b/>
          <w:bCs/>
          <w:color w:val="660E7A"/>
          <w:kern w:val="0"/>
          <w:szCs w:val="21"/>
        </w:rPr>
        <w:t>redPacketMapper</w:t>
      </w:r>
      <w:r w:rsidRPr="00282867">
        <w:rPr>
          <w:rFonts w:ascii="Consolas" w:eastAsia="宋体" w:hAnsi="Consolas" w:cs="宋体"/>
          <w:color w:val="000000"/>
          <w:kern w:val="0"/>
          <w:szCs w:val="21"/>
        </w:rPr>
        <w:t>.getRedPacketForUpdate(redPacketId);</w:t>
      </w:r>
      <w:r w:rsidRPr="002828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System.</w:t>
      </w:r>
      <w:r w:rsidRPr="0028286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out</w:t>
      </w:r>
      <w:r w:rsidRPr="00282867">
        <w:rPr>
          <w:rFonts w:ascii="Consolas" w:eastAsia="宋体" w:hAnsi="Consolas" w:cs="宋体"/>
          <w:color w:val="000000"/>
          <w:kern w:val="0"/>
          <w:szCs w:val="21"/>
        </w:rPr>
        <w:t>.println(</w:t>
      </w:r>
      <w:r w:rsidRPr="00282867">
        <w:rPr>
          <w:rFonts w:ascii="Consolas" w:eastAsia="宋体" w:hAnsi="Consolas" w:cs="宋体"/>
          <w:b/>
          <w:bCs/>
          <w:color w:val="008000"/>
          <w:kern w:val="0"/>
          <w:szCs w:val="21"/>
        </w:rPr>
        <w:t>"red:"</w:t>
      </w:r>
      <w:r w:rsidRPr="00282867">
        <w:rPr>
          <w:rFonts w:ascii="Consolas" w:eastAsia="宋体" w:hAnsi="Consolas" w:cs="宋体"/>
          <w:color w:val="000000"/>
          <w:kern w:val="0"/>
          <w:szCs w:val="21"/>
        </w:rPr>
        <w:t>+redPacket);</w:t>
      </w:r>
      <w:r w:rsidRPr="002828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28286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int </w:t>
      </w:r>
      <w:r w:rsidRPr="00282867">
        <w:rPr>
          <w:rFonts w:ascii="Consolas" w:eastAsia="宋体" w:hAnsi="Consolas" w:cs="宋体"/>
          <w:color w:val="000000"/>
          <w:kern w:val="0"/>
          <w:szCs w:val="21"/>
        </w:rPr>
        <w:t>stock = redPacket.getStock();</w:t>
      </w:r>
      <w:r w:rsidRPr="002828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282867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28286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当前小红包库存大于</w:t>
      </w:r>
      <w:r w:rsidRPr="00282867">
        <w:rPr>
          <w:rFonts w:ascii="Consolas" w:eastAsia="宋体" w:hAnsi="Consolas" w:cs="宋体"/>
          <w:i/>
          <w:iCs/>
          <w:color w:val="808080"/>
          <w:kern w:val="0"/>
          <w:szCs w:val="21"/>
        </w:rPr>
        <w:t>0</w:t>
      </w:r>
      <w:r w:rsidRPr="00282867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</w:t>
      </w:r>
      <w:r w:rsidRPr="0028286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if </w:t>
      </w:r>
      <w:r w:rsidRPr="00282867">
        <w:rPr>
          <w:rFonts w:ascii="Consolas" w:eastAsia="宋体" w:hAnsi="Consolas" w:cs="宋体"/>
          <w:color w:val="000000"/>
          <w:kern w:val="0"/>
          <w:szCs w:val="21"/>
        </w:rPr>
        <w:t xml:space="preserve">(stock &gt; </w:t>
      </w:r>
      <w:r w:rsidRPr="00282867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282867">
        <w:rPr>
          <w:rFonts w:ascii="Consolas" w:eastAsia="宋体" w:hAnsi="Consolas" w:cs="宋体"/>
          <w:color w:val="000000"/>
          <w:kern w:val="0"/>
          <w:szCs w:val="21"/>
        </w:rPr>
        <w:t>) {</w:t>
      </w:r>
      <w:r w:rsidRPr="002828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282867">
        <w:rPr>
          <w:rFonts w:ascii="Consolas" w:eastAsia="宋体" w:hAnsi="Consolas" w:cs="宋体"/>
          <w:b/>
          <w:bCs/>
          <w:color w:val="660E7A"/>
          <w:kern w:val="0"/>
          <w:szCs w:val="21"/>
        </w:rPr>
        <w:t>redPacketMapper</w:t>
      </w:r>
      <w:r w:rsidRPr="00282867">
        <w:rPr>
          <w:rFonts w:ascii="Consolas" w:eastAsia="宋体" w:hAnsi="Consolas" w:cs="宋体"/>
          <w:color w:val="000000"/>
          <w:kern w:val="0"/>
          <w:szCs w:val="21"/>
        </w:rPr>
        <w:t>.decreaseRedPacket(redPacketId);</w:t>
      </w:r>
      <w:r w:rsidRPr="002828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282867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</w:t>
      </w:r>
      <w:r w:rsidRPr="0028286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生成抢红包信息</w:t>
      </w:r>
      <w:r w:rsidRPr="0028286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</w:t>
      </w:r>
      <w:r w:rsidRPr="00282867">
        <w:rPr>
          <w:rFonts w:ascii="Consolas" w:eastAsia="宋体" w:hAnsi="Consolas" w:cs="宋体"/>
          <w:color w:val="000000"/>
          <w:kern w:val="0"/>
          <w:szCs w:val="21"/>
        </w:rPr>
        <w:t xml:space="preserve">UserRedPacket userRedPacket = </w:t>
      </w:r>
      <w:r w:rsidRPr="0028286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new </w:t>
      </w:r>
      <w:r w:rsidRPr="00282867">
        <w:rPr>
          <w:rFonts w:ascii="Consolas" w:eastAsia="宋体" w:hAnsi="Consolas" w:cs="宋体"/>
          <w:color w:val="000000"/>
          <w:kern w:val="0"/>
          <w:szCs w:val="21"/>
        </w:rPr>
        <w:t>UserRedPacket();</w:t>
      </w:r>
      <w:r w:rsidRPr="002828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userRedPacket.setRedPacketId(redPacketId);</w:t>
      </w:r>
      <w:r w:rsidRPr="002828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userRedPacket.setUserId(userId);</w:t>
      </w:r>
      <w:r w:rsidRPr="002828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userRedPacket.setAmount(redPacket.getUnitAmount());</w:t>
      </w:r>
      <w:r w:rsidRPr="002828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userRedPacket.setNote(</w:t>
      </w:r>
      <w:r w:rsidRPr="00282867">
        <w:rPr>
          <w:rFonts w:ascii="Consolas" w:eastAsia="宋体" w:hAnsi="Consolas" w:cs="宋体"/>
          <w:b/>
          <w:bCs/>
          <w:color w:val="008000"/>
          <w:kern w:val="0"/>
          <w:szCs w:val="21"/>
        </w:rPr>
        <w:t>"</w:t>
      </w:r>
      <w:r w:rsidRPr="00282867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悲观 抢</w:t>
      </w:r>
      <w:r w:rsidRPr="00282867">
        <w:rPr>
          <w:rFonts w:ascii="Consolas" w:eastAsia="宋体" w:hAnsi="Consolas" w:cs="宋体"/>
          <w:b/>
          <w:bCs/>
          <w:color w:val="008000"/>
          <w:kern w:val="0"/>
          <w:szCs w:val="21"/>
        </w:rPr>
        <w:t xml:space="preserve"> " </w:t>
      </w:r>
      <w:r w:rsidRPr="00282867">
        <w:rPr>
          <w:rFonts w:ascii="Consolas" w:eastAsia="宋体" w:hAnsi="Consolas" w:cs="宋体"/>
          <w:color w:val="000000"/>
          <w:kern w:val="0"/>
          <w:szCs w:val="21"/>
        </w:rPr>
        <w:t xml:space="preserve">+ redPacketId + </w:t>
      </w:r>
      <w:r w:rsidRPr="00282867">
        <w:rPr>
          <w:rFonts w:ascii="Consolas" w:eastAsia="宋体" w:hAnsi="Consolas" w:cs="宋体"/>
          <w:b/>
          <w:bCs/>
          <w:color w:val="008000"/>
          <w:kern w:val="0"/>
          <w:szCs w:val="21"/>
        </w:rPr>
        <w:t xml:space="preserve">" </w:t>
      </w:r>
      <w:r w:rsidRPr="00282867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号红包</w:t>
      </w:r>
      <w:r w:rsidRPr="00282867">
        <w:rPr>
          <w:rFonts w:ascii="Consolas" w:eastAsia="宋体" w:hAnsi="Consolas" w:cs="宋体"/>
          <w:b/>
          <w:bCs/>
          <w:color w:val="008000"/>
          <w:kern w:val="0"/>
          <w:szCs w:val="21"/>
        </w:rPr>
        <w:t>"</w:t>
      </w:r>
      <w:r w:rsidRPr="0028286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2828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28286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int </w:t>
      </w:r>
      <w:r w:rsidRPr="00282867">
        <w:rPr>
          <w:rFonts w:ascii="Consolas" w:eastAsia="宋体" w:hAnsi="Consolas" w:cs="宋体"/>
          <w:color w:val="000000"/>
          <w:kern w:val="0"/>
          <w:szCs w:val="21"/>
        </w:rPr>
        <w:t xml:space="preserve">result = </w:t>
      </w:r>
      <w:r w:rsidRPr="00282867">
        <w:rPr>
          <w:rFonts w:ascii="Consolas" w:eastAsia="宋体" w:hAnsi="Consolas" w:cs="宋体"/>
          <w:b/>
          <w:bCs/>
          <w:color w:val="660E7A"/>
          <w:kern w:val="0"/>
          <w:szCs w:val="21"/>
        </w:rPr>
        <w:t>userRedPacketMapper</w:t>
      </w:r>
      <w:r w:rsidRPr="00282867">
        <w:rPr>
          <w:rFonts w:ascii="Consolas" w:eastAsia="宋体" w:hAnsi="Consolas" w:cs="宋体"/>
          <w:color w:val="000000"/>
          <w:kern w:val="0"/>
          <w:szCs w:val="21"/>
        </w:rPr>
        <w:t>.grabRedPacket(userRedPacket);</w:t>
      </w:r>
      <w:r w:rsidRPr="002828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28286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throw new </w:t>
      </w:r>
      <w:r w:rsidRPr="00282867">
        <w:rPr>
          <w:rFonts w:ascii="Consolas" w:eastAsia="宋体" w:hAnsi="Consolas" w:cs="宋体"/>
          <w:color w:val="000000"/>
          <w:kern w:val="0"/>
          <w:szCs w:val="21"/>
        </w:rPr>
        <w:t>RuntimeException(</w:t>
      </w:r>
      <w:r w:rsidRPr="00282867">
        <w:rPr>
          <w:rFonts w:ascii="Consolas" w:eastAsia="宋体" w:hAnsi="Consolas" w:cs="宋体"/>
          <w:b/>
          <w:bCs/>
          <w:color w:val="008000"/>
          <w:kern w:val="0"/>
          <w:szCs w:val="21"/>
        </w:rPr>
        <w:t>"test rollback.1"</w:t>
      </w:r>
      <w:r w:rsidRPr="0028286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28286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282867">
        <w:rPr>
          <w:rFonts w:ascii="Consolas" w:eastAsia="宋体" w:hAnsi="Consolas" w:cs="宋体"/>
          <w:i/>
          <w:iCs/>
          <w:color w:val="808080"/>
          <w:kern w:val="0"/>
          <w:szCs w:val="21"/>
        </w:rPr>
        <w:t>//            return result;</w:t>
      </w:r>
      <w:r w:rsidRPr="00282867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</w:t>
      </w:r>
      <w:r w:rsidRPr="00282867">
        <w:rPr>
          <w:rFonts w:ascii="Consolas" w:eastAsia="宋体" w:hAnsi="Consolas" w:cs="宋体"/>
          <w:color w:val="000000"/>
          <w:kern w:val="0"/>
          <w:szCs w:val="21"/>
        </w:rPr>
        <w:t>}</w:t>
      </w:r>
      <w:r w:rsidRPr="0028286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28286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throw new </w:t>
      </w:r>
      <w:r w:rsidRPr="00282867">
        <w:rPr>
          <w:rFonts w:ascii="Consolas" w:eastAsia="宋体" w:hAnsi="Consolas" w:cs="宋体"/>
          <w:color w:val="000000"/>
          <w:kern w:val="0"/>
          <w:szCs w:val="21"/>
        </w:rPr>
        <w:t>RuntimeException(</w:t>
      </w:r>
      <w:r w:rsidRPr="00282867">
        <w:rPr>
          <w:rFonts w:ascii="Consolas" w:eastAsia="宋体" w:hAnsi="Consolas" w:cs="宋体"/>
          <w:b/>
          <w:bCs/>
          <w:color w:val="008000"/>
          <w:kern w:val="0"/>
          <w:szCs w:val="21"/>
        </w:rPr>
        <w:t>"test rollback.2"</w:t>
      </w:r>
      <w:r w:rsidRPr="0028286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28286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282867">
        <w:rPr>
          <w:rFonts w:ascii="Consolas" w:eastAsia="宋体" w:hAnsi="Consolas" w:cs="宋体"/>
          <w:i/>
          <w:iCs/>
          <w:color w:val="808080"/>
          <w:kern w:val="0"/>
          <w:szCs w:val="21"/>
        </w:rPr>
        <w:t>//        return FAILED;</w:t>
      </w:r>
      <w:r w:rsidRPr="00282867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</w:t>
      </w:r>
      <w:r w:rsidRPr="0028286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981767E" w14:textId="0A55E6A3" w:rsidR="00282867" w:rsidRDefault="00282867"/>
    <w:p w14:paraId="1C7DB24A" w14:textId="4629A5C2" w:rsidR="00282867" w:rsidRDefault="00282867">
      <w:r>
        <w:rPr>
          <w:rFonts w:hint="eastAsia"/>
        </w:rPr>
        <w:t>无论怎样，应该回滚，但数据库中的数据显示未回滚。</w:t>
      </w:r>
    </w:p>
    <w:p w14:paraId="46C8CE7B" w14:textId="20A617B5" w:rsidR="00075741" w:rsidRDefault="00075741"/>
    <w:p w14:paraId="1EE8381F" w14:textId="487A5434" w:rsidR="00075741" w:rsidRDefault="00075741">
      <w:r>
        <w:rPr>
          <w:noProof/>
        </w:rPr>
        <w:lastRenderedPageBreak/>
        <w:drawing>
          <wp:inline distT="0" distB="0" distL="0" distR="0" wp14:anchorId="38D920C2" wp14:editId="583AF731">
            <wp:extent cx="5274310" cy="7835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32D9" w14:textId="780EF712" w:rsidR="006A331E" w:rsidRDefault="006A331E">
      <w:r>
        <w:rPr>
          <w:noProof/>
        </w:rPr>
        <w:drawing>
          <wp:inline distT="0" distB="0" distL="0" distR="0" wp14:anchorId="0D1C142B" wp14:editId="093E705E">
            <wp:extent cx="4533333" cy="876190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6AAB" w14:textId="4B070CFA" w:rsidR="00055322" w:rsidRDefault="00055322">
      <w:r>
        <w:t xml:space="preserve">Springmvc </w:t>
      </w:r>
      <w:r>
        <w:rPr>
          <w:rFonts w:hint="eastAsia"/>
        </w:rPr>
        <w:t xml:space="preserve">扫描了 </w:t>
      </w:r>
      <w:r>
        <w:t xml:space="preserve">spring </w:t>
      </w:r>
      <w:r>
        <w:rPr>
          <w:rFonts w:hint="eastAsia"/>
        </w:rPr>
        <w:t>扫描过的S</w:t>
      </w:r>
      <w:r>
        <w:t>ervice</w:t>
      </w:r>
      <w:r w:rsidR="0012645C">
        <w:rPr>
          <w:rFonts w:hint="eastAsia"/>
        </w:rPr>
        <w:t>，导致事务失效</w:t>
      </w:r>
    </w:p>
    <w:p w14:paraId="151B0BA6" w14:textId="77777777" w:rsidR="00055322" w:rsidRDefault="00055322"/>
    <w:p w14:paraId="32E1C75B" w14:textId="5A79D5FD" w:rsidR="00055322" w:rsidRDefault="00055322">
      <w:r>
        <w:rPr>
          <w:rFonts w:hint="eastAsia"/>
        </w:rPr>
        <w:t>重新开始测试</w:t>
      </w:r>
    </w:p>
    <w:p w14:paraId="0F13439F" w14:textId="2CCBB670" w:rsidR="00F648BA" w:rsidRDefault="00F648BA" w:rsidP="006E5144">
      <w:pPr>
        <w:pStyle w:val="1"/>
      </w:pPr>
    </w:p>
    <w:p w14:paraId="1E22B1FE" w14:textId="341325CE" w:rsidR="005F0201" w:rsidRDefault="005F0201" w:rsidP="005F0201"/>
    <w:p w14:paraId="54230141" w14:textId="77777777" w:rsidR="005F0201" w:rsidRDefault="005F0201" w:rsidP="005F0201">
      <w:pPr>
        <w:pStyle w:val="1"/>
        <w:shd w:val="clear" w:color="auto" w:fill="FFFFFF"/>
        <w:spacing w:before="0" w:after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Spring事务注解Transactional失效</w:t>
      </w:r>
    </w:p>
    <w:p w14:paraId="5D9E2314" w14:textId="14747775" w:rsidR="005F0201" w:rsidRDefault="005F0201" w:rsidP="005F0201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springmvc</w:t>
      </w:r>
      <w:r>
        <w:rPr>
          <w:rFonts w:ascii="Verdana" w:hAnsi="Verdana"/>
          <w:color w:val="333333"/>
          <w:szCs w:val="21"/>
          <w:shd w:val="clear" w:color="auto" w:fill="FFFFFF"/>
        </w:rPr>
        <w:t>包扫描覆盖</w:t>
      </w:r>
      <w:r>
        <w:rPr>
          <w:rFonts w:ascii="Verdana" w:hAnsi="Verdana"/>
          <w:color w:val="333333"/>
          <w:szCs w:val="21"/>
          <w:shd w:val="clear" w:color="auto" w:fill="FFFFFF"/>
        </w:rPr>
        <w:t>spring</w:t>
      </w:r>
      <w:r>
        <w:rPr>
          <w:rFonts w:ascii="Verdana" w:hAnsi="Verdana"/>
          <w:color w:val="333333"/>
          <w:szCs w:val="21"/>
          <w:shd w:val="clear" w:color="auto" w:fill="FFFFFF"/>
        </w:rPr>
        <w:t>包扫描</w:t>
      </w:r>
    </w:p>
    <w:p w14:paraId="53176EE3" w14:textId="4505DAD3" w:rsidR="005F0201" w:rsidRDefault="005F0201" w:rsidP="005F0201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0CA89AC3" w14:textId="63C5BA64" w:rsidR="005F0201" w:rsidRDefault="005F0201" w:rsidP="005F0201">
      <w:pPr>
        <w:rPr>
          <w:rFonts w:hint="eastAsia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springmvc</w:t>
      </w:r>
      <w:r>
        <w:rPr>
          <w:rFonts w:ascii="Verdana" w:hAnsi="Verdana"/>
          <w:color w:val="333333"/>
          <w:szCs w:val="21"/>
          <w:shd w:val="clear" w:color="auto" w:fill="FFFFFF"/>
        </w:rPr>
        <w:t>的配置文件里包扫描范围太大</w:t>
      </w:r>
      <w:r>
        <w:rPr>
          <w:rFonts w:ascii="Verdana" w:hAnsi="Verdan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应该将</w:t>
      </w:r>
      <w:r>
        <w:rPr>
          <w:rFonts w:ascii="Verdana" w:hAnsi="Verdana"/>
          <w:color w:val="333333"/>
          <w:szCs w:val="21"/>
          <w:shd w:val="clear" w:color="auto" w:fill="FFFFFF"/>
        </w:rPr>
        <w:t>service</w:t>
      </w:r>
      <w:r>
        <w:rPr>
          <w:rFonts w:ascii="Verdana" w:hAnsi="Verdana"/>
          <w:color w:val="333333"/>
          <w:szCs w:val="21"/>
          <w:shd w:val="clear" w:color="auto" w:fill="FFFFFF"/>
        </w:rPr>
        <w:t>排除在外</w:t>
      </w:r>
    </w:p>
    <w:p w14:paraId="2CA69854" w14:textId="77777777" w:rsidR="005F0201" w:rsidRPr="005F0201" w:rsidRDefault="005F0201" w:rsidP="005F0201">
      <w:pPr>
        <w:rPr>
          <w:rFonts w:hint="eastAsia"/>
        </w:rPr>
      </w:pPr>
    </w:p>
    <w:p w14:paraId="72909293" w14:textId="152883E8" w:rsidR="00F648BA" w:rsidRDefault="006E5144" w:rsidP="006E5144">
      <w:pPr>
        <w:pStyle w:val="1"/>
      </w:pPr>
      <w:r>
        <w:rPr>
          <w:rFonts w:hint="eastAsia"/>
        </w:rPr>
        <w:t>普通</w:t>
      </w:r>
    </w:p>
    <w:p w14:paraId="4E5925C2" w14:textId="7BF03B4A" w:rsidR="006E5144" w:rsidRDefault="006E5144" w:rsidP="006E5144">
      <w:r>
        <w:rPr>
          <w:noProof/>
        </w:rPr>
        <w:drawing>
          <wp:inline distT="0" distB="0" distL="0" distR="0" wp14:anchorId="2F5A505E" wp14:editId="36C9EF5B">
            <wp:extent cx="3152381" cy="221904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7FCA" w14:textId="41BB5AF1" w:rsidR="006E5144" w:rsidRDefault="006E5144" w:rsidP="006E5144">
      <w:r>
        <w:rPr>
          <w:noProof/>
        </w:rPr>
        <w:lastRenderedPageBreak/>
        <w:drawing>
          <wp:inline distT="0" distB="0" distL="0" distR="0" wp14:anchorId="096576E4" wp14:editId="148EB4D0">
            <wp:extent cx="3161905" cy="226666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9F0D" w14:textId="0F2DBC6C" w:rsidR="006E5144" w:rsidRDefault="006E5144" w:rsidP="006E5144"/>
    <w:p w14:paraId="68A2257E" w14:textId="694C1F30" w:rsidR="006E5144" w:rsidRDefault="006E5144" w:rsidP="006E5144">
      <w:pPr>
        <w:pStyle w:val="1"/>
      </w:pPr>
      <w:r>
        <w:rPr>
          <w:rFonts w:hint="eastAsia"/>
        </w:rPr>
        <w:t>悲观锁</w:t>
      </w:r>
    </w:p>
    <w:p w14:paraId="28556EF2" w14:textId="49C53CC1" w:rsidR="006E5144" w:rsidRDefault="006E5144" w:rsidP="006E5144"/>
    <w:p w14:paraId="2928235C" w14:textId="50804944" w:rsidR="00C704F1" w:rsidRDefault="00C704F1" w:rsidP="006E5144"/>
    <w:p w14:paraId="6AED95C8" w14:textId="6487A5CB" w:rsidR="00A8018B" w:rsidRDefault="00A8018B" w:rsidP="006E5144">
      <w:r>
        <w:rPr>
          <w:noProof/>
        </w:rPr>
        <w:drawing>
          <wp:inline distT="0" distB="0" distL="0" distR="0" wp14:anchorId="21E1FF4F" wp14:editId="760C3231">
            <wp:extent cx="3314286" cy="2438095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52C2" w14:textId="0B74CAAC" w:rsidR="00C558FB" w:rsidRDefault="00C558FB" w:rsidP="006E5144">
      <w:r>
        <w:rPr>
          <w:noProof/>
        </w:rPr>
        <w:drawing>
          <wp:inline distT="0" distB="0" distL="0" distR="0" wp14:anchorId="1A8FE853" wp14:editId="1DD088B4">
            <wp:extent cx="3238095" cy="2104762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C5F4" w14:textId="4BD4E0B6" w:rsidR="006E5144" w:rsidRDefault="006E5144" w:rsidP="006E5144"/>
    <w:p w14:paraId="40BD8068" w14:textId="483B8CA1" w:rsidR="00C80033" w:rsidRDefault="00C80033" w:rsidP="00C80033">
      <w:pPr>
        <w:pStyle w:val="1"/>
      </w:pPr>
      <w:r>
        <w:rPr>
          <w:rFonts w:hint="eastAsia"/>
        </w:rPr>
        <w:lastRenderedPageBreak/>
        <w:t>乐观锁</w:t>
      </w:r>
      <w:r w:rsidR="00F7088F">
        <w:rPr>
          <w:rFonts w:hint="eastAsia"/>
        </w:rPr>
        <w:t xml:space="preserve"> ver</w:t>
      </w:r>
      <w:r w:rsidR="00F7088F">
        <w:t>sion</w:t>
      </w:r>
    </w:p>
    <w:p w14:paraId="79561375" w14:textId="2EA8D838" w:rsidR="00C80033" w:rsidRDefault="00C80033" w:rsidP="00C80033"/>
    <w:p w14:paraId="1021C751" w14:textId="38185932" w:rsidR="00822886" w:rsidRDefault="000345EB" w:rsidP="00C80033">
      <w:r>
        <w:rPr>
          <w:noProof/>
        </w:rPr>
        <w:drawing>
          <wp:inline distT="0" distB="0" distL="0" distR="0" wp14:anchorId="0057CEA6" wp14:editId="439F5C25">
            <wp:extent cx="3200000" cy="2314286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A763" w14:textId="5DFE1886" w:rsidR="00AC547E" w:rsidRDefault="00AC547E" w:rsidP="00C80033">
      <w:r>
        <w:rPr>
          <w:noProof/>
        </w:rPr>
        <w:drawing>
          <wp:inline distT="0" distB="0" distL="0" distR="0" wp14:anchorId="505CF19F" wp14:editId="18AE4F22">
            <wp:extent cx="3371429" cy="2095238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B43A" w14:textId="27B21653" w:rsidR="00AC44A3" w:rsidRDefault="00AC44A3" w:rsidP="00C80033"/>
    <w:p w14:paraId="760F2E5D" w14:textId="14889B2F" w:rsidR="00AC44A3" w:rsidRDefault="00AC44A3" w:rsidP="00B61197">
      <w:pPr>
        <w:pStyle w:val="1"/>
      </w:pPr>
      <w:r>
        <w:rPr>
          <w:rFonts w:hint="eastAsia"/>
        </w:rPr>
        <w:t>乐观锁 时间戳</w:t>
      </w:r>
    </w:p>
    <w:p w14:paraId="57B606A8" w14:textId="29C10A6A" w:rsidR="00B61197" w:rsidRPr="00B61197" w:rsidRDefault="0047231B" w:rsidP="00B61197">
      <w:r>
        <w:rPr>
          <w:noProof/>
        </w:rPr>
        <w:drawing>
          <wp:inline distT="0" distB="0" distL="0" distR="0" wp14:anchorId="6DB95B46" wp14:editId="7AEF734E">
            <wp:extent cx="3095238" cy="218095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6DC4" w14:textId="2D2123B3" w:rsidR="00D45B62" w:rsidRDefault="00C625F1" w:rsidP="00C80033">
      <w:r>
        <w:rPr>
          <w:noProof/>
        </w:rPr>
        <w:lastRenderedPageBreak/>
        <w:drawing>
          <wp:inline distT="0" distB="0" distL="0" distR="0" wp14:anchorId="45132533" wp14:editId="05445606">
            <wp:extent cx="5274310" cy="167068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3DC5">
        <w:rPr>
          <w:noProof/>
        </w:rPr>
        <w:drawing>
          <wp:inline distT="0" distB="0" distL="0" distR="0" wp14:anchorId="307B4493" wp14:editId="04027E9E">
            <wp:extent cx="3190476" cy="235238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5C99" w14:textId="10986C68" w:rsidR="00E53580" w:rsidRDefault="00E53580" w:rsidP="00E53580">
      <w:pPr>
        <w:pStyle w:val="1"/>
      </w:pPr>
      <w:r>
        <w:rPr>
          <w:rFonts w:hint="eastAsia"/>
        </w:rPr>
        <w:t>乐观锁 次数</w:t>
      </w:r>
    </w:p>
    <w:p w14:paraId="42837C31" w14:textId="4A1634A4" w:rsidR="00E53580" w:rsidRDefault="00FD3636" w:rsidP="00E53580">
      <w:r>
        <w:rPr>
          <w:noProof/>
        </w:rPr>
        <w:drawing>
          <wp:inline distT="0" distB="0" distL="0" distR="0" wp14:anchorId="581EEAC0" wp14:editId="3520AA6E">
            <wp:extent cx="3047619" cy="2171429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5D08" w14:textId="6373D37F" w:rsidR="00323DD2" w:rsidRDefault="00323DD2" w:rsidP="00E53580"/>
    <w:p w14:paraId="3EDDE600" w14:textId="2C262641" w:rsidR="00B0557E" w:rsidRDefault="00B0557E" w:rsidP="00E53580">
      <w:r>
        <w:rPr>
          <w:noProof/>
        </w:rPr>
        <w:lastRenderedPageBreak/>
        <w:drawing>
          <wp:inline distT="0" distB="0" distL="0" distR="0" wp14:anchorId="34FA6750" wp14:editId="055A32C5">
            <wp:extent cx="3161905" cy="2114286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6886" w14:textId="7B34BF82" w:rsidR="00323DD2" w:rsidRDefault="00323DD2" w:rsidP="00E53580"/>
    <w:p w14:paraId="7434AF54" w14:textId="77777777" w:rsidR="00323DD2" w:rsidRDefault="00323DD2" w:rsidP="00323DD2">
      <w:pPr>
        <w:pStyle w:val="1"/>
      </w:pPr>
      <w:r>
        <w:t>R</w:t>
      </w:r>
      <w:r>
        <w:rPr>
          <w:rFonts w:hint="eastAsia"/>
        </w:rPr>
        <w:t>edis</w:t>
      </w:r>
    </w:p>
    <w:p w14:paraId="31A3CE78" w14:textId="31C19536" w:rsidR="00323DD2" w:rsidRDefault="00221438" w:rsidP="00E53580">
      <w:r>
        <w:rPr>
          <w:noProof/>
        </w:rPr>
        <w:drawing>
          <wp:inline distT="0" distB="0" distL="0" distR="0" wp14:anchorId="6801D7F1" wp14:editId="29C6268C">
            <wp:extent cx="3380952" cy="2228571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15FA" w14:textId="562C28B3" w:rsidR="00221438" w:rsidRDefault="00221438" w:rsidP="00E53580">
      <w:r>
        <w:rPr>
          <w:noProof/>
        </w:rPr>
        <w:drawing>
          <wp:inline distT="0" distB="0" distL="0" distR="0" wp14:anchorId="7B7DBC89" wp14:editId="21B6D33A">
            <wp:extent cx="4266667" cy="961905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36D0" w14:textId="6DE10A5A" w:rsidR="00E04A83" w:rsidRDefault="00355E90" w:rsidP="00E53580">
      <w:r>
        <w:rPr>
          <w:noProof/>
        </w:rPr>
        <w:lastRenderedPageBreak/>
        <w:drawing>
          <wp:inline distT="0" distB="0" distL="0" distR="0" wp14:anchorId="53770035" wp14:editId="174FDD14">
            <wp:extent cx="3209524" cy="2247619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0079" w14:textId="4A12AF88" w:rsidR="00355E90" w:rsidRDefault="00355E90" w:rsidP="00E53580">
      <w:r>
        <w:rPr>
          <w:noProof/>
        </w:rPr>
        <w:drawing>
          <wp:inline distT="0" distB="0" distL="0" distR="0" wp14:anchorId="0DDA1C0F" wp14:editId="037315F0">
            <wp:extent cx="4076190" cy="1047619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DB0F" w14:textId="6BB4A271" w:rsidR="0026337F" w:rsidRDefault="0026337F" w:rsidP="00E53580"/>
    <w:p w14:paraId="0BC8BAA5" w14:textId="2EAD0D81" w:rsidR="0026337F" w:rsidRDefault="0026337F" w:rsidP="00E53580"/>
    <w:p w14:paraId="3FEBE53B" w14:textId="5AE2B0E5" w:rsidR="0026337F" w:rsidRDefault="0026337F" w:rsidP="00E53580">
      <w:r>
        <w:rPr>
          <w:noProof/>
        </w:rPr>
        <w:drawing>
          <wp:inline distT="0" distB="0" distL="0" distR="0" wp14:anchorId="2647FBE1" wp14:editId="3296B677">
            <wp:extent cx="3295238" cy="2266667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2DD6" w14:textId="5881D469" w:rsidR="0026337F" w:rsidRDefault="0026337F" w:rsidP="00E53580">
      <w:r>
        <w:rPr>
          <w:noProof/>
        </w:rPr>
        <w:drawing>
          <wp:inline distT="0" distB="0" distL="0" distR="0" wp14:anchorId="4E0852AD" wp14:editId="30588E97">
            <wp:extent cx="4085714" cy="933333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9B1C" w14:textId="36514848" w:rsidR="00DE65E5" w:rsidRDefault="00DE65E5" w:rsidP="00E53580"/>
    <w:p w14:paraId="674EB417" w14:textId="515FD090" w:rsidR="00DE65E5" w:rsidRDefault="00DE65E5" w:rsidP="00E53580"/>
    <w:p w14:paraId="1B6993F1" w14:textId="77777777" w:rsidR="00DE65E5" w:rsidRDefault="00DE65E5" w:rsidP="00DE65E5">
      <w:pPr>
        <w:pStyle w:val="1"/>
      </w:pPr>
      <w:hyperlink r:id="rId29" w:history="1">
        <w:r>
          <w:rPr>
            <w:rStyle w:val="a5"/>
          </w:rPr>
          <w:t>redis-删除所有key</w:t>
        </w:r>
      </w:hyperlink>
      <w:r>
        <w:t xml:space="preserve"> </w:t>
      </w:r>
    </w:p>
    <w:p w14:paraId="3C5D5519" w14:textId="77777777" w:rsidR="00DE65E5" w:rsidRDefault="00DE65E5" w:rsidP="00DE65E5">
      <w:pPr>
        <w:pStyle w:val="a6"/>
      </w:pPr>
      <w:r>
        <w:t>删除所有Key，可以使用Redis的flushdb和flushall命令</w:t>
      </w:r>
    </w:p>
    <w:p w14:paraId="63968409" w14:textId="77777777" w:rsidR="00DE65E5" w:rsidRDefault="00DE65E5" w:rsidP="00DE65E5">
      <w:pPr>
        <w:pStyle w:val="HTML"/>
      </w:pPr>
      <w:r>
        <w:rPr>
          <w:color w:val="008000"/>
        </w:rPr>
        <w:lastRenderedPageBreak/>
        <w:t>//删除当前数据库中的所有Key</w:t>
      </w:r>
    </w:p>
    <w:p w14:paraId="205432F3" w14:textId="77777777" w:rsidR="00DE65E5" w:rsidRDefault="00DE65E5" w:rsidP="00DE65E5">
      <w:pPr>
        <w:pStyle w:val="HTML"/>
        <w:rPr>
          <w:color w:val="000000"/>
        </w:rPr>
      </w:pPr>
      <w:r>
        <w:rPr>
          <w:color w:val="000000"/>
        </w:rPr>
        <w:t>flushdb</w:t>
      </w:r>
    </w:p>
    <w:p w14:paraId="59335A69" w14:textId="77777777" w:rsidR="00DE65E5" w:rsidRDefault="00DE65E5" w:rsidP="00DE65E5">
      <w:pPr>
        <w:pStyle w:val="HTML"/>
      </w:pPr>
      <w:r>
        <w:rPr>
          <w:color w:val="008000"/>
        </w:rPr>
        <w:t>//删除所有数据库中的key</w:t>
      </w:r>
    </w:p>
    <w:p w14:paraId="22204896" w14:textId="77777777" w:rsidR="00DE65E5" w:rsidRDefault="00DE65E5" w:rsidP="00DE65E5">
      <w:pPr>
        <w:pStyle w:val="HTML"/>
      </w:pPr>
      <w:r>
        <w:t>flushall</w:t>
      </w:r>
    </w:p>
    <w:p w14:paraId="63D107F7" w14:textId="77777777" w:rsidR="00DE65E5" w:rsidRPr="00E53580" w:rsidRDefault="00DE65E5" w:rsidP="00E53580">
      <w:pPr>
        <w:rPr>
          <w:rFonts w:hint="eastAsia"/>
        </w:rPr>
      </w:pPr>
      <w:bookmarkStart w:id="0" w:name="_GoBack"/>
      <w:bookmarkEnd w:id="0"/>
    </w:p>
    <w:sectPr w:rsidR="00DE65E5" w:rsidRPr="00E53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17"/>
    <w:rsid w:val="000345EB"/>
    <w:rsid w:val="00055322"/>
    <w:rsid w:val="00075741"/>
    <w:rsid w:val="000D0B97"/>
    <w:rsid w:val="0012645C"/>
    <w:rsid w:val="001B49BE"/>
    <w:rsid w:val="001F3417"/>
    <w:rsid w:val="00221438"/>
    <w:rsid w:val="0026337F"/>
    <w:rsid w:val="00282867"/>
    <w:rsid w:val="00323DD2"/>
    <w:rsid w:val="00355E90"/>
    <w:rsid w:val="0047231B"/>
    <w:rsid w:val="005F0201"/>
    <w:rsid w:val="006A331E"/>
    <w:rsid w:val="006B3A7A"/>
    <w:rsid w:val="006E04F3"/>
    <w:rsid w:val="006E5144"/>
    <w:rsid w:val="007A5167"/>
    <w:rsid w:val="00822886"/>
    <w:rsid w:val="00834D47"/>
    <w:rsid w:val="00845AC0"/>
    <w:rsid w:val="008A3769"/>
    <w:rsid w:val="009808AD"/>
    <w:rsid w:val="009B3DC5"/>
    <w:rsid w:val="00A8018B"/>
    <w:rsid w:val="00AC44A3"/>
    <w:rsid w:val="00AC547E"/>
    <w:rsid w:val="00B0557E"/>
    <w:rsid w:val="00B13B2F"/>
    <w:rsid w:val="00B172FC"/>
    <w:rsid w:val="00B61197"/>
    <w:rsid w:val="00C310CD"/>
    <w:rsid w:val="00C3259F"/>
    <w:rsid w:val="00C558FB"/>
    <w:rsid w:val="00C625F1"/>
    <w:rsid w:val="00C704F1"/>
    <w:rsid w:val="00C80033"/>
    <w:rsid w:val="00CA2EC3"/>
    <w:rsid w:val="00D11BA5"/>
    <w:rsid w:val="00D45B62"/>
    <w:rsid w:val="00DE65E5"/>
    <w:rsid w:val="00E04A83"/>
    <w:rsid w:val="00E53580"/>
    <w:rsid w:val="00EF1CA5"/>
    <w:rsid w:val="00F648BA"/>
    <w:rsid w:val="00F7088F"/>
    <w:rsid w:val="00F86801"/>
    <w:rsid w:val="00FD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BE0DB"/>
  <w15:chartTrackingRefBased/>
  <w15:docId w15:val="{677DA7B8-9E20-4370-99EE-6AB722AB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72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2EC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A2EC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172FC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2828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82867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E65E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E65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3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hyperlink" Target="https://www.cnblogs.com/hwaggLee/p/5556568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10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 anlan</dc:creator>
  <cp:keywords/>
  <dc:description/>
  <cp:lastModifiedBy>ce anlan</cp:lastModifiedBy>
  <cp:revision>41</cp:revision>
  <dcterms:created xsi:type="dcterms:W3CDTF">2019-04-25T04:47:00Z</dcterms:created>
  <dcterms:modified xsi:type="dcterms:W3CDTF">2019-04-28T06:54:00Z</dcterms:modified>
</cp:coreProperties>
</file>